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666666"/>
  <w:body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Module Number:</w:t>
      </w:r>
      <w:r>
        <w:rPr>
          <w:b w:val="false"/>
          <w:bCs w:val="false"/>
          <w:i w:val="false"/>
          <w:iCs w:val="false"/>
          <w:u w:val="none"/>
        </w:rPr>
        <w:t xml:space="preserve"> 04</w:t>
        <w:tab/>
        <w:tab/>
        <w:tab/>
        <w:tab/>
        <w:tab/>
        <w:tab/>
        <w:tab/>
        <w:tab/>
      </w:r>
      <w:r>
        <w:rPr>
          <w:b/>
          <w:bCs/>
          <w:i w:val="false"/>
          <w:iCs w:val="false"/>
          <w:u w:val="single"/>
        </w:rPr>
        <w:t>Video Number:</w:t>
      </w:r>
      <w:r>
        <w:rPr>
          <w:b w:val="false"/>
          <w:bCs w:val="false"/>
          <w:i w:val="false"/>
          <w:iCs w:val="false"/>
          <w:u w:val="none"/>
        </w:rPr>
        <w:t xml:space="preserve"> 0</w:t>
      </w:r>
      <w:r>
        <w:rPr>
          <w:b w:val="false"/>
          <w:bCs w:val="false"/>
          <w:i w:val="false"/>
          <w:iCs w:val="false"/>
          <w:u w:val="none"/>
        </w:rPr>
        <w:t>9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I learnt ?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Use border image css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Footer and usage HTML/CSS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can apply css command tag between tag. Example- here 8.58 sec. ( write parent tag+ space desired child tag { put command}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What to learn ?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Border image css from MDN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What to Practise ?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i w:val="false"/>
          <w:iCs w:val="false"/>
          <w:u w:val="single"/>
        </w:rPr>
        <w:t>Home work ?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Summery: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1906" w:h="16838"/>
      <w:pgMar w:left="1174" w:right="1174" w:header="0" w:top="1174" w:footer="0" w:bottom="1174" w:gutter="0"/>
      <w:pgBorders w:display="allPages" w:offsetFrom="text">
        <w:top w:val="thickThinMediumGap" w:sz="2" w:space="1" w:color="000000"/>
        <w:left w:val="thickThinMediumGap" w:sz="2" w:space="1" w:color="000000"/>
        <w:bottom w:val="thickThinMediumGap" w:sz="2" w:space="1" w:color="000000"/>
        <w:right w:val="thickThinMediumGap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LibreOffice/7.1.4.2$Linux_X86_64 LibreOffice_project/10$Build-2</Application>
  <AppVersion>15.0000</AppVersion>
  <Pages>1</Pages>
  <Words>71</Words>
  <Characters>262</Characters>
  <CharactersWithSpaces>320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2021-07-05T17:27:33Z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