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ff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Musab Bin Usman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ff"/>
          <w:rtl w:val="0"/>
        </w:rPr>
        <w:t xml:space="preserve">Roll no:</w:t>
      </w:r>
      <w:r w:rsidDel="00000000" w:rsidR="00000000" w:rsidRPr="00000000">
        <w:rPr>
          <w:rtl w:val="0"/>
        </w:rPr>
        <w:t xml:space="preserve"> 2kx9 cs 19</w:t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Object Oriented Programming (Lab) Project</w:t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Computer Science(2019-2023)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>
          <w:b w:val="1"/>
          <w:color w:val="0000ff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ff"/>
          <w:u w:val="single"/>
          <w:rtl w:val="0"/>
        </w:rPr>
        <w:t xml:space="preserve">Statement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sz w:val="36"/>
          <w:szCs w:val="36"/>
          <w:rtl w:val="0"/>
        </w:rPr>
        <w:t xml:space="preserve">Create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Snake and Ladder</w:t>
      </w:r>
      <w:r w:rsidDel="00000000" w:rsidR="00000000" w:rsidRPr="00000000">
        <w:rPr>
          <w:sz w:val="36"/>
          <w:szCs w:val="36"/>
          <w:rtl w:val="0"/>
        </w:rPr>
        <w:t xml:space="preserve"> Game using </w:t>
      </w:r>
      <w:r w:rsidDel="00000000" w:rsidR="00000000" w:rsidRPr="00000000">
        <w:rPr>
          <w:i w:val="1"/>
          <w:sz w:val="36"/>
          <w:szCs w:val="36"/>
          <w:rtl w:val="0"/>
        </w:rPr>
        <w:t xml:space="preserve">OOP</w:t>
      </w:r>
      <w:r w:rsidDel="00000000" w:rsidR="00000000" w:rsidRPr="00000000">
        <w:rPr>
          <w:sz w:val="36"/>
          <w:szCs w:val="36"/>
          <w:rtl w:val="0"/>
        </w:rPr>
        <w:t xml:space="preserve"> Concept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C++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pageBreakBefore w:val="0"/>
        <w:rPr>
          <w:b w:val="1"/>
          <w:color w:val="0000ff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ff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int p1pos,n1,m1=0,cp1,minus1,plus1,plus2,minus2,p2pos,n2,m2=0,cp2;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string p1roll,p2roll;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int posforp1()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p1pos=(rand()%7);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int posforp2()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p2pos=(rand()%7);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void playerturns()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cout&lt;&lt;"=============================SNAKE AND LADDER GAME============================================"&lt;&lt;endl;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cout&lt;&lt;"------------------------------&gt;Created by Musab Bin Usman&lt;------------------------------------"&lt;&lt;endl;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cout&lt;&lt;"\t \t \t"&lt;&lt;"This game winning score is 50!"&lt;&lt;endl&lt;&lt;endl;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cout&lt;&lt;"----------------------------------------BEST OF LUCK!-------------------------------"&lt;&lt;endl&lt;&lt;endl;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//Player 1//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i=0;i&lt;=100;i++)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n1=m1;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cout&lt;&lt;"P1 Enter 'Roll' to Roll a dice: "&lt;&lt;endl;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cin&gt;&gt;p1roll;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if((p1roll=="ROLL")or(p1roll=="roll")or(p1roll=="Roll"))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posforp1();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cp1=n1+posforp1();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if((cp1==15)or(cp1==25)or(cp1==35)or(cp1==45)or(cp1==49))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cp1=cp1-5;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1= "&lt;&lt;cp1&lt;&lt;"(Snake=(-5))"&lt;&lt;endl;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else if((cp1==20)or(cp1==30)or(cp1==40)or(cp1==27)or(cp1==37))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cp1=cp1+5;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1= "&lt;&lt;cp1&lt;&lt;"(Ladder=(+5))"&lt;&lt;endl;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1="&lt;&lt;cp1&lt;&lt;endl;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m1=cp1;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//Player 2//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n2=m2;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cout&lt;&lt;"P2 Enter 'Roll' to Roll a dice: "&lt;&lt;endl;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cin&gt;&gt;p2roll;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if((p2roll=="ROLL")or(p2roll=="roll")or(p2roll=="Roll"))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posforp2();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cp2=n2+posforp2();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if((cp2==15)or(cp2==25)or(cp2==35)or(cp2==45)or(cp2==49))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cp2=cp2-5;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2= "&lt;&lt;cp2&lt;&lt;"(Snake=(-5))"&lt;&lt;endl;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else if((cp2==20)or(cp2==30)or(cp2==40)or(cp2==27)or(cp2==37))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cp2=cp2+5;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2= "&lt;&lt;cp2&lt;&lt;"(Ladder=(+5))"&lt;&lt;endl;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cout&lt;&lt;"Current position of Player 2="&lt;&lt;cp2&lt;&lt;endl;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m2=cp2;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if((cp1&lt;50)and(cp2&lt;50))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else if((cp1&gt;=50)or(cp2&gt;=50))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if(cp1&gt;=50)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cout&lt;&lt;"Congratulations! Player 1 wins!";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else if(cp2&gt;=50)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cout&lt;&lt;"\t \t"&lt;&lt;"----------Congratulations! Player 2 wins!----------";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exit(0);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game obj;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obj.posforp2();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obj.posforp1();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obj.playerturns();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3s5AgdqFzUvLivsAzrtnCZJWSg==">AMUW2mUHjfxzQ5qsYJEQ4xW5K6QJj99SIeE24rEmnesU/tBOddhHEzaQQ4p6NV0oUpJWeDCqc0HHoW7Gc4Vv5qUeQj9+8yQbCrIfVo1hfFRTmX9AD8Y+VBYdrllH9tfA/x+l4xDa623ANUDD3M2Oyq1RhJnVmHpAEco8APWUGBTnFnAiemKxekQ=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