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2D72A">
      <w:r>
        <w:drawing>
          <wp:inline distT="0" distB="0" distL="114300" distR="114300">
            <wp:extent cx="6152515" cy="3693160"/>
            <wp:effectExtent l="0" t="0" r="444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2D31"/>
    <w:p w14:paraId="5227BC04"/>
    <w:p w14:paraId="1477B32F"/>
    <w:p w14:paraId="079FABD4">
      <w:r>
        <w:drawing>
          <wp:inline distT="0" distB="0" distL="114300" distR="114300">
            <wp:extent cx="6139180" cy="469138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8DA8"/>
    <w:p w14:paraId="1441C9EA"/>
    <w:p w14:paraId="591D6489"/>
    <w:p w14:paraId="79ADF4C5"/>
    <w:p w14:paraId="3A705766"/>
    <w:p w14:paraId="42A7B09B"/>
    <w:p w14:paraId="443C956B">
      <w:r>
        <w:drawing>
          <wp:inline distT="0" distB="0" distL="114300" distR="114300">
            <wp:extent cx="5734685" cy="3867150"/>
            <wp:effectExtent l="0" t="0" r="1079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D94E"/>
    <w:p w14:paraId="3AFDCD24"/>
    <w:p w14:paraId="6040170B">
      <w:r>
        <w:drawing>
          <wp:inline distT="0" distB="0" distL="114300" distR="114300">
            <wp:extent cx="5735955" cy="328231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CCDF">
      <w:r>
        <w:drawing>
          <wp:inline distT="0" distB="0" distL="114300" distR="114300">
            <wp:extent cx="5526405" cy="3830955"/>
            <wp:effectExtent l="0" t="0" r="571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6405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F54F9"/>
    <w:p w14:paraId="75FE136C">
      <w:r>
        <w:drawing>
          <wp:inline distT="0" distB="0" distL="114300" distR="114300">
            <wp:extent cx="5544820" cy="384492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AA68ED"/>
    <w:rsid w:val="23AA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2026-08-26T10:54:00Z</dcterms:created>
  <dc:creator>Zain Ul Abedein</dc:creator>
  <cp:lastModifiedBy>Zain Ul Abedein</cp:lastModifiedBy>
  <dcterms:modified xsi:type="dcterms:W3CDTF">2026-08-26T11:07:24Z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6B40243FAE8343B8A89DA0567F2E05DA_11</vt:lpwstr>
  </property>
  <property fmtid="{D5CDD505-2E9C-101B-9397-08002B2CF9AE}" pid="4" name="KSOTemplateDocerSaveRecord">
    <vt:lpwstr>eyJoZGlkIjoiNzZlNTE4MzNlNWY3N2I0NGI0Yjk1NzA0NTNhOTE4NmUiLCJ1c2VySWQiOiI4ODEzNzAyMTUzNzgxIn0=</vt:lpwstr>
  </property>
</Properties>
</file>