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1091" w14:textId="46A67AE0" w:rsidR="0097056F" w:rsidRDefault="00DB4A0F" w:rsidP="00DB4A0F">
      <w:pPr>
        <w:jc w:val="center"/>
        <w:rPr>
          <w:b/>
          <w:bCs/>
          <w:sz w:val="52"/>
          <w:szCs w:val="52"/>
          <w:lang w:val="en-US"/>
        </w:rPr>
      </w:pPr>
      <w:r w:rsidRPr="00DB4A0F">
        <w:rPr>
          <w:b/>
          <w:bCs/>
          <w:sz w:val="52"/>
          <w:szCs w:val="52"/>
          <w:lang w:val="en-US"/>
        </w:rPr>
        <w:t>Experiment 4</w:t>
      </w:r>
    </w:p>
    <w:p w14:paraId="16B1EFED" w14:textId="35C6D1D7" w:rsidR="008265C2" w:rsidRDefault="008265C2" w:rsidP="008265C2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K-Maps:</w:t>
      </w:r>
    </w:p>
    <w:p w14:paraId="1924969E" w14:textId="0AA3CBF4" w:rsidR="008265C2" w:rsidRDefault="008265C2" w:rsidP="008265C2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8D3FC26" wp14:editId="75ABA1F3">
            <wp:extent cx="6137910" cy="7562850"/>
            <wp:effectExtent l="0" t="0" r="0" b="0"/>
            <wp:docPr id="104076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60541" name="Picture 10407605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370" cy="75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3D9A" w14:textId="3CD64E4A" w:rsidR="00DB4A0F" w:rsidRPr="00DB4A0F" w:rsidRDefault="008265C2" w:rsidP="00DB4A0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0F394F1" wp14:editId="6718C8A5">
            <wp:extent cx="5731510" cy="8661400"/>
            <wp:effectExtent l="0" t="0" r="2540" b="6350"/>
            <wp:docPr id="1206312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12433" name="Picture 12063124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B2EC" w14:textId="7B2C5FC0" w:rsidR="00DB4A0F" w:rsidRDefault="008265C2" w:rsidP="00DB4A0F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>Schematic:</w:t>
      </w:r>
    </w:p>
    <w:p w14:paraId="055EECC6" w14:textId="238C3463" w:rsidR="008265C2" w:rsidRDefault="008265C2" w:rsidP="00DB4A0F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54C277C8" wp14:editId="1E74A164">
            <wp:extent cx="6019800" cy="3400425"/>
            <wp:effectExtent l="0" t="0" r="0" b="9525"/>
            <wp:docPr id="1199369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69871" name="Picture 11993698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22EB" w14:textId="6EF0F26A" w:rsidR="008265C2" w:rsidRDefault="00EE74FE" w:rsidP="008265C2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Circuit Diagram(draw io):</w:t>
      </w:r>
    </w:p>
    <w:p w14:paraId="5F6AF4FB" w14:textId="77777777" w:rsidR="00EE74FE" w:rsidRDefault="00EE74FE" w:rsidP="008265C2">
      <w:pPr>
        <w:rPr>
          <w:b/>
          <w:bCs/>
          <w:sz w:val="52"/>
          <w:szCs w:val="52"/>
          <w:lang w:val="en-US"/>
        </w:rPr>
      </w:pPr>
    </w:p>
    <w:p w14:paraId="47F0ABF9" w14:textId="2E32D53D" w:rsidR="00EE74FE" w:rsidRDefault="00EE74FE" w:rsidP="008265C2">
      <w:pPr>
        <w:rPr>
          <w:b/>
          <w:bCs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6F2B575B" wp14:editId="647A7166">
            <wp:extent cx="6287918" cy="3171825"/>
            <wp:effectExtent l="0" t="0" r="0" b="0"/>
            <wp:docPr id="108086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69993" name="Picture 10808699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208" cy="317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4424" w14:textId="77777777" w:rsidR="00EE74FE" w:rsidRDefault="00EE74FE" w:rsidP="008265C2">
      <w:pPr>
        <w:rPr>
          <w:b/>
          <w:bCs/>
          <w:sz w:val="52"/>
          <w:szCs w:val="52"/>
          <w:lang w:val="en-US"/>
        </w:rPr>
      </w:pPr>
    </w:p>
    <w:p w14:paraId="11E207BB" w14:textId="7C1BF2AD" w:rsidR="008265C2" w:rsidRDefault="008265C2" w:rsidP="008265C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Maximum Combinational Delay:</w:t>
      </w:r>
    </w:p>
    <w:p w14:paraId="6E42C8A7" w14:textId="5739C97D" w:rsidR="008265C2" w:rsidRPr="008265C2" w:rsidRDefault="008265C2" w:rsidP="008265C2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658240" behindDoc="1" locked="0" layoutInCell="1" allowOverlap="1" wp14:anchorId="517D3C53" wp14:editId="274A325A">
            <wp:simplePos x="0" y="0"/>
            <wp:positionH relativeFrom="margin">
              <wp:posOffset>-639445</wp:posOffset>
            </wp:positionH>
            <wp:positionV relativeFrom="page">
              <wp:posOffset>1866900</wp:posOffset>
            </wp:positionV>
            <wp:extent cx="7141845" cy="1104900"/>
            <wp:effectExtent l="0" t="0" r="1905" b="0"/>
            <wp:wrapTight wrapText="bothSides">
              <wp:wrapPolygon edited="0">
                <wp:start x="0" y="0"/>
                <wp:lineTo x="0" y="21228"/>
                <wp:lineTo x="21548" y="21228"/>
                <wp:lineTo x="21548" y="0"/>
                <wp:lineTo x="0" y="0"/>
              </wp:wrapPolygon>
            </wp:wrapTight>
            <wp:docPr id="345022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22844" name="Picture 3450228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8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65C2" w:rsidRPr="0082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0F"/>
    <w:rsid w:val="00252206"/>
    <w:rsid w:val="0029635B"/>
    <w:rsid w:val="008265C2"/>
    <w:rsid w:val="0097056F"/>
    <w:rsid w:val="00D54E0B"/>
    <w:rsid w:val="00DB4A0F"/>
    <w:rsid w:val="00EE74FE"/>
    <w:rsid w:val="00FE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D551"/>
  <w15:chartTrackingRefBased/>
  <w15:docId w15:val="{F0BD7439-41CF-4713-B052-09A50313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A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Zone</dc:creator>
  <cp:keywords/>
  <dc:description/>
  <cp:lastModifiedBy>LapTop Zone</cp:lastModifiedBy>
  <cp:revision>2</cp:revision>
  <dcterms:created xsi:type="dcterms:W3CDTF">2025-02-19T04:48:00Z</dcterms:created>
  <dcterms:modified xsi:type="dcterms:W3CDTF">2025-02-19T13:32:00Z</dcterms:modified>
</cp:coreProperties>
</file>