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27EB" w14:textId="18AA4E0E" w:rsidR="00EF5C38" w:rsidRDefault="00EF5C38" w:rsidP="00EF5C38">
      <w:pPr>
        <w:jc w:val="both"/>
        <w:rPr>
          <w:b/>
          <w:bCs/>
        </w:rPr>
      </w:pPr>
      <w:proofErr w:type="spellStart"/>
      <w:r>
        <w:rPr>
          <w:b/>
          <w:bCs/>
        </w:rPr>
        <w:t>Az</w:t>
      </w:r>
      <w:proofErr w:type="spellEnd"/>
      <w:r>
        <w:rPr>
          <w:b/>
          <w:bCs/>
        </w:rPr>
        <w:t xml:space="preserve">-Eddine </w:t>
      </w:r>
      <w:proofErr w:type="spellStart"/>
      <w:proofErr w:type="gramStart"/>
      <w:r>
        <w:rPr>
          <w:b/>
          <w:bCs/>
        </w:rPr>
        <w:t>Elaamry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10014270</w:t>
      </w:r>
    </w:p>
    <w:p w14:paraId="71872CE6" w14:textId="76422318" w:rsidR="00EF5C38" w:rsidRDefault="00EF5C38" w:rsidP="00EF5C38">
      <w:pPr>
        <w:jc w:val="both"/>
        <w:rPr>
          <w:b/>
          <w:bCs/>
        </w:rPr>
      </w:pPr>
      <w:r>
        <w:rPr>
          <w:b/>
          <w:bCs/>
        </w:rPr>
        <w:t>Zakaria El Alaoui: 10017917</w:t>
      </w:r>
    </w:p>
    <w:p w14:paraId="1852F484" w14:textId="77777777" w:rsidR="00EF5C38" w:rsidRDefault="00EF5C38" w:rsidP="00EF5C38">
      <w:pPr>
        <w:jc w:val="both"/>
        <w:rPr>
          <w:b/>
          <w:bCs/>
        </w:rPr>
      </w:pPr>
    </w:p>
    <w:p w14:paraId="2D6B79DF" w14:textId="77777777" w:rsidR="00EF5C38" w:rsidRDefault="00EF5C38" w:rsidP="00EF5C38">
      <w:pPr>
        <w:rPr>
          <w:b/>
          <w:bCs/>
        </w:rPr>
      </w:pPr>
    </w:p>
    <w:p w14:paraId="2243EC70" w14:textId="77777777" w:rsidR="00EF5C38" w:rsidRDefault="00EF5C38" w:rsidP="00EF5C38">
      <w:pPr>
        <w:rPr>
          <w:b/>
          <w:bCs/>
        </w:rPr>
      </w:pPr>
    </w:p>
    <w:p w14:paraId="6983DB02" w14:textId="0F2F3D00" w:rsidR="00EF5C38" w:rsidRPr="00EF5C38" w:rsidRDefault="00EF5C38" w:rsidP="00EF5C38">
      <w:pPr>
        <w:rPr>
          <w:b/>
          <w:bCs/>
        </w:rPr>
      </w:pPr>
      <w:r w:rsidRPr="00EF5C38">
        <w:rPr>
          <w:b/>
          <w:bCs/>
        </w:rPr>
        <w:t xml:space="preserve">Aufbau des Projekts – </w:t>
      </w:r>
      <w:proofErr w:type="gramStart"/>
      <w:r w:rsidRPr="00EF5C38">
        <w:rPr>
          <w:b/>
          <w:bCs/>
        </w:rPr>
        <w:t>CPU Task</w:t>
      </w:r>
      <w:proofErr w:type="gramEnd"/>
      <w:r w:rsidRPr="00EF5C38">
        <w:rPr>
          <w:b/>
          <w:bCs/>
        </w:rPr>
        <w:t xml:space="preserve"> Scheduler Simulator</w:t>
      </w:r>
    </w:p>
    <w:p w14:paraId="0275DCC2" w14:textId="77777777" w:rsidR="00EF5C38" w:rsidRPr="00EF5C38" w:rsidRDefault="00EF5C38" w:rsidP="00EF5C38">
      <w:r w:rsidRPr="00EF5C38">
        <w:t xml:space="preserve">Das Projekt ist so aufgebaut, dass es klar zwischen </w:t>
      </w:r>
      <w:r w:rsidRPr="00EF5C38">
        <w:rPr>
          <w:b/>
          <w:bCs/>
        </w:rPr>
        <w:t>Simulationskern</w:t>
      </w:r>
      <w:r w:rsidRPr="00EF5C38">
        <w:t xml:space="preserve"> und </w:t>
      </w:r>
      <w:r w:rsidRPr="00EF5C38">
        <w:rPr>
          <w:b/>
          <w:bCs/>
        </w:rPr>
        <w:t>Benutzeroberfläche (GUI)</w:t>
      </w:r>
      <w:r w:rsidRPr="00EF5C38">
        <w:t xml:space="preserve"> trennt.</w:t>
      </w:r>
    </w:p>
    <w:p w14:paraId="7EA2A9B5" w14:textId="77777777" w:rsidR="00EF5C38" w:rsidRPr="00EF5C38" w:rsidRDefault="00EF5C38" w:rsidP="00EF5C38">
      <w:pPr>
        <w:rPr>
          <w:b/>
          <w:bCs/>
        </w:rPr>
      </w:pPr>
      <w:r w:rsidRPr="00EF5C38">
        <w:rPr>
          <w:b/>
          <w:bCs/>
        </w:rPr>
        <w:t>1. Simulation Core (Kernlogik)</w:t>
      </w:r>
    </w:p>
    <w:p w14:paraId="41557D8A" w14:textId="77777777" w:rsidR="00EF5C38" w:rsidRPr="00EF5C38" w:rsidRDefault="00EF5C38" w:rsidP="00EF5C38">
      <w:r w:rsidRPr="00EF5C38">
        <w:t xml:space="preserve">Im Kern steckt die eigentliche </w:t>
      </w:r>
      <w:r w:rsidRPr="00EF5C38">
        <w:rPr>
          <w:b/>
          <w:bCs/>
        </w:rPr>
        <w:t>Scheduling-Simulation</w:t>
      </w:r>
      <w:r w:rsidRPr="00EF5C38">
        <w:t>.</w:t>
      </w:r>
      <w:r w:rsidRPr="00EF5C38">
        <w:br/>
      </w:r>
      <w:proofErr w:type="gramStart"/>
      <w:r w:rsidRPr="00EF5C38">
        <w:t>Hier</w:t>
      </w:r>
      <w:proofErr w:type="gramEnd"/>
      <w:r w:rsidRPr="00EF5C38">
        <w:t xml:space="preserve"> werden die Prozesse, Threads und die gewählten Algorithmen verarbeitet.</w:t>
      </w:r>
      <w:r w:rsidRPr="00EF5C38">
        <w:br/>
        <w:t>Wichtige Bestandteile:</w:t>
      </w:r>
    </w:p>
    <w:p w14:paraId="07BE0090" w14:textId="77777777" w:rsidR="00EF5C38" w:rsidRPr="00EF5C38" w:rsidRDefault="00EF5C38" w:rsidP="00EF5C38">
      <w:pPr>
        <w:numPr>
          <w:ilvl w:val="0"/>
          <w:numId w:val="1"/>
        </w:numPr>
      </w:pPr>
      <w:proofErr w:type="spellStart"/>
      <w:r w:rsidRPr="00EF5C38">
        <w:rPr>
          <w:b/>
          <w:bCs/>
        </w:rPr>
        <w:t>Process</w:t>
      </w:r>
      <w:proofErr w:type="spellEnd"/>
      <w:r w:rsidRPr="00EF5C38">
        <w:br/>
      </w:r>
      <w:proofErr w:type="gramStart"/>
      <w:r w:rsidRPr="00EF5C38">
        <w:t>Repräsentiert</w:t>
      </w:r>
      <w:proofErr w:type="gramEnd"/>
      <w:r w:rsidRPr="00EF5C38">
        <w:t xml:space="preserve"> einen einzelnen Prozess mit Attributen:</w:t>
      </w:r>
    </w:p>
    <w:p w14:paraId="1F28373B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Ankunftszeit</w:t>
      </w:r>
    </w:p>
    <w:p w14:paraId="64DB9EA2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Burst Time (benötigte CPU-Zeit)</w:t>
      </w:r>
    </w:p>
    <w:p w14:paraId="5861A2A3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Priorität</w:t>
      </w:r>
    </w:p>
    <w:p w14:paraId="34A935BC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Berechnete Werte: Wartezeit, Durchlaufzeit, Fertigstellungszeit</w:t>
      </w:r>
    </w:p>
    <w:p w14:paraId="5A7F4410" w14:textId="77777777" w:rsidR="00EF5C38" w:rsidRPr="00EF5C38" w:rsidRDefault="00EF5C38" w:rsidP="00EF5C38">
      <w:pPr>
        <w:numPr>
          <w:ilvl w:val="0"/>
          <w:numId w:val="1"/>
        </w:numPr>
      </w:pPr>
      <w:r w:rsidRPr="00EF5C38">
        <w:rPr>
          <w:b/>
          <w:bCs/>
        </w:rPr>
        <w:t>Thread</w:t>
      </w:r>
      <w:r w:rsidRPr="00EF5C38">
        <w:br/>
        <w:t>Untereinheit eines Prozesses (z. B. mehrere Aufgaben innerhalb eines Programms).</w:t>
      </w:r>
      <w:r w:rsidRPr="00EF5C38">
        <w:br/>
        <w:t>Je nach Modus behandelt der Scheduler Threads wie eigene Prozesse oder lässt sie im User-Mode vom Prozess selbst verwalten.</w:t>
      </w:r>
    </w:p>
    <w:p w14:paraId="5F6300B0" w14:textId="77777777" w:rsidR="00EF5C38" w:rsidRPr="00EF5C38" w:rsidRDefault="00EF5C38" w:rsidP="00EF5C38">
      <w:pPr>
        <w:numPr>
          <w:ilvl w:val="0"/>
          <w:numId w:val="1"/>
        </w:numPr>
      </w:pPr>
      <w:proofErr w:type="spellStart"/>
      <w:r w:rsidRPr="00EF5C38">
        <w:rPr>
          <w:b/>
          <w:bCs/>
        </w:rPr>
        <w:t>GanttEntry</w:t>
      </w:r>
      <w:proofErr w:type="spellEnd"/>
      <w:r w:rsidRPr="00EF5C38">
        <w:br/>
        <w:t xml:space="preserve">Struktur, die speichert, </w:t>
      </w:r>
      <w:r w:rsidRPr="00EF5C38">
        <w:rPr>
          <w:b/>
          <w:bCs/>
        </w:rPr>
        <w:t>welcher Prozess/Thread zu welcher Zeit auf der CPU läuft</w:t>
      </w:r>
      <w:r w:rsidRPr="00EF5C38">
        <w:t>.</w:t>
      </w:r>
      <w:r w:rsidRPr="00EF5C38">
        <w:br/>
        <w:t>Daraus wird das Gantt-Diagramm gebaut.</w:t>
      </w:r>
    </w:p>
    <w:p w14:paraId="741E48D6" w14:textId="77777777" w:rsidR="00EF5C38" w:rsidRPr="00EF5C38" w:rsidRDefault="00EF5C38" w:rsidP="00EF5C38">
      <w:pPr>
        <w:numPr>
          <w:ilvl w:val="0"/>
          <w:numId w:val="1"/>
        </w:numPr>
      </w:pPr>
      <w:proofErr w:type="spellStart"/>
      <w:r w:rsidRPr="00EF5C38">
        <w:rPr>
          <w:b/>
          <w:bCs/>
        </w:rPr>
        <w:t>SchedulingAlgorithm</w:t>
      </w:r>
      <w:proofErr w:type="spellEnd"/>
      <w:r w:rsidRPr="00EF5C38">
        <w:rPr>
          <w:b/>
          <w:bCs/>
        </w:rPr>
        <w:t xml:space="preserve"> (Interface)</w:t>
      </w:r>
      <w:r w:rsidRPr="00EF5C38">
        <w:br/>
        <w:t>Abstrakte Schnittstelle, die definiert, wie ein Algorithmus aufgebaut sein muss.</w:t>
      </w:r>
      <w:r w:rsidRPr="00EF5C38">
        <w:br/>
        <w:t>Alle Algorithmen erben davon und implementieren ihre eigene Logik:</w:t>
      </w:r>
    </w:p>
    <w:p w14:paraId="48DD1EF8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rPr>
          <w:b/>
          <w:bCs/>
        </w:rPr>
        <w:t>FCFS</w:t>
      </w:r>
      <w:r w:rsidRPr="00EF5C38">
        <w:t xml:space="preserve"> – First Come First </w:t>
      </w:r>
      <w:proofErr w:type="spellStart"/>
      <w:r w:rsidRPr="00EF5C38">
        <w:t>Serve</w:t>
      </w:r>
      <w:proofErr w:type="spellEnd"/>
    </w:p>
    <w:p w14:paraId="65F9F937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rPr>
          <w:b/>
          <w:bCs/>
        </w:rPr>
        <w:t>SJF</w:t>
      </w:r>
      <w:r w:rsidRPr="00EF5C38">
        <w:t xml:space="preserve"> – </w:t>
      </w:r>
      <w:proofErr w:type="spellStart"/>
      <w:r w:rsidRPr="00EF5C38">
        <w:t>Shortest</w:t>
      </w:r>
      <w:proofErr w:type="spellEnd"/>
      <w:r w:rsidRPr="00EF5C38">
        <w:t xml:space="preserve"> Job First</w:t>
      </w:r>
    </w:p>
    <w:p w14:paraId="41DAAD1D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rPr>
          <w:b/>
          <w:bCs/>
        </w:rPr>
        <w:t>RR</w:t>
      </w:r>
      <w:r w:rsidRPr="00EF5C38">
        <w:t xml:space="preserve"> – Round Robin (mit Quantum)</w:t>
      </w:r>
    </w:p>
    <w:p w14:paraId="7D300E38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rPr>
          <w:b/>
          <w:bCs/>
        </w:rPr>
        <w:t>RRP</w:t>
      </w:r>
      <w:r w:rsidRPr="00EF5C38">
        <w:t xml:space="preserve"> – </w:t>
      </w:r>
      <w:proofErr w:type="spellStart"/>
      <w:r w:rsidRPr="00EF5C38">
        <w:t>Priority</w:t>
      </w:r>
      <w:proofErr w:type="spellEnd"/>
      <w:r w:rsidRPr="00EF5C38">
        <w:t xml:space="preserve"> Round Robin</w:t>
      </w:r>
    </w:p>
    <w:p w14:paraId="379E6EA2" w14:textId="77777777" w:rsidR="00EF5C38" w:rsidRPr="00EF5C38" w:rsidRDefault="00EF5C38" w:rsidP="00EF5C38">
      <w:pPr>
        <w:numPr>
          <w:ilvl w:val="0"/>
          <w:numId w:val="1"/>
        </w:numPr>
      </w:pPr>
      <w:r w:rsidRPr="00EF5C38">
        <w:rPr>
          <w:b/>
          <w:bCs/>
        </w:rPr>
        <w:t>Scheduler</w:t>
      </w:r>
      <w:r w:rsidRPr="00EF5C38">
        <w:br/>
        <w:t>Zentrale Steuereinheit:</w:t>
      </w:r>
    </w:p>
    <w:p w14:paraId="54071318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Verwaltet die Liste der Prozesse und Threads</w:t>
      </w:r>
    </w:p>
    <w:p w14:paraId="2E745C2F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Ruft den ausgewählten Algorithmus auf</w:t>
      </w:r>
    </w:p>
    <w:p w14:paraId="41013018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lastRenderedPageBreak/>
        <w:t>Speichert die Ergebnisse im Gantt-Diagramm</w:t>
      </w:r>
    </w:p>
    <w:p w14:paraId="659EEB53" w14:textId="77777777" w:rsidR="00EF5C38" w:rsidRPr="00EF5C38" w:rsidRDefault="00EF5C38" w:rsidP="00EF5C38">
      <w:pPr>
        <w:numPr>
          <w:ilvl w:val="1"/>
          <w:numId w:val="1"/>
        </w:numPr>
      </w:pPr>
      <w:r w:rsidRPr="00EF5C38">
        <w:t>Unterstützt verschiedene Modi:</w:t>
      </w:r>
    </w:p>
    <w:p w14:paraId="1CB6AA7E" w14:textId="77777777" w:rsidR="00EF5C38" w:rsidRPr="00EF5C38" w:rsidRDefault="00EF5C38" w:rsidP="00EF5C38">
      <w:pPr>
        <w:numPr>
          <w:ilvl w:val="2"/>
          <w:numId w:val="1"/>
        </w:numPr>
      </w:pPr>
      <w:proofErr w:type="spellStart"/>
      <w:r w:rsidRPr="00EF5C38">
        <w:t>ProcessOnly</w:t>
      </w:r>
      <w:proofErr w:type="spellEnd"/>
    </w:p>
    <w:p w14:paraId="26B7675C" w14:textId="77777777" w:rsidR="00EF5C38" w:rsidRPr="00EF5C38" w:rsidRDefault="00EF5C38" w:rsidP="00EF5C38">
      <w:pPr>
        <w:numPr>
          <w:ilvl w:val="2"/>
          <w:numId w:val="1"/>
        </w:numPr>
      </w:pPr>
      <w:proofErr w:type="spellStart"/>
      <w:r w:rsidRPr="00EF5C38">
        <w:t>ThreadKernel</w:t>
      </w:r>
      <w:proofErr w:type="spellEnd"/>
    </w:p>
    <w:p w14:paraId="6505081D" w14:textId="77777777" w:rsidR="00EF5C38" w:rsidRPr="00EF5C38" w:rsidRDefault="00EF5C38" w:rsidP="00EF5C38">
      <w:pPr>
        <w:numPr>
          <w:ilvl w:val="2"/>
          <w:numId w:val="1"/>
        </w:numPr>
      </w:pPr>
      <w:proofErr w:type="spellStart"/>
      <w:r w:rsidRPr="00EF5C38">
        <w:t>ThreadUser</w:t>
      </w:r>
      <w:proofErr w:type="spellEnd"/>
    </w:p>
    <w:p w14:paraId="0D153C9F" w14:textId="12265B0A" w:rsidR="00EF5C38" w:rsidRPr="00EF5C38" w:rsidRDefault="00EF5C38" w:rsidP="00EF5C38"/>
    <w:p w14:paraId="02C34B73" w14:textId="77777777" w:rsidR="00EF5C38" w:rsidRPr="00EF5C38" w:rsidRDefault="00EF5C38" w:rsidP="00EF5C38">
      <w:pPr>
        <w:rPr>
          <w:b/>
          <w:bCs/>
        </w:rPr>
      </w:pPr>
      <w:r w:rsidRPr="00EF5C38">
        <w:rPr>
          <w:b/>
          <w:bCs/>
        </w:rPr>
        <w:t>2. API / Erweiterbarkeit</w:t>
      </w:r>
    </w:p>
    <w:p w14:paraId="19322A49" w14:textId="77777777" w:rsidR="00EF5C38" w:rsidRPr="00EF5C38" w:rsidRDefault="00EF5C38" w:rsidP="00EF5C38">
      <w:r w:rsidRPr="00EF5C38">
        <w:t xml:space="preserve">Die Trennung durch die </w:t>
      </w:r>
      <w:proofErr w:type="spellStart"/>
      <w:r w:rsidRPr="00EF5C38">
        <w:t>SchedulingAlgorithm</w:t>
      </w:r>
      <w:proofErr w:type="spellEnd"/>
      <w:r w:rsidRPr="00EF5C38">
        <w:t xml:space="preserve">-Schnittstelle macht es sehr einfach, </w:t>
      </w:r>
      <w:r w:rsidRPr="00EF5C38">
        <w:rPr>
          <w:b/>
          <w:bCs/>
        </w:rPr>
        <w:t>eigene Algorithmen hinzuzufügen</w:t>
      </w:r>
      <w:r w:rsidRPr="00EF5C38">
        <w:t>.</w:t>
      </w:r>
      <w:r w:rsidRPr="00EF5C38">
        <w:br/>
        <w:t xml:space="preserve">Man muss nur eine neue Klasse erstellen, die von </w:t>
      </w:r>
      <w:proofErr w:type="spellStart"/>
      <w:r w:rsidRPr="00EF5C38">
        <w:t>SchedulingAlgorithm</w:t>
      </w:r>
      <w:proofErr w:type="spellEnd"/>
      <w:r w:rsidRPr="00EF5C38">
        <w:t xml:space="preserve"> erbt, und die Methode </w:t>
      </w:r>
      <w:proofErr w:type="spellStart"/>
      <w:r w:rsidRPr="00EF5C38">
        <w:t>execute</w:t>
      </w:r>
      <w:proofErr w:type="spellEnd"/>
      <w:r w:rsidRPr="00EF5C38">
        <w:t>(...) implementieren.</w:t>
      </w:r>
    </w:p>
    <w:p w14:paraId="348CEC25" w14:textId="5D4744C6" w:rsidR="00EF5C38" w:rsidRPr="00EF5C38" w:rsidRDefault="00EF5C38" w:rsidP="00EF5C38"/>
    <w:p w14:paraId="1D4C05B6" w14:textId="77777777" w:rsidR="00EF5C38" w:rsidRPr="00EF5C38" w:rsidRDefault="00EF5C38" w:rsidP="00EF5C38">
      <w:pPr>
        <w:rPr>
          <w:b/>
          <w:bCs/>
        </w:rPr>
      </w:pPr>
      <w:r w:rsidRPr="00EF5C38">
        <w:rPr>
          <w:b/>
          <w:bCs/>
        </w:rPr>
        <w:t>3. GUI (Benutzeroberfläche)</w:t>
      </w:r>
    </w:p>
    <w:p w14:paraId="0883C86C" w14:textId="77777777" w:rsidR="00EF5C38" w:rsidRPr="00EF5C38" w:rsidRDefault="00EF5C38" w:rsidP="00EF5C38">
      <w:r w:rsidRPr="00EF5C38">
        <w:t xml:space="preserve">Die Oberfläche ist mit </w:t>
      </w:r>
      <w:r w:rsidRPr="00EF5C38">
        <w:rPr>
          <w:b/>
          <w:bCs/>
        </w:rPr>
        <w:t>Qt</w:t>
      </w:r>
      <w:r w:rsidRPr="00EF5C38">
        <w:t xml:space="preserve"> umgesetzt und besteht aus:</w:t>
      </w:r>
    </w:p>
    <w:p w14:paraId="42AC9EA4" w14:textId="77777777" w:rsidR="00EF5C38" w:rsidRPr="00EF5C38" w:rsidRDefault="00EF5C38" w:rsidP="00EF5C38">
      <w:pPr>
        <w:numPr>
          <w:ilvl w:val="0"/>
          <w:numId w:val="2"/>
        </w:numPr>
      </w:pPr>
      <w:proofErr w:type="spellStart"/>
      <w:r w:rsidRPr="00EF5C38">
        <w:rPr>
          <w:b/>
          <w:bCs/>
        </w:rPr>
        <w:t>MainWindow</w:t>
      </w:r>
      <w:proofErr w:type="spellEnd"/>
      <w:r w:rsidRPr="00EF5C38">
        <w:br/>
        <w:t xml:space="preserve">Hauptfenster mit allen Eingabeelementen (Arrival Time, Burst Time, </w:t>
      </w:r>
      <w:proofErr w:type="spellStart"/>
      <w:r w:rsidRPr="00EF5C38">
        <w:t>Priority</w:t>
      </w:r>
      <w:proofErr w:type="spellEnd"/>
      <w:r w:rsidRPr="00EF5C38">
        <w:t>, Algorithmus-Auswahl etc.).</w:t>
      </w:r>
      <w:r w:rsidRPr="00EF5C38">
        <w:br/>
        <w:t xml:space="preserve">Es enthält die Buttons </w:t>
      </w:r>
      <w:r w:rsidRPr="00EF5C38">
        <w:rPr>
          <w:i/>
          <w:iCs/>
        </w:rPr>
        <w:t xml:space="preserve">Insert </w:t>
      </w:r>
      <w:proofErr w:type="spellStart"/>
      <w:r w:rsidRPr="00EF5C38">
        <w:rPr>
          <w:i/>
          <w:iCs/>
        </w:rPr>
        <w:t>Process</w:t>
      </w:r>
      <w:proofErr w:type="spellEnd"/>
      <w:r w:rsidRPr="00EF5C38">
        <w:t xml:space="preserve">, </w:t>
      </w:r>
      <w:r w:rsidRPr="00EF5C38">
        <w:rPr>
          <w:i/>
          <w:iCs/>
        </w:rPr>
        <w:t>Start Simulation</w:t>
      </w:r>
      <w:r w:rsidRPr="00EF5C38">
        <w:t xml:space="preserve">, </w:t>
      </w:r>
      <w:proofErr w:type="spellStart"/>
      <w:r w:rsidRPr="00EF5C38">
        <w:rPr>
          <w:i/>
          <w:iCs/>
        </w:rPr>
        <w:t>Reset</w:t>
      </w:r>
      <w:proofErr w:type="spellEnd"/>
      <w:r w:rsidRPr="00EF5C38">
        <w:t>.</w:t>
      </w:r>
    </w:p>
    <w:p w14:paraId="734ED763" w14:textId="77777777" w:rsidR="00EF5C38" w:rsidRPr="00EF5C38" w:rsidRDefault="00EF5C38" w:rsidP="00EF5C38">
      <w:pPr>
        <w:numPr>
          <w:ilvl w:val="0"/>
          <w:numId w:val="2"/>
        </w:numPr>
      </w:pPr>
      <w:r w:rsidRPr="00EF5C38">
        <w:rPr>
          <w:b/>
          <w:bCs/>
        </w:rPr>
        <w:t>Controller</w:t>
      </w:r>
      <w:r w:rsidRPr="00EF5C38">
        <w:br/>
        <w:t>Vermittler zwischen GUI und Simulationskern.</w:t>
      </w:r>
    </w:p>
    <w:p w14:paraId="32A9DAB1" w14:textId="77777777" w:rsidR="00EF5C38" w:rsidRPr="00EF5C38" w:rsidRDefault="00EF5C38" w:rsidP="00EF5C38">
      <w:pPr>
        <w:numPr>
          <w:ilvl w:val="1"/>
          <w:numId w:val="2"/>
        </w:numPr>
      </w:pPr>
      <w:r w:rsidRPr="00EF5C38">
        <w:t xml:space="preserve">Empfängt Benutzereingaben aus dem </w:t>
      </w:r>
      <w:proofErr w:type="spellStart"/>
      <w:r w:rsidRPr="00EF5C38">
        <w:t>MainWindow</w:t>
      </w:r>
      <w:proofErr w:type="spellEnd"/>
    </w:p>
    <w:p w14:paraId="3937772B" w14:textId="77777777" w:rsidR="00EF5C38" w:rsidRPr="00EF5C38" w:rsidRDefault="00EF5C38" w:rsidP="00EF5C38">
      <w:pPr>
        <w:numPr>
          <w:ilvl w:val="1"/>
          <w:numId w:val="2"/>
        </w:numPr>
      </w:pPr>
      <w:r w:rsidRPr="00EF5C38">
        <w:t>Übergibt die Daten an den Scheduler</w:t>
      </w:r>
    </w:p>
    <w:p w14:paraId="1FE36F4F" w14:textId="77777777" w:rsidR="00EF5C38" w:rsidRPr="00EF5C38" w:rsidRDefault="00EF5C38" w:rsidP="00EF5C38">
      <w:pPr>
        <w:numPr>
          <w:ilvl w:val="1"/>
          <w:numId w:val="2"/>
        </w:numPr>
      </w:pPr>
      <w:r w:rsidRPr="00EF5C38">
        <w:t>Holt Ergebnisse zurück und zeigt sie im Fenster an</w:t>
      </w:r>
    </w:p>
    <w:p w14:paraId="7331F67F" w14:textId="77777777" w:rsidR="00EF5C38" w:rsidRDefault="00EF5C38" w:rsidP="00EF5C38">
      <w:pPr>
        <w:numPr>
          <w:ilvl w:val="0"/>
          <w:numId w:val="2"/>
        </w:numPr>
      </w:pPr>
      <w:proofErr w:type="spellStart"/>
      <w:r w:rsidRPr="00EF5C38">
        <w:rPr>
          <w:b/>
          <w:bCs/>
        </w:rPr>
        <w:t>GanttChartWidget</w:t>
      </w:r>
      <w:proofErr w:type="spellEnd"/>
      <w:r w:rsidRPr="00EF5C38">
        <w:br/>
        <w:t xml:space="preserve">Spezial-Widget, das das </w:t>
      </w:r>
      <w:r w:rsidRPr="00EF5C38">
        <w:rPr>
          <w:b/>
          <w:bCs/>
        </w:rPr>
        <w:t>Gantt-Diagramm</w:t>
      </w:r>
      <w:r w:rsidRPr="00EF5C38">
        <w:t xml:space="preserve"> zeichnet (also den Zeitplan als Balkendiagramm).</w:t>
      </w:r>
    </w:p>
    <w:p w14:paraId="5692B8B7" w14:textId="7C7965BD" w:rsidR="00EF5C38" w:rsidRPr="00EF5C38" w:rsidRDefault="00EF5C38" w:rsidP="00EF5C38">
      <w:pPr>
        <w:rPr>
          <w:b/>
          <w:bCs/>
        </w:rPr>
      </w:pPr>
      <w:r w:rsidRPr="00EF5C38">
        <w:rPr>
          <w:b/>
          <w:bCs/>
        </w:rPr>
        <w:t>Fazit:</w:t>
      </w:r>
    </w:p>
    <w:p w14:paraId="67834700" w14:textId="700F8C73" w:rsidR="002F0F31" w:rsidRDefault="00EF5C38" w:rsidP="00EF5C38">
      <w:r w:rsidRPr="00EF5C38">
        <w:t xml:space="preserve">Der </w:t>
      </w:r>
      <w:proofErr w:type="gramStart"/>
      <w:r w:rsidRPr="00EF5C38">
        <w:t>CPU Task</w:t>
      </w:r>
      <w:proofErr w:type="gramEnd"/>
      <w:r w:rsidRPr="00EF5C38">
        <w:t xml:space="preserve"> Scheduler Simulator macht die abstrakten Konzepte des Prozess- und Thread-Schedulings greifbar. Mit Prozesstabelle, Statistik und Gantt-Diagramm lassen sich die Auswirkungen von Algorithmen wie FCFS, SJF, RR und </w:t>
      </w:r>
      <w:proofErr w:type="spellStart"/>
      <w:r w:rsidRPr="00EF5C38">
        <w:t>Priority</w:t>
      </w:r>
      <w:proofErr w:type="spellEnd"/>
      <w:r w:rsidRPr="00EF5C38">
        <w:t xml:space="preserve"> RR direkt vergleichen.</w:t>
      </w:r>
      <w:r w:rsidRPr="00EF5C38">
        <w:br/>
        <w:t>Die klare Trennung von Simulationskern und Benutzeroberfläche sorgt für Übersichtlichkeit, und dank des flexiblen API-Designs lassen sich weitere Strategien leicht integrieren. Damit ist das Projekt nicht nur ein nützliches Lernwerkzeug für Studierende, sondern auch eine solide Grundlage für Experimente und Erweiterungen im Bereich Betriebssysteme.</w:t>
      </w:r>
    </w:p>
    <w:sectPr w:rsidR="002F0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114B"/>
    <w:multiLevelType w:val="multilevel"/>
    <w:tmpl w:val="271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0570"/>
    <w:multiLevelType w:val="multilevel"/>
    <w:tmpl w:val="7522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706895">
    <w:abstractNumId w:val="0"/>
  </w:num>
  <w:num w:numId="2" w16cid:durableId="156024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38"/>
    <w:rsid w:val="002F0F31"/>
    <w:rsid w:val="00584B5D"/>
    <w:rsid w:val="00A41F4B"/>
    <w:rsid w:val="00EF5C38"/>
    <w:rsid w:val="00F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2F10"/>
  <w15:chartTrackingRefBased/>
  <w15:docId w15:val="{D956A8DA-0A4C-47A8-B20C-1644AA43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5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5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C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C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C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C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C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C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5C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5C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5C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5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5C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5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ElAlaoui</dc:creator>
  <cp:keywords/>
  <dc:description/>
  <cp:lastModifiedBy>zakaria ElAlaoui</cp:lastModifiedBy>
  <cp:revision>1</cp:revision>
  <dcterms:created xsi:type="dcterms:W3CDTF">2025-08-25T14:59:00Z</dcterms:created>
  <dcterms:modified xsi:type="dcterms:W3CDTF">2025-08-25T15:04:00Z</dcterms:modified>
</cp:coreProperties>
</file>