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D572A" w14:textId="242658C8" w:rsidR="009D4FB9" w:rsidRDefault="009D4FB9">
      <w:r w:rsidRPr="009D4FB9">
        <w:drawing>
          <wp:inline distT="0" distB="0" distL="0" distR="0" wp14:anchorId="69723EB4" wp14:editId="2079E12A">
            <wp:extent cx="5731510" cy="27705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FB9">
        <w:drawing>
          <wp:inline distT="0" distB="0" distL="0" distR="0" wp14:anchorId="5085306D" wp14:editId="5A7728FD">
            <wp:extent cx="5731510" cy="22656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FB9">
        <w:lastRenderedPageBreak/>
        <w:drawing>
          <wp:inline distT="0" distB="0" distL="0" distR="0" wp14:anchorId="6E28BFDA" wp14:editId="01060BA3">
            <wp:extent cx="2731476" cy="4097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1724" cy="41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F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FB9"/>
    <w:rsid w:val="009D4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0B79E"/>
  <w15:chartTrackingRefBased/>
  <w15:docId w15:val="{FE781080-6829-4023-875A-EE84DA25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Fariz Almuzaki</dc:creator>
  <cp:keywords/>
  <dc:description/>
  <cp:lastModifiedBy>Ahmad Fariz Almuzaki</cp:lastModifiedBy>
  <cp:revision>1</cp:revision>
  <dcterms:created xsi:type="dcterms:W3CDTF">2022-04-23T19:58:00Z</dcterms:created>
  <dcterms:modified xsi:type="dcterms:W3CDTF">2022-04-23T20:02:00Z</dcterms:modified>
</cp:coreProperties>
</file>