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70FED" w14:textId="0964F7DA" w:rsidR="00494E9D" w:rsidRDefault="006F6461" w:rsidP="00AE208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LABORATÓRIO DE </w:t>
      </w:r>
      <w:r w:rsidR="00494E9D" w:rsidRPr="00494E9D">
        <w:rPr>
          <w:sz w:val="32"/>
          <w:szCs w:val="32"/>
        </w:rPr>
        <w:t xml:space="preserve">ELETRÔNICA </w:t>
      </w:r>
      <w:r w:rsidR="00CB60AE">
        <w:rPr>
          <w:sz w:val="32"/>
          <w:szCs w:val="32"/>
        </w:rPr>
        <w:t>EMBARCADA</w:t>
      </w:r>
    </w:p>
    <w:p w14:paraId="3BDAF367" w14:textId="602E7CDF" w:rsidR="00494E9D" w:rsidRDefault="00494E9D" w:rsidP="00AE2084">
      <w:pPr>
        <w:jc w:val="center"/>
        <w:rPr>
          <w:sz w:val="32"/>
          <w:szCs w:val="32"/>
        </w:rPr>
      </w:pPr>
      <w:r w:rsidRPr="009D1C14">
        <w:rPr>
          <w:sz w:val="32"/>
          <w:szCs w:val="32"/>
        </w:rPr>
        <w:t>1</w:t>
      </w:r>
      <w:r w:rsidRPr="009D1C14">
        <w:rPr>
          <w:sz w:val="32"/>
          <w:szCs w:val="32"/>
        </w:rPr>
        <w:softHyphen/>
      </w:r>
      <w:r w:rsidRPr="009D1C14">
        <w:rPr>
          <w:sz w:val="32"/>
          <w:szCs w:val="32"/>
          <w:vertAlign w:val="superscript"/>
        </w:rPr>
        <w:t>a</w:t>
      </w:r>
      <w:r w:rsidRPr="009D1C14">
        <w:rPr>
          <w:sz w:val="32"/>
          <w:szCs w:val="32"/>
        </w:rPr>
        <w:t xml:space="preserve"> </w:t>
      </w:r>
      <w:r w:rsidR="00F322D3">
        <w:rPr>
          <w:sz w:val="32"/>
          <w:szCs w:val="32"/>
        </w:rPr>
        <w:t>Laboratório</w:t>
      </w:r>
    </w:p>
    <w:p w14:paraId="51581CFE" w14:textId="21162459" w:rsidR="002A1227" w:rsidRDefault="00F322D3" w:rsidP="00AE2084">
      <w:pPr>
        <w:jc w:val="center"/>
        <w:rPr>
          <w:b/>
          <w:bCs/>
        </w:rPr>
      </w:pPr>
      <w:r>
        <w:rPr>
          <w:b/>
          <w:bCs/>
        </w:rPr>
        <w:t xml:space="preserve">Diodo </w:t>
      </w:r>
      <w:r w:rsidR="002A1227">
        <w:rPr>
          <w:b/>
          <w:bCs/>
        </w:rPr>
        <w:t>semicondutor polarizado diretamente e reversamente</w:t>
      </w:r>
      <w:r w:rsidR="00CD7D18">
        <w:rPr>
          <w:b/>
          <w:bCs/>
        </w:rPr>
        <w:t>.</w:t>
      </w:r>
    </w:p>
    <w:p w14:paraId="1A7CEEE4" w14:textId="7B40799D" w:rsidR="00494E9D" w:rsidRPr="004D69EE" w:rsidRDefault="002A1227" w:rsidP="00AE2084">
      <w:pPr>
        <w:jc w:val="center"/>
        <w:rPr>
          <w:b/>
          <w:bCs/>
        </w:rPr>
      </w:pPr>
      <w:r>
        <w:rPr>
          <w:b/>
          <w:bCs/>
        </w:rPr>
        <w:t xml:space="preserve">Diodo semicondutor como </w:t>
      </w:r>
      <w:r w:rsidR="00F322D3">
        <w:rPr>
          <w:b/>
          <w:bCs/>
        </w:rPr>
        <w:t>retificador</w:t>
      </w:r>
      <w:r>
        <w:rPr>
          <w:b/>
          <w:bCs/>
        </w:rPr>
        <w:t>,</w:t>
      </w:r>
      <w:r w:rsidR="00F322D3">
        <w:rPr>
          <w:b/>
          <w:bCs/>
        </w:rPr>
        <w:t xml:space="preserve"> e como regulador de tensão.</w:t>
      </w:r>
    </w:p>
    <w:p w14:paraId="46744C66" w14:textId="2A10294A" w:rsidR="00B3614D" w:rsidRDefault="00B3614D" w:rsidP="00AE2084">
      <w:pPr>
        <w:jc w:val="both"/>
        <w:rPr>
          <w:b/>
          <w:bCs/>
        </w:rPr>
      </w:pPr>
      <w:r>
        <w:rPr>
          <w:b/>
          <w:bCs/>
        </w:rPr>
        <w:t xml:space="preserve">Turma: </w:t>
      </w:r>
    </w:p>
    <w:p w14:paraId="45E55773" w14:textId="5ABAAC64" w:rsidR="00494E9D" w:rsidRPr="00B3614D" w:rsidRDefault="00F322D3" w:rsidP="00AE2084">
      <w:pPr>
        <w:jc w:val="both"/>
        <w:rPr>
          <w:b/>
          <w:bCs/>
        </w:rPr>
      </w:pPr>
      <w:r w:rsidRPr="00B3614D">
        <w:rPr>
          <w:b/>
          <w:bCs/>
        </w:rPr>
        <w:t xml:space="preserve">Grupo: 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B3614D" w14:paraId="6A0AC9DC" w14:textId="77777777" w:rsidTr="005D234E">
        <w:tc>
          <w:tcPr>
            <w:tcW w:w="2831" w:type="dxa"/>
          </w:tcPr>
          <w:p w14:paraId="22C107D3" w14:textId="43AD91E5" w:rsidR="00B3614D" w:rsidRPr="00B3614D" w:rsidRDefault="00B3614D" w:rsidP="00B3614D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3614D">
              <w:rPr>
                <w:b/>
                <w:bCs/>
                <w:sz w:val="20"/>
                <w:szCs w:val="20"/>
              </w:rPr>
              <w:t>RA</w:t>
            </w:r>
          </w:p>
        </w:tc>
        <w:tc>
          <w:tcPr>
            <w:tcW w:w="6945" w:type="dxa"/>
          </w:tcPr>
          <w:p w14:paraId="6255F7CD" w14:textId="2F0EF2FC" w:rsidR="00B3614D" w:rsidRPr="00B3614D" w:rsidRDefault="00B3614D" w:rsidP="00B3614D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3614D">
              <w:rPr>
                <w:b/>
                <w:bCs/>
                <w:sz w:val="20"/>
                <w:szCs w:val="20"/>
              </w:rPr>
              <w:t>Nome</w:t>
            </w:r>
          </w:p>
        </w:tc>
      </w:tr>
      <w:tr w:rsidR="00B3614D" w14:paraId="60E0A79A" w14:textId="77777777" w:rsidTr="005D234E">
        <w:tc>
          <w:tcPr>
            <w:tcW w:w="2831" w:type="dxa"/>
          </w:tcPr>
          <w:p w14:paraId="3AEEDD6E" w14:textId="632C8927" w:rsidR="00B3614D" w:rsidRDefault="0070349A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22899140</w:t>
            </w:r>
          </w:p>
        </w:tc>
        <w:tc>
          <w:tcPr>
            <w:tcW w:w="6945" w:type="dxa"/>
          </w:tcPr>
          <w:p w14:paraId="78B19D00" w14:textId="2E8CB8F4" w:rsidR="00B3614D" w:rsidRDefault="0070349A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Bernardini Roelli</w:t>
            </w:r>
          </w:p>
        </w:tc>
      </w:tr>
      <w:tr w:rsidR="00B3614D" w14:paraId="2602C54C" w14:textId="77777777" w:rsidTr="005D234E">
        <w:tc>
          <w:tcPr>
            <w:tcW w:w="2831" w:type="dxa"/>
          </w:tcPr>
          <w:p w14:paraId="258AB87B" w14:textId="1E1DFDDF" w:rsidR="00B3614D" w:rsidRDefault="0070349A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22900229</w:t>
            </w:r>
          </w:p>
        </w:tc>
        <w:tc>
          <w:tcPr>
            <w:tcW w:w="6945" w:type="dxa"/>
          </w:tcPr>
          <w:p w14:paraId="55D411FC" w14:textId="4CAC8BFC" w:rsidR="00B3614D" w:rsidRDefault="0070349A" w:rsidP="0070349A">
            <w:pPr>
              <w:tabs>
                <w:tab w:val="left" w:pos="2394"/>
              </w:tabs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Maiza Leticia Oliveira</w:t>
            </w:r>
          </w:p>
        </w:tc>
      </w:tr>
      <w:tr w:rsidR="00B3614D" w14:paraId="4FDB775E" w14:textId="77777777" w:rsidTr="005D234E">
        <w:tc>
          <w:tcPr>
            <w:tcW w:w="2831" w:type="dxa"/>
          </w:tcPr>
          <w:p w14:paraId="5357C6E1" w14:textId="63B77D09" w:rsidR="00B3614D" w:rsidRDefault="0070349A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22886287</w:t>
            </w:r>
          </w:p>
        </w:tc>
        <w:tc>
          <w:tcPr>
            <w:tcW w:w="6945" w:type="dxa"/>
          </w:tcPr>
          <w:p w14:paraId="69759082" w14:textId="01058ADA" w:rsidR="00B3614D" w:rsidRDefault="0070349A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Rodolfo Silva Galvão Santos</w:t>
            </w:r>
          </w:p>
        </w:tc>
      </w:tr>
    </w:tbl>
    <w:p w14:paraId="223F3F91" w14:textId="331AFE8A" w:rsidR="001D2C42" w:rsidRPr="001D2C42" w:rsidRDefault="00AC3499" w:rsidP="00AC3499">
      <w:pPr>
        <w:jc w:val="both"/>
        <w:rPr>
          <w:b/>
          <w:bCs/>
        </w:rPr>
      </w:pPr>
      <w:r>
        <w:rPr>
          <w:b/>
          <w:bCs/>
        </w:rPr>
        <w:t>Observação</w:t>
      </w:r>
      <w:r w:rsidR="00F322D3" w:rsidRPr="00AC3499">
        <w:rPr>
          <w:b/>
          <w:bCs/>
        </w:rPr>
        <w:t>:</w:t>
      </w:r>
    </w:p>
    <w:p w14:paraId="0A5A4AFE" w14:textId="73B6F03F" w:rsidR="00681438" w:rsidRDefault="00681438" w:rsidP="009B3A28">
      <w:pPr>
        <w:pStyle w:val="PargrafodaLista"/>
        <w:numPr>
          <w:ilvl w:val="0"/>
          <w:numId w:val="6"/>
        </w:numPr>
        <w:jc w:val="both"/>
      </w:pPr>
      <w:r>
        <w:t>Em 1</w:t>
      </w:r>
      <w:r w:rsidR="009151E2">
        <w:t xml:space="preserve">, </w:t>
      </w:r>
      <w:r>
        <w:t xml:space="preserve">o valor de </w:t>
      </w:r>
      <w:proofErr w:type="spellStart"/>
      <w:r>
        <w:t>Vdc</w:t>
      </w:r>
      <w:proofErr w:type="spellEnd"/>
      <w:r>
        <w:t xml:space="preserve"> é 12V.</w:t>
      </w:r>
    </w:p>
    <w:p w14:paraId="09304962" w14:textId="31C1E89C" w:rsidR="00B3614D" w:rsidRDefault="00681438" w:rsidP="009B3A28">
      <w:pPr>
        <w:pStyle w:val="PargrafodaLista"/>
        <w:numPr>
          <w:ilvl w:val="0"/>
          <w:numId w:val="6"/>
        </w:numPr>
        <w:jc w:val="both"/>
      </w:pPr>
      <w:r>
        <w:t xml:space="preserve">Em 2 a 4 o valor de </w:t>
      </w:r>
      <w:proofErr w:type="spellStart"/>
      <w:r>
        <w:t>Vac</w:t>
      </w:r>
      <w:proofErr w:type="spellEnd"/>
      <w:r>
        <w:t xml:space="preserve"> é de </w:t>
      </w:r>
      <w:r w:rsidR="00B3614D" w:rsidRPr="00960E09">
        <w:t xml:space="preserve">12 </w:t>
      </w:r>
      <w:proofErr w:type="spellStart"/>
      <w:r w:rsidR="00B3614D" w:rsidRPr="00960E09">
        <w:t>Vp</w:t>
      </w:r>
      <w:proofErr w:type="spellEnd"/>
      <w:r w:rsidR="002A1227">
        <w:t>,</w:t>
      </w:r>
      <w:r w:rsidR="00B3614D" w:rsidRPr="00960E09">
        <w:t xml:space="preserve"> e 60 Hz de frequência.</w:t>
      </w:r>
    </w:p>
    <w:p w14:paraId="3AA82B63" w14:textId="2DA3C07C" w:rsidR="00CD7D18" w:rsidRDefault="00CD7D18" w:rsidP="00CD7D18">
      <w:pPr>
        <w:pStyle w:val="PargrafodaLista"/>
        <w:jc w:val="both"/>
        <w:rPr>
          <w:b/>
          <w:bCs/>
        </w:rPr>
      </w:pPr>
    </w:p>
    <w:p w14:paraId="7E1C3267" w14:textId="77777777" w:rsidR="00AC3499" w:rsidRDefault="00AC3499" w:rsidP="00CD7D18">
      <w:pPr>
        <w:pStyle w:val="PargrafodaLista"/>
        <w:jc w:val="both"/>
        <w:rPr>
          <w:b/>
          <w:bCs/>
        </w:rPr>
      </w:pPr>
    </w:p>
    <w:p w14:paraId="5D1954EA" w14:textId="77777777" w:rsidR="00533061" w:rsidRPr="0049010E" w:rsidRDefault="00533061" w:rsidP="00533061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AC3499">
        <w:rPr>
          <w:b/>
          <w:bCs/>
        </w:rPr>
        <w:t>Diodo polariza</w:t>
      </w:r>
      <w:r>
        <w:rPr>
          <w:b/>
          <w:bCs/>
        </w:rPr>
        <w:t>do</w:t>
      </w:r>
      <w:r w:rsidRPr="00AC3499">
        <w:rPr>
          <w:b/>
          <w:bCs/>
        </w:rPr>
        <w:t xml:space="preserve"> direta</w:t>
      </w:r>
      <w:r>
        <w:rPr>
          <w:b/>
          <w:bCs/>
        </w:rPr>
        <w:t>mente</w:t>
      </w:r>
      <w:r w:rsidRPr="00AC3499">
        <w:rPr>
          <w:b/>
          <w:bCs/>
        </w:rPr>
        <w:t xml:space="preserve"> e reversamente.</w:t>
      </w:r>
    </w:p>
    <w:p w14:paraId="2FDB766A" w14:textId="03E0C1D2" w:rsidR="00533061" w:rsidRDefault="00533061" w:rsidP="00533061">
      <w:pPr>
        <w:pStyle w:val="PargrafodaLista"/>
        <w:numPr>
          <w:ilvl w:val="1"/>
          <w:numId w:val="1"/>
        </w:numPr>
        <w:jc w:val="both"/>
      </w:pPr>
      <w:r>
        <w:t xml:space="preserve">Simule os circuitos das figuras abaixo no </w:t>
      </w:r>
      <w:proofErr w:type="spellStart"/>
      <w:r>
        <w:t>PSpice</w:t>
      </w:r>
      <w:proofErr w:type="spellEnd"/>
      <w:r>
        <w:t>.</w:t>
      </w:r>
    </w:p>
    <w:p w14:paraId="115A9F72" w14:textId="520C9156" w:rsidR="00533061" w:rsidRDefault="00533061" w:rsidP="00533061">
      <w:pPr>
        <w:pStyle w:val="PargrafodaLista"/>
        <w:numPr>
          <w:ilvl w:val="1"/>
          <w:numId w:val="1"/>
        </w:numPr>
        <w:jc w:val="both"/>
      </w:pPr>
      <w:r w:rsidRPr="00533061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0E544A45" wp14:editId="47305F37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2466975" cy="990600"/>
            <wp:effectExtent l="0" t="0" r="952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Calcule e meça as correntes que atravessam os circuitos.</w:t>
      </w:r>
    </w:p>
    <w:p w14:paraId="349A7606" w14:textId="65DC5DEF" w:rsidR="00533061" w:rsidRDefault="00533061" w:rsidP="00533061">
      <w:pPr>
        <w:pStyle w:val="PargrafodaLista"/>
        <w:ind w:left="1080"/>
        <w:jc w:val="center"/>
      </w:pPr>
    </w:p>
    <w:p w14:paraId="24AE9B9F" w14:textId="139D232A" w:rsidR="00533061" w:rsidRDefault="00533061" w:rsidP="00533061">
      <w:pPr>
        <w:pStyle w:val="PargrafodaLista"/>
        <w:numPr>
          <w:ilvl w:val="1"/>
          <w:numId w:val="1"/>
        </w:numPr>
        <w:jc w:val="both"/>
      </w:pPr>
      <w:r w:rsidRPr="0049010E"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3B7C67F9" wp14:editId="112D40F0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2486025" cy="781050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Calcule e meça as quedas de tensão em R1 e D1.</w:t>
      </w:r>
    </w:p>
    <w:p w14:paraId="5994FBA0" w14:textId="36A724A3" w:rsidR="00533061" w:rsidRDefault="00533061" w:rsidP="00533061">
      <w:pPr>
        <w:ind w:left="720"/>
        <w:jc w:val="center"/>
      </w:pPr>
    </w:p>
    <w:p w14:paraId="4386134C" w14:textId="77777777" w:rsidR="00533061" w:rsidRDefault="00533061" w:rsidP="00533061">
      <w:pPr>
        <w:pStyle w:val="PargrafodaLista"/>
        <w:numPr>
          <w:ilvl w:val="1"/>
          <w:numId w:val="1"/>
        </w:numPr>
        <w:jc w:val="both"/>
      </w:pPr>
      <w:r>
        <w:t>Compare com os resultados simulados.</w:t>
      </w:r>
    </w:p>
    <w:p w14:paraId="099F3337" w14:textId="7D620F0D" w:rsidR="00533061" w:rsidRDefault="00533061" w:rsidP="00533061">
      <w:pPr>
        <w:pStyle w:val="PargrafodaLista"/>
        <w:numPr>
          <w:ilvl w:val="1"/>
          <w:numId w:val="1"/>
        </w:numPr>
        <w:jc w:val="both"/>
      </w:pPr>
      <w:r>
        <w:t xml:space="preserve">Comente os resultados. </w:t>
      </w:r>
    </w:p>
    <w:p w14:paraId="35E862A1" w14:textId="593D0A6B" w:rsidR="00533061" w:rsidRDefault="00533061" w:rsidP="00EE00A1">
      <w:pPr>
        <w:pStyle w:val="PargrafodaLista"/>
        <w:ind w:left="1080" w:firstLine="336"/>
        <w:jc w:val="both"/>
      </w:pPr>
      <w:r>
        <w:t xml:space="preserve">Ao analisarmos os cálculos e a simulação, percebemos que neste circuito existe a queda de tensão fixa do diodo (aproximadamente 0,7V), e uma queda de tensão num resistor de 1k </w:t>
      </w:r>
      <w:r>
        <w:rPr>
          <w:rFonts w:cstheme="minorHAnsi"/>
        </w:rPr>
        <w:t>Ω</w:t>
      </w:r>
      <w:r>
        <w:t>, resultando numa corrente</w:t>
      </w:r>
      <w:r w:rsidR="00EE00A1">
        <w:t xml:space="preserve"> de 11.3 </w:t>
      </w:r>
      <w:proofErr w:type="spellStart"/>
      <w:r w:rsidR="00EE00A1">
        <w:t>mA</w:t>
      </w:r>
      <w:proofErr w:type="spellEnd"/>
      <w:r w:rsidR="00EE00A1">
        <w:t xml:space="preserve">, produzida por uma fonte DC de 12V. No entanto, quando o diodo é invertido, o circuito não fecha, impossibilitando a passagem de corrente. </w:t>
      </w:r>
    </w:p>
    <w:p w14:paraId="541B3455" w14:textId="77777777" w:rsidR="00E26132" w:rsidRDefault="00E26132" w:rsidP="00E26132">
      <w:pPr>
        <w:pStyle w:val="PargrafodaLista"/>
        <w:ind w:left="1080"/>
        <w:jc w:val="both"/>
      </w:pPr>
    </w:p>
    <w:p w14:paraId="408F747F" w14:textId="064C838A" w:rsidR="00CD7D18" w:rsidRDefault="00CD7D18" w:rsidP="00CD7D18">
      <w:pPr>
        <w:pStyle w:val="PargrafodaLista"/>
        <w:jc w:val="center"/>
        <w:rPr>
          <w:b/>
          <w:bCs/>
        </w:rPr>
      </w:pPr>
      <w:r w:rsidRPr="00CD7D18">
        <w:rPr>
          <w:b/>
          <w:bCs/>
          <w:noProof/>
          <w:lang w:eastAsia="pt-BR"/>
        </w:rPr>
        <w:lastRenderedPageBreak/>
        <w:drawing>
          <wp:inline distT="0" distB="0" distL="0" distR="0" wp14:anchorId="405F06B2" wp14:editId="6A5A2E58">
            <wp:extent cx="3326130" cy="2040117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475" cy="207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D621" w14:textId="0DFC0506" w:rsidR="00CD7D18" w:rsidRDefault="00673374" w:rsidP="00CD7D18">
      <w:pPr>
        <w:pStyle w:val="PargrafodaLista"/>
        <w:jc w:val="center"/>
        <w:rPr>
          <w:b/>
          <w:bCs/>
        </w:rPr>
      </w:pP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95E5F" wp14:editId="056512B3">
                <wp:simplePos x="0" y="0"/>
                <wp:positionH relativeFrom="column">
                  <wp:posOffset>3609975</wp:posOffset>
                </wp:positionH>
                <wp:positionV relativeFrom="paragraph">
                  <wp:posOffset>28575</wp:posOffset>
                </wp:positionV>
                <wp:extent cx="942975" cy="80010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AD876E2" id="Elipse 12" o:spid="_x0000_s1026" style="position:absolute;margin-left:284.25pt;margin-top:2.25pt;width:74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" filled="f" strokecolor="red" strokeweight="1pt">
                <v:stroke dashstyle="dash" joinstyle="miter"/>
              </v:oval>
            </w:pict>
          </mc:Fallback>
        </mc:AlternateContent>
      </w:r>
      <w:r w:rsidR="00CD7D18" w:rsidRPr="00CD7D18">
        <w:rPr>
          <w:b/>
          <w:bCs/>
          <w:noProof/>
          <w:lang w:eastAsia="pt-BR"/>
        </w:rPr>
        <w:drawing>
          <wp:inline distT="0" distB="0" distL="0" distR="0" wp14:anchorId="15ED267A" wp14:editId="2F9B0D4E">
            <wp:extent cx="3608305" cy="21621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613" cy="218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CEC2" w14:textId="67DBA564" w:rsidR="00CD7D18" w:rsidRDefault="00CD7D18" w:rsidP="009B3A28">
      <w:pPr>
        <w:pStyle w:val="PargrafodaLista"/>
        <w:jc w:val="both"/>
        <w:rPr>
          <w:b/>
          <w:bCs/>
        </w:rPr>
      </w:pPr>
    </w:p>
    <w:p w14:paraId="30E42CEC" w14:textId="657DB147" w:rsidR="009B3A28" w:rsidRDefault="008A32AE" w:rsidP="00FE7669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FE7669">
        <w:rPr>
          <w:b/>
          <w:bCs/>
        </w:rPr>
        <w:t>Retificador de meia onda:</w:t>
      </w:r>
    </w:p>
    <w:p w14:paraId="2206D0DA" w14:textId="77777777" w:rsidR="00FE7669" w:rsidRPr="00FE7669" w:rsidRDefault="00FE7669" w:rsidP="00FE7669">
      <w:pPr>
        <w:pStyle w:val="PargrafodaLista"/>
        <w:ind w:left="360"/>
        <w:jc w:val="both"/>
        <w:rPr>
          <w:b/>
          <w:bCs/>
        </w:rPr>
      </w:pPr>
    </w:p>
    <w:p w14:paraId="75A16C08" w14:textId="6289E9D9" w:rsidR="00FE7669" w:rsidRDefault="00F322D3" w:rsidP="00FE7669">
      <w:pPr>
        <w:pStyle w:val="PargrafodaLista"/>
        <w:numPr>
          <w:ilvl w:val="0"/>
          <w:numId w:val="11"/>
        </w:numPr>
        <w:jc w:val="both"/>
      </w:pPr>
      <w:r>
        <w:t>Simule o</w:t>
      </w:r>
      <w:r w:rsidR="00442F56">
        <w:t>s</w:t>
      </w:r>
      <w:r>
        <w:t xml:space="preserve"> circuito</w:t>
      </w:r>
      <w:r w:rsidR="00442F56">
        <w:t>s</w:t>
      </w:r>
      <w:r>
        <w:t xml:space="preserve"> da</w:t>
      </w:r>
      <w:r w:rsidR="00442F56">
        <w:t>s</w:t>
      </w:r>
      <w:r>
        <w:t xml:space="preserve"> figura</w:t>
      </w:r>
      <w:r w:rsidR="00442F56">
        <w:t>s</w:t>
      </w:r>
      <w:r>
        <w:t xml:space="preserve"> abaixo no </w:t>
      </w:r>
      <w:proofErr w:type="spellStart"/>
      <w:r>
        <w:t>PSpice</w:t>
      </w:r>
      <w:proofErr w:type="spellEnd"/>
      <w:r>
        <w:t>.</w:t>
      </w:r>
    </w:p>
    <w:p w14:paraId="56A35EBA" w14:textId="3B5BD20F" w:rsidR="00EE00A1" w:rsidRDefault="00724845" w:rsidP="00724845">
      <w:pPr>
        <w:pStyle w:val="PargrafodaLista"/>
        <w:numPr>
          <w:ilvl w:val="0"/>
          <w:numId w:val="11"/>
        </w:numPr>
        <w:jc w:val="both"/>
      </w:pPr>
      <w:r w:rsidRPr="00724845">
        <w:drawing>
          <wp:anchor distT="0" distB="0" distL="114300" distR="114300" simplePos="0" relativeHeight="251663360" behindDoc="0" locked="0" layoutInCell="1" allowOverlap="1" wp14:anchorId="348086C4" wp14:editId="14E4DB08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6188710" cy="1858645"/>
            <wp:effectExtent l="0" t="0" r="2540" b="8255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2D3">
        <w:t>Registre as formas de onda de saída</w:t>
      </w:r>
      <w:r w:rsidR="00B3614D">
        <w:t>, copie e cole as figuras da</w:t>
      </w:r>
      <w:r w:rsidR="00C37C0D">
        <w:t>s</w:t>
      </w:r>
      <w:r w:rsidR="00B3614D">
        <w:t xml:space="preserve"> forma</w:t>
      </w:r>
      <w:r w:rsidR="00C37C0D">
        <w:t>s</w:t>
      </w:r>
      <w:r w:rsidR="00B3614D">
        <w:t xml:space="preserve"> de onda gerada</w:t>
      </w:r>
      <w:r w:rsidR="00C37C0D">
        <w:t>s</w:t>
      </w:r>
      <w:r w:rsidR="00B3614D">
        <w:t>.</w:t>
      </w:r>
    </w:p>
    <w:p w14:paraId="5FA910D9" w14:textId="572C085E" w:rsidR="00042F6A" w:rsidRDefault="00960E09" w:rsidP="00042F6A">
      <w:pPr>
        <w:pStyle w:val="PargrafodaLista"/>
        <w:numPr>
          <w:ilvl w:val="0"/>
          <w:numId w:val="11"/>
        </w:numPr>
        <w:jc w:val="both"/>
      </w:pPr>
      <w:r>
        <w:t xml:space="preserve">Qual é a função do capacitor </w:t>
      </w:r>
      <w:r w:rsidR="00C37C0D">
        <w:t xml:space="preserve">C1 </w:t>
      </w:r>
      <w:r>
        <w:t>inserido no segundo circuito?</w:t>
      </w:r>
    </w:p>
    <w:p w14:paraId="74889A51" w14:textId="50F16A70" w:rsidR="00724845" w:rsidRDefault="00042F6A" w:rsidP="00042F6A">
      <w:pPr>
        <w:pStyle w:val="PargrafodaLista"/>
        <w:ind w:left="1080" w:firstLine="336"/>
        <w:jc w:val="both"/>
      </w:pPr>
      <w:r>
        <w:t>N</w:t>
      </w:r>
      <w:r w:rsidR="00724845">
        <w:t xml:space="preserve">o hemiciclo positivo além de alimentar o circuito o capacitor é carregado, </w:t>
      </w:r>
      <w:r>
        <w:t xml:space="preserve">quando troca, Ele </w:t>
      </w:r>
      <w:r>
        <w:t>alimenta o circuito subsequente no hemiciclo negativo</w:t>
      </w:r>
      <w:r>
        <w:t>, e antes dele terminar de descarregar (tensão chegar a zero) o hemiciclo troca novamente e ele passa a ser carregado novamente.</w:t>
      </w:r>
    </w:p>
    <w:p w14:paraId="4DBD98C7" w14:textId="77777777" w:rsidR="00042F6A" w:rsidRDefault="00442F56" w:rsidP="00042F6A">
      <w:pPr>
        <w:pStyle w:val="PargrafodaLista"/>
        <w:numPr>
          <w:ilvl w:val="0"/>
          <w:numId w:val="11"/>
        </w:numPr>
        <w:jc w:val="both"/>
      </w:pPr>
      <w:r>
        <w:t xml:space="preserve">Compare os resultados e </w:t>
      </w:r>
      <w:r w:rsidRPr="00FE7669">
        <w:rPr>
          <w:u w:val="single"/>
        </w:rPr>
        <w:t>comente os resultados</w:t>
      </w:r>
      <w:r>
        <w:t>.</w:t>
      </w:r>
    </w:p>
    <w:p w14:paraId="7BDC3F8F" w14:textId="5DECEAA3" w:rsidR="00042F6A" w:rsidRDefault="00042F6A" w:rsidP="00042F6A">
      <w:pPr>
        <w:pStyle w:val="PargrafodaLista"/>
        <w:ind w:left="1080" w:firstLine="336"/>
        <w:jc w:val="both"/>
      </w:pPr>
      <w:r w:rsidRPr="00042F6A">
        <w:lastRenderedPageBreak/>
        <w:drawing>
          <wp:anchor distT="0" distB="0" distL="114300" distR="114300" simplePos="0" relativeHeight="251664384" behindDoc="0" locked="0" layoutInCell="1" allowOverlap="1" wp14:anchorId="4950AB26" wp14:editId="2CF03EB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88710" cy="1906905"/>
            <wp:effectExtent l="0" t="0" r="2540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Como respondido anteriormente, no hemiciclo positivo ele se carrega e durante o hemiciclo negativo ele se descarrega, não totalmente no caso deste circuito, alterando a corrente DC pulsante, para uma corrente DC continua com variação +- 8v </w:t>
      </w:r>
      <w:proofErr w:type="spellStart"/>
      <w:r>
        <w:t>á</w:t>
      </w:r>
      <w:proofErr w:type="spellEnd"/>
      <w:r>
        <w:t xml:space="preserve"> +-11V.</w:t>
      </w:r>
      <w:r w:rsidR="002B2A31" w:rsidRPr="002B2A31">
        <w:rPr>
          <w:noProof/>
          <w:lang w:eastAsia="pt-BR"/>
        </w:rPr>
        <w:t xml:space="preserve"> </w:t>
      </w:r>
    </w:p>
    <w:p w14:paraId="224131D4" w14:textId="6A28D81D" w:rsidR="00042F6A" w:rsidRDefault="00042F6A" w:rsidP="00042F6A">
      <w:pPr>
        <w:jc w:val="both"/>
      </w:pPr>
    </w:p>
    <w:p w14:paraId="3CF8D9CC" w14:textId="47BB732D" w:rsidR="00442F56" w:rsidRDefault="00442F56" w:rsidP="00442F56">
      <w:pPr>
        <w:jc w:val="center"/>
      </w:pPr>
      <w:r w:rsidRPr="00D42120">
        <w:rPr>
          <w:noProof/>
          <w:lang w:eastAsia="pt-BR"/>
        </w:rPr>
        <w:drawing>
          <wp:inline distT="0" distB="0" distL="0" distR="0" wp14:anchorId="7496AF53" wp14:editId="3FB73D10">
            <wp:extent cx="4112340" cy="233362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4958" cy="24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417A" w14:textId="5EFE4C71" w:rsidR="00FE7669" w:rsidRDefault="00FE7669" w:rsidP="00442F56">
      <w:pPr>
        <w:jc w:val="center"/>
      </w:pPr>
    </w:p>
    <w:p w14:paraId="31F6FF9A" w14:textId="7E1C1C8C" w:rsidR="00B3614D" w:rsidRDefault="00442F56" w:rsidP="00442F56">
      <w:pPr>
        <w:jc w:val="center"/>
      </w:pPr>
      <w:r w:rsidRPr="00442F56">
        <w:rPr>
          <w:noProof/>
          <w:lang w:eastAsia="pt-BR"/>
        </w:rPr>
        <w:drawing>
          <wp:inline distT="0" distB="0" distL="0" distR="0" wp14:anchorId="7E7042DE" wp14:editId="290E7215">
            <wp:extent cx="3990819" cy="2286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147" cy="235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1F65" w14:textId="1247C9F4" w:rsidR="008A32AE" w:rsidRDefault="008A32AE" w:rsidP="00FE7669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FE7669">
        <w:rPr>
          <w:b/>
          <w:bCs/>
        </w:rPr>
        <w:t>Retificador de onda completa:</w:t>
      </w:r>
    </w:p>
    <w:p w14:paraId="671B4585" w14:textId="77777777" w:rsidR="00B97A49" w:rsidRPr="00FE7669" w:rsidRDefault="00B97A49" w:rsidP="00B97A49">
      <w:pPr>
        <w:pStyle w:val="PargrafodaLista"/>
        <w:ind w:left="360"/>
        <w:jc w:val="both"/>
        <w:rPr>
          <w:b/>
          <w:bCs/>
        </w:rPr>
      </w:pPr>
    </w:p>
    <w:p w14:paraId="0849827B" w14:textId="77777777" w:rsidR="00B97A49" w:rsidRDefault="008A32AE" w:rsidP="00B97A49">
      <w:pPr>
        <w:pStyle w:val="PargrafodaLista"/>
        <w:numPr>
          <w:ilvl w:val="0"/>
          <w:numId w:val="12"/>
        </w:numPr>
        <w:jc w:val="both"/>
      </w:pPr>
      <w:r>
        <w:t xml:space="preserve">Simule os circuitos das figuras abaixo no </w:t>
      </w:r>
      <w:proofErr w:type="spellStart"/>
      <w:r>
        <w:t>PSpice</w:t>
      </w:r>
      <w:proofErr w:type="spellEnd"/>
      <w:r>
        <w:t>.</w:t>
      </w:r>
    </w:p>
    <w:p w14:paraId="2FE86E0F" w14:textId="5EAE3751" w:rsidR="00B97A49" w:rsidRDefault="008A32AE" w:rsidP="00B97A49">
      <w:pPr>
        <w:pStyle w:val="PargrafodaLista"/>
        <w:numPr>
          <w:ilvl w:val="0"/>
          <w:numId w:val="12"/>
        </w:numPr>
        <w:jc w:val="both"/>
      </w:pPr>
      <w:r>
        <w:t>Registre as formas de onda de saída, copie e cole as figuras da</w:t>
      </w:r>
      <w:r w:rsidR="00402097">
        <w:t>s</w:t>
      </w:r>
      <w:r>
        <w:t xml:space="preserve"> forma</w:t>
      </w:r>
      <w:r w:rsidR="00402097">
        <w:t>s</w:t>
      </w:r>
      <w:r>
        <w:t xml:space="preserve"> de onda gerada</w:t>
      </w:r>
      <w:r w:rsidR="00402097">
        <w:t>s</w:t>
      </w:r>
      <w:r>
        <w:t>.</w:t>
      </w:r>
    </w:p>
    <w:p w14:paraId="5BFE6D2D" w14:textId="7CD9A3BA" w:rsidR="00B97A49" w:rsidRDefault="003027FD" w:rsidP="003027FD">
      <w:pPr>
        <w:pStyle w:val="PargrafodaLista"/>
        <w:numPr>
          <w:ilvl w:val="0"/>
          <w:numId w:val="12"/>
        </w:numPr>
        <w:jc w:val="both"/>
      </w:pPr>
      <w:r w:rsidRPr="003027FD">
        <w:lastRenderedPageBreak/>
        <w:drawing>
          <wp:anchor distT="0" distB="0" distL="114300" distR="114300" simplePos="0" relativeHeight="251666432" behindDoc="0" locked="0" layoutInCell="1" allowOverlap="1" wp14:anchorId="4EA0C4AB" wp14:editId="234A84E9">
            <wp:simplePos x="0" y="0"/>
            <wp:positionH relativeFrom="margin">
              <wp:align>right</wp:align>
            </wp:positionH>
            <wp:positionV relativeFrom="paragraph">
              <wp:posOffset>1832610</wp:posOffset>
            </wp:positionV>
            <wp:extent cx="6188710" cy="1835150"/>
            <wp:effectExtent l="0" t="0" r="2540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27FD">
        <w:t xml:space="preserve"> </w:t>
      </w:r>
      <w:r w:rsidR="002B2A31" w:rsidRPr="002B2A31">
        <w:drawing>
          <wp:anchor distT="0" distB="0" distL="114300" distR="114300" simplePos="0" relativeHeight="251665408" behindDoc="0" locked="0" layoutInCell="1" allowOverlap="1" wp14:anchorId="3C32CD77" wp14:editId="6C748A0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88710" cy="1832610"/>
            <wp:effectExtent l="0" t="0" r="2540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0E09">
        <w:t xml:space="preserve">Qual é a função do capacitor </w:t>
      </w:r>
      <w:r w:rsidR="00B820A8">
        <w:t xml:space="preserve">C1 </w:t>
      </w:r>
      <w:r w:rsidR="00960E09">
        <w:t>inserido no segundo circuito?</w:t>
      </w:r>
    </w:p>
    <w:p w14:paraId="446B028B" w14:textId="4F92C75A" w:rsidR="003027FD" w:rsidRDefault="003027FD" w:rsidP="003027FD">
      <w:pPr>
        <w:pStyle w:val="PargrafodaLista"/>
        <w:ind w:left="1080" w:firstLine="336"/>
        <w:jc w:val="both"/>
      </w:pPr>
      <w:r>
        <w:t>Ele filtra a tensão para o circuito seguinte, do mesmo jeito já explicado na atividade 2</w:t>
      </w:r>
    </w:p>
    <w:p w14:paraId="5ABFA3BD" w14:textId="4CF69ECD" w:rsidR="008A32AE" w:rsidRDefault="008A32AE" w:rsidP="00B97A49">
      <w:pPr>
        <w:pStyle w:val="PargrafodaLista"/>
        <w:numPr>
          <w:ilvl w:val="0"/>
          <w:numId w:val="12"/>
        </w:numPr>
        <w:jc w:val="both"/>
      </w:pPr>
      <w:r>
        <w:t xml:space="preserve">Compare os resultados e </w:t>
      </w:r>
      <w:r w:rsidRPr="00B97A49">
        <w:rPr>
          <w:u w:val="single"/>
        </w:rPr>
        <w:t>comente os resultados</w:t>
      </w:r>
      <w:r>
        <w:t>.</w:t>
      </w:r>
    </w:p>
    <w:p w14:paraId="2C36EB33" w14:textId="371506B9" w:rsidR="003027FD" w:rsidRDefault="003027FD" w:rsidP="003027FD">
      <w:pPr>
        <w:pStyle w:val="PargrafodaLista"/>
        <w:ind w:left="1416"/>
        <w:jc w:val="both"/>
      </w:pPr>
      <w:r>
        <w:t>Devido a retifição oferecida pelos diodos em ponte, a AC e “convertida” para DC e filtrada pelo capacitor, que de acordo com o gráfico resulta uma linha de tensão continua e mais estável</w:t>
      </w:r>
      <w:bookmarkStart w:id="0" w:name="_GoBack"/>
      <w:bookmarkEnd w:id="0"/>
    </w:p>
    <w:p w14:paraId="2AAF04ED" w14:textId="65593104" w:rsidR="008A32AE" w:rsidRDefault="008A32AE" w:rsidP="008A32AE">
      <w:pPr>
        <w:pStyle w:val="PargrafodaLista"/>
        <w:ind w:left="360"/>
        <w:jc w:val="both"/>
      </w:pPr>
    </w:p>
    <w:p w14:paraId="39C2A08D" w14:textId="0B6A7F2B" w:rsidR="008A32AE" w:rsidRDefault="008A32AE" w:rsidP="008A32AE">
      <w:pPr>
        <w:pStyle w:val="PargrafodaLista"/>
        <w:ind w:left="360"/>
        <w:jc w:val="center"/>
      </w:pPr>
      <w:r w:rsidRPr="008A32AE">
        <w:rPr>
          <w:noProof/>
          <w:lang w:eastAsia="pt-BR"/>
        </w:rPr>
        <w:drawing>
          <wp:inline distT="0" distB="0" distL="0" distR="0" wp14:anchorId="0F9D3EF5" wp14:editId="55E9BE0B">
            <wp:extent cx="4575728" cy="28479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999" cy="286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703A" w14:textId="561F54B4" w:rsidR="00930AB2" w:rsidRDefault="00930AB2" w:rsidP="00930AB2">
      <w:pPr>
        <w:jc w:val="center"/>
      </w:pPr>
      <w:r w:rsidRPr="00930AB2">
        <w:rPr>
          <w:noProof/>
          <w:lang w:eastAsia="pt-BR"/>
        </w:rPr>
        <w:lastRenderedPageBreak/>
        <w:drawing>
          <wp:inline distT="0" distB="0" distL="0" distR="0" wp14:anchorId="0B01694A" wp14:editId="1CDFEF3D">
            <wp:extent cx="4695825" cy="291549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7683" cy="294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A553" w14:textId="0A8E414A" w:rsidR="008A32AE" w:rsidRDefault="008A32AE" w:rsidP="00442F56">
      <w:pPr>
        <w:jc w:val="center"/>
      </w:pPr>
    </w:p>
    <w:p w14:paraId="0E6B6929" w14:textId="7B183F65" w:rsidR="008A32AE" w:rsidRDefault="008A32AE" w:rsidP="00442F56">
      <w:pPr>
        <w:jc w:val="center"/>
      </w:pPr>
    </w:p>
    <w:p w14:paraId="6C44F927" w14:textId="2D1749ED" w:rsidR="009701C4" w:rsidRDefault="009701C4" w:rsidP="00442F56">
      <w:pPr>
        <w:jc w:val="center"/>
      </w:pPr>
    </w:p>
    <w:p w14:paraId="717BCD34" w14:textId="357C485D" w:rsidR="009701C4" w:rsidRDefault="009701C4" w:rsidP="00442F56">
      <w:pPr>
        <w:jc w:val="center"/>
      </w:pPr>
    </w:p>
    <w:p w14:paraId="7BF0F704" w14:textId="66414F7C" w:rsidR="009701C4" w:rsidRDefault="009701C4" w:rsidP="00442F56">
      <w:pPr>
        <w:jc w:val="center"/>
      </w:pPr>
    </w:p>
    <w:p w14:paraId="5701A543" w14:textId="0E5435F9" w:rsidR="008A32AE" w:rsidRPr="00F57028" w:rsidRDefault="009701C4" w:rsidP="00F57028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F57028">
        <w:rPr>
          <w:b/>
          <w:bCs/>
        </w:rPr>
        <w:t>Fonte de alimentação DC simples com r</w:t>
      </w:r>
      <w:r w:rsidR="008A32AE" w:rsidRPr="00F57028">
        <w:rPr>
          <w:b/>
          <w:bCs/>
        </w:rPr>
        <w:t xml:space="preserve">etificador de </w:t>
      </w:r>
      <w:r w:rsidRPr="00F57028">
        <w:rPr>
          <w:b/>
          <w:bCs/>
        </w:rPr>
        <w:t>onda completa e regulador de tensão</w:t>
      </w:r>
      <w:r w:rsidR="008A32AE" w:rsidRPr="00F57028">
        <w:rPr>
          <w:b/>
          <w:bCs/>
        </w:rPr>
        <w:t>:</w:t>
      </w:r>
    </w:p>
    <w:p w14:paraId="4FA73C9D" w14:textId="77777777" w:rsidR="00B54BC7" w:rsidRDefault="00B54BC7" w:rsidP="00B54BC7">
      <w:pPr>
        <w:pStyle w:val="PargrafodaLista"/>
        <w:ind w:left="360"/>
        <w:jc w:val="both"/>
        <w:rPr>
          <w:b/>
          <w:bCs/>
        </w:rPr>
      </w:pPr>
    </w:p>
    <w:p w14:paraId="0AFB655E" w14:textId="07DC2340" w:rsidR="005E1164" w:rsidRDefault="005E1164" w:rsidP="00B54BC7">
      <w:pPr>
        <w:pStyle w:val="PargrafodaLista"/>
        <w:numPr>
          <w:ilvl w:val="0"/>
          <w:numId w:val="6"/>
        </w:numPr>
        <w:jc w:val="both"/>
      </w:pPr>
      <w:r w:rsidRPr="00B54BC7">
        <w:t xml:space="preserve">O diodo </w:t>
      </w:r>
      <w:proofErr w:type="spellStart"/>
      <w:r w:rsidRPr="00B54BC7">
        <w:t>Zener</w:t>
      </w:r>
      <w:proofErr w:type="spellEnd"/>
      <w:r w:rsidRPr="00B54BC7">
        <w:t xml:space="preserve"> D5 possui a tensão nominal de operação de 4,</w:t>
      </w:r>
      <w:r w:rsidR="00F14156">
        <w:t>7</w:t>
      </w:r>
      <w:r w:rsidRPr="00B54BC7">
        <w:t>Vdc.</w:t>
      </w:r>
    </w:p>
    <w:p w14:paraId="2340FBE2" w14:textId="6171D002" w:rsidR="00CD133C" w:rsidRDefault="00CD133C" w:rsidP="00B54BC7">
      <w:pPr>
        <w:pStyle w:val="PargrafodaLista"/>
        <w:numPr>
          <w:ilvl w:val="0"/>
          <w:numId w:val="6"/>
        </w:numPr>
        <w:jc w:val="both"/>
      </w:pPr>
      <w:r>
        <w:t xml:space="preserve">Considere </w:t>
      </w:r>
      <w:proofErr w:type="spellStart"/>
      <w:r w:rsidRPr="00C62BF7">
        <w:rPr>
          <w:sz w:val="28"/>
          <w:szCs w:val="28"/>
        </w:rPr>
        <w:t>Iz</w:t>
      </w:r>
      <w:r w:rsidRPr="00C62BF7">
        <w:t>min</w:t>
      </w:r>
      <w:proofErr w:type="spellEnd"/>
      <w:r w:rsidRPr="00C62BF7">
        <w:rPr>
          <w:sz w:val="28"/>
          <w:szCs w:val="28"/>
        </w:rPr>
        <w:t xml:space="preserve"> </w:t>
      </w:r>
      <w:r w:rsidRPr="00C62BF7">
        <w:t>10% de</w:t>
      </w:r>
      <w:r w:rsidRPr="00C62BF7">
        <w:rPr>
          <w:sz w:val="28"/>
          <w:szCs w:val="28"/>
        </w:rPr>
        <w:t xml:space="preserve"> </w:t>
      </w:r>
      <w:proofErr w:type="spellStart"/>
      <w:r w:rsidRPr="00C62BF7">
        <w:rPr>
          <w:sz w:val="28"/>
          <w:szCs w:val="28"/>
        </w:rPr>
        <w:t>Iz</w:t>
      </w:r>
      <w:r w:rsidRPr="00C62BF7">
        <w:t>máx</w:t>
      </w:r>
      <w:proofErr w:type="spellEnd"/>
      <w:r w:rsidR="00C62BF7" w:rsidRPr="00C62BF7">
        <w:rPr>
          <w:sz w:val="28"/>
          <w:szCs w:val="28"/>
        </w:rPr>
        <w:t>.</w:t>
      </w:r>
    </w:p>
    <w:p w14:paraId="26D735AA" w14:textId="77777777" w:rsidR="00B54BC7" w:rsidRPr="00B54BC7" w:rsidRDefault="00B54BC7" w:rsidP="00B54BC7">
      <w:pPr>
        <w:pStyle w:val="PargrafodaLista"/>
        <w:jc w:val="both"/>
      </w:pPr>
    </w:p>
    <w:p w14:paraId="0B7E00E3" w14:textId="77777777" w:rsidR="00F57028" w:rsidRDefault="008A32AE" w:rsidP="00F57028">
      <w:pPr>
        <w:pStyle w:val="PargrafodaLista"/>
        <w:numPr>
          <w:ilvl w:val="0"/>
          <w:numId w:val="13"/>
        </w:numPr>
        <w:jc w:val="both"/>
      </w:pPr>
      <w:r>
        <w:t xml:space="preserve">Simule o circuito da figura abaixo no </w:t>
      </w:r>
      <w:proofErr w:type="spellStart"/>
      <w:r>
        <w:t>PSpice</w:t>
      </w:r>
      <w:proofErr w:type="spellEnd"/>
      <w:r>
        <w:t>.</w:t>
      </w:r>
    </w:p>
    <w:p w14:paraId="5F9A545C" w14:textId="0AB53F7B" w:rsidR="00F57028" w:rsidRDefault="008A32AE" w:rsidP="00F57028">
      <w:pPr>
        <w:pStyle w:val="PargrafodaLista"/>
        <w:numPr>
          <w:ilvl w:val="0"/>
          <w:numId w:val="13"/>
        </w:numPr>
        <w:jc w:val="both"/>
      </w:pPr>
      <w:r>
        <w:t>Registre as formas de onda de saída, copie e cole as figuras da</w:t>
      </w:r>
      <w:r w:rsidR="00D14C15">
        <w:t>s</w:t>
      </w:r>
      <w:r>
        <w:t xml:space="preserve"> forma</w:t>
      </w:r>
      <w:r w:rsidR="00D14C15">
        <w:t>s</w:t>
      </w:r>
      <w:r>
        <w:t xml:space="preserve"> de onda gerada</w:t>
      </w:r>
      <w:r w:rsidR="00D14C15">
        <w:t>s</w:t>
      </w:r>
      <w:r>
        <w:t>.</w:t>
      </w:r>
    </w:p>
    <w:p w14:paraId="7996FD35" w14:textId="677D25D8" w:rsidR="00F57028" w:rsidRDefault="005E1164" w:rsidP="00F57028">
      <w:pPr>
        <w:pStyle w:val="PargrafodaLista"/>
        <w:numPr>
          <w:ilvl w:val="0"/>
          <w:numId w:val="13"/>
        </w:numPr>
        <w:jc w:val="both"/>
      </w:pPr>
      <w:r>
        <w:t xml:space="preserve">Qual a função do diodo </w:t>
      </w:r>
      <w:proofErr w:type="spellStart"/>
      <w:r>
        <w:t>Zener</w:t>
      </w:r>
      <w:proofErr w:type="spellEnd"/>
      <w:r>
        <w:t xml:space="preserve"> </w:t>
      </w:r>
      <w:r w:rsidR="006E1100">
        <w:t>incluindo</w:t>
      </w:r>
      <w:r>
        <w:t xml:space="preserve"> neste circuito?</w:t>
      </w:r>
    </w:p>
    <w:p w14:paraId="2E8D0D86" w14:textId="77777777" w:rsidR="00F57028" w:rsidRDefault="005E1164" w:rsidP="00F57028">
      <w:pPr>
        <w:pStyle w:val="PargrafodaLista"/>
        <w:numPr>
          <w:ilvl w:val="0"/>
          <w:numId w:val="13"/>
        </w:numPr>
        <w:jc w:val="both"/>
      </w:pPr>
      <w:r>
        <w:t xml:space="preserve">Quais os limites mínimo e máximo </w:t>
      </w:r>
      <w:r w:rsidR="00910086">
        <w:t xml:space="preserve">teóricos </w:t>
      </w:r>
      <w:r>
        <w:t xml:space="preserve">do valor da carga RL para que o diodo </w:t>
      </w:r>
      <w:proofErr w:type="spellStart"/>
      <w:r>
        <w:t>Zener</w:t>
      </w:r>
      <w:proofErr w:type="spellEnd"/>
      <w:r>
        <w:t xml:space="preserve"> opere corretamente?</w:t>
      </w:r>
      <w:r w:rsidR="00910086">
        <w:t xml:space="preserve"> Para os valores teóricos siga a informação da especificação em anexo.</w:t>
      </w:r>
    </w:p>
    <w:p w14:paraId="3B6F01C7" w14:textId="0E675DFB" w:rsidR="00910086" w:rsidRDefault="00910086" w:rsidP="00F57028">
      <w:pPr>
        <w:pStyle w:val="PargrafodaLista"/>
        <w:numPr>
          <w:ilvl w:val="0"/>
          <w:numId w:val="13"/>
        </w:numPr>
        <w:jc w:val="both"/>
      </w:pPr>
      <w:r>
        <w:t xml:space="preserve">No simulador, verifique os limites mínimo e máximo de RL determinados pelos cálculos. Comente os resultados e eventuais diferenças entre os valores calculados e simulados. </w:t>
      </w:r>
    </w:p>
    <w:p w14:paraId="0EF6914D" w14:textId="3B4470FC" w:rsidR="006E1100" w:rsidRDefault="0085107F" w:rsidP="00442F56">
      <w:pPr>
        <w:jc w:val="center"/>
      </w:pPr>
      <w:r w:rsidRPr="0085107F">
        <w:rPr>
          <w:noProof/>
          <w:lang w:eastAsia="pt-BR"/>
        </w:rPr>
        <w:lastRenderedPageBreak/>
        <w:drawing>
          <wp:inline distT="0" distB="0" distL="0" distR="0" wp14:anchorId="4BAF4E82" wp14:editId="118B0232">
            <wp:extent cx="6188710" cy="2872105"/>
            <wp:effectExtent l="0" t="0" r="254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3734" w14:textId="3B3A810B" w:rsidR="006E1100" w:rsidRDefault="006E1100" w:rsidP="00442F56">
      <w:pPr>
        <w:jc w:val="center"/>
      </w:pPr>
    </w:p>
    <w:p w14:paraId="4E755378" w14:textId="060FFF95" w:rsidR="006E1100" w:rsidRDefault="006E1100" w:rsidP="00442F56">
      <w:pPr>
        <w:jc w:val="center"/>
      </w:pPr>
    </w:p>
    <w:p w14:paraId="2ECCBA91" w14:textId="7F1E126E" w:rsidR="006E1100" w:rsidRDefault="006E1100" w:rsidP="00442F56">
      <w:pPr>
        <w:jc w:val="center"/>
      </w:pPr>
    </w:p>
    <w:p w14:paraId="3FB60A49" w14:textId="45B563F7" w:rsidR="006E1100" w:rsidRDefault="006E1100" w:rsidP="00442F56">
      <w:pPr>
        <w:jc w:val="center"/>
      </w:pPr>
    </w:p>
    <w:p w14:paraId="5AC8E594" w14:textId="681C395A" w:rsidR="006E1100" w:rsidRDefault="006E1100" w:rsidP="00442F56">
      <w:pPr>
        <w:jc w:val="center"/>
      </w:pPr>
    </w:p>
    <w:p w14:paraId="1DD122B1" w14:textId="7B2C907A" w:rsidR="006E1100" w:rsidRDefault="006E1100" w:rsidP="00442F56">
      <w:pPr>
        <w:jc w:val="center"/>
      </w:pPr>
    </w:p>
    <w:p w14:paraId="77AF90A7" w14:textId="254D4C15" w:rsidR="006E1100" w:rsidRDefault="006E1100" w:rsidP="00442F56">
      <w:pPr>
        <w:jc w:val="center"/>
      </w:pPr>
    </w:p>
    <w:p w14:paraId="216C8D62" w14:textId="5C78B494" w:rsidR="006E1100" w:rsidRDefault="006E1100" w:rsidP="00442F56">
      <w:pPr>
        <w:jc w:val="center"/>
      </w:pPr>
    </w:p>
    <w:p w14:paraId="1DB472A6" w14:textId="2E9F1ED3" w:rsidR="006E1100" w:rsidRDefault="006E1100" w:rsidP="00442F56">
      <w:pPr>
        <w:jc w:val="center"/>
      </w:pPr>
    </w:p>
    <w:p w14:paraId="296E5A4C" w14:textId="098AE0B1" w:rsidR="006E1100" w:rsidRDefault="006E1100" w:rsidP="00442F56">
      <w:pPr>
        <w:jc w:val="center"/>
      </w:pPr>
    </w:p>
    <w:p w14:paraId="2FDA99ED" w14:textId="704FF8B4" w:rsidR="006E1100" w:rsidRDefault="006E1100" w:rsidP="00442F56">
      <w:pPr>
        <w:jc w:val="center"/>
      </w:pPr>
    </w:p>
    <w:p w14:paraId="470508E7" w14:textId="273354F8" w:rsidR="006E1100" w:rsidRDefault="006E1100" w:rsidP="00442F56">
      <w:pPr>
        <w:jc w:val="center"/>
      </w:pPr>
    </w:p>
    <w:p w14:paraId="774F79C5" w14:textId="3EFF65F0" w:rsidR="006E1100" w:rsidRDefault="006E1100" w:rsidP="00442F56">
      <w:pPr>
        <w:jc w:val="center"/>
      </w:pPr>
    </w:p>
    <w:p w14:paraId="66F68D44" w14:textId="0EE03741" w:rsidR="006E1100" w:rsidRDefault="00D84513" w:rsidP="00442F56">
      <w:pPr>
        <w:jc w:val="center"/>
        <w:rPr>
          <w:b/>
          <w:bCs/>
        </w:rPr>
      </w:pPr>
      <w:r w:rsidRPr="00D84513">
        <w:rPr>
          <w:b/>
          <w:bCs/>
        </w:rPr>
        <w:t>ANEXO</w:t>
      </w:r>
    </w:p>
    <w:p w14:paraId="396E5428" w14:textId="6879E4BC" w:rsidR="006E1100" w:rsidRPr="006E0F4B" w:rsidRDefault="00D84513" w:rsidP="006E0F4B">
      <w:pPr>
        <w:jc w:val="center"/>
        <w:rPr>
          <w:b/>
          <w:bCs/>
        </w:rPr>
      </w:pPr>
      <w:r w:rsidRPr="00D84513">
        <w:rPr>
          <w:b/>
          <w:bCs/>
          <w:noProof/>
          <w:lang w:eastAsia="pt-BR"/>
        </w:rPr>
        <w:lastRenderedPageBreak/>
        <w:drawing>
          <wp:inline distT="0" distB="0" distL="0" distR="0" wp14:anchorId="0C8EA659" wp14:editId="3A6ACF29">
            <wp:extent cx="6188710" cy="2913380"/>
            <wp:effectExtent l="0" t="0" r="254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100" w:rsidRPr="006E0F4B" w:rsidSect="001D2C4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E0A6B"/>
    <w:multiLevelType w:val="hybridMultilevel"/>
    <w:tmpl w:val="BEB23B24"/>
    <w:lvl w:ilvl="0" w:tplc="0F5C98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101423"/>
    <w:multiLevelType w:val="hybridMultilevel"/>
    <w:tmpl w:val="5040117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326F20"/>
    <w:multiLevelType w:val="multilevel"/>
    <w:tmpl w:val="B76A0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7A38DB"/>
    <w:multiLevelType w:val="multilevel"/>
    <w:tmpl w:val="EB409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CA720D"/>
    <w:multiLevelType w:val="hybridMultilevel"/>
    <w:tmpl w:val="51FA6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6645B"/>
    <w:multiLevelType w:val="multilevel"/>
    <w:tmpl w:val="98A6A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72622B3"/>
    <w:multiLevelType w:val="hybridMultilevel"/>
    <w:tmpl w:val="E9DC55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9C3101"/>
    <w:multiLevelType w:val="multilevel"/>
    <w:tmpl w:val="3EE67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CE923BA"/>
    <w:multiLevelType w:val="multilevel"/>
    <w:tmpl w:val="AC746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24A71CB"/>
    <w:multiLevelType w:val="hybridMultilevel"/>
    <w:tmpl w:val="6E4273EE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5A75B7"/>
    <w:multiLevelType w:val="hybridMultilevel"/>
    <w:tmpl w:val="403458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982E74"/>
    <w:multiLevelType w:val="hybridMultilevel"/>
    <w:tmpl w:val="B7B41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42CA2"/>
    <w:multiLevelType w:val="hybridMultilevel"/>
    <w:tmpl w:val="0ADE223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11"/>
  </w:num>
  <w:num w:numId="6">
    <w:abstractNumId w:val="4"/>
  </w:num>
  <w:num w:numId="7">
    <w:abstractNumId w:val="5"/>
  </w:num>
  <w:num w:numId="8">
    <w:abstractNumId w:val="2"/>
  </w:num>
  <w:num w:numId="9">
    <w:abstractNumId w:val="7"/>
  </w:num>
  <w:num w:numId="10">
    <w:abstractNumId w:val="10"/>
  </w:num>
  <w:num w:numId="11">
    <w:abstractNumId w:val="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9D"/>
    <w:rsid w:val="00002DB3"/>
    <w:rsid w:val="00004181"/>
    <w:rsid w:val="00013C76"/>
    <w:rsid w:val="00042F6A"/>
    <w:rsid w:val="0005504B"/>
    <w:rsid w:val="0006289D"/>
    <w:rsid w:val="00076658"/>
    <w:rsid w:val="00093B0A"/>
    <w:rsid w:val="000A4791"/>
    <w:rsid w:val="000B7414"/>
    <w:rsid w:val="000C77A1"/>
    <w:rsid w:val="000E2234"/>
    <w:rsid w:val="000E2380"/>
    <w:rsid w:val="00106DE8"/>
    <w:rsid w:val="00116088"/>
    <w:rsid w:val="001426A7"/>
    <w:rsid w:val="001512E3"/>
    <w:rsid w:val="00190D4A"/>
    <w:rsid w:val="001C5667"/>
    <w:rsid w:val="001D2C42"/>
    <w:rsid w:val="001E523F"/>
    <w:rsid w:val="0021135B"/>
    <w:rsid w:val="002140EA"/>
    <w:rsid w:val="002368DE"/>
    <w:rsid w:val="0024413E"/>
    <w:rsid w:val="00251111"/>
    <w:rsid w:val="00255BF8"/>
    <w:rsid w:val="00282B19"/>
    <w:rsid w:val="002A1227"/>
    <w:rsid w:val="002B2A31"/>
    <w:rsid w:val="002E54ED"/>
    <w:rsid w:val="002F22F2"/>
    <w:rsid w:val="003027FD"/>
    <w:rsid w:val="0030521F"/>
    <w:rsid w:val="003145EA"/>
    <w:rsid w:val="00317D39"/>
    <w:rsid w:val="003254D6"/>
    <w:rsid w:val="003C5C8C"/>
    <w:rsid w:val="00402097"/>
    <w:rsid w:val="00434FB9"/>
    <w:rsid w:val="0043538F"/>
    <w:rsid w:val="00442F56"/>
    <w:rsid w:val="0046210B"/>
    <w:rsid w:val="004805EB"/>
    <w:rsid w:val="0049010E"/>
    <w:rsid w:val="00494395"/>
    <w:rsid w:val="00494E9D"/>
    <w:rsid w:val="00497BC3"/>
    <w:rsid w:val="004D23C0"/>
    <w:rsid w:val="004D54A7"/>
    <w:rsid w:val="004D69EE"/>
    <w:rsid w:val="004E0E73"/>
    <w:rsid w:val="004E6C0B"/>
    <w:rsid w:val="004F006F"/>
    <w:rsid w:val="004F0308"/>
    <w:rsid w:val="004F09EB"/>
    <w:rsid w:val="004F4FFA"/>
    <w:rsid w:val="004F50C7"/>
    <w:rsid w:val="00513721"/>
    <w:rsid w:val="00516704"/>
    <w:rsid w:val="00516C4D"/>
    <w:rsid w:val="00520AB5"/>
    <w:rsid w:val="00521220"/>
    <w:rsid w:val="005303E6"/>
    <w:rsid w:val="00533061"/>
    <w:rsid w:val="0053657F"/>
    <w:rsid w:val="00537F5A"/>
    <w:rsid w:val="00551375"/>
    <w:rsid w:val="00566F45"/>
    <w:rsid w:val="00572E62"/>
    <w:rsid w:val="00597705"/>
    <w:rsid w:val="005B1BD7"/>
    <w:rsid w:val="005C251E"/>
    <w:rsid w:val="005C5BD5"/>
    <w:rsid w:val="005D1C2B"/>
    <w:rsid w:val="005D234E"/>
    <w:rsid w:val="005E1164"/>
    <w:rsid w:val="006039F2"/>
    <w:rsid w:val="00633E2F"/>
    <w:rsid w:val="00654849"/>
    <w:rsid w:val="00664639"/>
    <w:rsid w:val="00673374"/>
    <w:rsid w:val="00681438"/>
    <w:rsid w:val="006937A5"/>
    <w:rsid w:val="006C7EEA"/>
    <w:rsid w:val="006E0F4B"/>
    <w:rsid w:val="006E1100"/>
    <w:rsid w:val="006E41F0"/>
    <w:rsid w:val="006F6461"/>
    <w:rsid w:val="0070349A"/>
    <w:rsid w:val="00724845"/>
    <w:rsid w:val="00724BCA"/>
    <w:rsid w:val="00730BC1"/>
    <w:rsid w:val="00747BF6"/>
    <w:rsid w:val="00785703"/>
    <w:rsid w:val="007964E8"/>
    <w:rsid w:val="007A1400"/>
    <w:rsid w:val="007B22E7"/>
    <w:rsid w:val="007C4200"/>
    <w:rsid w:val="007D1A4D"/>
    <w:rsid w:val="007D4D06"/>
    <w:rsid w:val="007E5AA4"/>
    <w:rsid w:val="007E6622"/>
    <w:rsid w:val="008121DE"/>
    <w:rsid w:val="0085107F"/>
    <w:rsid w:val="008A32AE"/>
    <w:rsid w:val="008C3916"/>
    <w:rsid w:val="008D4480"/>
    <w:rsid w:val="00910086"/>
    <w:rsid w:val="009151E2"/>
    <w:rsid w:val="009254B0"/>
    <w:rsid w:val="00930AB2"/>
    <w:rsid w:val="00932968"/>
    <w:rsid w:val="00942BF2"/>
    <w:rsid w:val="00952696"/>
    <w:rsid w:val="00957AFA"/>
    <w:rsid w:val="009606DC"/>
    <w:rsid w:val="00960E09"/>
    <w:rsid w:val="009666AE"/>
    <w:rsid w:val="009701C4"/>
    <w:rsid w:val="00970331"/>
    <w:rsid w:val="009B3A28"/>
    <w:rsid w:val="009D479B"/>
    <w:rsid w:val="009D5E61"/>
    <w:rsid w:val="009D768D"/>
    <w:rsid w:val="009F04FE"/>
    <w:rsid w:val="009F739E"/>
    <w:rsid w:val="00A1447F"/>
    <w:rsid w:val="00A304E1"/>
    <w:rsid w:val="00A568C6"/>
    <w:rsid w:val="00A56A40"/>
    <w:rsid w:val="00A61428"/>
    <w:rsid w:val="00A6784B"/>
    <w:rsid w:val="00A720B4"/>
    <w:rsid w:val="00A9656C"/>
    <w:rsid w:val="00AB7716"/>
    <w:rsid w:val="00AC3499"/>
    <w:rsid w:val="00AC5526"/>
    <w:rsid w:val="00AE2084"/>
    <w:rsid w:val="00AE3A37"/>
    <w:rsid w:val="00AE5588"/>
    <w:rsid w:val="00B03190"/>
    <w:rsid w:val="00B3614D"/>
    <w:rsid w:val="00B54BC7"/>
    <w:rsid w:val="00B72C06"/>
    <w:rsid w:val="00B820A8"/>
    <w:rsid w:val="00B97A49"/>
    <w:rsid w:val="00BD3FDA"/>
    <w:rsid w:val="00BF23B7"/>
    <w:rsid w:val="00BF690D"/>
    <w:rsid w:val="00C03506"/>
    <w:rsid w:val="00C07E61"/>
    <w:rsid w:val="00C37C0D"/>
    <w:rsid w:val="00C45379"/>
    <w:rsid w:val="00C5680A"/>
    <w:rsid w:val="00C62BF7"/>
    <w:rsid w:val="00C759A5"/>
    <w:rsid w:val="00CB53A1"/>
    <w:rsid w:val="00CB60AE"/>
    <w:rsid w:val="00CC73EE"/>
    <w:rsid w:val="00CD133C"/>
    <w:rsid w:val="00CD7D18"/>
    <w:rsid w:val="00D0556A"/>
    <w:rsid w:val="00D107F4"/>
    <w:rsid w:val="00D14C15"/>
    <w:rsid w:val="00D2032D"/>
    <w:rsid w:val="00D21B90"/>
    <w:rsid w:val="00D23CAD"/>
    <w:rsid w:val="00D4131B"/>
    <w:rsid w:val="00D42120"/>
    <w:rsid w:val="00D511B2"/>
    <w:rsid w:val="00D84513"/>
    <w:rsid w:val="00D86705"/>
    <w:rsid w:val="00DB6D36"/>
    <w:rsid w:val="00DC79E9"/>
    <w:rsid w:val="00DD163C"/>
    <w:rsid w:val="00DD1C89"/>
    <w:rsid w:val="00E15752"/>
    <w:rsid w:val="00E2115F"/>
    <w:rsid w:val="00E26132"/>
    <w:rsid w:val="00E53F40"/>
    <w:rsid w:val="00EC00BA"/>
    <w:rsid w:val="00ED0E6B"/>
    <w:rsid w:val="00EE00A1"/>
    <w:rsid w:val="00EF3DF2"/>
    <w:rsid w:val="00F021C7"/>
    <w:rsid w:val="00F070DD"/>
    <w:rsid w:val="00F14156"/>
    <w:rsid w:val="00F1616C"/>
    <w:rsid w:val="00F162EF"/>
    <w:rsid w:val="00F322D3"/>
    <w:rsid w:val="00F470AB"/>
    <w:rsid w:val="00F57028"/>
    <w:rsid w:val="00FA16B3"/>
    <w:rsid w:val="00FB3298"/>
    <w:rsid w:val="00FC4219"/>
    <w:rsid w:val="00FE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AA68"/>
  <w15:chartTrackingRefBased/>
  <w15:docId w15:val="{608884B8-4CEB-40EB-B7AF-4A1AEF68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64E8"/>
    <w:pPr>
      <w:ind w:left="720"/>
      <w:contextualSpacing/>
    </w:pPr>
  </w:style>
  <w:style w:type="table" w:styleId="Tabelacomgrade">
    <w:name w:val="Table Grid"/>
    <w:basedOn w:val="Tabelanormal"/>
    <w:uiPriority w:val="39"/>
    <w:rsid w:val="00664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494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</dc:creator>
  <cp:keywords/>
  <dc:description/>
  <cp:lastModifiedBy>PUCC</cp:lastModifiedBy>
  <cp:revision>43</cp:revision>
  <cp:lastPrinted>2020-08-26T12:55:00Z</cp:lastPrinted>
  <dcterms:created xsi:type="dcterms:W3CDTF">2021-03-29T18:14:00Z</dcterms:created>
  <dcterms:modified xsi:type="dcterms:W3CDTF">2023-03-28T13:43:00Z</dcterms:modified>
</cp:coreProperties>
</file>