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975A" w14:textId="0C989449" w:rsidR="00A63766" w:rsidRPr="004C010A" w:rsidRDefault="009419FE" w:rsidP="004C010A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4C010A">
        <w:rPr>
          <w:rFonts w:cstheme="minorHAnsi"/>
          <w:b/>
          <w:color w:val="000000" w:themeColor="text1"/>
          <w:sz w:val="36"/>
          <w:szCs w:val="36"/>
        </w:rPr>
        <w:t xml:space="preserve">Copied Excel Cells </w:t>
      </w:r>
      <w:r w:rsidR="005D6E20" w:rsidRPr="004C010A">
        <w:rPr>
          <w:rFonts w:cstheme="minorHAnsi"/>
          <w:b/>
          <w:color w:val="000000" w:themeColor="text1"/>
          <w:sz w:val="36"/>
          <w:szCs w:val="36"/>
        </w:rPr>
        <w:t>to</w:t>
      </w:r>
      <w:r w:rsidRPr="004C010A">
        <w:rPr>
          <w:rFonts w:cstheme="minorHAnsi"/>
          <w:b/>
          <w:color w:val="000000" w:themeColor="text1"/>
          <w:sz w:val="36"/>
          <w:szCs w:val="36"/>
        </w:rPr>
        <w:t xml:space="preserve"> DataTable</w:t>
      </w:r>
    </w:p>
    <w:p w14:paraId="07E63BDE" w14:textId="2E2E46C6" w:rsidR="009419FE" w:rsidRPr="004C010A" w:rsidRDefault="009419FE" w:rsidP="004C010A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gramStart"/>
      <w:r w:rsidRPr="004C010A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Zappy.ZappyActions.Excel</w:t>
      </w:r>
      <w:proofErr w:type="gramEnd"/>
    </w:p>
    <w:p w14:paraId="405DD666" w14:textId="063C47C7" w:rsidR="009419FE" w:rsidRPr="004C010A" w:rsidRDefault="009419FE" w:rsidP="004C010A">
      <w:pPr>
        <w:spacing w:line="360" w:lineRule="auto"/>
        <w:rPr>
          <w:rFonts w:cstheme="minorHAnsi"/>
          <w:color w:val="000000"/>
          <w:sz w:val="24"/>
          <w:szCs w:val="24"/>
        </w:rPr>
      </w:pPr>
      <w:r w:rsidRPr="004C010A">
        <w:rPr>
          <w:rFonts w:cstheme="minorHAnsi"/>
          <w:color w:val="000000"/>
          <w:sz w:val="24"/>
          <w:szCs w:val="24"/>
        </w:rPr>
        <w:t xml:space="preserve">Excel contents are copied into the DataTable. </w:t>
      </w:r>
      <w:r w:rsidR="004C010A">
        <w:rPr>
          <w:rFonts w:cstheme="minorHAnsi"/>
          <w:color w:val="000000"/>
          <w:sz w:val="24"/>
          <w:szCs w:val="24"/>
        </w:rPr>
        <w:t>DataTable is a temporary storage.</w:t>
      </w:r>
    </w:p>
    <w:p w14:paraId="259BA704" w14:textId="171553C8" w:rsidR="00171163" w:rsidRPr="004C010A" w:rsidRDefault="004C010A" w:rsidP="004C010A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0FE3CEBA" w14:textId="762920A0" w:rsidR="00171163" w:rsidRPr="004C010A" w:rsidRDefault="00341FBD" w:rsidP="004C01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4C010A">
        <w:rPr>
          <w:rFonts w:eastAsia="Times New Roman" w:cstheme="minorHAnsi"/>
          <w:b/>
          <w:bCs/>
          <w:color w:val="000000" w:themeColor="text1"/>
          <w:sz w:val="24"/>
          <w:szCs w:val="24"/>
        </w:rPr>
        <w:t>FirstRowHasColumnNames</w:t>
      </w:r>
      <w:proofErr w:type="spellEnd"/>
      <w:r w:rsidR="004C010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–</w:t>
      </w:r>
      <w:r w:rsidRPr="004C010A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="00F65516" w:rsidRPr="004C010A">
        <w:rPr>
          <w:rFonts w:eastAsia="Times New Roman" w:cstheme="minorHAnsi"/>
          <w:color w:val="000000" w:themeColor="text1"/>
          <w:sz w:val="24"/>
          <w:szCs w:val="24"/>
        </w:rPr>
        <w:t>If</w:t>
      </w:r>
      <w:r w:rsidR="000A3BED" w:rsidRPr="004C010A">
        <w:rPr>
          <w:rFonts w:cstheme="minorHAnsi"/>
          <w:color w:val="000000" w:themeColor="text1"/>
          <w:sz w:val="24"/>
          <w:szCs w:val="24"/>
        </w:rPr>
        <w:t xml:space="preserve"> </w:t>
      </w:r>
      <w:r w:rsidR="00F65516" w:rsidRPr="004C010A">
        <w:rPr>
          <w:rFonts w:cstheme="minorHAnsi"/>
          <w:color w:val="000000" w:themeColor="text1"/>
          <w:sz w:val="24"/>
          <w:szCs w:val="24"/>
        </w:rPr>
        <w:t>e</w:t>
      </w:r>
      <w:r w:rsidR="000A3BED" w:rsidRPr="004C010A">
        <w:rPr>
          <w:rFonts w:cstheme="minorHAnsi"/>
          <w:color w:val="000000" w:themeColor="text1"/>
          <w:sz w:val="24"/>
          <w:szCs w:val="24"/>
        </w:rPr>
        <w:t>xcel first rows have column names then set as true otherwise false</w:t>
      </w:r>
      <w:r w:rsidR="00F65516" w:rsidRPr="004C010A">
        <w:rPr>
          <w:rFonts w:cstheme="minorHAnsi"/>
          <w:color w:val="000000" w:themeColor="text1"/>
          <w:sz w:val="24"/>
          <w:szCs w:val="24"/>
        </w:rPr>
        <w:t>.</w:t>
      </w:r>
    </w:p>
    <w:p w14:paraId="371782A6" w14:textId="691C3BF2" w:rsidR="00341FBD" w:rsidRPr="004C010A" w:rsidRDefault="004C010A" w:rsidP="004C010A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OUTPUT</w:t>
      </w:r>
    </w:p>
    <w:p w14:paraId="5E5400A9" w14:textId="22AF846B" w:rsidR="00341FBD" w:rsidRPr="004C010A" w:rsidRDefault="00341FBD" w:rsidP="004C010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4C010A">
        <w:rPr>
          <w:rFonts w:eastAsia="Times New Roman" w:cstheme="minorHAnsi"/>
          <w:b/>
          <w:bCs/>
          <w:color w:val="000000" w:themeColor="text1"/>
          <w:sz w:val="24"/>
          <w:szCs w:val="24"/>
        </w:rPr>
        <w:t>Table</w:t>
      </w:r>
      <w:r w:rsidR="00A71AC6" w:rsidRPr="004C010A">
        <w:rPr>
          <w:rFonts w:eastAsia="Times New Roman" w:cstheme="minorHAnsi"/>
          <w:b/>
          <w:bCs/>
          <w:color w:val="000000" w:themeColor="text1"/>
          <w:sz w:val="24"/>
          <w:szCs w:val="24"/>
        </w:rPr>
        <w:t>-</w:t>
      </w:r>
      <w:r w:rsidR="00A71AC6" w:rsidRPr="004C010A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="00A71AC6" w:rsidRPr="004C010A">
        <w:rPr>
          <w:rFonts w:cstheme="minorHAnsi"/>
          <w:color w:val="000000"/>
          <w:sz w:val="24"/>
          <w:szCs w:val="24"/>
        </w:rPr>
        <w:t>DataTable</w:t>
      </w:r>
      <w:r w:rsidR="00A71AC6" w:rsidRPr="004C010A">
        <w:rPr>
          <w:rFonts w:cstheme="minorHAnsi"/>
          <w:color w:val="000000" w:themeColor="text1"/>
          <w:sz w:val="24"/>
          <w:szCs w:val="24"/>
        </w:rPr>
        <w:t xml:space="preserve"> with copied the Excel values.</w:t>
      </w:r>
    </w:p>
    <w:p w14:paraId="64D1A8A1" w14:textId="090E07C7" w:rsidR="00171163" w:rsidRPr="004C010A" w:rsidRDefault="00171163" w:rsidP="004C010A">
      <w:pPr>
        <w:spacing w:line="360" w:lineRule="auto"/>
        <w:rPr>
          <w:rFonts w:cstheme="minorHAnsi"/>
          <w:sz w:val="24"/>
          <w:szCs w:val="24"/>
        </w:rPr>
      </w:pPr>
    </w:p>
    <w:sectPr w:rsidR="00171163" w:rsidRPr="004C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E3759"/>
    <w:multiLevelType w:val="hybridMultilevel"/>
    <w:tmpl w:val="AD4A641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E926B18"/>
    <w:multiLevelType w:val="multilevel"/>
    <w:tmpl w:val="96E0B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FE"/>
    <w:rsid w:val="000A3BED"/>
    <w:rsid w:val="000F56D9"/>
    <w:rsid w:val="001244AB"/>
    <w:rsid w:val="00171163"/>
    <w:rsid w:val="00341FBD"/>
    <w:rsid w:val="004C010A"/>
    <w:rsid w:val="005310E5"/>
    <w:rsid w:val="00580897"/>
    <w:rsid w:val="005D6E20"/>
    <w:rsid w:val="006D6535"/>
    <w:rsid w:val="007F21E5"/>
    <w:rsid w:val="009419FE"/>
    <w:rsid w:val="00A71AC6"/>
    <w:rsid w:val="00CB289A"/>
    <w:rsid w:val="00DE6422"/>
    <w:rsid w:val="00DF34A8"/>
    <w:rsid w:val="00F6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711B"/>
  <w15:chartTrackingRefBased/>
  <w15:docId w15:val="{DE8A5D5E-E97C-459C-9CA4-E5C303CA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163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171163"/>
    <w:rPr>
      <w:rFonts w:ascii="Times New Roman" w:eastAsia="Times New Roman" w:hAnsi="Times New Roman" w:cs="Times New Roman"/>
      <w:b/>
      <w:bCs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11</cp:revision>
  <dcterms:created xsi:type="dcterms:W3CDTF">2019-04-15T08:12:00Z</dcterms:created>
  <dcterms:modified xsi:type="dcterms:W3CDTF">2020-04-10T13:33:00Z</dcterms:modified>
</cp:coreProperties>
</file>