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B107B" w14:textId="77777777" w:rsidR="0079591B" w:rsidRPr="00275B16" w:rsidRDefault="00400F21" w:rsidP="00275B16">
      <w:pPr>
        <w:spacing w:line="360" w:lineRule="auto"/>
        <w:rPr>
          <w:sz w:val="36"/>
          <w:szCs w:val="36"/>
        </w:rPr>
      </w:pPr>
      <w:r w:rsidRPr="00275B16">
        <w:rPr>
          <w:rFonts w:ascii="Calibri (Body)" w:eastAsia="Calibri (Body)" w:hAnsi="Calibri (Body)" w:cs="Calibri (Body)"/>
          <w:b/>
          <w:sz w:val="36"/>
          <w:szCs w:val="36"/>
        </w:rPr>
        <w:t>Workbook Save</w:t>
      </w:r>
    </w:p>
    <w:p w14:paraId="6FC3F2AE" w14:textId="77777777" w:rsidR="0079591B" w:rsidRPr="00275B16" w:rsidRDefault="00400F21" w:rsidP="00275B16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275B16"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Zappy.ZappyActions.Excel.ExcelWorkbook</w:t>
      </w:r>
      <w:proofErr w:type="spellEnd"/>
      <w:proofErr w:type="gramEnd"/>
    </w:p>
    <w:p w14:paraId="5978B0F3" w14:textId="77777777" w:rsidR="00400F21" w:rsidRPr="00275B16" w:rsidRDefault="00400F21" w:rsidP="00275B16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74FDBD5D" w14:textId="77777777" w:rsidR="00400F21" w:rsidRPr="00275B16" w:rsidRDefault="00400F21" w:rsidP="00275B16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275B16">
        <w:rPr>
          <w:rFonts w:ascii="Calibri (Body)" w:eastAsia="Calibri (Body)" w:hAnsi="Calibri (Body)" w:cs="Calibri (Body)"/>
          <w:sz w:val="24"/>
          <w:szCs w:val="24"/>
        </w:rPr>
        <w:t>Save the Excel Workbook.</w:t>
      </w:r>
    </w:p>
    <w:p w14:paraId="5DCCDEAC" w14:textId="77777777" w:rsidR="00793313" w:rsidRPr="00275B16" w:rsidRDefault="00400F21" w:rsidP="00275B16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 w:rsidRPr="00275B16">
        <w:rPr>
          <w:rFonts w:ascii="Calibri (Body)" w:eastAsia="Calibri (Body)" w:hAnsi="Calibri (Body)" w:cs="Calibri (Body)"/>
          <w:sz w:val="24"/>
          <w:szCs w:val="24"/>
        </w:rPr>
        <w:br/>
      </w:r>
      <w:r w:rsidRPr="00275B16">
        <w:rPr>
          <w:rFonts w:ascii="Calibri (Body)" w:eastAsia="Calibri (Body)" w:hAnsi="Calibri (Body)" w:cs="Calibri (Body)"/>
          <w:b/>
          <w:sz w:val="24"/>
          <w:szCs w:val="24"/>
        </w:rPr>
        <w:t>INPUT</w:t>
      </w:r>
    </w:p>
    <w:p w14:paraId="52074517" w14:textId="77777777" w:rsidR="00793313" w:rsidRPr="00275B16" w:rsidRDefault="00793313" w:rsidP="00275B16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75B16">
        <w:rPr>
          <w:rFonts w:ascii="Calibri (Body)" w:eastAsia="Calibri (Body)" w:hAnsi="Calibri (Body)" w:cs="Calibri (Body)"/>
          <w:b/>
          <w:sz w:val="24"/>
          <w:szCs w:val="24"/>
        </w:rPr>
        <w:t>WorkbookName –</w:t>
      </w:r>
      <w:r w:rsidRPr="00275B16">
        <w:rPr>
          <w:rFonts w:ascii="Calibri (Body)" w:eastAsia="Calibri (Body)" w:hAnsi="Calibri (Body)" w:cs="Calibri (Body)"/>
          <w:sz w:val="24"/>
          <w:szCs w:val="24"/>
        </w:rPr>
        <w:t xml:space="preserve"> The name of the workbook which you have to save. </w:t>
      </w:r>
    </w:p>
    <w:p w14:paraId="4B41FFA9" w14:textId="3FCC2185" w:rsidR="0079591B" w:rsidRPr="00275B16" w:rsidRDefault="0079591B" w:rsidP="00275B16">
      <w:pPr>
        <w:pStyle w:val="ListParagraph"/>
        <w:spacing w:line="360" w:lineRule="auto"/>
        <w:rPr>
          <w:sz w:val="24"/>
          <w:szCs w:val="24"/>
        </w:rPr>
      </w:pPr>
    </w:p>
    <w:sectPr w:rsidR="0079591B" w:rsidRPr="00275B16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32B8B"/>
    <w:multiLevelType w:val="hybridMultilevel"/>
    <w:tmpl w:val="5B8C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275B16"/>
    <w:rsid w:val="00400F21"/>
    <w:rsid w:val="00793313"/>
    <w:rsid w:val="0079591B"/>
    <w:rsid w:val="009D683D"/>
    <w:rsid w:val="00A906D8"/>
    <w:rsid w:val="00AB5A74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0FB1"/>
  <w15:docId w15:val="{E9C464CF-6B48-46DC-82A3-F8C19369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793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Ambuj Agrawal</cp:lastModifiedBy>
  <cp:revision>5</cp:revision>
  <dcterms:created xsi:type="dcterms:W3CDTF">2019-05-28T09:08:00Z</dcterms:created>
  <dcterms:modified xsi:type="dcterms:W3CDTF">2020-04-10T11:42:00Z</dcterms:modified>
</cp:coreProperties>
</file>