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B7090" w14:textId="77777777" w:rsidR="005D0F36" w:rsidRDefault="005D0F36" w:rsidP="005D0F36">
      <w:pPr>
        <w:pStyle w:val="Title"/>
        <w:rPr>
          <w:lang w:eastAsia="zh-CN"/>
        </w:rPr>
      </w:pPr>
      <w:r>
        <w:rPr>
          <w:rFonts w:hint="eastAsia"/>
          <w:lang w:eastAsia="zh-CN"/>
        </w:rPr>
        <w:t xml:space="preserve">CS2212 </w:t>
      </w:r>
      <w:r>
        <w:rPr>
          <w:lang w:eastAsia="zh-CN"/>
        </w:rPr>
        <w:t xml:space="preserve">Team 8 </w:t>
      </w:r>
      <w:r w:rsidRPr="007606A9">
        <w:t xml:space="preserve">Meeting </w:t>
      </w:r>
      <w:r>
        <w:t>Minutes</w:t>
      </w:r>
    </w:p>
    <w:p w14:paraId="6E1A2232" w14:textId="77777777" w:rsidR="005D0F36" w:rsidRDefault="005D0F36" w:rsidP="005D0F36">
      <w:pPr>
        <w:rPr>
          <w:lang w:eastAsia="zh-CN"/>
        </w:rPr>
      </w:pPr>
      <w:r w:rsidRPr="00E938D1">
        <w:rPr>
          <w:b/>
          <w:lang w:eastAsia="zh-CN"/>
        </w:rPr>
        <w:t>Date:</w:t>
      </w:r>
      <w:r>
        <w:rPr>
          <w:lang w:eastAsia="zh-CN"/>
        </w:rPr>
        <w:t xml:space="preserve"> </w:t>
      </w:r>
      <w:r>
        <w:rPr>
          <w:lang w:eastAsia="zh-CN"/>
        </w:rPr>
        <w:t>February 24</w:t>
      </w:r>
      <w:r>
        <w:rPr>
          <w:rFonts w:hint="eastAsia"/>
          <w:lang w:eastAsia="zh-CN"/>
        </w:rPr>
        <w:t>, 2015</w:t>
      </w:r>
    </w:p>
    <w:p w14:paraId="7B9EC8DA" w14:textId="77777777" w:rsidR="005D0F36" w:rsidRDefault="005D0F36" w:rsidP="005D0F36">
      <w:pPr>
        <w:rPr>
          <w:lang w:eastAsia="zh-CN"/>
        </w:rPr>
      </w:pPr>
      <w:r w:rsidRPr="008C08D1">
        <w:rPr>
          <w:b/>
          <w:lang w:eastAsia="zh-CN"/>
        </w:rPr>
        <w:t>Attendance:</w:t>
      </w:r>
      <w:r>
        <w:rPr>
          <w:lang w:eastAsia="zh-CN"/>
        </w:rPr>
        <w:t xml:space="preserve"> Motahera Shermin (TA), Jaisen Bynoe, Geoffrey Leung, Chao Li (Lily), Hanxiang Pan (Henry), Anthony Taylor, Zihao Wang (Hans)</w:t>
      </w:r>
    </w:p>
    <w:p w14:paraId="158C5A98" w14:textId="77777777" w:rsidR="009D21D7" w:rsidRDefault="009D21D7"/>
    <w:p w14:paraId="447C3563" w14:textId="77777777" w:rsidR="005D0F36" w:rsidRDefault="005D0F36"/>
    <w:p w14:paraId="6C18EB55" w14:textId="77777777" w:rsidR="005D0F36" w:rsidRDefault="0012396D">
      <w:r>
        <w:t>Discussion:</w:t>
      </w:r>
    </w:p>
    <w:p w14:paraId="130909F4" w14:textId="007BE727" w:rsidR="0012396D" w:rsidRDefault="006877C2" w:rsidP="006877C2">
      <w:pPr>
        <w:pStyle w:val="ListParagraph"/>
        <w:numPr>
          <w:ilvl w:val="0"/>
          <w:numId w:val="1"/>
        </w:numPr>
      </w:pPr>
      <w:r>
        <w:t>UI design</w:t>
      </w:r>
    </w:p>
    <w:p w14:paraId="27738FA7" w14:textId="11939DDC" w:rsidR="006877C2" w:rsidRDefault="006877C2" w:rsidP="006877C2">
      <w:pPr>
        <w:pStyle w:val="ListParagraph"/>
        <w:numPr>
          <w:ilvl w:val="1"/>
          <w:numId w:val="1"/>
        </w:numPr>
      </w:pPr>
      <w:r>
        <w:t>Preference window layout</w:t>
      </w:r>
    </w:p>
    <w:p w14:paraId="175ACDBE" w14:textId="32E05AC0" w:rsidR="006877C2" w:rsidRDefault="006877C2" w:rsidP="006877C2">
      <w:pPr>
        <w:pStyle w:val="ListParagraph"/>
        <w:numPr>
          <w:ilvl w:val="1"/>
          <w:numId w:val="1"/>
        </w:numPr>
      </w:pPr>
      <w:r>
        <w:t xml:space="preserve">Basic </w:t>
      </w:r>
      <w:r w:rsidR="005E34D7">
        <w:t>s</w:t>
      </w:r>
      <w:r>
        <w:t>ketch of the application window</w:t>
      </w:r>
    </w:p>
    <w:p w14:paraId="0BA1974B" w14:textId="6C60F905" w:rsidR="00D45779" w:rsidRDefault="00D45779" w:rsidP="006877C2">
      <w:pPr>
        <w:pStyle w:val="ListParagraph"/>
        <w:numPr>
          <w:ilvl w:val="1"/>
          <w:numId w:val="1"/>
        </w:numPr>
      </w:pPr>
      <w:r>
        <w:t>What items are contained in each JPanel</w:t>
      </w:r>
    </w:p>
    <w:p w14:paraId="40372BD7" w14:textId="72AA0C74" w:rsidR="007C4141" w:rsidRDefault="007C4141" w:rsidP="007C4141">
      <w:pPr>
        <w:pStyle w:val="ListParagraph"/>
        <w:numPr>
          <w:ilvl w:val="0"/>
          <w:numId w:val="1"/>
        </w:numPr>
      </w:pPr>
      <w:r>
        <w:t>How each class interacts with the main window</w:t>
      </w:r>
    </w:p>
    <w:p w14:paraId="271D3EE5" w14:textId="77777777" w:rsidR="00A53039" w:rsidRDefault="00A53039"/>
    <w:p w14:paraId="2802977B" w14:textId="15D16771" w:rsidR="00A53039" w:rsidRDefault="00A53039">
      <w:r>
        <w:t>Things to do:</w:t>
      </w:r>
    </w:p>
    <w:p w14:paraId="6640D3D0" w14:textId="0CC1D13D" w:rsidR="007C4141" w:rsidRDefault="00644C6C" w:rsidP="007C4141">
      <w:pPr>
        <w:pStyle w:val="ListParagraph"/>
        <w:numPr>
          <w:ilvl w:val="0"/>
          <w:numId w:val="1"/>
        </w:numPr>
      </w:pPr>
      <w:r>
        <w:t xml:space="preserve">Continue to create </w:t>
      </w:r>
      <w:r w:rsidR="00E670D6">
        <w:t xml:space="preserve">UI </w:t>
      </w:r>
      <w:r>
        <w:t>mockups based on the picture below</w:t>
      </w:r>
    </w:p>
    <w:p w14:paraId="0391D5C0" w14:textId="645A19A3" w:rsidR="00E670D6" w:rsidRDefault="007C423F" w:rsidP="007C4141">
      <w:pPr>
        <w:pStyle w:val="ListParagraph"/>
        <w:numPr>
          <w:ilvl w:val="0"/>
          <w:numId w:val="1"/>
        </w:numPr>
      </w:pPr>
      <w:r>
        <w:t>Integrate mars backend with the main functionality</w:t>
      </w:r>
    </w:p>
    <w:p w14:paraId="6BAC2F04" w14:textId="47949A5F" w:rsidR="008A7154" w:rsidRDefault="008A7154" w:rsidP="007C4141">
      <w:pPr>
        <w:pStyle w:val="ListParagraph"/>
        <w:numPr>
          <w:ilvl w:val="0"/>
          <w:numId w:val="1"/>
        </w:numPr>
      </w:pPr>
      <w:r>
        <w:t>Find icons and other useful resources to decorate the layout</w:t>
      </w:r>
    </w:p>
    <w:p w14:paraId="58243EBB" w14:textId="77777777" w:rsidR="00F93D2B" w:rsidRDefault="00F93D2B" w:rsidP="00F93D2B"/>
    <w:p w14:paraId="1EE7E080" w14:textId="77777777" w:rsidR="00F93D2B" w:rsidRDefault="00F93D2B" w:rsidP="00F93D2B"/>
    <w:p w14:paraId="409C4187" w14:textId="77777777" w:rsidR="00F93D2B" w:rsidRDefault="00F93D2B" w:rsidP="00F93D2B">
      <w:bookmarkStart w:id="0" w:name="_GoBack"/>
      <w:bookmarkEnd w:id="0"/>
    </w:p>
    <w:p w14:paraId="067A1DAF" w14:textId="1D09151E" w:rsidR="00A53039" w:rsidRDefault="006877C2">
      <w:r>
        <w:rPr>
          <w:noProof/>
        </w:rPr>
        <w:drawing>
          <wp:inline distT="0" distB="0" distL="0" distR="0" wp14:anchorId="244B0121" wp14:editId="00E6459C">
            <wp:extent cx="5486400" cy="3929380"/>
            <wp:effectExtent l="0" t="0" r="0" b="7620"/>
            <wp:docPr id="1" name="Picture 1" descr="Macintosh HD:Users:Henry:Desktop:FullSizeR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enry:Desktop:FullSizeRen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039" w:rsidSect="00D429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F66B9"/>
    <w:multiLevelType w:val="hybridMultilevel"/>
    <w:tmpl w:val="C0143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F36"/>
    <w:rsid w:val="0012396D"/>
    <w:rsid w:val="005D0F36"/>
    <w:rsid w:val="005E34D7"/>
    <w:rsid w:val="00644C6C"/>
    <w:rsid w:val="006877C2"/>
    <w:rsid w:val="007C4141"/>
    <w:rsid w:val="007C423F"/>
    <w:rsid w:val="008A7154"/>
    <w:rsid w:val="009D21D7"/>
    <w:rsid w:val="00A53039"/>
    <w:rsid w:val="00D42971"/>
    <w:rsid w:val="00D45779"/>
    <w:rsid w:val="00E670D6"/>
    <w:rsid w:val="00F9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D4E0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F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0F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7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7C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877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F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0F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7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7C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87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472</Characters>
  <Application>Microsoft Macintosh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Pan</dc:creator>
  <cp:keywords/>
  <dc:description/>
  <cp:lastModifiedBy>Henry Pan</cp:lastModifiedBy>
  <cp:revision>12</cp:revision>
  <dcterms:created xsi:type="dcterms:W3CDTF">2015-03-25T01:28:00Z</dcterms:created>
  <dcterms:modified xsi:type="dcterms:W3CDTF">2015-03-25T01:38:00Z</dcterms:modified>
</cp:coreProperties>
</file>