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60AE04" wp14:paraId="2C078E63" wp14:textId="0AFB2F83">
      <w:pPr>
        <w:spacing w:after="0" w:afterAutospacing="off"/>
      </w:pPr>
      <w:r w:rsidRPr="7060AE04" w:rsidR="2856D52A">
        <w:rPr>
          <w:rFonts w:ascii="Times New Roman" w:hAnsi="Times New Roman" w:eastAsia="Times New Roman" w:cs="Times New Roman"/>
        </w:rPr>
        <w:t>Dominic Drury</w:t>
      </w:r>
    </w:p>
    <w:p w:rsidR="2856D52A" w:rsidP="7060AE04" w:rsidRDefault="2856D52A" w14:paraId="4792A03F" w14:textId="4E6D390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7060AE04" w:rsidR="2856D52A">
        <w:rPr>
          <w:rFonts w:ascii="Times New Roman" w:hAnsi="Times New Roman" w:eastAsia="Times New Roman" w:cs="Times New Roman"/>
        </w:rPr>
        <w:t>01/29/2024</w:t>
      </w:r>
    </w:p>
    <w:p w:rsidR="2856D52A" w:rsidP="7060AE04" w:rsidRDefault="2856D52A" w14:paraId="105F5B28" w14:textId="307F08F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7060AE04" w:rsidR="2856D52A">
        <w:rPr>
          <w:rFonts w:ascii="Times New Roman" w:hAnsi="Times New Roman" w:eastAsia="Times New Roman" w:cs="Times New Roman"/>
        </w:rPr>
        <w:t>CS-350</w:t>
      </w:r>
    </w:p>
    <w:p w:rsidR="2856D52A" w:rsidP="7060AE04" w:rsidRDefault="2856D52A" w14:paraId="0078A50D" w14:textId="21F0DF26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7060AE04" w:rsidR="2856D52A">
        <w:rPr>
          <w:rFonts w:ascii="Times New Roman" w:hAnsi="Times New Roman" w:eastAsia="Times New Roman" w:cs="Times New Roman"/>
        </w:rPr>
        <w:t>4-2 Journal: Best Coding Practices</w:t>
      </w:r>
    </w:p>
    <w:p w:rsidR="34062E42" w:rsidP="7060AE04" w:rsidRDefault="34062E42" w14:paraId="5BB92771" w14:textId="4620AB07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34062E42">
        <w:rPr>
          <w:rFonts w:ascii="Times New Roman" w:hAnsi="Times New Roman" w:eastAsia="Times New Roman" w:cs="Times New Roman"/>
        </w:rPr>
        <w:t xml:space="preserve">The best </w:t>
      </w:r>
      <w:r w:rsidRPr="7060AE04" w:rsidR="68B94C00">
        <w:rPr>
          <w:rFonts w:ascii="Times New Roman" w:hAnsi="Times New Roman" w:eastAsia="Times New Roman" w:cs="Times New Roman"/>
        </w:rPr>
        <w:t xml:space="preserve">coding </w:t>
      </w:r>
      <w:r w:rsidRPr="7060AE04" w:rsidR="34062E42">
        <w:rPr>
          <w:rFonts w:ascii="Times New Roman" w:hAnsi="Times New Roman" w:eastAsia="Times New Roman" w:cs="Times New Roman"/>
        </w:rPr>
        <w:t xml:space="preserve">practices </w:t>
      </w:r>
      <w:r w:rsidRPr="7060AE04" w:rsidR="04DAA727">
        <w:rPr>
          <w:rFonts w:ascii="Times New Roman" w:hAnsi="Times New Roman" w:eastAsia="Times New Roman" w:cs="Times New Roman"/>
        </w:rPr>
        <w:t xml:space="preserve">in Embedded </w:t>
      </w:r>
      <w:bookmarkStart w:name="_Int_szFuSZqL" w:id="1580910114"/>
      <w:r w:rsidRPr="7060AE04" w:rsidR="04DAA727">
        <w:rPr>
          <w:rFonts w:ascii="Times New Roman" w:hAnsi="Times New Roman" w:eastAsia="Times New Roman" w:cs="Times New Roman"/>
        </w:rPr>
        <w:t>C are</w:t>
      </w:r>
      <w:bookmarkEnd w:id="1580910114"/>
      <w:r w:rsidRPr="7060AE04" w:rsidR="04DAA727">
        <w:rPr>
          <w:rFonts w:ascii="Times New Roman" w:hAnsi="Times New Roman" w:eastAsia="Times New Roman" w:cs="Times New Roman"/>
        </w:rPr>
        <w:t xml:space="preserve"> </w:t>
      </w:r>
      <w:r w:rsidRPr="7060AE04" w:rsidR="04DAA727">
        <w:rPr>
          <w:rFonts w:ascii="Times New Roman" w:hAnsi="Times New Roman" w:eastAsia="Times New Roman" w:cs="Times New Roman"/>
        </w:rPr>
        <w:t xml:space="preserve">to </w:t>
      </w:r>
    </w:p>
    <w:p w:rsidR="04DAA727" w:rsidP="7060AE04" w:rsidRDefault="04DAA727" w14:paraId="1463472F" w14:textId="1E00A2AB">
      <w:pPr>
        <w:pStyle w:val="ListParagraph"/>
        <w:numPr>
          <w:ilvl w:val="0"/>
          <w:numId w:val="1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04DAA727">
        <w:rPr>
          <w:rFonts w:ascii="Times New Roman" w:hAnsi="Times New Roman" w:eastAsia="Times New Roman" w:cs="Times New Roman"/>
        </w:rPr>
        <w:t xml:space="preserve">only use logical operators with variables </w:t>
      </w:r>
      <w:r w:rsidRPr="7060AE04" w:rsidR="04DAA727">
        <w:rPr>
          <w:rFonts w:ascii="Times New Roman" w:hAnsi="Times New Roman" w:eastAsia="Times New Roman" w:cs="Times New Roman"/>
        </w:rPr>
        <w:t>representing</w:t>
      </w:r>
      <w:r w:rsidRPr="7060AE04" w:rsidR="04DAA727">
        <w:rPr>
          <w:rFonts w:ascii="Times New Roman" w:hAnsi="Times New Roman" w:eastAsia="Times New Roman" w:cs="Times New Roman"/>
        </w:rPr>
        <w:t xml:space="preserve"> single-bit data, even though a bitwise operator may yield the same result</w:t>
      </w:r>
    </w:p>
    <w:p w:rsidR="579213A8" w:rsidP="7060AE04" w:rsidRDefault="579213A8" w14:paraId="6EF9E806" w14:textId="5450CA25">
      <w:pPr>
        <w:pStyle w:val="ListParagraph"/>
        <w:numPr>
          <w:ilvl w:val="0"/>
          <w:numId w:val="1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579213A8">
        <w:rPr>
          <w:rFonts w:ascii="Times New Roman" w:hAnsi="Times New Roman" w:eastAsia="Times New Roman" w:cs="Times New Roman"/>
        </w:rPr>
        <w:t>define a variable as volatile if the variable may be changed at any time by an external entity</w:t>
      </w:r>
    </w:p>
    <w:p w:rsidR="05D49F9D" w:rsidP="7060AE04" w:rsidRDefault="05D49F9D" w14:paraId="7314F62E" w14:textId="7951DD38">
      <w:pPr>
        <w:pStyle w:val="ListParagraph"/>
        <w:numPr>
          <w:ilvl w:val="0"/>
          <w:numId w:val="1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05D49F9D">
        <w:rPr>
          <w:rFonts w:ascii="Times New Roman" w:hAnsi="Times New Roman" w:eastAsia="Times New Roman" w:cs="Times New Roman"/>
        </w:rPr>
        <w:t>Limit memory utalization as much as possible to improve performance of the system</w:t>
      </w:r>
    </w:p>
    <w:p w:rsidR="205A87FE" w:rsidP="7060AE04" w:rsidRDefault="205A87FE" w14:paraId="44E8565E" w14:textId="58F50042">
      <w:pPr>
        <w:pStyle w:val="ListParagraph"/>
        <w:numPr>
          <w:ilvl w:val="0"/>
          <w:numId w:val="1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205A87FE">
        <w:rPr>
          <w:rFonts w:ascii="Times New Roman" w:hAnsi="Times New Roman" w:eastAsia="Times New Roman" w:cs="Times New Roman"/>
        </w:rPr>
        <w:t>have an explicit transition point back to the same state with the proper condition, rather than relying on the implicit transition from a state to itself when coding state machines</w:t>
      </w:r>
    </w:p>
    <w:p w:rsidR="031BF50F" w:rsidP="7060AE04" w:rsidRDefault="031BF50F" w14:paraId="204CDF09" w14:textId="1E7275FD">
      <w:pPr>
        <w:pStyle w:val="ListParagraph"/>
        <w:numPr>
          <w:ilvl w:val="0"/>
          <w:numId w:val="1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031BF50F">
        <w:rPr>
          <w:rFonts w:ascii="Times New Roman" w:hAnsi="Times New Roman" w:eastAsia="Times New Roman" w:cs="Times New Roman"/>
        </w:rPr>
        <w:t xml:space="preserve">create a state named Init to carry out initializations of variables </w:t>
      </w:r>
      <w:r w:rsidRPr="7060AE04" w:rsidR="031BF50F">
        <w:rPr>
          <w:rFonts w:ascii="Times New Roman" w:hAnsi="Times New Roman" w:eastAsia="Times New Roman" w:cs="Times New Roman"/>
        </w:rPr>
        <w:t>and also</w:t>
      </w:r>
      <w:r w:rsidRPr="7060AE04" w:rsidR="031BF50F">
        <w:rPr>
          <w:rFonts w:ascii="Times New Roman" w:hAnsi="Times New Roman" w:eastAsia="Times New Roman" w:cs="Times New Roman"/>
        </w:rPr>
        <w:t xml:space="preserve"> outputs when coding state machines</w:t>
      </w:r>
    </w:p>
    <w:p w:rsidR="09828B73" w:rsidP="7060AE04" w:rsidRDefault="09828B73" w14:paraId="77E5CC1E" w14:textId="5F802E99">
      <w:pPr>
        <w:pStyle w:val="ListParagraph"/>
        <w:numPr>
          <w:ilvl w:val="0"/>
          <w:numId w:val="1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09828B73">
        <w:rPr>
          <w:rFonts w:ascii="Times New Roman" w:hAnsi="Times New Roman" w:eastAsia="Times New Roman" w:cs="Times New Roman"/>
        </w:rPr>
        <w:t xml:space="preserve">ensure that actions </w:t>
      </w:r>
      <w:r w:rsidRPr="7060AE04" w:rsidR="09828B73">
        <w:rPr>
          <w:rFonts w:ascii="Times New Roman" w:hAnsi="Times New Roman" w:eastAsia="Times New Roman" w:cs="Times New Roman"/>
        </w:rPr>
        <w:t>don't</w:t>
      </w:r>
      <w:r w:rsidRPr="7060AE04" w:rsidR="09828B73">
        <w:rPr>
          <w:rFonts w:ascii="Times New Roman" w:hAnsi="Times New Roman" w:eastAsia="Times New Roman" w:cs="Times New Roman"/>
        </w:rPr>
        <w:t xml:space="preserve"> wait on an external input value when coding state machines</w:t>
      </w:r>
    </w:p>
    <w:p w:rsidR="02CF2DD6" w:rsidP="7060AE04" w:rsidRDefault="02CF2DD6" w14:paraId="3F6C785D" w14:textId="4E85390A">
      <w:pPr>
        <w:pStyle w:val="ListParagraph"/>
        <w:numPr>
          <w:ilvl w:val="0"/>
          <w:numId w:val="1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02CF2DD6">
        <w:rPr>
          <w:rFonts w:ascii="Times New Roman" w:hAnsi="Times New Roman" w:eastAsia="Times New Roman" w:cs="Times New Roman"/>
        </w:rPr>
        <w:t>always include a default case for a switch statement, in case something bad happens</w:t>
      </w:r>
    </w:p>
    <w:p w:rsidR="02CF2DD6" w:rsidP="7060AE04" w:rsidRDefault="02CF2DD6" w14:paraId="6C217689" w14:textId="7410C55D">
      <w:pPr>
        <w:pStyle w:val="ListParagraph"/>
        <w:numPr>
          <w:ilvl w:val="0"/>
          <w:numId w:val="1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02CF2DD6">
        <w:rPr>
          <w:rFonts w:ascii="Times New Roman" w:hAnsi="Times New Roman" w:eastAsia="Times New Roman" w:cs="Times New Roman"/>
        </w:rPr>
        <w:t>start the main function by initializing all outputs</w:t>
      </w:r>
    </w:p>
    <w:p w:rsidR="02CF2DD6" w:rsidP="7060AE04" w:rsidRDefault="02CF2DD6" w14:paraId="1BBF1A9D" w14:textId="2671A8A8">
      <w:pPr>
        <w:pStyle w:val="ListParagraph"/>
        <w:numPr>
          <w:ilvl w:val="0"/>
          <w:numId w:val="1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02CF2DD6">
        <w:rPr>
          <w:rFonts w:ascii="Times New Roman" w:hAnsi="Times New Roman" w:eastAsia="Times New Roman" w:cs="Times New Roman"/>
        </w:rPr>
        <w:t xml:space="preserve">plan to spend </w:t>
      </w:r>
      <w:r w:rsidRPr="7060AE04" w:rsidR="02CF2DD6">
        <w:rPr>
          <w:rFonts w:ascii="Times New Roman" w:hAnsi="Times New Roman" w:eastAsia="Times New Roman" w:cs="Times New Roman"/>
        </w:rPr>
        <w:t>nearly as</w:t>
      </w:r>
      <w:r w:rsidRPr="7060AE04" w:rsidR="02CF2DD6">
        <w:rPr>
          <w:rFonts w:ascii="Times New Roman" w:hAnsi="Times New Roman" w:eastAsia="Times New Roman" w:cs="Times New Roman"/>
        </w:rPr>
        <w:t xml:space="preserve"> much time for testing a system as for designing a system</w:t>
      </w:r>
    </w:p>
    <w:p w:rsidR="02CF2DD6" w:rsidP="7060AE04" w:rsidRDefault="02CF2DD6" w14:paraId="34A3EA94" w14:textId="57B578A3">
      <w:pPr>
        <w:pStyle w:val="ListParagraph"/>
        <w:numPr>
          <w:ilvl w:val="0"/>
          <w:numId w:val="1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02CF2DD6">
        <w:rPr>
          <w:rFonts w:ascii="Times New Roman" w:hAnsi="Times New Roman" w:eastAsia="Times New Roman" w:cs="Times New Roman"/>
        </w:rPr>
        <w:t>name global variables using a "_g" suffix, to distinguish them from a task's local variables, as was done above for "</w:t>
      </w:r>
      <w:r w:rsidRPr="7060AE04" w:rsidR="02CF2DD6">
        <w:rPr>
          <w:rFonts w:ascii="Times New Roman" w:hAnsi="Times New Roman" w:eastAsia="Times New Roman" w:cs="Times New Roman"/>
        </w:rPr>
        <w:t>btn_g</w:t>
      </w:r>
      <w:r w:rsidRPr="7060AE04" w:rsidR="02CF2DD6">
        <w:rPr>
          <w:rFonts w:ascii="Times New Roman" w:hAnsi="Times New Roman" w:eastAsia="Times New Roman" w:cs="Times New Roman"/>
        </w:rPr>
        <w:t>"</w:t>
      </w:r>
    </w:p>
    <w:p w:rsidR="02CF2DD6" w:rsidP="7060AE04" w:rsidRDefault="02CF2DD6" w14:paraId="67A3AD11" w14:textId="4BCA49DE">
      <w:pPr>
        <w:pStyle w:val="ListParagraph"/>
        <w:numPr>
          <w:ilvl w:val="0"/>
          <w:numId w:val="1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02CF2DD6">
        <w:rPr>
          <w:rFonts w:ascii="Times New Roman" w:hAnsi="Times New Roman" w:eastAsia="Times New Roman" w:cs="Times New Roman"/>
        </w:rPr>
        <w:t xml:space="preserve">limit a variables scope to where it is needed, limiting it too much might not allow a function to </w:t>
      </w:r>
      <w:r w:rsidRPr="7060AE04" w:rsidR="02CF2DD6">
        <w:rPr>
          <w:rFonts w:ascii="Times New Roman" w:hAnsi="Times New Roman" w:eastAsia="Times New Roman" w:cs="Times New Roman"/>
        </w:rPr>
        <w:t>utalize</w:t>
      </w:r>
      <w:r w:rsidRPr="7060AE04" w:rsidR="02CF2DD6">
        <w:rPr>
          <w:rFonts w:ascii="Times New Roman" w:hAnsi="Times New Roman" w:eastAsia="Times New Roman" w:cs="Times New Roman"/>
        </w:rPr>
        <w:t xml:space="preserve"> a variable it needs and not limiting it can cause issues with memory, variable </w:t>
      </w:r>
      <w:r w:rsidRPr="7060AE04" w:rsidR="73CFFD92">
        <w:rPr>
          <w:rFonts w:ascii="Times New Roman" w:hAnsi="Times New Roman" w:eastAsia="Times New Roman" w:cs="Times New Roman"/>
        </w:rPr>
        <w:t>naming, variable</w:t>
      </w:r>
      <w:r w:rsidRPr="7060AE04" w:rsidR="73CFFD92">
        <w:rPr>
          <w:rFonts w:ascii="Times New Roman" w:hAnsi="Times New Roman" w:eastAsia="Times New Roman" w:cs="Times New Roman"/>
        </w:rPr>
        <w:t xml:space="preserve"> corruption, etc.</w:t>
      </w:r>
    </w:p>
    <w:p w:rsidR="7060AE04" w:rsidP="7060AE04" w:rsidRDefault="7060AE04" w14:paraId="074FF047" w14:textId="436A761D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</w:p>
    <w:p w:rsidR="6BDCB4B4" w:rsidP="7060AE04" w:rsidRDefault="6BDCB4B4" w14:paraId="70CBEA86" w14:textId="327B6257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6BDCB4B4">
        <w:rPr>
          <w:rFonts w:ascii="Times New Roman" w:hAnsi="Times New Roman" w:eastAsia="Times New Roman" w:cs="Times New Roman"/>
        </w:rPr>
        <w:t xml:space="preserve">Common pitfalls in Embedded </w:t>
      </w:r>
      <w:bookmarkStart w:name="_Int_zzGSEFAR" w:id="610285569"/>
      <w:r w:rsidRPr="7060AE04" w:rsidR="6BDCB4B4">
        <w:rPr>
          <w:rFonts w:ascii="Times New Roman" w:hAnsi="Times New Roman" w:eastAsia="Times New Roman" w:cs="Times New Roman"/>
        </w:rPr>
        <w:t>C are</w:t>
      </w:r>
      <w:bookmarkEnd w:id="610285569"/>
      <w:r w:rsidRPr="7060AE04" w:rsidR="6BDCB4B4">
        <w:rPr>
          <w:rFonts w:ascii="Times New Roman" w:hAnsi="Times New Roman" w:eastAsia="Times New Roman" w:cs="Times New Roman"/>
        </w:rPr>
        <w:t xml:space="preserve"> </w:t>
      </w:r>
      <w:r w:rsidRPr="7060AE04" w:rsidR="6F1FE264">
        <w:rPr>
          <w:rFonts w:ascii="Times New Roman" w:hAnsi="Times New Roman" w:eastAsia="Times New Roman" w:cs="Times New Roman"/>
        </w:rPr>
        <w:t xml:space="preserve">to </w:t>
      </w:r>
    </w:p>
    <w:p w:rsidR="6F1FE264" w:rsidP="7060AE04" w:rsidRDefault="6F1FE264" w14:paraId="4BCCFF64" w14:textId="50CD6BD5">
      <w:pPr>
        <w:pStyle w:val="ListParagraph"/>
        <w:numPr>
          <w:ilvl w:val="0"/>
          <w:numId w:val="2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6F1FE264">
        <w:rPr>
          <w:rFonts w:ascii="Times New Roman" w:hAnsi="Times New Roman" w:eastAsia="Times New Roman" w:cs="Times New Roman"/>
        </w:rPr>
        <w:t>accidentally type a bitwise operator like | when intending to type a logical operator like ||, and vice-versa</w:t>
      </w:r>
    </w:p>
    <w:p w:rsidR="07B4CA5B" w:rsidP="7060AE04" w:rsidRDefault="07B4CA5B" w14:paraId="3BE4811D" w14:textId="5088DD92">
      <w:pPr>
        <w:pStyle w:val="ListParagraph"/>
        <w:numPr>
          <w:ilvl w:val="0"/>
          <w:numId w:val="2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07B4CA5B">
        <w:rPr>
          <w:rFonts w:ascii="Times New Roman" w:hAnsi="Times New Roman" w:eastAsia="Times New Roman" w:cs="Times New Roman"/>
        </w:rPr>
        <w:t xml:space="preserve">not properly define a variable, which could allow a compiler to </w:t>
      </w:r>
      <w:r w:rsidRPr="7060AE04" w:rsidR="07B4CA5B">
        <w:rPr>
          <w:rFonts w:ascii="Times New Roman" w:hAnsi="Times New Roman" w:eastAsia="Times New Roman" w:cs="Times New Roman"/>
        </w:rPr>
        <w:t>eliminate</w:t>
      </w:r>
      <w:r w:rsidRPr="7060AE04" w:rsidR="07B4CA5B">
        <w:rPr>
          <w:rFonts w:ascii="Times New Roman" w:hAnsi="Times New Roman" w:eastAsia="Times New Roman" w:cs="Times New Roman"/>
        </w:rPr>
        <w:t xml:space="preserve"> a statement entirely when trying to </w:t>
      </w:r>
      <w:r w:rsidRPr="7060AE04" w:rsidR="16BB2AFC">
        <w:rPr>
          <w:rFonts w:ascii="Times New Roman" w:hAnsi="Times New Roman" w:eastAsia="Times New Roman" w:cs="Times New Roman"/>
        </w:rPr>
        <w:t>optimize</w:t>
      </w:r>
      <w:r w:rsidRPr="7060AE04" w:rsidR="07B4CA5B">
        <w:rPr>
          <w:rFonts w:ascii="Times New Roman" w:hAnsi="Times New Roman" w:eastAsia="Times New Roman" w:cs="Times New Roman"/>
        </w:rPr>
        <w:t xml:space="preserve"> the code</w:t>
      </w:r>
    </w:p>
    <w:p w:rsidR="2F0CF42B" w:rsidP="7060AE04" w:rsidRDefault="2F0CF42B" w14:paraId="29177C29" w14:textId="560792FD">
      <w:pPr>
        <w:pStyle w:val="ListParagraph"/>
        <w:numPr>
          <w:ilvl w:val="0"/>
          <w:numId w:val="2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2F0CF42B">
        <w:rPr>
          <w:rFonts w:ascii="Times New Roman" w:hAnsi="Times New Roman" w:eastAsia="Times New Roman" w:cs="Times New Roman"/>
        </w:rPr>
        <w:t xml:space="preserve">either limit the memory too much as cause data to be </w:t>
      </w:r>
      <w:r w:rsidRPr="7060AE04" w:rsidR="6B8DA899">
        <w:rPr>
          <w:rFonts w:ascii="Times New Roman" w:hAnsi="Times New Roman" w:eastAsia="Times New Roman" w:cs="Times New Roman"/>
        </w:rPr>
        <w:t>lost or</w:t>
      </w:r>
      <w:r w:rsidRPr="7060AE04" w:rsidR="2F0CF42B">
        <w:rPr>
          <w:rFonts w:ascii="Times New Roman" w:hAnsi="Times New Roman" w:eastAsia="Times New Roman" w:cs="Times New Roman"/>
        </w:rPr>
        <w:t xml:space="preserve"> </w:t>
      </w:r>
      <w:r w:rsidRPr="7060AE04" w:rsidR="2F0CF42B">
        <w:rPr>
          <w:rFonts w:ascii="Times New Roman" w:hAnsi="Times New Roman" w:eastAsia="Times New Roman" w:cs="Times New Roman"/>
        </w:rPr>
        <w:t>utilizing</w:t>
      </w:r>
      <w:r w:rsidRPr="7060AE04" w:rsidR="2F0CF42B">
        <w:rPr>
          <w:rFonts w:ascii="Times New Roman" w:hAnsi="Times New Roman" w:eastAsia="Times New Roman" w:cs="Times New Roman"/>
        </w:rPr>
        <w:t xml:space="preserve"> too much memory and </w:t>
      </w:r>
      <w:r w:rsidRPr="7060AE04" w:rsidR="1C8BB21F">
        <w:rPr>
          <w:rFonts w:ascii="Times New Roman" w:hAnsi="Times New Roman" w:eastAsia="Times New Roman" w:cs="Times New Roman"/>
        </w:rPr>
        <w:t>causing</w:t>
      </w:r>
      <w:r w:rsidRPr="7060AE04" w:rsidR="2F0CF42B">
        <w:rPr>
          <w:rFonts w:ascii="Times New Roman" w:hAnsi="Times New Roman" w:eastAsia="Times New Roman" w:cs="Times New Roman"/>
        </w:rPr>
        <w:t xml:space="preserve"> the system to </w:t>
      </w:r>
      <w:r w:rsidRPr="7060AE04" w:rsidR="2F0CF42B">
        <w:rPr>
          <w:rFonts w:ascii="Times New Roman" w:hAnsi="Times New Roman" w:eastAsia="Times New Roman" w:cs="Times New Roman"/>
        </w:rPr>
        <w:t>operate</w:t>
      </w:r>
      <w:r w:rsidRPr="7060AE04" w:rsidR="2F0CF42B">
        <w:rPr>
          <w:rFonts w:ascii="Times New Roman" w:hAnsi="Times New Roman" w:eastAsia="Times New Roman" w:cs="Times New Roman"/>
        </w:rPr>
        <w:t xml:space="preserve"> slowly or with errors</w:t>
      </w:r>
    </w:p>
    <w:p w:rsidR="4E09D4E6" w:rsidP="7060AE04" w:rsidRDefault="4E09D4E6" w14:paraId="190ED2FC" w14:textId="171AE526">
      <w:pPr>
        <w:pStyle w:val="ListParagraph"/>
        <w:numPr>
          <w:ilvl w:val="0"/>
          <w:numId w:val="2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4E09D4E6">
        <w:rPr>
          <w:rFonts w:ascii="Times New Roman" w:hAnsi="Times New Roman" w:eastAsia="Times New Roman" w:cs="Times New Roman"/>
        </w:rPr>
        <w:t>create transitions leaving a state whose conditions are not mutually exclusive coding state machines</w:t>
      </w:r>
    </w:p>
    <w:p w:rsidR="4E09D4E6" w:rsidP="7060AE04" w:rsidRDefault="4E09D4E6" w14:paraId="7864B3E7" w14:textId="5564C443">
      <w:pPr>
        <w:pStyle w:val="ListParagraph"/>
        <w:numPr>
          <w:ilvl w:val="0"/>
          <w:numId w:val="2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4E09D4E6">
        <w:rPr>
          <w:rFonts w:ascii="Times New Roman" w:hAnsi="Times New Roman" w:eastAsia="Times New Roman" w:cs="Times New Roman"/>
        </w:rPr>
        <w:t xml:space="preserve">create transitions such that sometimes no transition has a true condition </w:t>
      </w:r>
      <w:r w:rsidRPr="7060AE04" w:rsidR="6DED9950">
        <w:rPr>
          <w:rFonts w:ascii="Times New Roman" w:hAnsi="Times New Roman" w:eastAsia="Times New Roman" w:cs="Times New Roman"/>
        </w:rPr>
        <w:t xml:space="preserve">when </w:t>
      </w:r>
      <w:r w:rsidRPr="7060AE04" w:rsidR="4E09D4E6">
        <w:rPr>
          <w:rFonts w:ascii="Times New Roman" w:hAnsi="Times New Roman" w:eastAsia="Times New Roman" w:cs="Times New Roman"/>
        </w:rPr>
        <w:t xml:space="preserve">coding state </w:t>
      </w:r>
      <w:r w:rsidRPr="7060AE04" w:rsidR="4E09D4E6">
        <w:rPr>
          <w:rFonts w:ascii="Times New Roman" w:hAnsi="Times New Roman" w:eastAsia="Times New Roman" w:cs="Times New Roman"/>
        </w:rPr>
        <w:t>machines</w:t>
      </w:r>
    </w:p>
    <w:p w:rsidR="714B73A9" w:rsidP="7060AE04" w:rsidRDefault="714B73A9" w14:paraId="7E208854" w14:textId="50D8B4BE">
      <w:pPr>
        <w:pStyle w:val="ListParagraph"/>
        <w:numPr>
          <w:ilvl w:val="0"/>
          <w:numId w:val="2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714B73A9">
        <w:rPr>
          <w:rFonts w:ascii="Times New Roman" w:hAnsi="Times New Roman" w:eastAsia="Times New Roman" w:cs="Times New Roman"/>
        </w:rPr>
        <w:t>forgetting to turn on the UART</w:t>
      </w:r>
    </w:p>
    <w:p w:rsidR="714B73A9" w:rsidP="7060AE04" w:rsidRDefault="714B73A9" w14:paraId="5462C0BA" w14:textId="2462C210">
      <w:pPr>
        <w:pStyle w:val="ListParagraph"/>
        <w:numPr>
          <w:ilvl w:val="0"/>
          <w:numId w:val="2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714B73A9">
        <w:rPr>
          <w:rFonts w:ascii="Times New Roman" w:hAnsi="Times New Roman" w:eastAsia="Times New Roman" w:cs="Times New Roman"/>
        </w:rPr>
        <w:t>fail to</w:t>
      </w:r>
      <w:r w:rsidRPr="7060AE04" w:rsidR="714B73A9">
        <w:rPr>
          <w:rFonts w:ascii="Times New Roman" w:hAnsi="Times New Roman" w:eastAsia="Times New Roman" w:cs="Times New Roman"/>
        </w:rPr>
        <w:t xml:space="preserve"> read R when data is there, thus preventing the hardware from calling the </w:t>
      </w:r>
      <w:r w:rsidRPr="7060AE04" w:rsidR="714B73A9">
        <w:rPr>
          <w:rFonts w:ascii="Times New Roman" w:hAnsi="Times New Roman" w:eastAsia="Times New Roman" w:cs="Times New Roman"/>
        </w:rPr>
        <w:t>RxISR</w:t>
      </w:r>
      <w:r w:rsidRPr="7060AE04" w:rsidR="714B73A9">
        <w:rPr>
          <w:rFonts w:ascii="Times New Roman" w:hAnsi="Times New Roman" w:eastAsia="Times New Roman" w:cs="Times New Roman"/>
        </w:rPr>
        <w:t xml:space="preserve"> function</w:t>
      </w:r>
    </w:p>
    <w:p w:rsidR="714B73A9" w:rsidP="7060AE04" w:rsidRDefault="714B73A9" w14:paraId="00888550" w14:textId="15B01C5F">
      <w:pPr>
        <w:pStyle w:val="ListParagraph"/>
        <w:numPr>
          <w:ilvl w:val="0"/>
          <w:numId w:val="2"/>
        </w:numPr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7060AE04" w:rsidR="714B73A9">
        <w:rPr>
          <w:rFonts w:ascii="Times New Roman" w:hAnsi="Times New Roman" w:eastAsia="Times New Roman" w:cs="Times New Roman"/>
        </w:rPr>
        <w:t>not ensure that tasks communicate robustly, leading to a system that may sometimes work, but sometimes fails depending on the variations that can occur with "simultaneous" ticks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zGSEFAR" int2:invalidationBookmarkName="" int2:hashCode="dmLaFmtJ6OeA1b" int2:id="FpA1p59F">
      <int2:state int2:type="AugLoop_Text_Critique" int2:value="Rejected"/>
    </int2:bookmark>
    <int2:bookmark int2:bookmarkName="_Int_szFuSZqL" int2:invalidationBookmarkName="" int2:hashCode="dmLaFmtJ6OeA1b" int2:id="aztoJXJ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bff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f4a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D1830"/>
    <w:rsid w:val="01377ABA"/>
    <w:rsid w:val="02CF2DD6"/>
    <w:rsid w:val="031BF50F"/>
    <w:rsid w:val="04DAA727"/>
    <w:rsid w:val="0560E536"/>
    <w:rsid w:val="05D49F9D"/>
    <w:rsid w:val="07B4CA5B"/>
    <w:rsid w:val="09828B73"/>
    <w:rsid w:val="09B5BF7B"/>
    <w:rsid w:val="0F8C5885"/>
    <w:rsid w:val="0FA387A9"/>
    <w:rsid w:val="1069B5A2"/>
    <w:rsid w:val="11347627"/>
    <w:rsid w:val="12D04688"/>
    <w:rsid w:val="16BB2AFC"/>
    <w:rsid w:val="1B15368C"/>
    <w:rsid w:val="1BEE380A"/>
    <w:rsid w:val="1C8BB21F"/>
    <w:rsid w:val="1E60424B"/>
    <w:rsid w:val="205A87FE"/>
    <w:rsid w:val="2066B10F"/>
    <w:rsid w:val="2856D52A"/>
    <w:rsid w:val="2ADD1830"/>
    <w:rsid w:val="2C9D26A9"/>
    <w:rsid w:val="2F0CF42B"/>
    <w:rsid w:val="2FD4C76B"/>
    <w:rsid w:val="315A64C7"/>
    <w:rsid w:val="31B2678D"/>
    <w:rsid w:val="34062E42"/>
    <w:rsid w:val="34920589"/>
    <w:rsid w:val="37C9A64B"/>
    <w:rsid w:val="3BEA281D"/>
    <w:rsid w:val="4018802F"/>
    <w:rsid w:val="4E09D4E6"/>
    <w:rsid w:val="53FD1752"/>
    <w:rsid w:val="579213A8"/>
    <w:rsid w:val="6418334A"/>
    <w:rsid w:val="64540EBE"/>
    <w:rsid w:val="64EDD5B2"/>
    <w:rsid w:val="68B94C00"/>
    <w:rsid w:val="6B8DA899"/>
    <w:rsid w:val="6BDCB4B4"/>
    <w:rsid w:val="6DED9950"/>
    <w:rsid w:val="6F1FE264"/>
    <w:rsid w:val="7060AE04"/>
    <w:rsid w:val="714B73A9"/>
    <w:rsid w:val="720EBFF3"/>
    <w:rsid w:val="7399ECF5"/>
    <w:rsid w:val="73AA9054"/>
    <w:rsid w:val="73CFFD92"/>
    <w:rsid w:val="77FB0500"/>
    <w:rsid w:val="7D16F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1830"/>
  <w15:chartTrackingRefBased/>
  <w15:docId w15:val="{196EF748-DC93-4E6C-8DDA-998265D7E2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3d504850e9147b9" /><Relationship Type="http://schemas.openxmlformats.org/officeDocument/2006/relationships/numbering" Target="numbering.xml" Id="Rde3169dc767c41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2024-01-30T00:31:50.1371542Z</dcterms:created>
  <dcterms:modified xsi:type="dcterms:W3CDTF">2024-01-30T01:01:54.9214165Z</dcterms:modified>
  <dc:creator>Drury, Dominic</dc:creator>
  <lastModifiedBy>Drury, Dominic</lastModifiedBy>
</coreProperties>
</file>