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9930D" w14:textId="0CB23100" w:rsidR="00506482" w:rsidRDefault="00506482">
      <w:r>
        <w:t>Номинальная шкала</w:t>
      </w:r>
    </w:p>
    <w:p w14:paraId="4FF4B6A4" w14:textId="14C87F55" w:rsidR="009B62EB" w:rsidRDefault="0058551C">
      <w:r>
        <w:t>Страна-производитель. Компания-производитель, название модели.</w:t>
      </w:r>
    </w:p>
    <w:p w14:paraId="647DCFD9" w14:textId="0772199C" w:rsidR="00506482" w:rsidRDefault="00506482">
      <w:r>
        <w:t xml:space="preserve">Ранговая шкала. </w:t>
      </w:r>
    </w:p>
    <w:p w14:paraId="4FB24C29" w14:textId="00F30792" w:rsidR="00506482" w:rsidRDefault="00506482">
      <w:r>
        <w:t>Комфортность, проходимость</w:t>
      </w:r>
    </w:p>
    <w:p w14:paraId="0E97E3D3" w14:textId="77777777" w:rsidR="00506482" w:rsidRDefault="00506482"/>
    <w:p w14:paraId="122B98D5" w14:textId="66B4C38A" w:rsidR="00506482" w:rsidRDefault="00506482">
      <w:r>
        <w:t xml:space="preserve">Шкала интервалов и отношений. </w:t>
      </w:r>
    </w:p>
    <w:p w14:paraId="03E200A5" w14:textId="1B828A19" w:rsidR="00506482" w:rsidRDefault="00100677">
      <w:r>
        <w:t xml:space="preserve">Запас бензина, максимальная скорость. Год выхода модели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29"/>
        <w:gridCol w:w="1230"/>
        <w:gridCol w:w="1230"/>
        <w:gridCol w:w="867"/>
        <w:gridCol w:w="1210"/>
        <w:gridCol w:w="1190"/>
        <w:gridCol w:w="809"/>
        <w:gridCol w:w="1216"/>
        <w:gridCol w:w="764"/>
      </w:tblGrid>
      <w:tr w:rsidR="00100677" w14:paraId="39671156" w14:textId="423416F0" w:rsidTr="00100677">
        <w:tc>
          <w:tcPr>
            <w:tcW w:w="1039" w:type="dxa"/>
          </w:tcPr>
          <w:p w14:paraId="0981758C" w14:textId="1E3F9FE8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Объект</w:t>
            </w:r>
          </w:p>
        </w:tc>
        <w:tc>
          <w:tcPr>
            <w:tcW w:w="1038" w:type="dxa"/>
          </w:tcPr>
          <w:p w14:paraId="46873A0D" w14:textId="1914147E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Страна-производитель</w:t>
            </w:r>
          </w:p>
        </w:tc>
        <w:tc>
          <w:tcPr>
            <w:tcW w:w="1038" w:type="dxa"/>
          </w:tcPr>
          <w:p w14:paraId="4CCAD56C" w14:textId="7AB0D18D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Компания-производитель</w:t>
            </w:r>
          </w:p>
        </w:tc>
        <w:tc>
          <w:tcPr>
            <w:tcW w:w="1038" w:type="dxa"/>
          </w:tcPr>
          <w:p w14:paraId="1C6A5BC4" w14:textId="52B6E142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Название модели</w:t>
            </w:r>
          </w:p>
        </w:tc>
        <w:tc>
          <w:tcPr>
            <w:tcW w:w="1038" w:type="dxa"/>
          </w:tcPr>
          <w:p w14:paraId="374F2547" w14:textId="720D626C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Комфортность</w:t>
            </w:r>
          </w:p>
        </w:tc>
        <w:tc>
          <w:tcPr>
            <w:tcW w:w="1038" w:type="dxa"/>
          </w:tcPr>
          <w:p w14:paraId="7255DBAC" w14:textId="40FB69F7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Проходимость</w:t>
            </w:r>
          </w:p>
        </w:tc>
        <w:tc>
          <w:tcPr>
            <w:tcW w:w="1038" w:type="dxa"/>
          </w:tcPr>
          <w:p w14:paraId="62D94F3E" w14:textId="5B3CF03D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Запас бензина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л</w:t>
            </w:r>
          </w:p>
        </w:tc>
        <w:tc>
          <w:tcPr>
            <w:tcW w:w="1039" w:type="dxa"/>
          </w:tcPr>
          <w:p w14:paraId="45C1DDCE" w14:textId="7E129BB7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скорость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км\ч</w:t>
            </w:r>
          </w:p>
        </w:tc>
        <w:tc>
          <w:tcPr>
            <w:tcW w:w="1039" w:type="dxa"/>
          </w:tcPr>
          <w:p w14:paraId="6360BB65" w14:textId="686E85D5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Год выхода модели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год</w:t>
            </w:r>
          </w:p>
        </w:tc>
      </w:tr>
      <w:tr w:rsidR="00100677" w14:paraId="7E09CD81" w14:textId="1101F31A" w:rsidTr="00100677">
        <w:tc>
          <w:tcPr>
            <w:tcW w:w="1039" w:type="dxa"/>
          </w:tcPr>
          <w:p w14:paraId="4210E07E" w14:textId="29D609A0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Грузовик 1</w:t>
            </w:r>
          </w:p>
        </w:tc>
        <w:tc>
          <w:tcPr>
            <w:tcW w:w="1038" w:type="dxa"/>
          </w:tcPr>
          <w:p w14:paraId="3D51A3A1" w14:textId="77777777" w:rsid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Страна 1</w:t>
            </w:r>
          </w:p>
          <w:p w14:paraId="1C8109DB" w14:textId="0B7AD5D6" w:rsidR="00100677" w:rsidRPr="00100677" w:rsidRDefault="00100677" w:rsidP="00100677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038" w:type="dxa"/>
          </w:tcPr>
          <w:p w14:paraId="1D63E65C" w14:textId="49F1F2D9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Компания 1</w:t>
            </w:r>
          </w:p>
        </w:tc>
        <w:tc>
          <w:tcPr>
            <w:tcW w:w="1038" w:type="dxa"/>
          </w:tcPr>
          <w:p w14:paraId="1C891C0F" w14:textId="533F5526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1.5</w:t>
            </w:r>
          </w:p>
        </w:tc>
        <w:tc>
          <w:tcPr>
            <w:tcW w:w="1038" w:type="dxa"/>
          </w:tcPr>
          <w:p w14:paraId="53062D9C" w14:textId="11BE33B3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2F10A26C" w14:textId="02774F30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038" w:type="dxa"/>
          </w:tcPr>
          <w:p w14:paraId="2C33E087" w14:textId="0AEFB410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500</w:t>
            </w:r>
          </w:p>
        </w:tc>
        <w:tc>
          <w:tcPr>
            <w:tcW w:w="1039" w:type="dxa"/>
          </w:tcPr>
          <w:p w14:paraId="5D3965F8" w14:textId="38B365FC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150</w:t>
            </w:r>
          </w:p>
        </w:tc>
        <w:tc>
          <w:tcPr>
            <w:tcW w:w="1039" w:type="dxa"/>
          </w:tcPr>
          <w:p w14:paraId="12D7E505" w14:textId="335B5BF4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2020</w:t>
            </w:r>
          </w:p>
        </w:tc>
      </w:tr>
      <w:tr w:rsidR="00100677" w14:paraId="3B2CC287" w14:textId="7F79A99C" w:rsidTr="00100677">
        <w:tc>
          <w:tcPr>
            <w:tcW w:w="1039" w:type="dxa"/>
          </w:tcPr>
          <w:p w14:paraId="591DDC13" w14:textId="71C9AE0B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Грузовик 2</w:t>
            </w:r>
          </w:p>
        </w:tc>
        <w:tc>
          <w:tcPr>
            <w:tcW w:w="1038" w:type="dxa"/>
          </w:tcPr>
          <w:p w14:paraId="6990BBD0" w14:textId="45EF700C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Страна 2</w:t>
            </w:r>
          </w:p>
        </w:tc>
        <w:tc>
          <w:tcPr>
            <w:tcW w:w="1038" w:type="dxa"/>
          </w:tcPr>
          <w:p w14:paraId="7081FE84" w14:textId="3B4629C6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Компания 2</w:t>
            </w:r>
          </w:p>
        </w:tc>
        <w:tc>
          <w:tcPr>
            <w:tcW w:w="1038" w:type="dxa"/>
          </w:tcPr>
          <w:p w14:paraId="460DF3A1" w14:textId="6DB1DAE7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2.1</w:t>
            </w:r>
          </w:p>
        </w:tc>
        <w:tc>
          <w:tcPr>
            <w:tcW w:w="1038" w:type="dxa"/>
          </w:tcPr>
          <w:p w14:paraId="20485410" w14:textId="48D22242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038" w:type="dxa"/>
          </w:tcPr>
          <w:p w14:paraId="11CDA4DC" w14:textId="36259D02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038" w:type="dxa"/>
          </w:tcPr>
          <w:p w14:paraId="193A447F" w14:textId="7F5FD3C9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400</w:t>
            </w:r>
          </w:p>
        </w:tc>
        <w:tc>
          <w:tcPr>
            <w:tcW w:w="1039" w:type="dxa"/>
          </w:tcPr>
          <w:p w14:paraId="6B6274EE" w14:textId="4CA305BA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100</w:t>
            </w:r>
          </w:p>
        </w:tc>
        <w:tc>
          <w:tcPr>
            <w:tcW w:w="1039" w:type="dxa"/>
          </w:tcPr>
          <w:p w14:paraId="796CB9BC" w14:textId="75B06A1E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2015</w:t>
            </w:r>
          </w:p>
        </w:tc>
      </w:tr>
      <w:tr w:rsidR="00100677" w14:paraId="4FC7AE77" w14:textId="5B1E4912" w:rsidTr="00100677">
        <w:tc>
          <w:tcPr>
            <w:tcW w:w="1039" w:type="dxa"/>
          </w:tcPr>
          <w:p w14:paraId="3F2F7675" w14:textId="6BD327B3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Грузовик 3</w:t>
            </w:r>
          </w:p>
        </w:tc>
        <w:tc>
          <w:tcPr>
            <w:tcW w:w="1038" w:type="dxa"/>
          </w:tcPr>
          <w:p w14:paraId="1AE02FF0" w14:textId="7FDBD474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Страна 3</w:t>
            </w:r>
          </w:p>
        </w:tc>
        <w:tc>
          <w:tcPr>
            <w:tcW w:w="1038" w:type="dxa"/>
          </w:tcPr>
          <w:p w14:paraId="259BBDF7" w14:textId="34855275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Компания 3</w:t>
            </w:r>
          </w:p>
        </w:tc>
        <w:tc>
          <w:tcPr>
            <w:tcW w:w="1038" w:type="dxa"/>
          </w:tcPr>
          <w:p w14:paraId="62D373E9" w14:textId="47C1EF68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3.5</w:t>
            </w:r>
          </w:p>
        </w:tc>
        <w:tc>
          <w:tcPr>
            <w:tcW w:w="1038" w:type="dxa"/>
          </w:tcPr>
          <w:p w14:paraId="6512A0E9" w14:textId="40791BB6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038" w:type="dxa"/>
          </w:tcPr>
          <w:p w14:paraId="16B400BC" w14:textId="552DC941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1038" w:type="dxa"/>
          </w:tcPr>
          <w:p w14:paraId="128CE9F7" w14:textId="7ADA84A3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300</w:t>
            </w:r>
          </w:p>
        </w:tc>
        <w:tc>
          <w:tcPr>
            <w:tcW w:w="1039" w:type="dxa"/>
          </w:tcPr>
          <w:p w14:paraId="42F86F03" w14:textId="414C97E6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130</w:t>
            </w:r>
          </w:p>
        </w:tc>
        <w:tc>
          <w:tcPr>
            <w:tcW w:w="1039" w:type="dxa"/>
          </w:tcPr>
          <w:p w14:paraId="33E62768" w14:textId="7265522D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2010</w:t>
            </w:r>
          </w:p>
        </w:tc>
      </w:tr>
      <w:tr w:rsidR="00100677" w14:paraId="25D7B031" w14:textId="1F82A1E4" w:rsidTr="00100677">
        <w:tc>
          <w:tcPr>
            <w:tcW w:w="1039" w:type="dxa"/>
          </w:tcPr>
          <w:p w14:paraId="3A7CE60B" w14:textId="12B70AA7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Грузовик 4</w:t>
            </w:r>
          </w:p>
        </w:tc>
        <w:tc>
          <w:tcPr>
            <w:tcW w:w="1038" w:type="dxa"/>
          </w:tcPr>
          <w:p w14:paraId="64921387" w14:textId="1EBDC717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Страна 1</w:t>
            </w:r>
          </w:p>
        </w:tc>
        <w:tc>
          <w:tcPr>
            <w:tcW w:w="1038" w:type="dxa"/>
          </w:tcPr>
          <w:p w14:paraId="53041296" w14:textId="4F8821E8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Компания 4</w:t>
            </w:r>
          </w:p>
        </w:tc>
        <w:tc>
          <w:tcPr>
            <w:tcW w:w="1038" w:type="dxa"/>
          </w:tcPr>
          <w:p w14:paraId="5E49D796" w14:textId="320555ED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4.1</w:t>
            </w:r>
          </w:p>
        </w:tc>
        <w:tc>
          <w:tcPr>
            <w:tcW w:w="1038" w:type="dxa"/>
          </w:tcPr>
          <w:p w14:paraId="51E08030" w14:textId="0128F7E0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038" w:type="dxa"/>
          </w:tcPr>
          <w:p w14:paraId="2CA2A474" w14:textId="588EAC43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1038" w:type="dxa"/>
          </w:tcPr>
          <w:p w14:paraId="768BC902" w14:textId="3DC9D3CB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500</w:t>
            </w:r>
          </w:p>
        </w:tc>
        <w:tc>
          <w:tcPr>
            <w:tcW w:w="1039" w:type="dxa"/>
          </w:tcPr>
          <w:p w14:paraId="6BAB4DE1" w14:textId="68545401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140</w:t>
            </w:r>
          </w:p>
        </w:tc>
        <w:tc>
          <w:tcPr>
            <w:tcW w:w="1039" w:type="dxa"/>
          </w:tcPr>
          <w:p w14:paraId="71896AE3" w14:textId="792D3ABC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2018</w:t>
            </w:r>
          </w:p>
        </w:tc>
      </w:tr>
      <w:tr w:rsidR="00100677" w14:paraId="2D0B2A26" w14:textId="77777777" w:rsidTr="00100677">
        <w:tc>
          <w:tcPr>
            <w:tcW w:w="1039" w:type="dxa"/>
          </w:tcPr>
          <w:p w14:paraId="74AA8311" w14:textId="08933C8A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Грузовик 5</w:t>
            </w:r>
          </w:p>
        </w:tc>
        <w:tc>
          <w:tcPr>
            <w:tcW w:w="1038" w:type="dxa"/>
          </w:tcPr>
          <w:p w14:paraId="4C7315BE" w14:textId="5269F5C5" w:rsid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Страна 3</w:t>
            </w:r>
          </w:p>
        </w:tc>
        <w:tc>
          <w:tcPr>
            <w:tcW w:w="1038" w:type="dxa"/>
          </w:tcPr>
          <w:p w14:paraId="7615E985" w14:textId="384583DE" w:rsid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Компания 3</w:t>
            </w:r>
          </w:p>
        </w:tc>
        <w:tc>
          <w:tcPr>
            <w:tcW w:w="1038" w:type="dxa"/>
          </w:tcPr>
          <w:p w14:paraId="41AC88CE" w14:textId="07CCE556" w:rsid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3.6</w:t>
            </w:r>
          </w:p>
        </w:tc>
        <w:tc>
          <w:tcPr>
            <w:tcW w:w="1038" w:type="dxa"/>
          </w:tcPr>
          <w:p w14:paraId="1309197C" w14:textId="5A86DA73" w:rsid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038" w:type="dxa"/>
          </w:tcPr>
          <w:p w14:paraId="5F236AEF" w14:textId="74736486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1038" w:type="dxa"/>
          </w:tcPr>
          <w:p w14:paraId="6CCA3833" w14:textId="099FCC55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600</w:t>
            </w:r>
          </w:p>
        </w:tc>
        <w:tc>
          <w:tcPr>
            <w:tcW w:w="1039" w:type="dxa"/>
          </w:tcPr>
          <w:p w14:paraId="24DAF384" w14:textId="7B61F0C8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120</w:t>
            </w:r>
          </w:p>
        </w:tc>
        <w:tc>
          <w:tcPr>
            <w:tcW w:w="1039" w:type="dxa"/>
          </w:tcPr>
          <w:p w14:paraId="7EBCD382" w14:textId="65FF8F25" w:rsidR="00100677" w:rsidRPr="00100677" w:rsidRDefault="00100677" w:rsidP="00100677">
            <w:pPr>
              <w:jc w:val="center"/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2016</w:t>
            </w:r>
          </w:p>
        </w:tc>
      </w:tr>
    </w:tbl>
    <w:p w14:paraId="6E385DD0" w14:textId="77777777" w:rsidR="00506482" w:rsidRDefault="00506482"/>
    <w:p w14:paraId="71021BB6" w14:textId="39164735" w:rsidR="00506482" w:rsidRDefault="009316EA">
      <w:r>
        <w:t xml:space="preserve">Матрица Кронекера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4"/>
        <w:gridCol w:w="755"/>
        <w:gridCol w:w="754"/>
        <w:gridCol w:w="755"/>
        <w:gridCol w:w="755"/>
        <w:gridCol w:w="760"/>
        <w:gridCol w:w="756"/>
        <w:gridCol w:w="760"/>
        <w:gridCol w:w="760"/>
        <w:gridCol w:w="760"/>
        <w:gridCol w:w="666"/>
      </w:tblGrid>
      <w:tr w:rsidR="00157C10" w14:paraId="39BC7E46" w14:textId="12CFFA18" w:rsidTr="008E38D1">
        <w:tc>
          <w:tcPr>
            <w:tcW w:w="1864" w:type="dxa"/>
            <w:vMerge w:val="restart"/>
          </w:tcPr>
          <w:p w14:paraId="07FFE862" w14:textId="27081DD9" w:rsidR="00157C10" w:rsidRDefault="00157C10">
            <w:r>
              <w:t>Свойство</w:t>
            </w:r>
          </w:p>
        </w:tc>
        <w:tc>
          <w:tcPr>
            <w:tcW w:w="7481" w:type="dxa"/>
            <w:gridSpan w:val="10"/>
          </w:tcPr>
          <w:p w14:paraId="4FBA1DE5" w14:textId="710E8CAB" w:rsidR="00157C10" w:rsidRDefault="00157C10">
            <w:r>
              <w:t>Символ Кронекера</w:t>
            </w:r>
          </w:p>
        </w:tc>
      </w:tr>
      <w:tr w:rsidR="00157C10" w14:paraId="1B9A4CA9" w14:textId="3219B65B" w:rsidTr="00157C10">
        <w:tc>
          <w:tcPr>
            <w:tcW w:w="1864" w:type="dxa"/>
            <w:vMerge/>
          </w:tcPr>
          <w:p w14:paraId="0F4525E4" w14:textId="404569E5" w:rsidR="00157C10" w:rsidRDefault="00157C10"/>
        </w:tc>
        <w:tc>
          <w:tcPr>
            <w:tcW w:w="755" w:type="dxa"/>
          </w:tcPr>
          <w:p w14:paraId="6ACB42DD" w14:textId="7437243E" w:rsidR="00157C10" w:rsidRDefault="00157C10">
            <w:r>
              <w:t>δ1-2</w:t>
            </w:r>
          </w:p>
        </w:tc>
        <w:tc>
          <w:tcPr>
            <w:tcW w:w="754" w:type="dxa"/>
          </w:tcPr>
          <w:p w14:paraId="12D10A7B" w14:textId="2374B36A" w:rsidR="00157C10" w:rsidRDefault="00157C10">
            <w:r>
              <w:t>δ1-3</w:t>
            </w:r>
          </w:p>
        </w:tc>
        <w:tc>
          <w:tcPr>
            <w:tcW w:w="755" w:type="dxa"/>
          </w:tcPr>
          <w:p w14:paraId="788BBD43" w14:textId="40154EBA" w:rsidR="00157C10" w:rsidRDefault="00157C10">
            <w:r>
              <w:t>δ1-4</w:t>
            </w:r>
          </w:p>
        </w:tc>
        <w:tc>
          <w:tcPr>
            <w:tcW w:w="755" w:type="dxa"/>
          </w:tcPr>
          <w:p w14:paraId="23E8B677" w14:textId="04D92A34" w:rsidR="00157C10" w:rsidRDefault="00157C10">
            <w:r>
              <w:t>δ1-5</w:t>
            </w:r>
          </w:p>
        </w:tc>
        <w:tc>
          <w:tcPr>
            <w:tcW w:w="760" w:type="dxa"/>
          </w:tcPr>
          <w:p w14:paraId="31ACC846" w14:textId="03C2D90D" w:rsidR="00157C10" w:rsidRDefault="003207CB">
            <w:r>
              <w:t>δ</w:t>
            </w:r>
            <w:r w:rsidR="00157C10">
              <w:t>2-3</w:t>
            </w:r>
          </w:p>
        </w:tc>
        <w:tc>
          <w:tcPr>
            <w:tcW w:w="756" w:type="dxa"/>
          </w:tcPr>
          <w:p w14:paraId="4C8C057D" w14:textId="31738DE6" w:rsidR="00157C10" w:rsidRDefault="00615001">
            <w:r>
              <w:t>δ2-4</w:t>
            </w:r>
          </w:p>
        </w:tc>
        <w:tc>
          <w:tcPr>
            <w:tcW w:w="760" w:type="dxa"/>
          </w:tcPr>
          <w:p w14:paraId="32BB6101" w14:textId="734C953D" w:rsidR="00157C10" w:rsidRDefault="003207CB">
            <w:r>
              <w:t>δ</w:t>
            </w:r>
            <w:r w:rsidR="00157C10">
              <w:t>2-5</w:t>
            </w:r>
          </w:p>
        </w:tc>
        <w:tc>
          <w:tcPr>
            <w:tcW w:w="760" w:type="dxa"/>
          </w:tcPr>
          <w:p w14:paraId="59853FF9" w14:textId="14AF2EBC" w:rsidR="00157C10" w:rsidRDefault="003207CB">
            <w:r>
              <w:t>δ</w:t>
            </w:r>
            <w:r w:rsidR="00157C10">
              <w:t>3-4</w:t>
            </w:r>
          </w:p>
        </w:tc>
        <w:tc>
          <w:tcPr>
            <w:tcW w:w="760" w:type="dxa"/>
          </w:tcPr>
          <w:p w14:paraId="67F420C6" w14:textId="159DFB03" w:rsidR="00157C10" w:rsidRDefault="003207CB">
            <w:r>
              <w:t>δ</w:t>
            </w:r>
            <w:r w:rsidR="00157C10">
              <w:t>3-5</w:t>
            </w:r>
          </w:p>
        </w:tc>
        <w:tc>
          <w:tcPr>
            <w:tcW w:w="666" w:type="dxa"/>
          </w:tcPr>
          <w:p w14:paraId="1F758492" w14:textId="6EA87576" w:rsidR="00157C10" w:rsidRDefault="00157C10">
            <w:r>
              <w:t>δ4-5</w:t>
            </w:r>
          </w:p>
        </w:tc>
      </w:tr>
      <w:tr w:rsidR="00157C10" w14:paraId="515F337C" w14:textId="7A6BA1C3" w:rsidTr="00157C10">
        <w:tc>
          <w:tcPr>
            <w:tcW w:w="1864" w:type="dxa"/>
          </w:tcPr>
          <w:p w14:paraId="097BA51F" w14:textId="325F211C" w:rsidR="00157C10" w:rsidRDefault="00157C10" w:rsidP="00157C10">
            <w:r>
              <w:t>Страна-производитель</w:t>
            </w:r>
          </w:p>
        </w:tc>
        <w:tc>
          <w:tcPr>
            <w:tcW w:w="755" w:type="dxa"/>
          </w:tcPr>
          <w:p w14:paraId="677A52CD" w14:textId="6E02F147" w:rsidR="00157C10" w:rsidRDefault="00615001" w:rsidP="00157C10">
            <w:r>
              <w:t>0</w:t>
            </w:r>
          </w:p>
        </w:tc>
        <w:tc>
          <w:tcPr>
            <w:tcW w:w="754" w:type="dxa"/>
          </w:tcPr>
          <w:p w14:paraId="5AC779AF" w14:textId="01EF3352" w:rsidR="00157C10" w:rsidRDefault="00615001" w:rsidP="00157C10">
            <w:r>
              <w:t>0</w:t>
            </w:r>
          </w:p>
        </w:tc>
        <w:tc>
          <w:tcPr>
            <w:tcW w:w="755" w:type="dxa"/>
          </w:tcPr>
          <w:p w14:paraId="3194080A" w14:textId="50909473" w:rsidR="00157C10" w:rsidRDefault="00615001" w:rsidP="00157C10">
            <w:r>
              <w:t>1</w:t>
            </w:r>
          </w:p>
        </w:tc>
        <w:tc>
          <w:tcPr>
            <w:tcW w:w="755" w:type="dxa"/>
          </w:tcPr>
          <w:p w14:paraId="17053CD4" w14:textId="559BDA71" w:rsidR="00157C10" w:rsidRDefault="00615001" w:rsidP="00157C10">
            <w:r>
              <w:t>0</w:t>
            </w:r>
          </w:p>
        </w:tc>
        <w:tc>
          <w:tcPr>
            <w:tcW w:w="760" w:type="dxa"/>
          </w:tcPr>
          <w:p w14:paraId="3EFB58A6" w14:textId="571809A6" w:rsidR="00157C10" w:rsidRDefault="00615001" w:rsidP="00157C10">
            <w:r>
              <w:t>0</w:t>
            </w:r>
          </w:p>
        </w:tc>
        <w:tc>
          <w:tcPr>
            <w:tcW w:w="756" w:type="dxa"/>
          </w:tcPr>
          <w:p w14:paraId="4B84A4A8" w14:textId="17201B47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3AAD9E64" w14:textId="45C343F1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31A2489B" w14:textId="6F124386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39C839D3" w14:textId="2AB556C1" w:rsidR="00157C10" w:rsidRDefault="003B0FE9" w:rsidP="00157C10">
            <w:r>
              <w:t>1</w:t>
            </w:r>
          </w:p>
        </w:tc>
        <w:tc>
          <w:tcPr>
            <w:tcW w:w="666" w:type="dxa"/>
          </w:tcPr>
          <w:p w14:paraId="0E29B60C" w14:textId="09CDF352" w:rsidR="00157C10" w:rsidRDefault="003B0FE9" w:rsidP="00157C10">
            <w:r>
              <w:t>0</w:t>
            </w:r>
          </w:p>
        </w:tc>
      </w:tr>
      <w:tr w:rsidR="00157C10" w14:paraId="3A9E49F2" w14:textId="713995BD" w:rsidTr="00157C10">
        <w:tc>
          <w:tcPr>
            <w:tcW w:w="1864" w:type="dxa"/>
          </w:tcPr>
          <w:p w14:paraId="4C470219" w14:textId="5B2956E5" w:rsidR="00157C10" w:rsidRDefault="00157C10" w:rsidP="00157C10">
            <w:r>
              <w:t>Компания-производитель</w:t>
            </w:r>
          </w:p>
        </w:tc>
        <w:tc>
          <w:tcPr>
            <w:tcW w:w="755" w:type="dxa"/>
          </w:tcPr>
          <w:p w14:paraId="5B28620E" w14:textId="3CFC5606" w:rsidR="00157C10" w:rsidRDefault="003B0FE9" w:rsidP="00157C10">
            <w:r>
              <w:t>0</w:t>
            </w:r>
          </w:p>
        </w:tc>
        <w:tc>
          <w:tcPr>
            <w:tcW w:w="754" w:type="dxa"/>
          </w:tcPr>
          <w:p w14:paraId="37469F49" w14:textId="377CF7BA" w:rsidR="00157C10" w:rsidRDefault="003B0FE9" w:rsidP="00157C10">
            <w:r>
              <w:t>0</w:t>
            </w:r>
          </w:p>
        </w:tc>
        <w:tc>
          <w:tcPr>
            <w:tcW w:w="755" w:type="dxa"/>
          </w:tcPr>
          <w:p w14:paraId="2B597216" w14:textId="5038625A" w:rsidR="00157C10" w:rsidRDefault="003B0FE9" w:rsidP="00157C10">
            <w:r>
              <w:t>0</w:t>
            </w:r>
          </w:p>
        </w:tc>
        <w:tc>
          <w:tcPr>
            <w:tcW w:w="755" w:type="dxa"/>
          </w:tcPr>
          <w:p w14:paraId="217A832C" w14:textId="1E21F0FC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7406E5E7" w14:textId="1726C8AB" w:rsidR="00157C10" w:rsidRDefault="003B0FE9" w:rsidP="00157C10">
            <w:r>
              <w:t>0</w:t>
            </w:r>
          </w:p>
        </w:tc>
        <w:tc>
          <w:tcPr>
            <w:tcW w:w="756" w:type="dxa"/>
          </w:tcPr>
          <w:p w14:paraId="47AED497" w14:textId="45ED08C9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191E807F" w14:textId="3176D77E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4234413B" w14:textId="3735D9C3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69B75E01" w14:textId="27EFD147" w:rsidR="00157C10" w:rsidRDefault="003B0FE9" w:rsidP="00157C10">
            <w:r>
              <w:t>1</w:t>
            </w:r>
          </w:p>
        </w:tc>
        <w:tc>
          <w:tcPr>
            <w:tcW w:w="666" w:type="dxa"/>
          </w:tcPr>
          <w:p w14:paraId="49327A62" w14:textId="363C568D" w:rsidR="00157C10" w:rsidRDefault="003B0FE9" w:rsidP="00157C10">
            <w:r>
              <w:t>0</w:t>
            </w:r>
          </w:p>
        </w:tc>
      </w:tr>
      <w:tr w:rsidR="00157C10" w14:paraId="7EAAF1A8" w14:textId="308DCBDB" w:rsidTr="00157C10">
        <w:tc>
          <w:tcPr>
            <w:tcW w:w="1864" w:type="dxa"/>
          </w:tcPr>
          <w:p w14:paraId="06065C3C" w14:textId="5BF77B63" w:rsidR="00157C10" w:rsidRDefault="00157C10" w:rsidP="00157C10">
            <w:r>
              <w:t>Название модели</w:t>
            </w:r>
          </w:p>
        </w:tc>
        <w:tc>
          <w:tcPr>
            <w:tcW w:w="755" w:type="dxa"/>
          </w:tcPr>
          <w:p w14:paraId="3D0D24B1" w14:textId="43D13D2F" w:rsidR="00157C10" w:rsidRDefault="003B0FE9" w:rsidP="00157C10">
            <w:r>
              <w:t>0</w:t>
            </w:r>
          </w:p>
        </w:tc>
        <w:tc>
          <w:tcPr>
            <w:tcW w:w="754" w:type="dxa"/>
          </w:tcPr>
          <w:p w14:paraId="3C456B4C" w14:textId="4D25055F" w:rsidR="00157C10" w:rsidRDefault="003B0FE9" w:rsidP="00157C10">
            <w:r>
              <w:t>0</w:t>
            </w:r>
          </w:p>
        </w:tc>
        <w:tc>
          <w:tcPr>
            <w:tcW w:w="755" w:type="dxa"/>
          </w:tcPr>
          <w:p w14:paraId="4E322A03" w14:textId="204BEA6D" w:rsidR="00157C10" w:rsidRDefault="003B0FE9" w:rsidP="00157C10">
            <w:r>
              <w:t>0</w:t>
            </w:r>
          </w:p>
        </w:tc>
        <w:tc>
          <w:tcPr>
            <w:tcW w:w="755" w:type="dxa"/>
          </w:tcPr>
          <w:p w14:paraId="7582820A" w14:textId="1B6D1411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2AC3A861" w14:textId="42A79A0E" w:rsidR="00157C10" w:rsidRDefault="003B0FE9" w:rsidP="00157C10">
            <w:r>
              <w:t>0</w:t>
            </w:r>
          </w:p>
        </w:tc>
        <w:tc>
          <w:tcPr>
            <w:tcW w:w="756" w:type="dxa"/>
          </w:tcPr>
          <w:p w14:paraId="2F1F56B3" w14:textId="32CDE8AC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604DD31D" w14:textId="2063E34E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24A8E152" w14:textId="3313F27D" w:rsidR="00157C10" w:rsidRDefault="003B0FE9" w:rsidP="00157C10">
            <w:r>
              <w:t>0</w:t>
            </w:r>
          </w:p>
        </w:tc>
        <w:tc>
          <w:tcPr>
            <w:tcW w:w="760" w:type="dxa"/>
          </w:tcPr>
          <w:p w14:paraId="7DD8BBD6" w14:textId="1F4A865F" w:rsidR="00157C10" w:rsidRDefault="003B0FE9" w:rsidP="00157C10">
            <w:r>
              <w:t>0</w:t>
            </w:r>
          </w:p>
        </w:tc>
        <w:tc>
          <w:tcPr>
            <w:tcW w:w="666" w:type="dxa"/>
          </w:tcPr>
          <w:p w14:paraId="4AD26A9F" w14:textId="09119FA4" w:rsidR="00157C10" w:rsidRDefault="003B0FE9" w:rsidP="00157C10">
            <w:r>
              <w:t>0</w:t>
            </w:r>
          </w:p>
        </w:tc>
      </w:tr>
    </w:tbl>
    <w:p w14:paraId="444A382B" w14:textId="77777777" w:rsidR="009316EA" w:rsidRDefault="009316EA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B0FE9" w14:paraId="2EA1DA17" w14:textId="77777777" w:rsidTr="003B0FE9">
        <w:tc>
          <w:tcPr>
            <w:tcW w:w="3115" w:type="dxa"/>
          </w:tcPr>
          <w:p w14:paraId="3C46C478" w14:textId="60F4C772" w:rsidR="003B0FE9" w:rsidRDefault="003B0FE9">
            <w:r>
              <w:t>Свойство</w:t>
            </w:r>
          </w:p>
        </w:tc>
        <w:tc>
          <w:tcPr>
            <w:tcW w:w="3115" w:type="dxa"/>
          </w:tcPr>
          <w:p w14:paraId="01EC028B" w14:textId="14751DE9" w:rsidR="003B0FE9" w:rsidRDefault="003B0FE9">
            <w:r>
              <w:t>Частоты</w:t>
            </w:r>
          </w:p>
        </w:tc>
        <w:tc>
          <w:tcPr>
            <w:tcW w:w="3115" w:type="dxa"/>
          </w:tcPr>
          <w:p w14:paraId="562A44E5" w14:textId="6F253144" w:rsidR="003B0FE9" w:rsidRDefault="003B0FE9">
            <w:r>
              <w:t>Мода</w:t>
            </w:r>
          </w:p>
        </w:tc>
      </w:tr>
      <w:tr w:rsidR="009E449A" w14:paraId="37444420" w14:textId="77777777" w:rsidTr="003B0FE9">
        <w:tc>
          <w:tcPr>
            <w:tcW w:w="3115" w:type="dxa"/>
          </w:tcPr>
          <w:p w14:paraId="1238671F" w14:textId="109BDA31" w:rsidR="009E449A" w:rsidRDefault="009E449A" w:rsidP="009E449A">
            <w:r>
              <w:t>Страна-производитель</w:t>
            </w:r>
          </w:p>
        </w:tc>
        <w:tc>
          <w:tcPr>
            <w:tcW w:w="3115" w:type="dxa"/>
          </w:tcPr>
          <w:p w14:paraId="18D8BDAC" w14:textId="3CDA45BB" w:rsidR="009E449A" w:rsidRDefault="00453142" w:rsidP="009E449A">
            <w:r>
              <w:t>А1=А4=2</w:t>
            </w:r>
            <w:r w:rsidR="007210F1">
              <w:t xml:space="preserve">/5, </w:t>
            </w:r>
            <w:r>
              <w:t>А3=А5</w:t>
            </w:r>
            <w:r w:rsidR="0096297A">
              <w:t xml:space="preserve"> = 2/5</w:t>
            </w:r>
          </w:p>
        </w:tc>
        <w:tc>
          <w:tcPr>
            <w:tcW w:w="3115" w:type="dxa"/>
          </w:tcPr>
          <w:p w14:paraId="4DF125CF" w14:textId="2945560D" w:rsidR="009E449A" w:rsidRDefault="00CD74D6" w:rsidP="009E449A">
            <w:r>
              <w:t>Классы «Страна 1», «Страна 3».</w:t>
            </w:r>
          </w:p>
        </w:tc>
      </w:tr>
      <w:tr w:rsidR="009E449A" w14:paraId="13A7E932" w14:textId="77777777" w:rsidTr="003B0FE9">
        <w:tc>
          <w:tcPr>
            <w:tcW w:w="3115" w:type="dxa"/>
          </w:tcPr>
          <w:p w14:paraId="50F655DE" w14:textId="460E3C4D" w:rsidR="009E449A" w:rsidRDefault="009E449A" w:rsidP="009E449A">
            <w:r>
              <w:t>Компания-производитель</w:t>
            </w:r>
          </w:p>
        </w:tc>
        <w:tc>
          <w:tcPr>
            <w:tcW w:w="3115" w:type="dxa"/>
          </w:tcPr>
          <w:p w14:paraId="1549021D" w14:textId="2DBCA4EC" w:rsidR="009E449A" w:rsidRDefault="00CD74D6" w:rsidP="009E449A">
            <w:r>
              <w:t>А3=А5 = 2/5</w:t>
            </w:r>
          </w:p>
        </w:tc>
        <w:tc>
          <w:tcPr>
            <w:tcW w:w="3115" w:type="dxa"/>
          </w:tcPr>
          <w:p w14:paraId="2CE2CB8F" w14:textId="47728263" w:rsidR="009E449A" w:rsidRDefault="00CD74D6" w:rsidP="009E449A">
            <w:r>
              <w:t>Класс «Компания 3».</w:t>
            </w:r>
          </w:p>
        </w:tc>
      </w:tr>
      <w:tr w:rsidR="009E449A" w14:paraId="3B50D0DC" w14:textId="77777777" w:rsidTr="003B0FE9">
        <w:tc>
          <w:tcPr>
            <w:tcW w:w="3115" w:type="dxa"/>
          </w:tcPr>
          <w:p w14:paraId="2BA9D824" w14:textId="2B2C4026" w:rsidR="009E449A" w:rsidRDefault="009E449A" w:rsidP="009E449A">
            <w:r>
              <w:t>Название модели</w:t>
            </w:r>
          </w:p>
        </w:tc>
        <w:tc>
          <w:tcPr>
            <w:tcW w:w="3115" w:type="dxa"/>
          </w:tcPr>
          <w:p w14:paraId="2DD5A0AA" w14:textId="6D332166" w:rsidR="009E449A" w:rsidRDefault="00CD74D6" w:rsidP="009E449A">
            <w:r>
              <w:t>А1=А2=А3=А4=А5 = 1/5</w:t>
            </w:r>
          </w:p>
        </w:tc>
        <w:tc>
          <w:tcPr>
            <w:tcW w:w="3115" w:type="dxa"/>
          </w:tcPr>
          <w:p w14:paraId="77816D73" w14:textId="5E569C3F" w:rsidR="009E449A" w:rsidRDefault="00CD74D6" w:rsidP="009E449A">
            <w:r>
              <w:t>Нет моды.</w:t>
            </w:r>
          </w:p>
        </w:tc>
      </w:tr>
    </w:tbl>
    <w:p w14:paraId="411D7B1D" w14:textId="77777777" w:rsidR="003B0FE9" w:rsidRDefault="003B0FE9"/>
    <w:p w14:paraId="006AB156" w14:textId="77777777" w:rsidR="009316EA" w:rsidRDefault="009316EA"/>
    <w:p w14:paraId="618C52E9" w14:textId="411943CD" w:rsidR="00506482" w:rsidRDefault="004C6F29">
      <w:r>
        <w:t>Ранговая шкала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C6F29" w14:paraId="3C36831C" w14:textId="77777777" w:rsidTr="004C6F29">
        <w:tc>
          <w:tcPr>
            <w:tcW w:w="2336" w:type="dxa"/>
          </w:tcPr>
          <w:p w14:paraId="51DB9A9E" w14:textId="3023EE5A" w:rsidR="004C6F29" w:rsidRDefault="004C6F29">
            <w:r>
              <w:lastRenderedPageBreak/>
              <w:t>Объект</w:t>
            </w:r>
          </w:p>
        </w:tc>
        <w:tc>
          <w:tcPr>
            <w:tcW w:w="2336" w:type="dxa"/>
          </w:tcPr>
          <w:p w14:paraId="70C780F4" w14:textId="0BFD4026" w:rsidR="004C6F29" w:rsidRDefault="004C6F29">
            <w:r>
              <w:t>Название модели</w:t>
            </w:r>
          </w:p>
        </w:tc>
        <w:tc>
          <w:tcPr>
            <w:tcW w:w="2336" w:type="dxa"/>
          </w:tcPr>
          <w:p w14:paraId="30AB1484" w14:textId="4B310E6B" w:rsidR="004C6F29" w:rsidRDefault="004C6F29">
            <w:r>
              <w:t>Комфортность</w:t>
            </w:r>
          </w:p>
        </w:tc>
        <w:tc>
          <w:tcPr>
            <w:tcW w:w="2337" w:type="dxa"/>
          </w:tcPr>
          <w:p w14:paraId="2E3ED9CE" w14:textId="2C82427F" w:rsidR="004C6F29" w:rsidRDefault="004C6F29">
            <w:r>
              <w:t>Проходимость</w:t>
            </w:r>
          </w:p>
        </w:tc>
      </w:tr>
      <w:tr w:rsidR="004C6F29" w14:paraId="042B505C" w14:textId="77777777" w:rsidTr="004C6F29">
        <w:tc>
          <w:tcPr>
            <w:tcW w:w="2336" w:type="dxa"/>
          </w:tcPr>
          <w:p w14:paraId="1250A9C2" w14:textId="512DF9F0" w:rsidR="004C6F29" w:rsidRDefault="004C6F29" w:rsidP="004C6F29">
            <w:r>
              <w:t>А1</w:t>
            </w:r>
          </w:p>
        </w:tc>
        <w:tc>
          <w:tcPr>
            <w:tcW w:w="2336" w:type="dxa"/>
          </w:tcPr>
          <w:p w14:paraId="3B8D301F" w14:textId="46CCDF88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1.5</w:t>
            </w:r>
          </w:p>
        </w:tc>
        <w:tc>
          <w:tcPr>
            <w:tcW w:w="2336" w:type="dxa"/>
          </w:tcPr>
          <w:p w14:paraId="327BFB64" w14:textId="3CA82E36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2337" w:type="dxa"/>
          </w:tcPr>
          <w:p w14:paraId="5967F4E8" w14:textId="1B01A43D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4C6F29" w14:paraId="09EE97EE" w14:textId="77777777" w:rsidTr="004C6F29">
        <w:tc>
          <w:tcPr>
            <w:tcW w:w="2336" w:type="dxa"/>
          </w:tcPr>
          <w:p w14:paraId="0CB6985D" w14:textId="2F52F100" w:rsidR="004C6F29" w:rsidRDefault="004C6F29" w:rsidP="004C6F29">
            <w:r>
              <w:t>А2</w:t>
            </w:r>
          </w:p>
        </w:tc>
        <w:tc>
          <w:tcPr>
            <w:tcW w:w="2336" w:type="dxa"/>
          </w:tcPr>
          <w:p w14:paraId="53FFF170" w14:textId="29066ABD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2.1</w:t>
            </w:r>
          </w:p>
        </w:tc>
        <w:tc>
          <w:tcPr>
            <w:tcW w:w="2336" w:type="dxa"/>
          </w:tcPr>
          <w:p w14:paraId="1CDE44BC" w14:textId="76399F70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2337" w:type="dxa"/>
          </w:tcPr>
          <w:p w14:paraId="15FF9B1E" w14:textId="1BA6702B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</w:tr>
      <w:tr w:rsidR="004C6F29" w14:paraId="25A8E5B8" w14:textId="77777777" w:rsidTr="004C6F29">
        <w:tc>
          <w:tcPr>
            <w:tcW w:w="2336" w:type="dxa"/>
          </w:tcPr>
          <w:p w14:paraId="21474A9F" w14:textId="09E65A1C" w:rsidR="004C6F29" w:rsidRDefault="004C6F29" w:rsidP="004C6F29">
            <w:r>
              <w:t>А3</w:t>
            </w:r>
          </w:p>
        </w:tc>
        <w:tc>
          <w:tcPr>
            <w:tcW w:w="2336" w:type="dxa"/>
          </w:tcPr>
          <w:p w14:paraId="47068257" w14:textId="5B29EB6D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3.5</w:t>
            </w:r>
          </w:p>
        </w:tc>
        <w:tc>
          <w:tcPr>
            <w:tcW w:w="2336" w:type="dxa"/>
          </w:tcPr>
          <w:p w14:paraId="5FC30F82" w14:textId="72398B36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  <w:tc>
          <w:tcPr>
            <w:tcW w:w="2337" w:type="dxa"/>
          </w:tcPr>
          <w:p w14:paraId="5936C824" w14:textId="249E95EC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</w:p>
        </w:tc>
      </w:tr>
      <w:tr w:rsidR="004C6F29" w14:paraId="5CA4220F" w14:textId="77777777" w:rsidTr="004C6F29">
        <w:tc>
          <w:tcPr>
            <w:tcW w:w="2336" w:type="dxa"/>
          </w:tcPr>
          <w:p w14:paraId="5B81991C" w14:textId="6E229226" w:rsidR="004C6F29" w:rsidRDefault="004C6F29" w:rsidP="004C6F29">
            <w:r>
              <w:t>А4</w:t>
            </w:r>
          </w:p>
        </w:tc>
        <w:tc>
          <w:tcPr>
            <w:tcW w:w="2336" w:type="dxa"/>
          </w:tcPr>
          <w:p w14:paraId="15DBBC23" w14:textId="72EA4996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4.1</w:t>
            </w:r>
          </w:p>
        </w:tc>
        <w:tc>
          <w:tcPr>
            <w:tcW w:w="2336" w:type="dxa"/>
          </w:tcPr>
          <w:p w14:paraId="29CD52F3" w14:textId="2115EAF1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  <w:tc>
          <w:tcPr>
            <w:tcW w:w="2337" w:type="dxa"/>
          </w:tcPr>
          <w:p w14:paraId="44F3EBA6" w14:textId="60E2E54F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</w:p>
        </w:tc>
      </w:tr>
      <w:tr w:rsidR="004C6F29" w14:paraId="477061FF" w14:textId="77777777" w:rsidTr="004C6F29">
        <w:tc>
          <w:tcPr>
            <w:tcW w:w="2336" w:type="dxa"/>
          </w:tcPr>
          <w:p w14:paraId="1FBB82BA" w14:textId="12653752" w:rsidR="004C6F29" w:rsidRDefault="004C6F29" w:rsidP="004C6F29">
            <w:r>
              <w:t>А5</w:t>
            </w:r>
          </w:p>
        </w:tc>
        <w:tc>
          <w:tcPr>
            <w:tcW w:w="2336" w:type="dxa"/>
          </w:tcPr>
          <w:p w14:paraId="7792D4E9" w14:textId="7B83E5A8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3.6</w:t>
            </w:r>
          </w:p>
        </w:tc>
        <w:tc>
          <w:tcPr>
            <w:tcW w:w="2336" w:type="dxa"/>
          </w:tcPr>
          <w:p w14:paraId="56FEE973" w14:textId="0E0E55B2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  <w:tc>
          <w:tcPr>
            <w:tcW w:w="2337" w:type="dxa"/>
          </w:tcPr>
          <w:p w14:paraId="0C4ED5E5" w14:textId="56FA4449" w:rsidR="004C6F29" w:rsidRDefault="004C6F29" w:rsidP="004C6F29"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</w:p>
        </w:tc>
      </w:tr>
      <w:tr w:rsidR="00BB761E" w14:paraId="34BDB9C5" w14:textId="77777777" w:rsidTr="004C6F29">
        <w:tc>
          <w:tcPr>
            <w:tcW w:w="2336" w:type="dxa"/>
          </w:tcPr>
          <w:p w14:paraId="3D6C4921" w14:textId="77777777" w:rsidR="00BB761E" w:rsidRDefault="00BB761E" w:rsidP="00BB761E"/>
        </w:tc>
        <w:tc>
          <w:tcPr>
            <w:tcW w:w="2336" w:type="dxa"/>
          </w:tcPr>
          <w:p w14:paraId="7E3E5A7D" w14:textId="0B58C8B3" w:rsidR="00BB761E" w:rsidRPr="004C6F29" w:rsidRDefault="00BB761E" w:rsidP="00BB761E">
            <w:r>
              <w:t>Ранги</w:t>
            </w:r>
          </w:p>
        </w:tc>
        <w:tc>
          <w:tcPr>
            <w:tcW w:w="2336" w:type="dxa"/>
          </w:tcPr>
          <w:p w14:paraId="39227601" w14:textId="33EFA37F" w:rsidR="00BB761E" w:rsidRPr="00BB761E" w:rsidRDefault="00BB761E" w:rsidP="00BB761E">
            <w:pPr>
              <w:rPr>
                <w:lang w:val="en-US"/>
              </w:rPr>
            </w:pPr>
            <w:r>
              <w:t>А</w:t>
            </w:r>
            <w:proofErr w:type="gramStart"/>
            <w:r>
              <w:t>1</w:t>
            </w:r>
            <w:r>
              <w:rPr>
                <w:lang w:val="en-US"/>
              </w:rPr>
              <w:t>&gt;</w:t>
            </w:r>
            <w:r>
              <w:t>А</w:t>
            </w:r>
            <w:proofErr w:type="gramEnd"/>
            <w:r>
              <w:t>2&gt;А3&gt;А4&gt;А5</w:t>
            </w:r>
          </w:p>
        </w:tc>
        <w:tc>
          <w:tcPr>
            <w:tcW w:w="2337" w:type="dxa"/>
          </w:tcPr>
          <w:p w14:paraId="7A15E34B" w14:textId="7E496DC9" w:rsidR="00BB761E" w:rsidRDefault="00BB761E" w:rsidP="00BB761E">
            <w:r>
              <w:t>А</w:t>
            </w:r>
            <w:proofErr w:type="gramStart"/>
            <w:r>
              <w:t>1</w:t>
            </w:r>
            <w:r>
              <w:rPr>
                <w:lang w:val="en-US"/>
              </w:rPr>
              <w:t>&gt;</w:t>
            </w:r>
            <w:r>
              <w:t>А</w:t>
            </w:r>
            <w:proofErr w:type="gramEnd"/>
            <w:r>
              <w:t>2&gt;А3&gt;А4&gt;А5</w:t>
            </w:r>
          </w:p>
        </w:tc>
      </w:tr>
      <w:tr w:rsidR="00BB761E" w14:paraId="3CCDB053" w14:textId="77777777" w:rsidTr="004C6F29">
        <w:tc>
          <w:tcPr>
            <w:tcW w:w="2336" w:type="dxa"/>
          </w:tcPr>
          <w:p w14:paraId="6580D499" w14:textId="77777777" w:rsidR="00BB761E" w:rsidRDefault="00BB761E" w:rsidP="00BB761E"/>
        </w:tc>
        <w:tc>
          <w:tcPr>
            <w:tcW w:w="2336" w:type="dxa"/>
          </w:tcPr>
          <w:p w14:paraId="1A68E174" w14:textId="225AF001" w:rsidR="00BB761E" w:rsidRDefault="00BB761E" w:rsidP="00BB761E">
            <w:r>
              <w:t>Медиана</w:t>
            </w:r>
          </w:p>
        </w:tc>
        <w:tc>
          <w:tcPr>
            <w:tcW w:w="2336" w:type="dxa"/>
          </w:tcPr>
          <w:p w14:paraId="449DD9E2" w14:textId="54B70FA2" w:rsidR="00BB761E" w:rsidRPr="00BB761E" w:rsidRDefault="00BB761E" w:rsidP="00BB761E">
            <w:r>
              <w:t>Медиана - 3</w:t>
            </w:r>
          </w:p>
        </w:tc>
        <w:tc>
          <w:tcPr>
            <w:tcW w:w="2337" w:type="dxa"/>
          </w:tcPr>
          <w:p w14:paraId="76BC9C86" w14:textId="7A2FE405" w:rsidR="00BB761E" w:rsidRDefault="00BB761E" w:rsidP="00BB761E">
            <w:r>
              <w:t>Медиана - 3</w:t>
            </w:r>
          </w:p>
        </w:tc>
      </w:tr>
    </w:tbl>
    <w:p w14:paraId="2F16D411" w14:textId="77777777" w:rsidR="004C6F29" w:rsidRDefault="004C6F29"/>
    <w:p w14:paraId="71FCE90F" w14:textId="481BE3DA" w:rsidR="00506482" w:rsidRDefault="006D6B82">
      <w:r>
        <w:t xml:space="preserve">Шкалы интервалов и отношений. </w:t>
      </w:r>
    </w:p>
    <w:p w14:paraId="4F9222C4" w14:textId="5F0298E2" w:rsidR="006D6B82" w:rsidRDefault="006D6B82">
      <w:r>
        <w:t>300 400</w:t>
      </w:r>
      <w:r w:rsidR="000A2FF1">
        <w:t> </w:t>
      </w:r>
      <w:r>
        <w:t>500</w:t>
      </w:r>
      <w:r w:rsidR="000A2FF1">
        <w:t xml:space="preserve"> 500</w:t>
      </w:r>
      <w:r>
        <w:t> 600</w:t>
      </w:r>
    </w:p>
    <w:p w14:paraId="3F469C1E" w14:textId="5219ED4A" w:rsidR="006D6B82" w:rsidRDefault="006D6B82">
      <w:r>
        <w:t>100 120 130 140 150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78"/>
        <w:gridCol w:w="2071"/>
        <w:gridCol w:w="1771"/>
        <w:gridCol w:w="1771"/>
      </w:tblGrid>
      <w:tr w:rsidR="006D6B82" w14:paraId="33846D09" w14:textId="77777777" w:rsidTr="006D6B82">
        <w:tc>
          <w:tcPr>
            <w:tcW w:w="1978" w:type="dxa"/>
          </w:tcPr>
          <w:p w14:paraId="3D9C7B97" w14:textId="6F92F6DC" w:rsidR="006D6B82" w:rsidRDefault="006D6B82" w:rsidP="006D6B82">
            <w:r>
              <w:t>Объект</w:t>
            </w:r>
          </w:p>
        </w:tc>
        <w:tc>
          <w:tcPr>
            <w:tcW w:w="2054" w:type="dxa"/>
          </w:tcPr>
          <w:p w14:paraId="373E1850" w14:textId="62E6F971" w:rsidR="006D6B82" w:rsidRDefault="006D6B82" w:rsidP="006D6B82">
            <w:r>
              <w:t>Название модели</w:t>
            </w:r>
          </w:p>
        </w:tc>
        <w:tc>
          <w:tcPr>
            <w:tcW w:w="1771" w:type="dxa"/>
          </w:tcPr>
          <w:p w14:paraId="64378156" w14:textId="06A966CB" w:rsidR="006D6B82" w:rsidRDefault="006D6B82" w:rsidP="006D6B82"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Запас бензина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л</w:t>
            </w:r>
          </w:p>
        </w:tc>
        <w:tc>
          <w:tcPr>
            <w:tcW w:w="1771" w:type="dxa"/>
          </w:tcPr>
          <w:p w14:paraId="6DA5C3C4" w14:textId="2BD93CBC" w:rsidR="006D6B82" w:rsidRDefault="006D6B82" w:rsidP="006D6B82">
            <w:r w:rsidRPr="00100677">
              <w:rPr>
                <w:rFonts w:ascii="Microsoft Sans Serif" w:hAnsi="Microsoft Sans Serif" w:cs="Microsoft Sans Serif"/>
                <w:sz w:val="20"/>
                <w:szCs w:val="20"/>
              </w:rPr>
              <w:t>Максимальная скорость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, км\ч</w:t>
            </w:r>
          </w:p>
        </w:tc>
      </w:tr>
      <w:tr w:rsidR="006D6B82" w14:paraId="748FC00D" w14:textId="77777777" w:rsidTr="006D6B82">
        <w:tc>
          <w:tcPr>
            <w:tcW w:w="1978" w:type="dxa"/>
          </w:tcPr>
          <w:p w14:paraId="7A57C968" w14:textId="0342986F" w:rsidR="006D6B82" w:rsidRDefault="006D6B82" w:rsidP="006D6B82">
            <w:r>
              <w:t>А1</w:t>
            </w:r>
          </w:p>
        </w:tc>
        <w:tc>
          <w:tcPr>
            <w:tcW w:w="2054" w:type="dxa"/>
          </w:tcPr>
          <w:p w14:paraId="14D6A481" w14:textId="2CDE9E83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1.5</w:t>
            </w:r>
          </w:p>
        </w:tc>
        <w:tc>
          <w:tcPr>
            <w:tcW w:w="1771" w:type="dxa"/>
          </w:tcPr>
          <w:p w14:paraId="097196F3" w14:textId="7134D2E4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500</w:t>
            </w:r>
          </w:p>
        </w:tc>
        <w:tc>
          <w:tcPr>
            <w:tcW w:w="1771" w:type="dxa"/>
          </w:tcPr>
          <w:p w14:paraId="34A1B49B" w14:textId="128B56EA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150</w:t>
            </w:r>
          </w:p>
        </w:tc>
      </w:tr>
      <w:tr w:rsidR="006D6B82" w14:paraId="2D983715" w14:textId="77777777" w:rsidTr="006D6B82">
        <w:tc>
          <w:tcPr>
            <w:tcW w:w="1978" w:type="dxa"/>
          </w:tcPr>
          <w:p w14:paraId="49C7B2B3" w14:textId="7373C64E" w:rsidR="006D6B82" w:rsidRDefault="006D6B82" w:rsidP="006D6B82">
            <w:r>
              <w:t>А2</w:t>
            </w:r>
          </w:p>
        </w:tc>
        <w:tc>
          <w:tcPr>
            <w:tcW w:w="2054" w:type="dxa"/>
          </w:tcPr>
          <w:p w14:paraId="0D1F6029" w14:textId="3B8B9074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2.1</w:t>
            </w:r>
          </w:p>
        </w:tc>
        <w:tc>
          <w:tcPr>
            <w:tcW w:w="1771" w:type="dxa"/>
          </w:tcPr>
          <w:p w14:paraId="07B8C44A" w14:textId="2922EFFB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400</w:t>
            </w:r>
          </w:p>
        </w:tc>
        <w:tc>
          <w:tcPr>
            <w:tcW w:w="1771" w:type="dxa"/>
          </w:tcPr>
          <w:p w14:paraId="4ECFEBB7" w14:textId="3C5D3D23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100</w:t>
            </w:r>
          </w:p>
        </w:tc>
      </w:tr>
      <w:tr w:rsidR="006D6B82" w14:paraId="0239107A" w14:textId="77777777" w:rsidTr="006D6B82">
        <w:tc>
          <w:tcPr>
            <w:tcW w:w="1978" w:type="dxa"/>
          </w:tcPr>
          <w:p w14:paraId="4385DDB2" w14:textId="74317E31" w:rsidR="006D6B82" w:rsidRDefault="006D6B82" w:rsidP="006D6B82">
            <w:r>
              <w:t>А3</w:t>
            </w:r>
          </w:p>
        </w:tc>
        <w:tc>
          <w:tcPr>
            <w:tcW w:w="2054" w:type="dxa"/>
          </w:tcPr>
          <w:p w14:paraId="0196D0EE" w14:textId="29C305A7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3.5</w:t>
            </w:r>
          </w:p>
        </w:tc>
        <w:tc>
          <w:tcPr>
            <w:tcW w:w="1771" w:type="dxa"/>
          </w:tcPr>
          <w:p w14:paraId="11D9F715" w14:textId="5BE4F464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300</w:t>
            </w:r>
          </w:p>
        </w:tc>
        <w:tc>
          <w:tcPr>
            <w:tcW w:w="1771" w:type="dxa"/>
          </w:tcPr>
          <w:p w14:paraId="2A3068B6" w14:textId="79807AD7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130</w:t>
            </w:r>
          </w:p>
        </w:tc>
      </w:tr>
      <w:tr w:rsidR="006D6B82" w14:paraId="70698869" w14:textId="77777777" w:rsidTr="006D6B82">
        <w:tc>
          <w:tcPr>
            <w:tcW w:w="1978" w:type="dxa"/>
          </w:tcPr>
          <w:p w14:paraId="6239D649" w14:textId="39BCA837" w:rsidR="006D6B82" w:rsidRDefault="006D6B82" w:rsidP="006D6B82">
            <w:r>
              <w:t>А4</w:t>
            </w:r>
          </w:p>
        </w:tc>
        <w:tc>
          <w:tcPr>
            <w:tcW w:w="2054" w:type="dxa"/>
          </w:tcPr>
          <w:p w14:paraId="5FDE90AD" w14:textId="158E29F0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4.1</w:t>
            </w:r>
          </w:p>
        </w:tc>
        <w:tc>
          <w:tcPr>
            <w:tcW w:w="1771" w:type="dxa"/>
          </w:tcPr>
          <w:p w14:paraId="78612BBD" w14:textId="61A84691" w:rsidR="006D6B82" w:rsidRDefault="006D6B82" w:rsidP="002C1E59">
            <w:pPr>
              <w:tabs>
                <w:tab w:val="left" w:pos="987"/>
              </w:tabs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500</w:t>
            </w:r>
            <w:r w:rsidR="002C1E59">
              <w:rPr>
                <w:rFonts w:ascii="Microsoft Sans Serif" w:hAnsi="Microsoft Sans Serif" w:cs="Microsoft Sans Serif"/>
                <w:sz w:val="20"/>
                <w:szCs w:val="20"/>
              </w:rPr>
              <w:tab/>
            </w:r>
          </w:p>
        </w:tc>
        <w:tc>
          <w:tcPr>
            <w:tcW w:w="1771" w:type="dxa"/>
          </w:tcPr>
          <w:p w14:paraId="616D9C15" w14:textId="6843E822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140</w:t>
            </w:r>
          </w:p>
        </w:tc>
      </w:tr>
      <w:tr w:rsidR="006D6B82" w14:paraId="6B1B0C8C" w14:textId="77777777" w:rsidTr="006D6B82">
        <w:tc>
          <w:tcPr>
            <w:tcW w:w="1978" w:type="dxa"/>
          </w:tcPr>
          <w:p w14:paraId="1BA315E3" w14:textId="09EB9B81" w:rsidR="006D6B82" w:rsidRDefault="006D6B82" w:rsidP="006D6B82">
            <w:r>
              <w:t>А5</w:t>
            </w:r>
          </w:p>
        </w:tc>
        <w:tc>
          <w:tcPr>
            <w:tcW w:w="2054" w:type="dxa"/>
          </w:tcPr>
          <w:p w14:paraId="5A8B751D" w14:textId="2EB969FF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Модель 3.6</w:t>
            </w:r>
          </w:p>
        </w:tc>
        <w:tc>
          <w:tcPr>
            <w:tcW w:w="1771" w:type="dxa"/>
          </w:tcPr>
          <w:p w14:paraId="3318B699" w14:textId="36290CEB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600</w:t>
            </w:r>
          </w:p>
        </w:tc>
        <w:tc>
          <w:tcPr>
            <w:tcW w:w="1771" w:type="dxa"/>
          </w:tcPr>
          <w:p w14:paraId="1ED8CE35" w14:textId="5FE152FC" w:rsidR="006D6B82" w:rsidRDefault="006D6B82" w:rsidP="006D6B82">
            <w:r>
              <w:rPr>
                <w:rFonts w:ascii="Microsoft Sans Serif" w:hAnsi="Microsoft Sans Serif" w:cs="Microsoft Sans Serif"/>
                <w:sz w:val="20"/>
                <w:szCs w:val="20"/>
              </w:rPr>
              <w:t>120</w:t>
            </w:r>
          </w:p>
        </w:tc>
      </w:tr>
      <w:tr w:rsidR="006D6B82" w14:paraId="593FEBA4" w14:textId="77777777" w:rsidTr="006D6B82">
        <w:tc>
          <w:tcPr>
            <w:tcW w:w="1978" w:type="dxa"/>
          </w:tcPr>
          <w:p w14:paraId="07BD3533" w14:textId="77777777" w:rsidR="006D6B82" w:rsidRDefault="006D6B82"/>
        </w:tc>
        <w:tc>
          <w:tcPr>
            <w:tcW w:w="2054" w:type="dxa"/>
          </w:tcPr>
          <w:p w14:paraId="00AE8D05" w14:textId="452FB0DC" w:rsidR="006D6B82" w:rsidRDefault="006D6B82">
            <w:r>
              <w:t>Среднее</w:t>
            </w:r>
          </w:p>
        </w:tc>
        <w:tc>
          <w:tcPr>
            <w:tcW w:w="1771" w:type="dxa"/>
          </w:tcPr>
          <w:p w14:paraId="4364A1BA" w14:textId="0D88DC4E" w:rsidR="006D6B82" w:rsidRDefault="006D6B82">
            <w:r>
              <w:t>460</w:t>
            </w:r>
          </w:p>
        </w:tc>
        <w:tc>
          <w:tcPr>
            <w:tcW w:w="1771" w:type="dxa"/>
          </w:tcPr>
          <w:p w14:paraId="7FC2A1E6" w14:textId="4A96B805" w:rsidR="006D6B82" w:rsidRDefault="006D6B82">
            <w:r>
              <w:t>128</w:t>
            </w:r>
          </w:p>
        </w:tc>
      </w:tr>
      <w:tr w:rsidR="006D6B82" w14:paraId="0859332A" w14:textId="77777777" w:rsidTr="006D6B82">
        <w:tc>
          <w:tcPr>
            <w:tcW w:w="1978" w:type="dxa"/>
          </w:tcPr>
          <w:p w14:paraId="043FD0B1" w14:textId="77777777" w:rsidR="006D6B82" w:rsidRDefault="006D6B82"/>
        </w:tc>
        <w:tc>
          <w:tcPr>
            <w:tcW w:w="2054" w:type="dxa"/>
          </w:tcPr>
          <w:p w14:paraId="1F35CF2C" w14:textId="6DEBDE31" w:rsidR="006D6B82" w:rsidRDefault="006D6B82">
            <w:r>
              <w:t>Медиана</w:t>
            </w:r>
          </w:p>
        </w:tc>
        <w:tc>
          <w:tcPr>
            <w:tcW w:w="1771" w:type="dxa"/>
          </w:tcPr>
          <w:p w14:paraId="6E599FA7" w14:textId="146D6D2C" w:rsidR="006D6B82" w:rsidRDefault="000A2FF1">
            <w:r>
              <w:t>500</w:t>
            </w:r>
          </w:p>
        </w:tc>
        <w:tc>
          <w:tcPr>
            <w:tcW w:w="1771" w:type="dxa"/>
          </w:tcPr>
          <w:p w14:paraId="26D0C773" w14:textId="337433C4" w:rsidR="006D6B82" w:rsidRDefault="006D6B82">
            <w:r>
              <w:t>130</w:t>
            </w:r>
          </w:p>
        </w:tc>
      </w:tr>
      <w:tr w:rsidR="006D6B82" w14:paraId="5D00B680" w14:textId="77777777" w:rsidTr="006D6B82">
        <w:tc>
          <w:tcPr>
            <w:tcW w:w="1978" w:type="dxa"/>
          </w:tcPr>
          <w:p w14:paraId="13FB47DA" w14:textId="77777777" w:rsidR="006D6B82" w:rsidRDefault="006D6B82"/>
        </w:tc>
        <w:tc>
          <w:tcPr>
            <w:tcW w:w="2054" w:type="dxa"/>
          </w:tcPr>
          <w:p w14:paraId="2A002D92" w14:textId="723AC91F" w:rsidR="006D6B82" w:rsidRDefault="006D6B82">
            <w:r>
              <w:t>СКО</w:t>
            </w:r>
          </w:p>
        </w:tc>
        <w:tc>
          <w:tcPr>
            <w:tcW w:w="1771" w:type="dxa"/>
          </w:tcPr>
          <w:p w14:paraId="63E0F66E" w14:textId="50FA68E5" w:rsidR="006D6B82" w:rsidRDefault="00D47DAD">
            <w:r>
              <w:t>102</w:t>
            </w:r>
          </w:p>
        </w:tc>
        <w:tc>
          <w:tcPr>
            <w:tcW w:w="1771" w:type="dxa"/>
          </w:tcPr>
          <w:p w14:paraId="7F4CDE7E" w14:textId="0E44B8CE" w:rsidR="006D6B82" w:rsidRDefault="00D47DAD">
            <w:r>
              <w:t>17,2</w:t>
            </w:r>
          </w:p>
        </w:tc>
      </w:tr>
      <w:tr w:rsidR="006D6B82" w14:paraId="37FD3435" w14:textId="77777777" w:rsidTr="006D6B82">
        <w:tc>
          <w:tcPr>
            <w:tcW w:w="1978" w:type="dxa"/>
          </w:tcPr>
          <w:p w14:paraId="338C2CA5" w14:textId="77777777" w:rsidR="006D6B82" w:rsidRDefault="006D6B82"/>
        </w:tc>
        <w:tc>
          <w:tcPr>
            <w:tcW w:w="2054" w:type="dxa"/>
          </w:tcPr>
          <w:p w14:paraId="23997D5A" w14:textId="606C756C" w:rsidR="006D6B82" w:rsidRDefault="0009065C">
            <w:r>
              <w:t xml:space="preserve">Модуль </w:t>
            </w:r>
            <w:r w:rsidR="006D6B82">
              <w:t>Среднее минус медиана</w:t>
            </w:r>
            <w:r>
              <w:t xml:space="preserve"> </w:t>
            </w:r>
          </w:p>
        </w:tc>
        <w:tc>
          <w:tcPr>
            <w:tcW w:w="1771" w:type="dxa"/>
          </w:tcPr>
          <w:p w14:paraId="526A9D24" w14:textId="39237201" w:rsidR="006D6B82" w:rsidRDefault="00D62B9B">
            <w:r>
              <w:t>40</w:t>
            </w:r>
          </w:p>
        </w:tc>
        <w:tc>
          <w:tcPr>
            <w:tcW w:w="1771" w:type="dxa"/>
          </w:tcPr>
          <w:p w14:paraId="5F1B57CD" w14:textId="1FD95154" w:rsidR="006D6B82" w:rsidRDefault="00D47DAD">
            <w:r>
              <w:t>2</w:t>
            </w:r>
          </w:p>
        </w:tc>
      </w:tr>
      <w:tr w:rsidR="00CD5ED6" w14:paraId="6CB3E757" w14:textId="77777777" w:rsidTr="006D6B82">
        <w:tc>
          <w:tcPr>
            <w:tcW w:w="1978" w:type="dxa"/>
          </w:tcPr>
          <w:p w14:paraId="71B501DA" w14:textId="77777777" w:rsidR="00CD5ED6" w:rsidRDefault="00CD5ED6"/>
        </w:tc>
        <w:tc>
          <w:tcPr>
            <w:tcW w:w="2054" w:type="dxa"/>
          </w:tcPr>
          <w:p w14:paraId="4814F165" w14:textId="747063F6" w:rsidR="00CD5ED6" w:rsidRDefault="00CD5ED6" w:rsidP="00CD5ED6">
            <w:pPr>
              <w:jc w:val="center"/>
            </w:pPr>
            <w:r>
              <w:t>Симметричность</w:t>
            </w:r>
          </w:p>
        </w:tc>
        <w:tc>
          <w:tcPr>
            <w:tcW w:w="1771" w:type="dxa"/>
          </w:tcPr>
          <w:p w14:paraId="667D8A6D" w14:textId="013F0A07" w:rsidR="00CD5ED6" w:rsidRPr="00CD5ED6" w:rsidRDefault="006C76BA">
            <w:r>
              <w:t>40</w:t>
            </w:r>
            <w:r w:rsidR="00CD5ED6">
              <w:rPr>
                <w:lang w:val="en-US"/>
              </w:rPr>
              <w:t>&lt;102*</w:t>
            </w:r>
            <w:proofErr w:type="gramStart"/>
            <w:r w:rsidR="00CD5ED6">
              <w:rPr>
                <w:lang w:val="en-US"/>
              </w:rPr>
              <w:t>3,</w:t>
            </w:r>
            <w:r w:rsidR="00CD5ED6">
              <w:t xml:space="preserve">  симметрична</w:t>
            </w:r>
            <w:proofErr w:type="gramEnd"/>
          </w:p>
        </w:tc>
        <w:tc>
          <w:tcPr>
            <w:tcW w:w="1771" w:type="dxa"/>
          </w:tcPr>
          <w:p w14:paraId="79347686" w14:textId="075159E4" w:rsidR="00CD5ED6" w:rsidRPr="001F0E7D" w:rsidRDefault="001F0E7D">
            <w:r>
              <w:t>2&lt;</w:t>
            </w:r>
            <w:r>
              <w:rPr>
                <w:lang w:val="en-US"/>
              </w:rPr>
              <w:t>17,2*3,</w:t>
            </w:r>
            <w:r>
              <w:t xml:space="preserve"> симметрична</w:t>
            </w:r>
            <w:r w:rsidR="00016F74">
              <w:t xml:space="preserve"> </w:t>
            </w:r>
          </w:p>
        </w:tc>
      </w:tr>
    </w:tbl>
    <w:p w14:paraId="7A0ACF25" w14:textId="77777777" w:rsidR="006D6B82" w:rsidRDefault="006D6B82"/>
    <w:p w14:paraId="3FAD82EB" w14:textId="77777777" w:rsidR="00506482" w:rsidRDefault="00506482"/>
    <w:sectPr w:rsidR="00506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DC"/>
    <w:rsid w:val="00016F74"/>
    <w:rsid w:val="0009065C"/>
    <w:rsid w:val="000A191F"/>
    <w:rsid w:val="000A2D79"/>
    <w:rsid w:val="000A2FF1"/>
    <w:rsid w:val="000E41DC"/>
    <w:rsid w:val="00100677"/>
    <w:rsid w:val="00157C10"/>
    <w:rsid w:val="00175ADE"/>
    <w:rsid w:val="001B280C"/>
    <w:rsid w:val="001F0E7D"/>
    <w:rsid w:val="002C1E59"/>
    <w:rsid w:val="003207CB"/>
    <w:rsid w:val="003359B8"/>
    <w:rsid w:val="00366DA7"/>
    <w:rsid w:val="003B0FE9"/>
    <w:rsid w:val="003F299B"/>
    <w:rsid w:val="00453142"/>
    <w:rsid w:val="004C6F29"/>
    <w:rsid w:val="004E0FF3"/>
    <w:rsid w:val="00506482"/>
    <w:rsid w:val="0058551C"/>
    <w:rsid w:val="00615001"/>
    <w:rsid w:val="006946D5"/>
    <w:rsid w:val="006B0AC3"/>
    <w:rsid w:val="006B1C4E"/>
    <w:rsid w:val="006C76BA"/>
    <w:rsid w:val="006D6B82"/>
    <w:rsid w:val="007210F1"/>
    <w:rsid w:val="00857613"/>
    <w:rsid w:val="008B6B78"/>
    <w:rsid w:val="009316EA"/>
    <w:rsid w:val="0096297A"/>
    <w:rsid w:val="009969B9"/>
    <w:rsid w:val="009B3EDB"/>
    <w:rsid w:val="009B62EB"/>
    <w:rsid w:val="009E449A"/>
    <w:rsid w:val="00B13D3B"/>
    <w:rsid w:val="00B245C5"/>
    <w:rsid w:val="00BB761E"/>
    <w:rsid w:val="00CD5ED6"/>
    <w:rsid w:val="00CD74D6"/>
    <w:rsid w:val="00CF4100"/>
    <w:rsid w:val="00D47DAD"/>
    <w:rsid w:val="00D62B9B"/>
    <w:rsid w:val="00F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838D"/>
  <w15:chartTrackingRefBased/>
  <w15:docId w15:val="{3E563442-690C-499C-8732-C503CC1D3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4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4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4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4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4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4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4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4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4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4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4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4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41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41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41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41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41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41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4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4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4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4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4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41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41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41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4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41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41DC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100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zarevichm@gmail.com</dc:creator>
  <cp:keywords/>
  <dc:description/>
  <cp:lastModifiedBy>zarevichm@gmail.com</cp:lastModifiedBy>
  <cp:revision>77</cp:revision>
  <dcterms:created xsi:type="dcterms:W3CDTF">2025-03-04T10:54:00Z</dcterms:created>
  <dcterms:modified xsi:type="dcterms:W3CDTF">2025-03-09T14:10:00Z</dcterms:modified>
</cp:coreProperties>
</file>