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38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1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Problem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CLICK 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Pr="005B73E9" w:rsidRDefault="005B73E9" w:rsidP="005B73E9">
      <w:pPr>
        <w:spacing w:after="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31705" w:rsidRDefault="00A31705" w:rsidP="005B73E9">
      <w:pPr>
        <w:spacing w:after="0" w:line="276" w:lineRule="auto"/>
        <w:rPr>
          <w:b/>
          <w:sz w:val="28"/>
          <w:u w:val="single"/>
        </w:rPr>
      </w:pP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3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removeInnerHTMLFromTD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Pr="005B73E9" w:rsidRDefault="005B73E9" w:rsidP="005B73E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31705" w:rsidRDefault="00A31705" w:rsidP="005B73E9">
      <w:pPr>
        <w:spacing w:after="0" w:line="276" w:lineRule="auto"/>
        <w:rPr>
          <w:b/>
          <w:sz w:val="28"/>
          <w:u w:val="single"/>
        </w:rPr>
      </w:pP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4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setFooToRed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Pr="005B73E9" w:rsidRDefault="005B73E9" w:rsidP="005B73E9">
      <w:pPr>
        <w:spacing w:after="0" w:line="276" w:lineRule="auto"/>
        <w:rPr>
          <w:b/>
          <w:sz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31705" w:rsidRDefault="00A31705" w:rsidP="005B73E9">
      <w:pPr>
        <w:spacing w:after="0" w:line="276" w:lineRule="auto"/>
        <w:rPr>
          <w:b/>
          <w:sz w:val="28"/>
          <w:u w:val="single"/>
        </w:rPr>
      </w:pP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5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hideParagraphs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hideCollapsibleParagraphs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p.Collapsible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Default="005B73E9" w:rsidP="005B73E9">
      <w:pPr>
        <w:spacing w:after="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Pr="005B73E9" w:rsidRDefault="005B73E9" w:rsidP="005B73E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lastRenderedPageBreak/>
        <w:t>Problem 7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(val1)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(val2))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(val2);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isFinite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Pr="005B73E9" w:rsidRDefault="005B73E9" w:rsidP="005B73E9">
      <w:pPr>
        <w:spacing w:after="0" w:line="276" w:lineRule="auto"/>
        <w:rPr>
          <w:b/>
          <w:sz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31705" w:rsidRDefault="00A31705" w:rsidP="005B73E9">
      <w:pPr>
        <w:spacing w:after="0" w:line="276" w:lineRule="auto"/>
        <w:rPr>
          <w:b/>
          <w:sz w:val="28"/>
          <w:u w:val="single"/>
        </w:rPr>
      </w:pP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8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spnCount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73E9" w:rsidRPr="005B73E9" w:rsidRDefault="005B73E9" w:rsidP="005B73E9">
      <w:pPr>
        <w:spacing w:after="0" w:line="276" w:lineRule="auto"/>
        <w:rPr>
          <w:b/>
          <w:sz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31705" w:rsidRDefault="00A31705" w:rsidP="005B73E9">
      <w:pPr>
        <w:spacing w:after="0" w:line="276" w:lineRule="auto"/>
        <w:rPr>
          <w:b/>
          <w:sz w:val="28"/>
          <w:u w:val="single"/>
        </w:rPr>
      </w:pPr>
    </w:p>
    <w:p w:rsidR="005B73E9" w:rsidRDefault="005B73E9" w:rsidP="005B73E9">
      <w:pPr>
        <w:spacing w:after="0" w:line="276" w:lineRule="auto"/>
        <w:rPr>
          <w:b/>
          <w:sz w:val="28"/>
          <w:u w:val="single"/>
        </w:rPr>
      </w:pPr>
      <w:r w:rsidRPr="005B73E9">
        <w:rPr>
          <w:b/>
          <w:sz w:val="28"/>
          <w:u w:val="single"/>
        </w:rPr>
        <w:t>Problem 9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anchors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anchors.length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spnLinks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anchors[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3E9" w:rsidRPr="005B73E9" w:rsidRDefault="005B73E9" w:rsidP="005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5B73E9" w:rsidRPr="005B73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85" w:rsidRDefault="00212A85" w:rsidP="00212A85">
      <w:pPr>
        <w:spacing w:after="0" w:line="240" w:lineRule="auto"/>
      </w:pPr>
      <w:r>
        <w:separator/>
      </w:r>
    </w:p>
  </w:endnote>
  <w:endnote w:type="continuationSeparator" w:id="0">
    <w:p w:rsidR="00212A85" w:rsidRDefault="00212A85" w:rsidP="0021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85" w:rsidRDefault="00212A85" w:rsidP="00212A85">
      <w:pPr>
        <w:spacing w:after="0" w:line="240" w:lineRule="auto"/>
      </w:pPr>
      <w:r>
        <w:separator/>
      </w:r>
    </w:p>
  </w:footnote>
  <w:footnote w:type="continuationSeparator" w:id="0">
    <w:p w:rsidR="00212A85" w:rsidRDefault="00212A85" w:rsidP="00212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A85" w:rsidRDefault="00212A85" w:rsidP="00212A85">
    <w:pPr>
      <w:pStyle w:val="Header"/>
      <w:jc w:val="right"/>
    </w:pPr>
    <w:r>
      <w:t>Saharath Kleips</w:t>
    </w:r>
  </w:p>
  <w:p w:rsidR="00212A85" w:rsidRDefault="00212A85" w:rsidP="00212A85">
    <w:pPr>
      <w:pStyle w:val="Header"/>
      <w:jc w:val="right"/>
    </w:pPr>
    <w:r>
      <w:t>IS 360</w:t>
    </w:r>
    <w:r w:rsidR="00A31705">
      <w:t xml:space="preserve"> – Final Exam</w:t>
    </w:r>
  </w:p>
  <w:p w:rsidR="00212A85" w:rsidRDefault="00212A85" w:rsidP="00212A85">
    <w:pPr>
      <w:pStyle w:val="Header"/>
      <w:jc w:val="right"/>
    </w:pPr>
    <w:r>
      <w:t>5/11/2016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85"/>
    <w:rsid w:val="00212A85"/>
    <w:rsid w:val="005B73E9"/>
    <w:rsid w:val="00645538"/>
    <w:rsid w:val="00A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0829-AAE4-4BF8-8C00-F0BEC943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85"/>
  </w:style>
  <w:style w:type="paragraph" w:styleId="Footer">
    <w:name w:val="footer"/>
    <w:basedOn w:val="Normal"/>
    <w:link w:val="FooterChar"/>
    <w:uiPriority w:val="99"/>
    <w:unhideWhenUsed/>
    <w:rsid w:val="002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Saharath Jay Ja Kleips</dc:creator>
  <cp:keywords/>
  <dc:description/>
  <cp:lastModifiedBy>Saharath Jay Ja Kleips</cp:lastModifiedBy>
  <cp:revision>1</cp:revision>
  <dcterms:created xsi:type="dcterms:W3CDTF">2016-05-11T19:25:00Z</dcterms:created>
  <dcterms:modified xsi:type="dcterms:W3CDTF">2016-05-11T21:06:00Z</dcterms:modified>
</cp:coreProperties>
</file>