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1D3C" w14:textId="77777777" w:rsidR="00E26006" w:rsidRDefault="00E26006" w:rsidP="00E26006">
      <w:pPr>
        <w:suppressAutoHyphens/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науки и образования РФ </w:t>
      </w:r>
    </w:p>
    <w:p w14:paraId="570A6A86" w14:textId="77777777" w:rsidR="00E26006" w:rsidRDefault="00E26006" w:rsidP="00E26006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  <w:r>
        <w:rPr>
          <w:rFonts w:eastAsia="Times New Roman" w:cs="Times New Roman"/>
        </w:rPr>
        <w:t>Федеральное государственное бюджетное учреждение</w:t>
      </w:r>
      <w:r>
        <w:rPr>
          <w:rFonts w:eastAsia="Times New Roman" w:cs="Times New Roman"/>
          <w:sz w:val="24"/>
        </w:rPr>
        <w:t> </w:t>
      </w:r>
    </w:p>
    <w:p w14:paraId="45A58DD1" w14:textId="77777777" w:rsidR="00E26006" w:rsidRDefault="00E26006" w:rsidP="00E26006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  <w:r>
        <w:rPr>
          <w:rFonts w:eastAsia="Times New Roman" w:cs="Times New Roman"/>
        </w:rPr>
        <w:t>высшего образования</w:t>
      </w:r>
      <w:r>
        <w:rPr>
          <w:rFonts w:eastAsia="Times New Roman" w:cs="Times New Roman"/>
          <w:sz w:val="24"/>
        </w:rPr>
        <w:t> </w:t>
      </w:r>
    </w:p>
    <w:p w14:paraId="7B3E5D6B" w14:textId="77777777" w:rsidR="00E26006" w:rsidRDefault="00E26006" w:rsidP="00E26006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  <w:r>
        <w:rPr>
          <w:rFonts w:eastAsia="Times New Roman" w:cs="Times New Roman"/>
          <w:b/>
        </w:rPr>
        <w:t>«Тверской государственный технический университет»</w:t>
      </w:r>
      <w:r>
        <w:rPr>
          <w:rFonts w:ascii="Liberation Serif" w:eastAsia="Liberation Serif" w:hAnsi="Liberation Serif" w:cs="Liberation Serif"/>
          <w:sz w:val="24"/>
        </w:rPr>
        <w:t> </w:t>
      </w:r>
    </w:p>
    <w:p w14:paraId="2292D18D" w14:textId="77777777" w:rsidR="00E26006" w:rsidRDefault="00E26006" w:rsidP="00E26006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  <w:r>
        <w:rPr>
          <w:rFonts w:eastAsia="Times New Roman" w:cs="Times New Roman"/>
        </w:rPr>
        <w:t>(</w:t>
      </w:r>
      <w:proofErr w:type="spellStart"/>
      <w:r>
        <w:rPr>
          <w:rFonts w:eastAsia="Times New Roman" w:cs="Times New Roman"/>
        </w:rPr>
        <w:t>ТвГТУ</w:t>
      </w:r>
      <w:proofErr w:type="spellEnd"/>
      <w:r>
        <w:rPr>
          <w:rFonts w:eastAsia="Times New Roman" w:cs="Times New Roman"/>
        </w:rPr>
        <w:t>)</w:t>
      </w:r>
      <w:r>
        <w:rPr>
          <w:rFonts w:eastAsia="Times New Roman" w:cs="Times New Roman"/>
          <w:sz w:val="24"/>
        </w:rPr>
        <w:t> </w:t>
      </w:r>
    </w:p>
    <w:p w14:paraId="757DD57A" w14:textId="77777777" w:rsidR="00E26006" w:rsidRDefault="00E26006" w:rsidP="00E26006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  <w:r>
        <w:rPr>
          <w:rFonts w:eastAsia="Times New Roman" w:cs="Times New Roman"/>
        </w:rPr>
        <w:t>Кафедра программного обеспечения</w:t>
      </w:r>
    </w:p>
    <w:p w14:paraId="77739F8E" w14:textId="77777777" w:rsidR="00E26006" w:rsidRDefault="00E26006" w:rsidP="00E26006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14:paraId="29BCFCB4" w14:textId="77777777" w:rsidR="00E26006" w:rsidRDefault="00E26006" w:rsidP="00E26006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14:paraId="52375171" w14:textId="77777777" w:rsidR="00E26006" w:rsidRDefault="00E26006" w:rsidP="00E26006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14:paraId="2F3C43E7" w14:textId="77777777" w:rsidR="00E26006" w:rsidRDefault="00E26006" w:rsidP="00E26006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14:paraId="3605C551" w14:textId="77777777" w:rsidR="00E26006" w:rsidRDefault="00E26006" w:rsidP="00E26006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14:paraId="166F8A72" w14:textId="77777777" w:rsidR="00E26006" w:rsidRDefault="00E26006" w:rsidP="00E26006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14:paraId="501EFEF8" w14:textId="77777777" w:rsidR="00E26006" w:rsidRDefault="00E26006" w:rsidP="00E26006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14:paraId="50285BD7" w14:textId="77777777" w:rsidR="00E26006" w:rsidRDefault="00E26006" w:rsidP="00E26006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14:paraId="37582897" w14:textId="77777777" w:rsidR="00E26006" w:rsidRDefault="00E26006" w:rsidP="00E26006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14:paraId="4C19E865" w14:textId="77777777" w:rsidR="00E26006" w:rsidRDefault="00E26006" w:rsidP="00E26006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</w:p>
    <w:p w14:paraId="18F545BB" w14:textId="3783CC85" w:rsidR="00E26006" w:rsidRDefault="00E26006" w:rsidP="00E26006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  <w:r>
        <w:rPr>
          <w:rFonts w:eastAsia="Times New Roman" w:cs="Times New Roman"/>
          <w:b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</w:rPr>
        <w:t>№</w:t>
      </w:r>
      <w:r>
        <w:rPr>
          <w:rFonts w:eastAsia="Times New Roman" w:cs="Times New Roman"/>
          <w:b/>
        </w:rPr>
        <w:t>3</w:t>
      </w:r>
    </w:p>
    <w:p w14:paraId="1480E503" w14:textId="77777777" w:rsidR="00E26006" w:rsidRDefault="00E26006" w:rsidP="00E26006">
      <w:pPr>
        <w:suppressAutoHyphens/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дисциплине: «Теория алгоритмов»</w:t>
      </w:r>
    </w:p>
    <w:p w14:paraId="2FDE61E8" w14:textId="77777777" w:rsidR="00E26006" w:rsidRDefault="00E26006" w:rsidP="00E26006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</w:p>
    <w:p w14:paraId="015ED581" w14:textId="77777777" w:rsidR="00E26006" w:rsidRDefault="00E26006" w:rsidP="00E26006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</w:p>
    <w:p w14:paraId="2E316FA2" w14:textId="77777777" w:rsidR="00E26006" w:rsidRDefault="00E26006" w:rsidP="00E26006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</w:p>
    <w:p w14:paraId="3994756A" w14:textId="77777777" w:rsidR="00E26006" w:rsidRDefault="00E26006" w:rsidP="00E26006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</w:p>
    <w:p w14:paraId="0F694781" w14:textId="77777777" w:rsidR="00E26006" w:rsidRDefault="00E26006" w:rsidP="00E26006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</w:p>
    <w:p w14:paraId="54E8CF84" w14:textId="77777777" w:rsidR="00E26006" w:rsidRDefault="00E26006" w:rsidP="00E26006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sz w:val="24"/>
        </w:rPr>
      </w:pPr>
    </w:p>
    <w:tbl>
      <w:tblPr>
        <w:tblW w:w="0" w:type="auto"/>
        <w:tblInd w:w="495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88"/>
      </w:tblGrid>
      <w:tr w:rsidR="00E26006" w14:paraId="474DA2DF" w14:textId="77777777" w:rsidTr="007E4F19">
        <w:trPr>
          <w:trHeight w:val="1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DE8E1" w14:textId="77777777" w:rsidR="00E26006" w:rsidRDefault="00E26006" w:rsidP="007E4F19">
            <w:pPr>
              <w:suppressAutoHyphens/>
              <w:spacing w:after="0" w:line="240" w:lineRule="auto"/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Выполнил: </w:t>
            </w:r>
            <w:r>
              <w:rPr>
                <w:rFonts w:ascii="Liberation Serif" w:eastAsia="Liberation Serif" w:hAnsi="Liberation Serif" w:cs="Liberation Serif"/>
                <w:sz w:val="24"/>
              </w:rPr>
              <w:t xml:space="preserve"> </w:t>
            </w:r>
          </w:p>
          <w:p w14:paraId="4D8B9EC2" w14:textId="77777777" w:rsidR="00E26006" w:rsidRDefault="00E26006" w:rsidP="007E4F19">
            <w:pPr>
              <w:suppressAutoHyphens/>
              <w:spacing w:after="0" w:line="240" w:lineRule="auto"/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студент группы </w:t>
            </w:r>
          </w:p>
          <w:p w14:paraId="005659F7" w14:textId="77777777" w:rsidR="00E26006" w:rsidRDefault="00E26006" w:rsidP="007E4F19">
            <w:pPr>
              <w:suppressAutoHyphens/>
              <w:spacing w:after="0" w:line="240" w:lineRule="auto"/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Б.ПИН.РИС-22.06</w:t>
            </w:r>
          </w:p>
          <w:p w14:paraId="0BC608EA" w14:textId="77777777" w:rsidR="00E26006" w:rsidRDefault="00E26006" w:rsidP="007E4F19">
            <w:pPr>
              <w:suppressAutoHyphens/>
              <w:spacing w:after="0" w:line="240" w:lineRule="auto"/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Мельников М.Н.</w:t>
            </w:r>
          </w:p>
          <w:p w14:paraId="4750A49E" w14:textId="77777777" w:rsidR="00E26006" w:rsidRDefault="00E26006" w:rsidP="007E4F19">
            <w:pPr>
              <w:suppressAutoHyphens/>
              <w:spacing w:after="0" w:line="240" w:lineRule="auto"/>
              <w:jc w:val="both"/>
              <w:rPr>
                <w:rFonts w:ascii="Liberation Serif" w:eastAsia="Liberation Serif" w:hAnsi="Liberation Serif" w:cs="Liberation Serif"/>
                <w:sz w:val="24"/>
              </w:rPr>
            </w:pPr>
          </w:p>
          <w:p w14:paraId="7BC81EAC" w14:textId="77777777" w:rsidR="00E26006" w:rsidRDefault="00E26006" w:rsidP="007E4F19">
            <w:pPr>
              <w:suppressAutoHyphens/>
              <w:spacing w:after="0" w:line="240" w:lineRule="auto"/>
              <w:jc w:val="both"/>
              <w:rPr>
                <w:rFonts w:asciiTheme="minorHAnsi" w:hAnsiTheme="minorHAnsi"/>
                <w:sz w:val="22"/>
              </w:rPr>
            </w:pPr>
          </w:p>
        </w:tc>
      </w:tr>
      <w:tr w:rsidR="00E26006" w14:paraId="6E61D732" w14:textId="77777777" w:rsidTr="007E4F19">
        <w:trPr>
          <w:trHeight w:val="1"/>
        </w:trPr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E1E8E" w14:textId="77777777" w:rsidR="00E26006" w:rsidRDefault="00E26006" w:rsidP="007E4F19">
            <w:pPr>
              <w:suppressAutoHyphens/>
              <w:spacing w:after="0" w:line="240" w:lineRule="auto"/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Проверила: </w:t>
            </w:r>
          </w:p>
          <w:p w14:paraId="0396E363" w14:textId="77777777" w:rsidR="00E26006" w:rsidRDefault="00E26006" w:rsidP="007E4F19">
            <w:pPr>
              <w:suppressAutoHyphens/>
              <w:spacing w:after="0" w:line="240" w:lineRule="auto"/>
              <w:jc w:val="right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старший преподаватель </w:t>
            </w:r>
          </w:p>
          <w:p w14:paraId="4E9E107A" w14:textId="77777777" w:rsidR="00E26006" w:rsidRDefault="00E26006" w:rsidP="007E4F19">
            <w:pPr>
              <w:suppressAutoHyphens/>
              <w:spacing w:after="0" w:line="240" w:lineRule="auto"/>
              <w:jc w:val="right"/>
              <w:rPr>
                <w:rFonts w:ascii="Liberation Serif" w:eastAsia="Liberation Serif" w:hAnsi="Liberation Serif" w:cs="Liberation Serif"/>
                <w:sz w:val="24"/>
              </w:rPr>
            </w:pPr>
            <w:r>
              <w:rPr>
                <w:rFonts w:eastAsia="Times New Roman" w:cs="Times New Roman"/>
              </w:rPr>
              <w:t>кафедры ПО</w:t>
            </w:r>
            <w:r>
              <w:rPr>
                <w:rFonts w:eastAsia="Times New Roman" w:cs="Times New Roman"/>
                <w:sz w:val="24"/>
              </w:rPr>
              <w:t> </w:t>
            </w:r>
          </w:p>
          <w:p w14:paraId="20EAE50D" w14:textId="77777777" w:rsidR="00E26006" w:rsidRDefault="00E26006" w:rsidP="007E4F19">
            <w:pPr>
              <w:suppressAutoHyphens/>
              <w:spacing w:after="0" w:line="240" w:lineRule="auto"/>
              <w:jc w:val="right"/>
              <w:rPr>
                <w:rFonts w:asciiTheme="minorHAnsi" w:hAnsiTheme="minorHAnsi"/>
                <w:sz w:val="22"/>
              </w:rPr>
            </w:pPr>
            <w:r>
              <w:rPr>
                <w:rFonts w:eastAsia="Times New Roman" w:cs="Times New Roman"/>
              </w:rPr>
              <w:t>Корнеева Е.И.</w:t>
            </w:r>
          </w:p>
        </w:tc>
      </w:tr>
    </w:tbl>
    <w:p w14:paraId="3A899133" w14:textId="77777777" w:rsidR="00E26006" w:rsidRDefault="00E26006" w:rsidP="00E26006">
      <w:pPr>
        <w:suppressAutoHyphens/>
        <w:spacing w:after="0" w:line="240" w:lineRule="auto"/>
        <w:jc w:val="center"/>
        <w:rPr>
          <w:rFonts w:eastAsia="Times New Roman" w:cs="Times New Roman"/>
        </w:rPr>
      </w:pPr>
    </w:p>
    <w:p w14:paraId="4A942B11" w14:textId="77777777" w:rsidR="00E26006" w:rsidRDefault="00E26006" w:rsidP="00E26006">
      <w:pPr>
        <w:suppressAutoHyphens/>
        <w:spacing w:after="0" w:line="240" w:lineRule="auto"/>
        <w:jc w:val="center"/>
        <w:rPr>
          <w:rFonts w:eastAsia="Times New Roman" w:cs="Times New Roman"/>
        </w:rPr>
      </w:pPr>
    </w:p>
    <w:p w14:paraId="31450757" w14:textId="77777777" w:rsidR="00E26006" w:rsidRDefault="00E26006" w:rsidP="00E26006">
      <w:pPr>
        <w:suppressAutoHyphens/>
        <w:spacing w:after="0" w:line="240" w:lineRule="auto"/>
        <w:jc w:val="center"/>
        <w:rPr>
          <w:rFonts w:eastAsia="Times New Roman" w:cs="Times New Roman"/>
        </w:rPr>
      </w:pPr>
    </w:p>
    <w:p w14:paraId="4037581E" w14:textId="77777777" w:rsidR="00E26006" w:rsidRDefault="00E26006" w:rsidP="00E26006">
      <w:pPr>
        <w:suppressAutoHyphens/>
        <w:spacing w:after="0" w:line="240" w:lineRule="auto"/>
        <w:jc w:val="center"/>
        <w:rPr>
          <w:rFonts w:eastAsia="Times New Roman" w:cs="Times New Roman"/>
        </w:rPr>
      </w:pPr>
    </w:p>
    <w:p w14:paraId="263C43A0" w14:textId="77777777" w:rsidR="00E26006" w:rsidRDefault="00E26006" w:rsidP="00E26006">
      <w:pPr>
        <w:suppressAutoHyphens/>
        <w:spacing w:after="0" w:line="240" w:lineRule="auto"/>
        <w:jc w:val="center"/>
        <w:rPr>
          <w:rFonts w:eastAsia="Times New Roman" w:cs="Times New Roman"/>
        </w:rPr>
      </w:pPr>
    </w:p>
    <w:p w14:paraId="70FB2AF6" w14:textId="77777777" w:rsidR="00E26006" w:rsidRDefault="00E26006" w:rsidP="00E26006">
      <w:pPr>
        <w:suppressAutoHyphens/>
        <w:spacing w:after="0" w:line="240" w:lineRule="auto"/>
        <w:jc w:val="center"/>
        <w:rPr>
          <w:rFonts w:eastAsia="Times New Roman" w:cs="Times New Roman"/>
        </w:rPr>
      </w:pPr>
    </w:p>
    <w:p w14:paraId="6EAC1766" w14:textId="77777777" w:rsidR="00E26006" w:rsidRDefault="00E26006" w:rsidP="00E26006">
      <w:pPr>
        <w:suppressAutoHyphens/>
        <w:spacing w:after="0" w:line="240" w:lineRule="auto"/>
        <w:jc w:val="center"/>
        <w:rPr>
          <w:rFonts w:eastAsia="Times New Roman" w:cs="Times New Roman"/>
        </w:rPr>
      </w:pPr>
    </w:p>
    <w:p w14:paraId="5B0AA3F5" w14:textId="77777777" w:rsidR="00E26006" w:rsidRDefault="00E26006" w:rsidP="00E26006">
      <w:pPr>
        <w:suppressAutoHyphens/>
        <w:spacing w:after="0" w:line="240" w:lineRule="auto"/>
        <w:jc w:val="center"/>
        <w:rPr>
          <w:rFonts w:eastAsia="Times New Roman" w:cs="Times New Roman"/>
        </w:rPr>
      </w:pPr>
    </w:p>
    <w:p w14:paraId="4240CA3E" w14:textId="77777777" w:rsidR="00E26006" w:rsidRDefault="00E26006" w:rsidP="00E26006">
      <w:pPr>
        <w:suppressAutoHyphens/>
        <w:spacing w:after="0" w:line="240" w:lineRule="auto"/>
        <w:jc w:val="center"/>
        <w:rPr>
          <w:rFonts w:eastAsia="Times New Roman" w:cs="Times New Roman"/>
        </w:rPr>
      </w:pPr>
    </w:p>
    <w:p w14:paraId="4A9B7700" w14:textId="77777777" w:rsidR="00E26006" w:rsidRDefault="00E26006" w:rsidP="00E26006">
      <w:pPr>
        <w:suppressAutoHyphens/>
        <w:spacing w:after="0" w:line="240" w:lineRule="auto"/>
        <w:jc w:val="center"/>
        <w:rPr>
          <w:rFonts w:eastAsia="Times New Roman" w:cs="Times New Roman"/>
        </w:rPr>
      </w:pPr>
    </w:p>
    <w:p w14:paraId="493129F8" w14:textId="77777777" w:rsidR="00E26006" w:rsidRDefault="00E26006" w:rsidP="00E26006">
      <w:pPr>
        <w:suppressAutoHyphens/>
        <w:spacing w:after="0" w:line="240" w:lineRule="auto"/>
        <w:jc w:val="center"/>
        <w:rPr>
          <w:rFonts w:eastAsia="Times New Roman" w:cs="Times New Roman"/>
        </w:rPr>
      </w:pPr>
    </w:p>
    <w:p w14:paraId="7E23E94E" w14:textId="77777777" w:rsidR="00E26006" w:rsidRDefault="00E26006" w:rsidP="00E26006">
      <w:pPr>
        <w:suppressAutoHyphens/>
        <w:spacing w:after="0" w:line="240" w:lineRule="auto"/>
        <w:jc w:val="center"/>
        <w:rPr>
          <w:rFonts w:eastAsia="Times New Roman" w:cs="Times New Roman"/>
        </w:rPr>
      </w:pPr>
    </w:p>
    <w:p w14:paraId="42BA49D9" w14:textId="77777777" w:rsidR="00E26006" w:rsidRDefault="00E26006" w:rsidP="00E26006">
      <w:pPr>
        <w:suppressAutoHyphens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Тверь 2024</w:t>
      </w:r>
    </w:p>
    <w:p w14:paraId="6514A6DD" w14:textId="5461E2F9" w:rsidR="002E02C6" w:rsidRDefault="00E26006" w:rsidP="00E26006">
      <w:pPr>
        <w:pStyle w:val="a3"/>
      </w:pPr>
      <w:r>
        <w:lastRenderedPageBreak/>
        <w:t>Описание задачи.</w:t>
      </w:r>
    </w:p>
    <w:p w14:paraId="4A4D4CFD" w14:textId="00E1CCD5" w:rsidR="00E26006" w:rsidRDefault="00E26006" w:rsidP="00E26006">
      <w:pPr>
        <w:rPr>
          <w:rFonts w:cs="Times New Roman"/>
          <w:szCs w:val="28"/>
        </w:rPr>
      </w:pPr>
      <w:r w:rsidRPr="00B42136">
        <w:rPr>
          <w:rFonts w:cs="Times New Roman"/>
          <w:szCs w:val="28"/>
        </w:rPr>
        <w:t>Реализ</w:t>
      </w:r>
      <w:r>
        <w:rPr>
          <w:rFonts w:cs="Times New Roman"/>
          <w:szCs w:val="28"/>
        </w:rPr>
        <w:t>овать</w:t>
      </w:r>
      <w:r w:rsidRPr="00B42136">
        <w:rPr>
          <w:rFonts w:cs="Times New Roman"/>
          <w:szCs w:val="28"/>
        </w:rPr>
        <w:t xml:space="preserve"> приложение</w:t>
      </w:r>
      <w:r>
        <w:rPr>
          <w:rFonts w:cs="Times New Roman"/>
          <w:szCs w:val="28"/>
        </w:rPr>
        <w:t xml:space="preserve"> </w:t>
      </w:r>
      <w:r w:rsidRPr="00E26006">
        <w:rPr>
          <w:rFonts w:cs="Times New Roman"/>
          <w:szCs w:val="28"/>
        </w:rPr>
        <w:t>“</w:t>
      </w:r>
      <w:r w:rsidRPr="00B42136">
        <w:rPr>
          <w:rFonts w:cs="Times New Roman"/>
          <w:szCs w:val="28"/>
        </w:rPr>
        <w:t>Сервис по доставке продуктов</w:t>
      </w:r>
      <w:r w:rsidRPr="00E26006">
        <w:rPr>
          <w:rFonts w:cs="Times New Roman"/>
          <w:szCs w:val="28"/>
        </w:rPr>
        <w:t>” (</w:t>
      </w:r>
      <w:r>
        <w:rPr>
          <w:rFonts w:cs="Times New Roman"/>
          <w:szCs w:val="28"/>
        </w:rPr>
        <w:t>Вариант 17</w:t>
      </w:r>
      <w:r w:rsidRPr="00E26006">
        <w:rPr>
          <w:rFonts w:cs="Times New Roman"/>
          <w:szCs w:val="28"/>
        </w:rPr>
        <w:t>)</w:t>
      </w:r>
      <w:r w:rsidRPr="00B42136">
        <w:rPr>
          <w:rFonts w:cs="Times New Roman"/>
          <w:szCs w:val="28"/>
        </w:rPr>
        <w:t xml:space="preserve"> с GUI.</w:t>
      </w:r>
      <w:r w:rsidR="00DC3DF2">
        <w:rPr>
          <w:rFonts w:cs="Times New Roman"/>
          <w:szCs w:val="28"/>
        </w:rPr>
        <w:t xml:space="preserve"> </w:t>
      </w:r>
    </w:p>
    <w:p w14:paraId="2FF3554E" w14:textId="77777777" w:rsidR="00DC3DF2" w:rsidRPr="00B42136" w:rsidRDefault="00DC3DF2" w:rsidP="00DC3DF2">
      <w:pPr>
        <w:rPr>
          <w:rFonts w:cs="Times New Roman"/>
          <w:b/>
          <w:bCs/>
          <w:szCs w:val="28"/>
        </w:rPr>
      </w:pPr>
      <w:r w:rsidRPr="00B42136">
        <w:rPr>
          <w:rFonts w:cs="Times New Roman"/>
          <w:b/>
          <w:bCs/>
          <w:szCs w:val="28"/>
        </w:rPr>
        <w:t>Требования:</w:t>
      </w:r>
    </w:p>
    <w:p w14:paraId="251C687B" w14:textId="77777777" w:rsidR="00DC3DF2" w:rsidRPr="00B42136" w:rsidRDefault="00DC3DF2" w:rsidP="00DC3DF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2136">
        <w:rPr>
          <w:rFonts w:ascii="Times New Roman" w:hAnsi="Times New Roman" w:cs="Times New Roman"/>
          <w:sz w:val="28"/>
          <w:szCs w:val="28"/>
        </w:rPr>
        <w:t>Приложение должно быть написано с применением ООП парадигмы</w:t>
      </w:r>
    </w:p>
    <w:p w14:paraId="4DE0F3AD" w14:textId="77777777" w:rsidR="00DC3DF2" w:rsidRDefault="00DC3DF2" w:rsidP="00DC3DF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2136">
        <w:rPr>
          <w:rFonts w:ascii="Times New Roman" w:hAnsi="Times New Roman" w:cs="Times New Roman"/>
          <w:sz w:val="28"/>
          <w:szCs w:val="28"/>
        </w:rPr>
        <w:t xml:space="preserve">Приложение должно быть небольшим. </w:t>
      </w:r>
    </w:p>
    <w:p w14:paraId="49F10824" w14:textId="77777777" w:rsidR="00DC3DF2" w:rsidRPr="00B42136" w:rsidRDefault="00DC3DF2" w:rsidP="00DC3DF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Визуальная часть должна содержать </w:t>
      </w:r>
      <w:r w:rsidRPr="00B42136">
        <w:rPr>
          <w:rFonts w:ascii="Times New Roman" w:hAnsi="Times New Roman" w:cs="Times New Roman"/>
          <w:sz w:val="28"/>
          <w:szCs w:val="28"/>
        </w:rPr>
        <w:t xml:space="preserve">таблицу по теме варианта, </w:t>
      </w:r>
      <w:r>
        <w:rPr>
          <w:rFonts w:ascii="Times New Roman" w:hAnsi="Times New Roman" w:cs="Times New Roman"/>
          <w:sz w:val="28"/>
          <w:szCs w:val="28"/>
        </w:rPr>
        <w:t xml:space="preserve">поля ввода новых данных, </w:t>
      </w:r>
      <w:r w:rsidRPr="00B42136">
        <w:rPr>
          <w:rFonts w:ascii="Times New Roman" w:hAnsi="Times New Roman" w:cs="Times New Roman"/>
          <w:sz w:val="28"/>
          <w:szCs w:val="28"/>
        </w:rPr>
        <w:t>график активности, логирование активности</w:t>
      </w:r>
      <w:r>
        <w:rPr>
          <w:rFonts w:ascii="Times New Roman" w:hAnsi="Times New Roman" w:cs="Times New Roman"/>
          <w:sz w:val="28"/>
          <w:szCs w:val="28"/>
        </w:rPr>
        <w:t>, кнопки и лейблы (</w:t>
      </w:r>
      <w:r>
        <w:rPr>
          <w:rFonts w:ascii="Times New Roman" w:hAnsi="Times New Roman" w:cs="Times New Roman"/>
          <w:sz w:val="28"/>
          <w:szCs w:val="28"/>
          <w:lang w:val="en-US"/>
        </w:rPr>
        <w:t>labels</w:t>
      </w:r>
      <w:r w:rsidRPr="000B7B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текст)</w:t>
      </w:r>
    </w:p>
    <w:p w14:paraId="3ED2342E" w14:textId="77777777" w:rsidR="00DC3DF2" w:rsidRPr="00B42136" w:rsidRDefault="00DC3DF2" w:rsidP="00DC3DF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2136">
        <w:rPr>
          <w:rFonts w:ascii="Times New Roman" w:hAnsi="Times New Roman" w:cs="Times New Roman"/>
          <w:sz w:val="28"/>
          <w:szCs w:val="28"/>
        </w:rPr>
        <w:t xml:space="preserve">Приложение должно быть с меню и выходом. </w:t>
      </w:r>
    </w:p>
    <w:p w14:paraId="2128A028" w14:textId="77777777" w:rsidR="00DC3DF2" w:rsidRPr="00B42136" w:rsidRDefault="00DC3DF2" w:rsidP="00DC3DF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42136">
        <w:rPr>
          <w:rFonts w:ascii="Times New Roman" w:hAnsi="Times New Roman" w:cs="Times New Roman"/>
          <w:sz w:val="28"/>
          <w:szCs w:val="28"/>
        </w:rPr>
        <w:t>Исключительные ситуации должны обрабатываться с использованием собственных исключений</w:t>
      </w:r>
    </w:p>
    <w:p w14:paraId="2E94D109" w14:textId="70BF917E" w:rsidR="00DC3DF2" w:rsidRPr="00A368CD" w:rsidRDefault="00DC3DF2" w:rsidP="00DC3DF2">
      <w:pPr>
        <w:pStyle w:val="a3"/>
        <w:rPr>
          <w:lang w:val="en-US"/>
        </w:rPr>
      </w:pPr>
      <w:r>
        <w:t>Репозиторий</w:t>
      </w:r>
      <w:r w:rsidRPr="00A368CD">
        <w:rPr>
          <w:lang w:val="en-US"/>
        </w:rPr>
        <w:t>.</w:t>
      </w:r>
    </w:p>
    <w:p w14:paraId="003D7CC6" w14:textId="1297F6AF" w:rsidR="00DC3DF2" w:rsidRPr="00A368CD" w:rsidRDefault="00843453" w:rsidP="00DC3DF2">
      <w:pPr>
        <w:pStyle w:val="a3"/>
        <w:rPr>
          <w:lang w:val="en-US"/>
        </w:rPr>
      </w:pPr>
      <w:hyperlink r:id="rId5" w:history="1">
        <w:proofErr w:type="spellStart"/>
        <w:r w:rsidR="00DC3DF2" w:rsidRPr="00DC3DF2">
          <w:rPr>
            <w:rStyle w:val="a5"/>
            <w:lang w:val="en-US"/>
          </w:rPr>
          <w:t>TheoryAlgLabs</w:t>
        </w:r>
        <w:proofErr w:type="spellEnd"/>
        <w:r w:rsidR="00DC3DF2" w:rsidRPr="00DC3DF2">
          <w:rPr>
            <w:rStyle w:val="a5"/>
            <w:lang w:val="en-US"/>
          </w:rPr>
          <w:t>/Labs/Lab</w:t>
        </w:r>
        <w:r w:rsidRPr="00843453">
          <w:rPr>
            <w:rStyle w:val="a5"/>
            <w:lang w:val="en-US"/>
          </w:rPr>
          <w:t>3</w:t>
        </w:r>
        <w:r w:rsidR="00DC3DF2" w:rsidRPr="00DC3DF2">
          <w:rPr>
            <w:rStyle w:val="a5"/>
            <w:lang w:val="en-US"/>
          </w:rPr>
          <w:t xml:space="preserve"> at main · </w:t>
        </w:r>
        <w:proofErr w:type="spellStart"/>
        <w:r w:rsidR="00DC3DF2" w:rsidRPr="00DC3DF2">
          <w:rPr>
            <w:rStyle w:val="a5"/>
            <w:lang w:val="en-US"/>
          </w:rPr>
          <w:t>Zawiaha</w:t>
        </w:r>
        <w:proofErr w:type="spellEnd"/>
        <w:r w:rsidR="00DC3DF2" w:rsidRPr="00DC3DF2">
          <w:rPr>
            <w:rStyle w:val="a5"/>
            <w:lang w:val="en-US"/>
          </w:rPr>
          <w:t>/</w:t>
        </w:r>
        <w:proofErr w:type="spellStart"/>
        <w:r w:rsidR="00DC3DF2" w:rsidRPr="00DC3DF2">
          <w:rPr>
            <w:rStyle w:val="a5"/>
            <w:lang w:val="en-US"/>
          </w:rPr>
          <w:t>TheoryAlgLabs</w:t>
        </w:r>
        <w:proofErr w:type="spellEnd"/>
      </w:hyperlink>
    </w:p>
    <w:p w14:paraId="398B9690" w14:textId="2BC8A50C" w:rsidR="00DC3DF2" w:rsidRDefault="00DC3DF2" w:rsidP="00DC3DF2">
      <w:pPr>
        <w:pStyle w:val="a3"/>
      </w:pPr>
      <w:r>
        <w:rPr>
          <w:lang w:val="en-US"/>
        </w:rPr>
        <w:t xml:space="preserve">UML – </w:t>
      </w:r>
      <w:r>
        <w:t>диаграммы.</w:t>
      </w:r>
    </w:p>
    <w:p w14:paraId="4B707CAC" w14:textId="4D9A3A2F" w:rsidR="00DC3DF2" w:rsidRDefault="00DC3DF2" w:rsidP="00DC3DF2">
      <w:r>
        <w:rPr>
          <w:noProof/>
        </w:rPr>
        <w:drawing>
          <wp:inline distT="0" distB="0" distL="0" distR="0" wp14:anchorId="789CAD16" wp14:editId="2DA92918">
            <wp:extent cx="1409700" cy="3514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3051C4" wp14:editId="78BBA043">
            <wp:extent cx="1038225" cy="1485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96B8B2" wp14:editId="7BA465E3">
            <wp:extent cx="1514475" cy="1219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70D51" w14:textId="227BD1E7" w:rsidR="001D6972" w:rsidRDefault="001D6972" w:rsidP="00DC3DF2"/>
    <w:p w14:paraId="03304152" w14:textId="77777777" w:rsidR="001D6972" w:rsidRDefault="001D6972">
      <w:pPr>
        <w:spacing w:line="259" w:lineRule="auto"/>
      </w:pPr>
      <w:r>
        <w:br w:type="page"/>
      </w:r>
    </w:p>
    <w:p w14:paraId="1FC6A384" w14:textId="53FECD1E" w:rsidR="00DC3DF2" w:rsidRDefault="001D6972" w:rsidP="001D6972">
      <w:pPr>
        <w:pStyle w:val="a3"/>
      </w:pPr>
      <w:r>
        <w:lastRenderedPageBreak/>
        <w:t>Проделанная работа.</w:t>
      </w:r>
    </w:p>
    <w:p w14:paraId="710FDB07" w14:textId="302F590B" w:rsidR="001D6972" w:rsidRDefault="001D6972" w:rsidP="001D6972">
      <w:r>
        <w:t>В ходе выполнения лабораторной было реализовано 3 класса.</w:t>
      </w:r>
    </w:p>
    <w:p w14:paraId="2377B7EA" w14:textId="2B117ED6" w:rsidR="001D6972" w:rsidRDefault="001D6972" w:rsidP="001D6972">
      <w:r>
        <w:t xml:space="preserve">Класс </w:t>
      </w:r>
      <w:r>
        <w:rPr>
          <w:lang w:val="en-US"/>
        </w:rPr>
        <w:t>Product</w:t>
      </w:r>
      <w:r w:rsidRPr="001D6972">
        <w:t xml:space="preserve"> </w:t>
      </w:r>
      <w:r>
        <w:t>хранит информацию о продукте</w:t>
      </w:r>
    </w:p>
    <w:p w14:paraId="593BAD89" w14:textId="6A0362B9" w:rsidR="001D6972" w:rsidRPr="001D6972" w:rsidRDefault="001D6972" w:rsidP="001D6972">
      <w:pPr>
        <w:pStyle w:val="a4"/>
        <w:numPr>
          <w:ilvl w:val="0"/>
          <w:numId w:val="3"/>
        </w:numPr>
      </w:pPr>
      <w:r>
        <w:rPr>
          <w:rFonts w:ascii="Times New Roman" w:hAnsi="Times New Roman" w:cs="Times New Roman"/>
          <w:sz w:val="28"/>
          <w:szCs w:val="28"/>
        </w:rPr>
        <w:t>Название</w:t>
      </w:r>
    </w:p>
    <w:p w14:paraId="1EEF37EA" w14:textId="1BACE72B" w:rsidR="001D6972" w:rsidRPr="001D6972" w:rsidRDefault="001D6972" w:rsidP="001D6972">
      <w:pPr>
        <w:pStyle w:val="a4"/>
        <w:numPr>
          <w:ilvl w:val="0"/>
          <w:numId w:val="3"/>
        </w:numPr>
      </w:pPr>
      <w:r>
        <w:rPr>
          <w:rFonts w:ascii="Times New Roman" w:hAnsi="Times New Roman" w:cs="Times New Roman"/>
          <w:sz w:val="28"/>
          <w:szCs w:val="28"/>
        </w:rPr>
        <w:t>Количество</w:t>
      </w:r>
    </w:p>
    <w:p w14:paraId="532D217B" w14:textId="5C90DA71" w:rsidR="001D6972" w:rsidRPr="001D6972" w:rsidRDefault="001D6972" w:rsidP="001D6972">
      <w:pPr>
        <w:pStyle w:val="a4"/>
        <w:numPr>
          <w:ilvl w:val="0"/>
          <w:numId w:val="3"/>
        </w:numPr>
      </w:pPr>
      <w:r>
        <w:rPr>
          <w:rFonts w:ascii="Times New Roman" w:hAnsi="Times New Roman" w:cs="Times New Roman"/>
          <w:sz w:val="28"/>
          <w:szCs w:val="28"/>
        </w:rPr>
        <w:t>Цена</w:t>
      </w:r>
    </w:p>
    <w:p w14:paraId="3C190E86" w14:textId="00E51479" w:rsidR="001D6972" w:rsidRPr="001D6972" w:rsidRDefault="001D6972" w:rsidP="001D6972">
      <w:pPr>
        <w:pStyle w:val="a4"/>
        <w:numPr>
          <w:ilvl w:val="0"/>
          <w:numId w:val="3"/>
        </w:numPr>
      </w:pPr>
      <w:r>
        <w:rPr>
          <w:rFonts w:ascii="Times New Roman" w:hAnsi="Times New Roman" w:cs="Times New Roman"/>
          <w:sz w:val="28"/>
          <w:szCs w:val="28"/>
        </w:rPr>
        <w:t>Время доставки</w:t>
      </w:r>
    </w:p>
    <w:p w14:paraId="6F4F18D5" w14:textId="29550187" w:rsidR="001D6972" w:rsidRPr="001D6972" w:rsidRDefault="001D6972" w:rsidP="001D6972">
      <w:pPr>
        <w:pStyle w:val="a4"/>
        <w:numPr>
          <w:ilvl w:val="0"/>
          <w:numId w:val="3"/>
        </w:numPr>
      </w:pPr>
      <w:r>
        <w:rPr>
          <w:rFonts w:ascii="Times New Roman" w:hAnsi="Times New Roman" w:cs="Times New Roman"/>
          <w:sz w:val="28"/>
          <w:szCs w:val="28"/>
        </w:rPr>
        <w:t>Адрес доставки</w:t>
      </w:r>
    </w:p>
    <w:p w14:paraId="3D28727B" w14:textId="36879842" w:rsidR="001D6972" w:rsidRDefault="001D6972" w:rsidP="001D6972">
      <w:r>
        <w:t xml:space="preserve">Класс </w:t>
      </w:r>
      <w:proofErr w:type="spellStart"/>
      <w:r>
        <w:rPr>
          <w:lang w:val="en-US"/>
        </w:rPr>
        <w:t>DeliveryService</w:t>
      </w:r>
      <w:proofErr w:type="spellEnd"/>
      <w:r>
        <w:t xml:space="preserve"> предоставляет функционал для управления таблицей заказов.</w:t>
      </w:r>
    </w:p>
    <w:p w14:paraId="0AE8DED1" w14:textId="6B6F167B" w:rsidR="001D6972" w:rsidRPr="001D6972" w:rsidRDefault="001D6972" w:rsidP="001D6972">
      <w:pPr>
        <w:pStyle w:val="a4"/>
        <w:numPr>
          <w:ilvl w:val="0"/>
          <w:numId w:val="4"/>
        </w:numPr>
      </w:pPr>
      <w:r>
        <w:rPr>
          <w:rFonts w:ascii="Times New Roman" w:hAnsi="Times New Roman" w:cs="Times New Roman"/>
          <w:sz w:val="28"/>
          <w:szCs w:val="28"/>
        </w:rPr>
        <w:t>Добавление заказа</w:t>
      </w:r>
    </w:p>
    <w:p w14:paraId="1FBE5091" w14:textId="6704253D" w:rsidR="001D6972" w:rsidRPr="00A368CD" w:rsidRDefault="00B660C5" w:rsidP="001D6972">
      <w:pPr>
        <w:pStyle w:val="a4"/>
        <w:numPr>
          <w:ilvl w:val="0"/>
          <w:numId w:val="4"/>
        </w:numPr>
      </w:pPr>
      <w:r>
        <w:rPr>
          <w:rFonts w:ascii="Times New Roman" w:hAnsi="Times New Roman" w:cs="Times New Roman"/>
          <w:sz w:val="28"/>
          <w:szCs w:val="28"/>
        </w:rPr>
        <w:t>Удалить заказ из таблицы</w:t>
      </w:r>
    </w:p>
    <w:p w14:paraId="7D9D9920" w14:textId="7A1171B9" w:rsidR="00B74CFA" w:rsidRPr="00B660C5" w:rsidRDefault="00A368CD" w:rsidP="00B74CFA">
      <w:pPr>
        <w:pStyle w:val="a4"/>
        <w:numPr>
          <w:ilvl w:val="0"/>
          <w:numId w:val="4"/>
        </w:numPr>
      </w:pPr>
      <w:r>
        <w:rPr>
          <w:rFonts w:ascii="Times New Roman" w:hAnsi="Times New Roman" w:cs="Times New Roman"/>
          <w:sz w:val="28"/>
          <w:szCs w:val="28"/>
        </w:rPr>
        <w:t>Логирование активности</w:t>
      </w:r>
    </w:p>
    <w:p w14:paraId="483DDCC0" w14:textId="2F20B6BE" w:rsidR="00B660C5" w:rsidRDefault="00B660C5" w:rsidP="00B660C5">
      <w:r>
        <w:t xml:space="preserve">Класс </w:t>
      </w:r>
      <w:proofErr w:type="spellStart"/>
      <w:r>
        <w:rPr>
          <w:lang w:val="en-US"/>
        </w:rPr>
        <w:t>DeliveryApp</w:t>
      </w:r>
      <w:proofErr w:type="spellEnd"/>
      <w:r>
        <w:t xml:space="preserve"> предоставляет интерфейс программы с использование библиотеки </w:t>
      </w:r>
      <w:proofErr w:type="spellStart"/>
      <w:r>
        <w:rPr>
          <w:lang w:val="en-US"/>
        </w:rPr>
        <w:t>tkinter</w:t>
      </w:r>
      <w:proofErr w:type="spellEnd"/>
    </w:p>
    <w:p w14:paraId="150F56F1" w14:textId="36F1A7EB" w:rsidR="00B660C5" w:rsidRDefault="00B660C5" w:rsidP="00B660C5">
      <w:pPr>
        <w:pStyle w:val="a3"/>
      </w:pPr>
      <w:r>
        <w:t>Вывод</w:t>
      </w:r>
    </w:p>
    <w:p w14:paraId="4E307E7B" w14:textId="77777777" w:rsidR="00B660C5" w:rsidRDefault="00B660C5" w:rsidP="00B660C5">
      <w:pPr>
        <w:rPr>
          <w:rFonts w:eastAsia="Times New Roman"/>
        </w:rPr>
      </w:pPr>
      <w:r>
        <w:t>Данная лабораторная работа посвящена разработке системы управления заказами для доставки продуктов. Такая система позволяет упорядочить и автоматизировать процесс обработки заказов, что является важной задачей для предприятий, занимающихся доставкой продуктов питания.</w:t>
      </w:r>
    </w:p>
    <w:p w14:paraId="6FC3B65D" w14:textId="3258919C" w:rsidR="00B660C5" w:rsidRDefault="005176C6" w:rsidP="005176C6">
      <w:pPr>
        <w:pStyle w:val="a3"/>
      </w:pPr>
      <w:r>
        <w:t>Использованная литература.</w:t>
      </w:r>
    </w:p>
    <w:p w14:paraId="12C9C0DE" w14:textId="455CF041" w:rsidR="005176C6" w:rsidRPr="00A368CD" w:rsidRDefault="00843453" w:rsidP="005176C6">
      <w:hyperlink r:id="rId9" w:history="1">
        <w:r w:rsidR="005176C6" w:rsidRPr="000D4E4D">
          <w:rPr>
            <w:rStyle w:val="a5"/>
          </w:rPr>
          <w:t>https://docs.python.org/</w:t>
        </w:r>
      </w:hyperlink>
      <w:r w:rsidR="005176C6">
        <w:t xml:space="preserve"> - документация по </w:t>
      </w:r>
      <w:r w:rsidR="005176C6">
        <w:rPr>
          <w:lang w:val="en-US"/>
        </w:rPr>
        <w:t>Python</w:t>
      </w:r>
    </w:p>
    <w:p w14:paraId="1979C1D6" w14:textId="5ADD7BCD" w:rsidR="005176C6" w:rsidRPr="00A368CD" w:rsidRDefault="005176C6" w:rsidP="005176C6">
      <w:pPr>
        <w:pStyle w:val="a3"/>
        <w:rPr>
          <w:lang w:val="en-US"/>
        </w:rPr>
      </w:pPr>
      <w:r>
        <w:t>Код</w:t>
      </w:r>
    </w:p>
    <w:p w14:paraId="7DE33BEA" w14:textId="3D64D044" w:rsidR="005176C6" w:rsidRDefault="005176C6" w:rsidP="005176C6">
      <w:pPr>
        <w:pStyle w:val="1"/>
        <w:rPr>
          <w:lang w:val="en-US"/>
        </w:rPr>
      </w:pPr>
      <w:r>
        <w:rPr>
          <w:lang w:val="en-US"/>
        </w:rPr>
        <w:t>Product.py</w:t>
      </w:r>
    </w:p>
    <w:p w14:paraId="73893FFE" w14:textId="77777777" w:rsidR="005176C6" w:rsidRPr="005176C6" w:rsidRDefault="005176C6" w:rsidP="00517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76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76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Product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368FA84" w14:textId="77777777" w:rsidR="005176C6" w:rsidRPr="005176C6" w:rsidRDefault="005176C6" w:rsidP="00517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76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76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5176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5176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176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76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76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quantity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76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price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5176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deliveryTime</w:t>
      </w:r>
      <w:proofErr w:type="spellEnd"/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76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address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D5F94EA" w14:textId="77777777" w:rsidR="005176C6" w:rsidRPr="005176C6" w:rsidRDefault="005176C6" w:rsidP="00517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176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.name = name</w:t>
      </w:r>
    </w:p>
    <w:p w14:paraId="76E08B54" w14:textId="77777777" w:rsidR="005176C6" w:rsidRPr="005176C6" w:rsidRDefault="005176C6" w:rsidP="00517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5176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.quantity</w:t>
      </w:r>
      <w:proofErr w:type="spellEnd"/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quantity</w:t>
      </w:r>
    </w:p>
    <w:p w14:paraId="1F4E09CF" w14:textId="77777777" w:rsidR="005176C6" w:rsidRPr="005176C6" w:rsidRDefault="005176C6" w:rsidP="00517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5176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.price</w:t>
      </w:r>
      <w:proofErr w:type="spellEnd"/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price</w:t>
      </w:r>
    </w:p>
    <w:p w14:paraId="0FDAFA15" w14:textId="77777777" w:rsidR="005176C6" w:rsidRPr="005176C6" w:rsidRDefault="005176C6" w:rsidP="00517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5176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.deliveryTime</w:t>
      </w:r>
      <w:proofErr w:type="spellEnd"/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deliveryTime</w:t>
      </w:r>
      <w:proofErr w:type="spellEnd"/>
    </w:p>
    <w:p w14:paraId="5EB8ADBA" w14:textId="77777777" w:rsidR="005176C6" w:rsidRPr="00A368CD" w:rsidRDefault="005176C6" w:rsidP="00517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368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368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.address</w:t>
      </w:r>
      <w:proofErr w:type="spellEnd"/>
      <w:r w:rsidRPr="00A368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address</w:t>
      </w:r>
    </w:p>
    <w:p w14:paraId="717BA845" w14:textId="6877CE10" w:rsidR="00DC3DF2" w:rsidRDefault="005176C6" w:rsidP="005176C6">
      <w:pPr>
        <w:pStyle w:val="1"/>
        <w:rPr>
          <w:lang w:val="en-US"/>
        </w:rPr>
      </w:pPr>
      <w:proofErr w:type="spellStart"/>
      <w:r>
        <w:rPr>
          <w:lang w:val="en-US"/>
        </w:rPr>
        <w:t>DeliveryService</w:t>
      </w:r>
      <w:proofErr w:type="spellEnd"/>
    </w:p>
    <w:p w14:paraId="76F9D4CC" w14:textId="77777777" w:rsidR="005176C6" w:rsidRPr="005176C6" w:rsidRDefault="005176C6" w:rsidP="00517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76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logging</w:t>
      </w:r>
    </w:p>
    <w:p w14:paraId="6965A06D" w14:textId="77777777" w:rsidR="005176C6" w:rsidRPr="005176C6" w:rsidRDefault="005176C6" w:rsidP="00517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76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product </w:t>
      </w:r>
      <w:r w:rsidRPr="005176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Product</w:t>
      </w:r>
    </w:p>
    <w:p w14:paraId="7AC85B6C" w14:textId="77777777" w:rsidR="005176C6" w:rsidRPr="005176C6" w:rsidRDefault="005176C6" w:rsidP="00517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6838AA" w14:textId="77777777" w:rsidR="005176C6" w:rsidRPr="005176C6" w:rsidRDefault="005176C6" w:rsidP="00517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logging.basicConfig</w:t>
      </w:r>
      <w:proofErr w:type="spellEnd"/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176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76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'deliveryService.log'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76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level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=logging.INFO, </w:t>
      </w:r>
      <w:r w:rsidRPr="005176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format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176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176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%(</w:t>
      </w:r>
      <w:proofErr w:type="spellStart"/>
      <w:r w:rsidRPr="005176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asctime</w:t>
      </w:r>
      <w:proofErr w:type="spellEnd"/>
      <w:r w:rsidRPr="005176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)s</w:t>
      </w:r>
      <w:r w:rsidRPr="005176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- </w:t>
      </w:r>
      <w:r w:rsidRPr="005176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%(message)s</w:t>
      </w:r>
      <w:r w:rsidRPr="005176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052CA79" w14:textId="77777777" w:rsidR="005176C6" w:rsidRPr="005176C6" w:rsidRDefault="005176C6" w:rsidP="00517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2E290D" w14:textId="77777777" w:rsidR="005176C6" w:rsidRPr="005176C6" w:rsidRDefault="005176C6" w:rsidP="00517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76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176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DeliveryService</w:t>
      </w:r>
      <w:proofErr w:type="spellEnd"/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CE987D5" w14:textId="77777777" w:rsidR="005176C6" w:rsidRPr="005176C6" w:rsidRDefault="005176C6" w:rsidP="00517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5176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76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5176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5176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176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60CA965" w14:textId="77777777" w:rsidR="005176C6" w:rsidRPr="005176C6" w:rsidRDefault="005176C6" w:rsidP="00517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5176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.productList</w:t>
      </w:r>
      <w:proofErr w:type="spellEnd"/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</w:t>
      </w:r>
    </w:p>
    <w:p w14:paraId="6ECB5607" w14:textId="77777777" w:rsidR="005176C6" w:rsidRPr="005176C6" w:rsidRDefault="005176C6" w:rsidP="00517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9B033E5" w14:textId="77777777" w:rsidR="005176C6" w:rsidRPr="005176C6" w:rsidRDefault="005176C6" w:rsidP="00517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76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176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addProduct</w:t>
      </w:r>
      <w:proofErr w:type="spellEnd"/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176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76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7C39AA7" w14:textId="77777777" w:rsidR="005176C6" w:rsidRPr="005176C6" w:rsidRDefault="005176C6" w:rsidP="00517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176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76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176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isinstance</w:t>
      </w:r>
      <w:proofErr w:type="spellEnd"/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(product, Product):</w:t>
      </w:r>
    </w:p>
    <w:p w14:paraId="3610D6EE" w14:textId="77777777" w:rsidR="005176C6" w:rsidRPr="005176C6" w:rsidRDefault="005176C6" w:rsidP="00517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176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raise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176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ValueError</w:t>
      </w:r>
      <w:proofErr w:type="spellEnd"/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176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product"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F122F45" w14:textId="77777777" w:rsidR="005176C6" w:rsidRPr="005176C6" w:rsidRDefault="005176C6" w:rsidP="00517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5176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.productList.append</w:t>
      </w:r>
      <w:proofErr w:type="spellEnd"/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(product)</w:t>
      </w:r>
    </w:p>
    <w:p w14:paraId="37AC367E" w14:textId="77777777" w:rsidR="005176C6" w:rsidRPr="005176C6" w:rsidRDefault="005176C6" w:rsidP="00517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logging.info(</w:t>
      </w:r>
      <w:proofErr w:type="spellStart"/>
      <w:r w:rsidRPr="005176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5176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"Product</w:t>
      </w:r>
      <w:proofErr w:type="spellEnd"/>
      <w:r w:rsidRPr="005176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added: </w:t>
      </w:r>
      <w:r w:rsidRPr="005176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product.name</w:t>
      </w:r>
      <w:r w:rsidRPr="005176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176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Quantity: </w:t>
      </w:r>
      <w:r w:rsidRPr="005176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product.quantity</w:t>
      </w:r>
      <w:proofErr w:type="spellEnd"/>
      <w:r w:rsidRPr="005176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176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Price: </w:t>
      </w:r>
      <w:r w:rsidRPr="005176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product.price</w:t>
      </w:r>
      <w:proofErr w:type="spellEnd"/>
      <w:r w:rsidRPr="005176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176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Delivery Time: </w:t>
      </w:r>
      <w:r w:rsidRPr="005176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product.deliveryTime</w:t>
      </w:r>
      <w:proofErr w:type="spellEnd"/>
      <w:r w:rsidRPr="005176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176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Address: </w:t>
      </w:r>
      <w:r w:rsidRPr="005176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product.address</w:t>
      </w:r>
      <w:proofErr w:type="spellEnd"/>
      <w:r w:rsidRPr="005176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176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4B3641A" w14:textId="77777777" w:rsidR="005176C6" w:rsidRPr="005176C6" w:rsidRDefault="005176C6" w:rsidP="00517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141B9A" w14:textId="77777777" w:rsidR="005176C6" w:rsidRPr="005176C6" w:rsidRDefault="005176C6" w:rsidP="00517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76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176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getProducts</w:t>
      </w:r>
      <w:proofErr w:type="spellEnd"/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176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B73BAD7" w14:textId="77777777" w:rsidR="005176C6" w:rsidRPr="005176C6" w:rsidRDefault="005176C6" w:rsidP="00517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176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176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.productList</w:t>
      </w:r>
      <w:proofErr w:type="spellEnd"/>
    </w:p>
    <w:p w14:paraId="71D3800D" w14:textId="77777777" w:rsidR="005176C6" w:rsidRPr="005176C6" w:rsidRDefault="005176C6" w:rsidP="00517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E46A88" w14:textId="77777777" w:rsidR="005176C6" w:rsidRPr="005176C6" w:rsidRDefault="005176C6" w:rsidP="00517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176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176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removeProduct</w:t>
      </w:r>
      <w:proofErr w:type="spellEnd"/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176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176C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AD7CE55" w14:textId="77777777" w:rsidR="005176C6" w:rsidRPr="005176C6" w:rsidRDefault="005176C6" w:rsidP="00517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176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176C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&lt;= index &lt; </w:t>
      </w:r>
      <w:proofErr w:type="spellStart"/>
      <w:r w:rsidRPr="005176C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176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.productList</w:t>
      </w:r>
      <w:proofErr w:type="spellEnd"/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4134E13" w14:textId="77777777" w:rsidR="005176C6" w:rsidRPr="005176C6" w:rsidRDefault="005176C6" w:rsidP="00517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removedProduct</w:t>
      </w:r>
      <w:proofErr w:type="spellEnd"/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5176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.productList.pop</w:t>
      </w:r>
      <w:proofErr w:type="spellEnd"/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(index)</w:t>
      </w:r>
    </w:p>
    <w:p w14:paraId="63A6F568" w14:textId="77777777" w:rsidR="005176C6" w:rsidRPr="005176C6" w:rsidRDefault="005176C6" w:rsidP="00517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logging.info(</w:t>
      </w:r>
      <w:proofErr w:type="spellStart"/>
      <w:r w:rsidRPr="005176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5176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"Product</w:t>
      </w:r>
      <w:proofErr w:type="spellEnd"/>
      <w:r w:rsidRPr="005176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removed: </w:t>
      </w:r>
      <w:r w:rsidRPr="005176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removedProduct.name</w:t>
      </w:r>
      <w:r w:rsidRPr="005176C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5176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7219410" w14:textId="77777777" w:rsidR="005176C6" w:rsidRPr="005176C6" w:rsidRDefault="005176C6" w:rsidP="00517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176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E39F842" w14:textId="781D2148" w:rsidR="005176C6" w:rsidRDefault="005176C6" w:rsidP="00517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176C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raise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176C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IndexError</w:t>
      </w:r>
      <w:proofErr w:type="spellEnd"/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176C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index"</w:t>
      </w:r>
      <w:r w:rsidRPr="005176C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092D034" w14:textId="6B4A16E8" w:rsidR="00846295" w:rsidRDefault="00846295" w:rsidP="005176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5DAF15" w14:textId="5FB5533D" w:rsidR="00846295" w:rsidRDefault="00846295" w:rsidP="00846295">
      <w:pPr>
        <w:pStyle w:val="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DeliveryApp.py</w:t>
      </w:r>
    </w:p>
    <w:p w14:paraId="52AFD198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tkinter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62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tk</w:t>
      </w:r>
      <w:proofErr w:type="spellEnd"/>
    </w:p>
    <w:p w14:paraId="3E089D7E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tkinter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62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messagebox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ttk</w:t>
      </w:r>
      <w:proofErr w:type="spellEnd"/>
    </w:p>
    <w:p w14:paraId="6B8ECC7A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deliveryService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62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DeliveryService</w:t>
      </w:r>
      <w:proofErr w:type="spellEnd"/>
    </w:p>
    <w:p w14:paraId="60475F20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product </w:t>
      </w:r>
      <w:r w:rsidRPr="008462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Product</w:t>
      </w:r>
    </w:p>
    <w:p w14:paraId="2D1943BD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487FD4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462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DeliveryApp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15CBD83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6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proofErr w:type="spellStart"/>
      <w:r w:rsidRPr="00846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proofErr w:type="spellEnd"/>
      <w:r w:rsidRPr="00846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6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46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DDF07BA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.deliveryService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DeliveryService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0387329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40A6F131" w14:textId="77777777" w:rsidR="00846295" w:rsidRPr="00A368CD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368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root</w:t>
      </w:r>
      <w:r w:rsidRPr="00A368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root</w:t>
      </w:r>
    </w:p>
    <w:p w14:paraId="5F7FC408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368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368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368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368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4629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</w:rPr>
        <w:t>.root.title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</w:rPr>
        <w:t>"Сервис по доставке продуктов"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9061F0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0A17C5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62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846295">
        <w:rPr>
          <w:rFonts w:ascii="Consolas" w:eastAsia="Times New Roman" w:hAnsi="Consolas" w:cs="Times New Roman"/>
          <w:color w:val="6A9955"/>
          <w:sz w:val="21"/>
          <w:szCs w:val="21"/>
        </w:rPr>
        <w:t>Меню</w:t>
      </w:r>
    </w:p>
    <w:p w14:paraId="3F3EA367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menuBar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tk.Menu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(root)</w:t>
      </w:r>
    </w:p>
    <w:p w14:paraId="610F8128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fileMenu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tk.Menu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menuBar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46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tearoff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629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ADAB419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fileMenu.add_command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6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</w:rPr>
        <w:t>Выход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46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root.quit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33BF162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menuBar.add_cascade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6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label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</w:rPr>
        <w:t>Файл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46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menu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fileMenu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DA80F52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root.config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6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menu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menuBar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360AB02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8D4CFB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462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r w:rsidRPr="00846295">
        <w:rPr>
          <w:rFonts w:ascii="Consolas" w:eastAsia="Times New Roman" w:hAnsi="Consolas" w:cs="Times New Roman"/>
          <w:color w:val="6A9955"/>
          <w:sz w:val="21"/>
          <w:szCs w:val="21"/>
        </w:rPr>
        <w:t>Поля</w:t>
      </w:r>
      <w:r w:rsidRPr="00846295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846295">
        <w:rPr>
          <w:rFonts w:ascii="Consolas" w:eastAsia="Times New Roman" w:hAnsi="Consolas" w:cs="Times New Roman"/>
          <w:color w:val="6A9955"/>
          <w:sz w:val="21"/>
          <w:szCs w:val="21"/>
        </w:rPr>
        <w:t>ввода</w:t>
      </w:r>
    </w:p>
    <w:p w14:paraId="3DCF308B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.nameLabel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tk.Label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(root, </w:t>
      </w:r>
      <w:r w:rsidRPr="00846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</w:rPr>
        <w:t>Название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</w:rPr>
        <w:t>продукта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0862BF9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.nameLabel.pack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651C360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.nameEntry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tk.Entry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(root)</w:t>
      </w:r>
    </w:p>
    <w:p w14:paraId="49C1247F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.nameEntry.pack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1A20830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20CA12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.quantityLabel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tk.Label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(root, </w:t>
      </w:r>
      <w:r w:rsidRPr="00846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</w:rPr>
        <w:t>Количество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4F4C398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.quantityLabel.pack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D007AC1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.quantityEntry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tk.Entry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(root)</w:t>
      </w:r>
    </w:p>
    <w:p w14:paraId="26722478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.quantityEntry.pack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3EDC7B8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139331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.priceLabel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tk.Label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(root, </w:t>
      </w:r>
      <w:r w:rsidRPr="00846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</w:rPr>
        <w:t>Цена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E02A53B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.priceLabel.pack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6898787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.priceEntry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tk.Entry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(root)</w:t>
      </w:r>
    </w:p>
    <w:p w14:paraId="3520F746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.priceEntry.pack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CBAF8DE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EA3E95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.deliveryTimeLabel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tk.Label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(root, </w:t>
      </w:r>
      <w:r w:rsidRPr="00846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</w:rPr>
        <w:t>Время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</w:rPr>
        <w:t>доставки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46F9D1E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.deliveryTimeLabel.pack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8EB4A35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.deliveryTimeEntry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tk.Entry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(root)</w:t>
      </w:r>
    </w:p>
    <w:p w14:paraId="258AC9F1" w14:textId="77777777" w:rsidR="00846295" w:rsidRPr="00A368CD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A368C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A368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.deliveryTimeEntry.pack</w:t>
      </w:r>
      <w:proofErr w:type="spellEnd"/>
      <w:r w:rsidRPr="00A368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871F199" w14:textId="77777777" w:rsidR="00846295" w:rsidRPr="00A368CD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64E6CA0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368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.addressLabel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tk.Label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(root, </w:t>
      </w:r>
      <w:r w:rsidRPr="00846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</w:rPr>
        <w:t>Адрес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</w:rPr>
        <w:t>доставки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:"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9A9FB23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.addressLabel.pack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9142C5A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.addressEntry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tk.Entry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(root)</w:t>
      </w:r>
    </w:p>
    <w:p w14:paraId="15F67335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.addressEntry.pack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AAE6B22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50B7A5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.addButton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tk.Button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(root, </w:t>
      </w:r>
      <w:r w:rsidRPr="00846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</w:rPr>
        <w:t>Добавить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</w:rPr>
        <w:t>продукт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46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.addProduct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3A1E293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.addButton.pack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47DECA1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EBD2CD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.removeButton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tk.Button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(root, </w:t>
      </w:r>
      <w:r w:rsidRPr="00846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</w:rPr>
        <w:t>Удалить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</w:rPr>
        <w:t>продукт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46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.removeProduct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B02D50B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46295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</w:rPr>
        <w:t>.removeButton.pack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6B3E747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BC785F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6295">
        <w:rPr>
          <w:rFonts w:ascii="Consolas" w:eastAsia="Times New Roman" w:hAnsi="Consolas" w:cs="Times New Roman"/>
          <w:color w:val="6A9955"/>
          <w:sz w:val="21"/>
          <w:szCs w:val="21"/>
        </w:rPr>
        <w:t># Таблица для отображения продуктов</w:t>
      </w:r>
    </w:p>
    <w:p w14:paraId="3F62855E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.tree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ttk.Treeview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(root, </w:t>
      </w:r>
      <w:r w:rsidRPr="00846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columns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=(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'Delivery Time'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'Address'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846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show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'headings'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A32B1C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.tree.heading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46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</w:rPr>
        <w:t>Название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BB9A159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.tree.heading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'Quantity'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46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</w:rPr>
        <w:t>Количество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B6F9473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.tree.heading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'Price'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46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</w:rPr>
        <w:t>Цена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29EAD55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.tree.heading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'Delivery Time'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46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</w:rPr>
        <w:t>Время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</w:rPr>
        <w:t>доставки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C6C8081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.tree.heading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'Address'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46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</w:rPr>
        <w:t>Адрес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98A9A8C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.tree.pack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557C3DA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01579E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46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addProduct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6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58AFE92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name = </w:t>
      </w:r>
      <w:proofErr w:type="spellStart"/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.nameEntry.get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0550D65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quantity = </w:t>
      </w:r>
      <w:proofErr w:type="spellStart"/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.quantityEntry.get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9EFAAD0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price = </w:t>
      </w:r>
      <w:proofErr w:type="spellStart"/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.priceEntry.get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A78E692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deliveryTime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.deliveryTimeEntry.get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B32565E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address = </w:t>
      </w:r>
      <w:proofErr w:type="spellStart"/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.addressEntry.get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5281A35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8236BA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462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name </w:t>
      </w:r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quantity </w:t>
      </w:r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price </w:t>
      </w:r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deliveryTime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address:</w:t>
      </w:r>
    </w:p>
    <w:p w14:paraId="347A3E62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</w:rPr>
        <w:t>messagebox.showerror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</w:rPr>
        <w:t>"Ошибка"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</w:rPr>
        <w:t>"Все поля должны быть заполнены"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B81403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462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</w:p>
    <w:p w14:paraId="40E48BD6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AD554EE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462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527ED2E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quantity = </w:t>
      </w:r>
      <w:r w:rsidRPr="008462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(quantity)</w:t>
      </w:r>
    </w:p>
    <w:p w14:paraId="67C2B275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price = </w:t>
      </w:r>
      <w:r w:rsidRPr="008462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(price)</w:t>
      </w:r>
    </w:p>
    <w:p w14:paraId="33452DE9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product = Product(name, quantity, price, 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deliveryTime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address)</w:t>
      </w:r>
    </w:p>
    <w:p w14:paraId="7FFF23B3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.deliveryService.addProduct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(product)</w:t>
      </w:r>
    </w:p>
    <w:p w14:paraId="7A0984FB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.updateTable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A3F943B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</w:rPr>
        <w:t>messagebox.showinfo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</w:rPr>
        <w:t>"Успех"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</w:rPr>
        <w:t>"Продукт добавлен успешно"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268FCC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462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462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ValueError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62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e:</w:t>
      </w:r>
    </w:p>
    <w:p w14:paraId="66676251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messagebox.showerror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</w:rPr>
        <w:t>Ошибка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462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(e))</w:t>
      </w:r>
    </w:p>
    <w:p w14:paraId="2733BC22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C51DC0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46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removeProduct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6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3130778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selectedItem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.tree.selection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C1273B1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0AED12C3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462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selectedItem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3F584ED" w14:textId="77777777" w:rsidR="00846295" w:rsidRPr="00843453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messagebox</w:t>
      </w:r>
      <w:r w:rsidRPr="008434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showerror</w:t>
      </w:r>
      <w:proofErr w:type="spellEnd"/>
      <w:r w:rsidRPr="008434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34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</w:rPr>
        <w:t>Ошибка</w:t>
      </w:r>
      <w:r w:rsidRPr="008434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434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434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</w:rPr>
        <w:t>Выберите</w:t>
      </w:r>
      <w:r w:rsidRPr="008434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</w:rPr>
        <w:t>продукт</w:t>
      </w:r>
      <w:r w:rsidRPr="008434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</w:rPr>
        <w:t>для</w:t>
      </w:r>
      <w:r w:rsidRPr="008434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</w:rPr>
        <w:t>удаления</w:t>
      </w:r>
      <w:r w:rsidRPr="008434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434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CF959E1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34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34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34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34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34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34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62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</w:p>
    <w:p w14:paraId="44F9E827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424BEAB9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index = </w:t>
      </w:r>
      <w:proofErr w:type="spellStart"/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.tree.index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selectedItem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4629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75788AC7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2C70F0C0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462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3D0C45B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.deliveryService.removeProduct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(index)</w:t>
      </w:r>
    </w:p>
    <w:p w14:paraId="7B0978EC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.updateTable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570F9D5" w14:textId="77777777" w:rsidR="00846295" w:rsidRPr="00843453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messagebox</w:t>
      </w:r>
      <w:r w:rsidRPr="008434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showinfo</w:t>
      </w:r>
      <w:proofErr w:type="spellEnd"/>
      <w:r w:rsidRPr="008434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34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</w:rPr>
        <w:t>Успех</w:t>
      </w:r>
      <w:r w:rsidRPr="008434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434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434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</w:rPr>
        <w:t>Продукт</w:t>
      </w:r>
      <w:r w:rsidRPr="008434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</w:rPr>
        <w:t>удален</w:t>
      </w:r>
      <w:r w:rsidRPr="008434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</w:rPr>
        <w:t>успешно</w:t>
      </w:r>
      <w:r w:rsidRPr="0084345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434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A2D4336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34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34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34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4345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62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462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IndexError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62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e:</w:t>
      </w:r>
    </w:p>
    <w:p w14:paraId="4578387F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messagebox.showerror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</w:rPr>
        <w:t>Ошибка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4629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(e))</w:t>
      </w:r>
    </w:p>
    <w:p w14:paraId="301C3DB9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78B707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4629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updateTable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6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01252B3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462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row </w:t>
      </w:r>
      <w:r w:rsidRPr="008462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.tree.get_children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79FB579E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.tree.delete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(row)</w:t>
      </w:r>
    </w:p>
    <w:p w14:paraId="3A5D4A40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27F64AD9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462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product </w:t>
      </w:r>
      <w:r w:rsidRPr="008462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.deliveryService.getProducts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2EA23941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84629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.tree.insert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'end'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46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values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=(product.name, 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product.quantity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product.price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product.deliveryTime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product.address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34115CBF" w14:textId="7714DB01" w:rsidR="00846295" w:rsidRDefault="00846295" w:rsidP="00846295">
      <w:pPr>
        <w:pStyle w:val="1"/>
        <w:rPr>
          <w:lang w:val="en-US"/>
        </w:rPr>
      </w:pPr>
      <w:r>
        <w:rPr>
          <w:lang w:val="en-US"/>
        </w:rPr>
        <w:t>main.py</w:t>
      </w:r>
    </w:p>
    <w:p w14:paraId="28F44FC1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tkinter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62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tk</w:t>
      </w:r>
      <w:proofErr w:type="spellEnd"/>
    </w:p>
    <w:p w14:paraId="3FA45A88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gui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62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DeliveryApp</w:t>
      </w:r>
      <w:proofErr w:type="spellEnd"/>
    </w:p>
    <w:p w14:paraId="1F31EED2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9A3B8D7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629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4629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"__main__"</w:t>
      </w: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8F7060A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root = 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tk.Tk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7AFAA17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app = 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DeliveryApp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(root)</w:t>
      </w:r>
    </w:p>
    <w:p w14:paraId="691D02F4" w14:textId="77777777" w:rsidR="00846295" w:rsidRPr="00846295" w:rsidRDefault="00846295" w:rsidP="008462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root.mainloop</w:t>
      </w:r>
      <w:proofErr w:type="spellEnd"/>
      <w:r w:rsidRPr="0084629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622B869" w14:textId="77777777" w:rsidR="00846295" w:rsidRPr="00846295" w:rsidRDefault="00846295" w:rsidP="00846295">
      <w:pPr>
        <w:rPr>
          <w:lang w:val="en-US"/>
        </w:rPr>
      </w:pPr>
    </w:p>
    <w:p w14:paraId="57293D83" w14:textId="77777777" w:rsidR="005176C6" w:rsidRPr="005176C6" w:rsidRDefault="005176C6" w:rsidP="005176C6">
      <w:pPr>
        <w:rPr>
          <w:lang w:val="en-US"/>
        </w:rPr>
      </w:pPr>
    </w:p>
    <w:sectPr w:rsidR="005176C6" w:rsidRPr="00517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CC"/>
    <w:family w:val="roman"/>
    <w:pitch w:val="variable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548E"/>
    <w:multiLevelType w:val="hybridMultilevel"/>
    <w:tmpl w:val="36B4F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821B6"/>
    <w:multiLevelType w:val="hybridMultilevel"/>
    <w:tmpl w:val="FF061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94B23"/>
    <w:multiLevelType w:val="multilevel"/>
    <w:tmpl w:val="A9C8F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B541CB"/>
    <w:multiLevelType w:val="hybridMultilevel"/>
    <w:tmpl w:val="825EE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C1C1E"/>
    <w:multiLevelType w:val="hybridMultilevel"/>
    <w:tmpl w:val="BD921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666"/>
    <w:rsid w:val="00091831"/>
    <w:rsid w:val="001D6972"/>
    <w:rsid w:val="002104A8"/>
    <w:rsid w:val="002D16AA"/>
    <w:rsid w:val="002E02C6"/>
    <w:rsid w:val="004B1486"/>
    <w:rsid w:val="004F754C"/>
    <w:rsid w:val="00514666"/>
    <w:rsid w:val="005176C6"/>
    <w:rsid w:val="006257EF"/>
    <w:rsid w:val="00843453"/>
    <w:rsid w:val="00846295"/>
    <w:rsid w:val="00A368CD"/>
    <w:rsid w:val="00B660C5"/>
    <w:rsid w:val="00B74CFA"/>
    <w:rsid w:val="00DC3DF2"/>
    <w:rsid w:val="00E2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ADB9F"/>
  <w15:chartTrackingRefBased/>
  <w15:docId w15:val="{D1281082-7931-456C-AC8A-5DA460EC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006"/>
    <w:pPr>
      <w:spacing w:line="256" w:lineRule="auto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D16AA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6006"/>
    <w:pPr>
      <w:spacing w:after="0" w:line="240" w:lineRule="auto"/>
      <w:jc w:val="center"/>
    </w:pPr>
    <w:rPr>
      <w:rFonts w:ascii="Times New Roman" w:hAnsi="Times New Roman"/>
      <w:b/>
      <w:sz w:val="32"/>
      <w:u w:val="single"/>
    </w:rPr>
  </w:style>
  <w:style w:type="character" w:customStyle="1" w:styleId="10">
    <w:name w:val="Заголовок 1 Знак"/>
    <w:basedOn w:val="a0"/>
    <w:link w:val="1"/>
    <w:uiPriority w:val="9"/>
    <w:rsid w:val="002D16AA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4">
    <w:name w:val="List Paragraph"/>
    <w:basedOn w:val="a"/>
    <w:uiPriority w:val="34"/>
    <w:qFormat/>
    <w:rsid w:val="00DC3DF2"/>
    <w:pPr>
      <w:spacing w:line="259" w:lineRule="auto"/>
      <w:ind w:left="720"/>
      <w:contextualSpacing/>
    </w:pPr>
    <w:rPr>
      <w:rFonts w:asciiTheme="minorHAnsi" w:eastAsiaTheme="minorHAnsi" w:hAnsiTheme="minorHAnsi"/>
      <w:sz w:val="22"/>
      <w:lang w:eastAsia="en-US"/>
    </w:rPr>
  </w:style>
  <w:style w:type="character" w:styleId="a5">
    <w:name w:val="Hyperlink"/>
    <w:basedOn w:val="a0"/>
    <w:uiPriority w:val="99"/>
    <w:unhideWhenUsed/>
    <w:rsid w:val="00DC3DF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B660C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7">
    <w:name w:val="Unresolved Mention"/>
    <w:basedOn w:val="a0"/>
    <w:uiPriority w:val="99"/>
    <w:semiHidden/>
    <w:unhideWhenUsed/>
    <w:rsid w:val="00517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github.com/Zawiaha/TheoryAlgLabs/tree/main/Labs/Lab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п</dc:creator>
  <cp:keywords/>
  <dc:description/>
  <cp:lastModifiedBy>пользователь п</cp:lastModifiedBy>
  <cp:revision>10</cp:revision>
  <dcterms:created xsi:type="dcterms:W3CDTF">2024-12-07T08:23:00Z</dcterms:created>
  <dcterms:modified xsi:type="dcterms:W3CDTF">2024-12-07T09:08:00Z</dcterms:modified>
</cp:coreProperties>
</file>