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82F19" w14:textId="0788E5CB" w:rsidR="00400F37" w:rsidRPr="00F938E8" w:rsidRDefault="00400F37">
      <w:pPr>
        <w:rPr>
          <w:b/>
          <w:bCs/>
          <w:u w:val="single"/>
        </w:rPr>
      </w:pPr>
      <w:r w:rsidRPr="00F938E8">
        <w:rPr>
          <w:b/>
          <w:bCs/>
          <w:u w:val="single"/>
        </w:rPr>
        <w:t>English May 5</w:t>
      </w:r>
      <w:r w:rsidRPr="00F938E8">
        <w:rPr>
          <w:b/>
          <w:bCs/>
          <w:u w:val="single"/>
          <w:vertAlign w:val="superscript"/>
        </w:rPr>
        <w:t>th</w:t>
      </w:r>
      <w:r w:rsidRPr="00F938E8">
        <w:rPr>
          <w:b/>
          <w:bCs/>
          <w:u w:val="single"/>
        </w:rPr>
        <w:t>:</w:t>
      </w:r>
    </w:p>
    <w:p w14:paraId="29E45864" w14:textId="20E3FE83" w:rsidR="00400F37" w:rsidRPr="00F938E8" w:rsidRDefault="00400F37">
      <w:pPr>
        <w:rPr>
          <w:b/>
          <w:bCs/>
          <w:u w:val="single"/>
        </w:rPr>
      </w:pPr>
      <w:r w:rsidRPr="00F938E8">
        <w:rPr>
          <w:b/>
          <w:bCs/>
          <w:u w:val="single"/>
        </w:rPr>
        <w:t>Task 1:</w:t>
      </w:r>
    </w:p>
    <w:p w14:paraId="65A7B8BC" w14:textId="229286CE" w:rsidR="00400F37" w:rsidRDefault="00400F37">
      <w:pPr>
        <w:rPr>
          <w:b/>
          <w:bCs/>
        </w:rPr>
      </w:pPr>
      <w:r w:rsidRPr="00400F37">
        <w:rPr>
          <w:b/>
          <w:bCs/>
        </w:rPr>
        <w:t>P</w:t>
      </w:r>
      <w:r>
        <w:rPr>
          <w:b/>
          <w:bCs/>
        </w:rPr>
        <w:t>ictures</w:t>
      </w:r>
      <w:r w:rsidRPr="00400F37">
        <w:rPr>
          <w:b/>
          <w:bCs/>
        </w:rPr>
        <w:t>:</w:t>
      </w:r>
    </w:p>
    <w:p w14:paraId="34E0CD74" w14:textId="6CC395DE" w:rsidR="00400F37" w:rsidRPr="00322489" w:rsidRDefault="00322489">
      <w:r>
        <w:t>These are used to draw the reader in through big bold bright colors and using famous celebrities.</w:t>
      </w:r>
    </w:p>
    <w:p w14:paraId="569E4AAB" w14:textId="2659549E" w:rsidR="00400F37" w:rsidRDefault="00400F37">
      <w:pPr>
        <w:rPr>
          <w:b/>
          <w:bCs/>
        </w:rPr>
      </w:pPr>
      <w:r w:rsidRPr="00400F37">
        <w:rPr>
          <w:b/>
          <w:bCs/>
        </w:rPr>
        <w:t>Captions:</w:t>
      </w:r>
    </w:p>
    <w:p w14:paraId="4C100BB0" w14:textId="282E086F" w:rsidR="00322489" w:rsidRPr="00322489" w:rsidRDefault="00322489">
      <w:r>
        <w:t>Used to clarify what the meaning of the pictures are or describing the picture if they are ambiguous.</w:t>
      </w:r>
    </w:p>
    <w:p w14:paraId="2C2EB8ED" w14:textId="09065F5F" w:rsidR="00400F37" w:rsidRDefault="00400F37">
      <w:pPr>
        <w:rPr>
          <w:b/>
          <w:bCs/>
        </w:rPr>
      </w:pPr>
      <w:r w:rsidRPr="00400F37">
        <w:rPr>
          <w:b/>
          <w:bCs/>
        </w:rPr>
        <w:t>Headline:</w:t>
      </w:r>
    </w:p>
    <w:p w14:paraId="54857935" w14:textId="75B8BBC0" w:rsidR="00322489" w:rsidRPr="00322489" w:rsidRDefault="00322489">
      <w:r>
        <w:t>Used to draw the reader in using big bold text, often colorful and exaggerating the text.</w:t>
      </w:r>
    </w:p>
    <w:p w14:paraId="1DEDBDAF" w14:textId="4B07987B" w:rsidR="00400F37" w:rsidRDefault="00400F37">
      <w:pPr>
        <w:rPr>
          <w:b/>
          <w:bCs/>
        </w:rPr>
      </w:pPr>
      <w:r w:rsidRPr="00400F37">
        <w:rPr>
          <w:b/>
          <w:bCs/>
        </w:rPr>
        <w:t xml:space="preserve">Sub-Headings: </w:t>
      </w:r>
    </w:p>
    <w:p w14:paraId="7D717787" w14:textId="2C656410" w:rsidR="00322489" w:rsidRPr="00322489" w:rsidRDefault="00322489">
      <w:r>
        <w:t xml:space="preserve">Used to give a more accurate summary of different parts of the body </w:t>
      </w:r>
    </w:p>
    <w:p w14:paraId="49806BB3" w14:textId="48BC8C50" w:rsidR="00400F37" w:rsidRDefault="00400F37">
      <w:pPr>
        <w:rPr>
          <w:b/>
          <w:bCs/>
        </w:rPr>
      </w:pPr>
      <w:r w:rsidRPr="00400F37">
        <w:rPr>
          <w:b/>
          <w:bCs/>
        </w:rPr>
        <w:t>Use of color:</w:t>
      </w:r>
    </w:p>
    <w:p w14:paraId="045FA305" w14:textId="6DEB0552" w:rsidR="00322489" w:rsidRDefault="00322489">
      <w:r>
        <w:t>Used to make text or image draw the reader in easier.</w:t>
      </w:r>
    </w:p>
    <w:p w14:paraId="6C3819F1" w14:textId="24A7348C" w:rsidR="00322489" w:rsidRPr="00F938E8" w:rsidRDefault="00322489">
      <w:pPr>
        <w:rPr>
          <w:b/>
          <w:bCs/>
          <w:u w:val="single"/>
        </w:rPr>
      </w:pPr>
      <w:r w:rsidRPr="00F938E8">
        <w:rPr>
          <w:b/>
          <w:bCs/>
          <w:u w:val="single"/>
        </w:rPr>
        <w:t>Task 2 (How to guide):</w:t>
      </w:r>
    </w:p>
    <w:p w14:paraId="0FBDCBE5" w14:textId="1A99308A" w:rsidR="00F938E8" w:rsidRDefault="00F938E8">
      <w:r>
        <w:t>Drawing the reader in:</w:t>
      </w:r>
    </w:p>
    <w:p w14:paraId="01E7D0A3" w14:textId="136A7245" w:rsidR="00F938E8" w:rsidRDefault="00F938E8">
      <w:proofErr w:type="gramStart"/>
      <w:r>
        <w:t>In order to</w:t>
      </w:r>
      <w:proofErr w:type="gramEnd"/>
      <w:r>
        <w:t xml:space="preserve"> draw that reader in, you would need appealing headings or pictures. </w:t>
      </w:r>
    </w:p>
    <w:p w14:paraId="75AE72F7" w14:textId="3BA3D908" w:rsidR="00F938E8" w:rsidRDefault="00F938E8">
      <w:r>
        <w:t xml:space="preserve">Heading: these need to be large, bold, and somehow suspenseful (e.g. A day with Ronaldo) </w:t>
      </w:r>
      <w:proofErr w:type="gramStart"/>
      <w:r>
        <w:t>that .</w:t>
      </w:r>
      <w:proofErr w:type="gramEnd"/>
      <w:r>
        <w:t xml:space="preserve"> They can be colorful as well </w:t>
      </w:r>
      <w:proofErr w:type="spellStart"/>
      <w:r>
        <w:t>how ever</w:t>
      </w:r>
      <w:proofErr w:type="spellEnd"/>
      <w:r>
        <w:t xml:space="preserve"> this is optional.</w:t>
      </w:r>
    </w:p>
    <w:p w14:paraId="0BF4BCB9" w14:textId="515A7659" w:rsidR="00F938E8" w:rsidRDefault="00F938E8">
      <w:r>
        <w:t xml:space="preserve">Pictures: these must </w:t>
      </w:r>
      <w:r w:rsidR="00A63DFB">
        <w:t xml:space="preserve">be large and high definition. They also need to appeal to your audience, if you want to advertise for a clothing brand for women the picture would be some kind of </w:t>
      </w:r>
      <w:proofErr w:type="gramStart"/>
      <w:r w:rsidR="00A63DFB">
        <w:t>good looking</w:t>
      </w:r>
      <w:proofErr w:type="gramEnd"/>
      <w:r w:rsidR="00A63DFB">
        <w:t xml:space="preserve"> women where those clothes. </w:t>
      </w:r>
    </w:p>
    <w:p w14:paraId="3D97B614" w14:textId="0CAACE6C" w:rsidR="00322489" w:rsidRDefault="00F938E8">
      <w:r>
        <w:t>Language:</w:t>
      </w:r>
    </w:p>
    <w:p w14:paraId="4ED28A87" w14:textId="7388ECF0" w:rsidR="00F938E8" w:rsidRDefault="00F938E8">
      <w:r>
        <w:t xml:space="preserve">The language is important to </w:t>
      </w:r>
      <w:r w:rsidR="00A63DFB">
        <w:t>keep the reader</w:t>
      </w:r>
      <w:r>
        <w:t xml:space="preserve"> in once they read the heading. The techniques that will be discussed in this category will </w:t>
      </w:r>
      <w:proofErr w:type="gramStart"/>
      <w:r>
        <w:t>be:</w:t>
      </w:r>
      <w:proofErr w:type="gramEnd"/>
      <w:r>
        <w:t xml:space="preserve"> bias, colloquialism, connotations, simple vocabulary.</w:t>
      </w:r>
    </w:p>
    <w:p w14:paraId="66F69A10" w14:textId="198533E8" w:rsidR="00A63DFB" w:rsidRDefault="00A63DFB">
      <w:r>
        <w:t>Bias: This is usually apparent when a there is a situation where you need to choose sides such as if a new law is being implemented, the writer would have bias with or against it. This is also used in articles about politicians and celebrities.</w:t>
      </w:r>
    </w:p>
    <w:p w14:paraId="26250474" w14:textId="40CDE570" w:rsidR="00A63DFB" w:rsidRDefault="00A63DFB">
      <w:r>
        <w:t xml:space="preserve">Colloquialism: This would be an informal language </w:t>
      </w:r>
      <w:proofErr w:type="gramStart"/>
      <w:r>
        <w:t>in order to</w:t>
      </w:r>
      <w:proofErr w:type="gramEnd"/>
      <w:r>
        <w:t xml:space="preserve"> draw all readers in and make it easy to read. </w:t>
      </w:r>
      <w:r w:rsidR="002F0479">
        <w:t xml:space="preserve">E.g. instead of ‘I travelled with Tom Cruise on a Plane’ a colloquial sentence would be ‘I took a plan with Tom Cruise’. </w:t>
      </w:r>
    </w:p>
    <w:p w14:paraId="35E7D09B" w14:textId="50DC3A0A" w:rsidR="002F0479" w:rsidRDefault="002F0479">
      <w:r>
        <w:t xml:space="preserve">Simple Vocabulary: This is important to use because </w:t>
      </w:r>
      <w:r w:rsidR="00B31BC1">
        <w:t>you need vocabulary for all audiences even if your target is (e.g.) Scientists. For example, instead of ‘Mesons contain an anti-quark</w:t>
      </w:r>
      <w:proofErr w:type="gramStart"/>
      <w:r w:rsidR="00B31BC1">
        <w:t>’  write</w:t>
      </w:r>
      <w:proofErr w:type="gramEnd"/>
      <w:r w:rsidR="00B31BC1">
        <w:t xml:space="preserve"> ‘Particles that make up atoms contain anti-matter’.</w:t>
      </w:r>
    </w:p>
    <w:p w14:paraId="2BAB6B06" w14:textId="3FF3EEB6" w:rsidR="00B31BC1" w:rsidRDefault="00B31BC1">
      <w:r>
        <w:lastRenderedPageBreak/>
        <w:t xml:space="preserve">Connotations: Usually, in a newspaper </w:t>
      </w:r>
    </w:p>
    <w:p w14:paraId="3608D805" w14:textId="77777777" w:rsidR="00F938E8" w:rsidRPr="00322489" w:rsidRDefault="00F938E8"/>
    <w:sectPr w:rsidR="00F938E8" w:rsidRPr="00322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37"/>
    <w:rsid w:val="002F0479"/>
    <w:rsid w:val="00322489"/>
    <w:rsid w:val="00400F37"/>
    <w:rsid w:val="00407E0A"/>
    <w:rsid w:val="005943B2"/>
    <w:rsid w:val="00A63DFB"/>
    <w:rsid w:val="00B31BC1"/>
    <w:rsid w:val="00F9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03C3"/>
  <w15:chartTrackingRefBased/>
  <w15:docId w15:val="{C8EF5204-B789-4DC5-8BDE-4C0CE78C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 Ionescu</dc:creator>
  <cp:keywords/>
  <dc:description/>
  <cp:lastModifiedBy>Zein Ionescu</cp:lastModifiedBy>
  <cp:revision>1</cp:revision>
  <dcterms:created xsi:type="dcterms:W3CDTF">2020-05-05T04:27:00Z</dcterms:created>
  <dcterms:modified xsi:type="dcterms:W3CDTF">2020-05-05T05:54:00Z</dcterms:modified>
</cp:coreProperties>
</file>