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404BF786" w:rsidR="003A7267" w:rsidRPr="003A7267" w:rsidRDefault="003A7267" w:rsidP="004D552B">
      <w:pPr>
        <w:spacing w:line="256" w:lineRule="auto"/>
        <w:jc w:val="center"/>
        <w:rPr>
          <w:rFonts w:ascii="Arial" w:hAnsi="Arial" w:cs="Arial"/>
          <w:i/>
          <w:noProof/>
          <w:sz w:val="32"/>
        </w:rPr>
      </w:pPr>
      <w:r w:rsidRPr="003A7267">
        <w:rPr>
          <w:rFonts w:ascii="Arial" w:hAnsi="Arial" w:cs="Arial"/>
          <w:b/>
          <w:i/>
          <w:noProof/>
          <w:sz w:val="32"/>
        </w:rPr>
        <w:t xml:space="preserve">Práctica </w:t>
      </w:r>
      <w:r w:rsidR="00884529">
        <w:rPr>
          <w:rFonts w:ascii="Arial" w:hAnsi="Arial" w:cs="Arial"/>
          <w:b/>
          <w:i/>
          <w:noProof/>
          <w:sz w:val="32"/>
        </w:rPr>
        <w:t>6</w:t>
      </w:r>
      <w:r w:rsidRPr="003A7267">
        <w:rPr>
          <w:rFonts w:ascii="Arial" w:hAnsi="Arial" w:cs="Arial"/>
          <w:b/>
          <w:i/>
          <w:noProof/>
          <w:sz w:val="32"/>
        </w:rPr>
        <w:t xml:space="preserve">: </w:t>
      </w:r>
      <w:r w:rsidR="00253EDC">
        <w:rPr>
          <w:rFonts w:ascii="Arial" w:hAnsi="Arial" w:cs="Arial"/>
          <w:i/>
          <w:noProof/>
          <w:sz w:val="32"/>
        </w:rPr>
        <w:t>Cronómetro de 60 segundos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 xml:space="preserve">Martínez Ortega Juan </w:t>
      </w:r>
      <w:proofErr w:type="spellStart"/>
      <w:r w:rsidRPr="003A7267">
        <w:rPr>
          <w:rFonts w:ascii="Arial" w:hAnsi="Arial" w:cs="Arial"/>
          <w:sz w:val="24"/>
        </w:rPr>
        <w:t>Yael</w:t>
      </w:r>
      <w:proofErr w:type="spellEnd"/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06A1032E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253EDC">
        <w:rPr>
          <w:rFonts w:ascii="Arial" w:hAnsi="Arial" w:cs="Arial"/>
          <w:sz w:val="24"/>
        </w:rPr>
        <w:t>22</w:t>
      </w:r>
      <w:r w:rsidR="001C2422">
        <w:rPr>
          <w:rFonts w:ascii="Arial" w:hAnsi="Arial" w:cs="Arial"/>
          <w:sz w:val="24"/>
        </w:rPr>
        <w:t xml:space="preserve"> de noviembre</w:t>
      </w:r>
      <w:r w:rsidR="007E2DDA">
        <w:rPr>
          <w:rFonts w:ascii="Arial" w:hAnsi="Arial" w:cs="Arial"/>
          <w:sz w:val="24"/>
        </w:rPr>
        <w:t xml:space="preserve"> de 2020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BC9834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253EDC">
        <w:rPr>
          <w:rFonts w:ascii="Bookman Old Style" w:hAnsi="Bookman Old Style" w:cs="Arial"/>
          <w:sz w:val="24"/>
        </w:rPr>
        <w:t>6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253EDC">
        <w:rPr>
          <w:rFonts w:ascii="Bookman Old Style" w:hAnsi="Bookman Old Style" w:cs="Arial"/>
          <w:sz w:val="24"/>
        </w:rPr>
        <w:t>Cronómetro de 60 segundos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6DF69FFD" w14:textId="77777777" w:rsidR="003C7B57" w:rsidRDefault="0085619E" w:rsidP="003A7267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14:paraId="400D4DFD" w14:textId="77777777" w:rsidR="00C72427" w:rsidRDefault="00C72427" w:rsidP="00C72427">
      <w:pPr>
        <w:ind w:left="1416"/>
        <w:jc w:val="both"/>
        <w:rPr>
          <w:rFonts w:ascii="Bookman Old Style" w:hAnsi="Bookman Old Style"/>
          <w:sz w:val="24"/>
        </w:rPr>
      </w:pP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405BD76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1E63178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5A8A8E14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spell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</w:t>
      </w:r>
      <w:proofErr w:type="spell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V2.05.0 Professional</w:t>
      </w:r>
    </w:p>
    <w:p w14:paraId="10796EA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1D96F14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</w:t>
      </w:r>
      <w:proofErr w:type="spell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Haiduc</w:t>
      </w:r>
      <w:proofErr w:type="spell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, HP InfoTech </w:t>
      </w:r>
      <w:proofErr w:type="spell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s.r.l</w:t>
      </w:r>
      <w:proofErr w:type="spell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.</w:t>
      </w:r>
    </w:p>
    <w:p w14:paraId="42B23CB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http://www.hpinfotech.com</w:t>
      </w:r>
    </w:p>
    <w:p w14:paraId="4AD09DE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4046D48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Project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7854138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Version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4C7F50F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Date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21/11/2020</w:t>
      </w:r>
    </w:p>
    <w:p w14:paraId="4B51922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NeVaDa</w:t>
      </w:r>
      <w:proofErr w:type="spellEnd"/>
    </w:p>
    <w:p w14:paraId="1360E97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Company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07EA3BE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4008B814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298AA2B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4691435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Chip type           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ATmega8535</w:t>
      </w:r>
    </w:p>
    <w:p w14:paraId="4DD01F1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Program type        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Application</w:t>
      </w:r>
    </w:p>
    <w:p w14:paraId="4444A23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1.000000 MHz</w:t>
      </w:r>
    </w:p>
    <w:p w14:paraId="180F3BE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Memory model        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Small</w:t>
      </w:r>
    </w:p>
    <w:p w14:paraId="1B7990F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External RAM size   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0</w:t>
      </w:r>
    </w:p>
    <w:p w14:paraId="21BB263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Data Stack size       </w:t>
      </w:r>
      <w:proofErr w:type="gramStart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128</w:t>
      </w:r>
    </w:p>
    <w:p w14:paraId="23B6586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*****************************************************/</w:t>
      </w:r>
    </w:p>
    <w:p w14:paraId="2569953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E8E7B94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&lt;mega8535.h&gt;</w:t>
      </w:r>
    </w:p>
    <w:p w14:paraId="1B27CEB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</w:t>
      </w:r>
      <w:proofErr w:type="spellStart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delay.h</w:t>
      </w:r>
      <w:proofErr w:type="spellEnd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&gt;</w:t>
      </w:r>
    </w:p>
    <w:p w14:paraId="6132C05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</w:t>
      </w:r>
      <w:proofErr w:type="spellStart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reset</w:t>
      </w:r>
      <w:proofErr w:type="spellEnd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 PIND.0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//Etiqueta para el pin donde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estar</w:t>
      </w:r>
      <w:r w:rsidRPr="00253EDC">
        <w:rPr>
          <w:rFonts w:ascii="Mongolian Baiti" w:eastAsia="Times New Roman" w:hAnsi="Mongolian Baiti" w:cs="Mongolian Baiti"/>
          <w:color w:val="008000"/>
          <w:sz w:val="20"/>
          <w:szCs w:val="20"/>
          <w:lang w:eastAsia="ja-JP"/>
        </w:rPr>
        <w:t>ᠥ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l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󮠒ESET </w:t>
      </w:r>
    </w:p>
    <w:p w14:paraId="73098C5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stop PIND.1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//Etiqueta para el pin donde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estar</w:t>
      </w:r>
      <w:r w:rsidRPr="00253EDC">
        <w:rPr>
          <w:rFonts w:ascii="Mongolian Baiti" w:eastAsia="Times New Roman" w:hAnsi="Mongolian Baiti" w:cs="Mongolian Baiti"/>
          <w:color w:val="008000"/>
          <w:sz w:val="20"/>
          <w:szCs w:val="20"/>
          <w:lang w:eastAsia="ja-JP"/>
        </w:rPr>
        <w:t>ᠥ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l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󮠓TOP</w:t>
      </w:r>
    </w:p>
    <w:p w14:paraId="505AC5E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</w:t>
      </w:r>
      <w:proofErr w:type="spellStart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start</w:t>
      </w:r>
      <w:proofErr w:type="spellEnd"/>
      <w:r w:rsidRPr="00253EDC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 PIND.2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//Etiqueta para el pin donde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estar</w:t>
      </w:r>
      <w:r w:rsidRPr="00253EDC">
        <w:rPr>
          <w:rFonts w:ascii="Mongolian Baiti" w:eastAsia="Times New Roman" w:hAnsi="Mongolian Baiti" w:cs="Mongolian Baiti"/>
          <w:color w:val="008000"/>
          <w:sz w:val="20"/>
          <w:szCs w:val="20"/>
          <w:lang w:eastAsia="ja-JP"/>
        </w:rPr>
        <w:t>ᠥ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l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󮠓TART</w:t>
      </w:r>
    </w:p>
    <w:p w14:paraId="4567A53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3439BE1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bit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botonp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//Artificio para hacer la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detecci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󮠤e los flancos</w:t>
      </w:r>
    </w:p>
    <w:p w14:paraId="263F52E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bit botona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//Artificio para hacer la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detecci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󮠤e los flancos</w:t>
      </w:r>
    </w:p>
    <w:p w14:paraId="665C1EC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bit bandera</w:t>
      </w:r>
      <w:proofErr w:type="gram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7151D8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unsigned</w:t>
      </w:r>
      <w:proofErr w:type="spell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char</w:t>
      </w:r>
      <w:proofErr w:type="spell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01B3D4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const</w:t>
      </w:r>
      <w:proofErr w:type="spell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char</w:t>
      </w:r>
      <w:proofErr w:type="spell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]={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0x3f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0x06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0x5b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0x4f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0x66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0x6d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0x07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0x7f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0x6f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};</w:t>
      </w:r>
    </w:p>
    <w:p w14:paraId="3009C5D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01F7EA8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253EDC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1EEC227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63F313A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7F452DF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C01C0E4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0A51A20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78C2A18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5DBC1CA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14A3ED5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D4DEB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470466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24AB5D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372FB93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3CE0B22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131FF0E4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B69296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C67293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CA41A8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7E9ADC8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160AE9F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3BBE176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69565A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C695BD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0F5D67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52329C3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7AA051F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State2=P State1=P State0=P </w:t>
      </w:r>
    </w:p>
    <w:p w14:paraId="73750BA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0x07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C4C016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ADF4F4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3F1DFF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1129D9E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0D993E3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4AF4D93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2E3ECC6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3A34840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BBAD18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03C8C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139893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7524C3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0B4395A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3AD10B2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00A6793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0D8511D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OC1A output: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450A3D4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OC1B output: 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34DE69E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5392C56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40ABB02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1591705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078F2E2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1AE9FCF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1D993F3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B1A9AB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6AD21E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TCNT1H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AF9D40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TCNT1L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D483D8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ICR1H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76E33B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ICR1L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9C3107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B5B209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1FDEA4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51203E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OCR1BL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F2BB74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B226E1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2 initialization</w:t>
      </w:r>
    </w:p>
    <w:p w14:paraId="62E63FA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36248E3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Timer2 Stopped</w:t>
      </w:r>
    </w:p>
    <w:p w14:paraId="33715FD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1F76EFA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OC2 output: Disconnected</w:t>
      </w:r>
    </w:p>
    <w:p w14:paraId="30D5DCF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ASSR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78B127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TCCR2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D5099E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TCNT2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82C122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OCR2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DC010B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C4F2EE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>// External Interrupt(s) initialization</w:t>
      </w:r>
    </w:p>
    <w:p w14:paraId="54C8152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INT0: Off</w:t>
      </w:r>
    </w:p>
    <w:p w14:paraId="1ADFADC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INT1: Off</w:t>
      </w:r>
    </w:p>
    <w:p w14:paraId="121B029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INT2: Off</w:t>
      </w:r>
    </w:p>
    <w:p w14:paraId="313E228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7BF9B8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MCUCSR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CBED8B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08BFD2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Timer(s)/Counter(s) Interrupt(s) initialization</w:t>
      </w:r>
    </w:p>
    <w:p w14:paraId="257BAED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TIMSK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4F02B2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CB3587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initialization</w:t>
      </w:r>
    </w:p>
    <w:p w14:paraId="6755D85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disabled</w:t>
      </w:r>
    </w:p>
    <w:p w14:paraId="635A9A1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UCSRB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5D7301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B5BB45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initialization</w:t>
      </w:r>
    </w:p>
    <w:p w14:paraId="1823833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Comparator: Off</w:t>
      </w:r>
    </w:p>
    <w:p w14:paraId="256CD11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Input Capture by Timer/Counter 1: Off</w:t>
      </w:r>
    </w:p>
    <w:p w14:paraId="5A9EDEA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ACSR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BCFE74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1E8ADB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65D294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initialization</w:t>
      </w:r>
    </w:p>
    <w:p w14:paraId="5F05AD4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disabled</w:t>
      </w:r>
    </w:p>
    <w:p w14:paraId="77D4B1B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5B2932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EC4C2C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initialization</w:t>
      </w:r>
    </w:p>
    <w:p w14:paraId="7D71CE5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disabled</w:t>
      </w:r>
    </w:p>
    <w:p w14:paraId="1205F5B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SPCR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9AF343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171C15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initialization</w:t>
      </w:r>
    </w:p>
    <w:p w14:paraId="241337B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disabled</w:t>
      </w:r>
    </w:p>
    <w:p w14:paraId="104E47A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TWCR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61F53B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ADA837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4BF2681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2D8FF78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start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0716A55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botona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AD2E60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stop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proofErr w:type="gramStart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57CEB2E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botona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FB2B33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bandera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591462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613C25F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reset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proofErr w:type="gramStart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5B898E1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71D9B0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bandera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5D1CAC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C5D806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</w:p>
    <w:p w14:paraId="5A139AC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botona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botonp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D268AE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</w:t>
      </w:r>
    </w:p>
    <w:p w14:paraId="0AABB75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Boton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 START</w:t>
      </w:r>
    </w:p>
    <w:p w14:paraId="78A5E61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botona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proofErr w:type="gramStart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  <w:proofErr w:type="gram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</w:t>
      </w:r>
    </w:p>
    <w:p w14:paraId="0F77E30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proofErr w:type="gramStart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9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054C8C7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proofErr w:type="gramStart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  <w:proofErr w:type="gram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</w:t>
      </w:r>
    </w:p>
    <w:p w14:paraId="64B632D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3CC901A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651293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</w:p>
    <w:p w14:paraId="72A678F1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proofErr w:type="spellStart"/>
      <w:proofErr w:type="gram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spellStart"/>
      <w:proofErr w:type="gram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6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&amp;&amp;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</w:p>
    <w:p w14:paraId="777AB99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A2E185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56896A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8683E5C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22D4A6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</w:p>
    <w:p w14:paraId="1E8B47D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60503D2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lastRenderedPageBreak/>
        <w:t xml:space="preserve">            </w:t>
      </w:r>
    </w:p>
    <w:p w14:paraId="0146F28A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9D344C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delay_</w:t>
      </w: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</w:p>
    <w:p w14:paraId="5902DD1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5DE97DC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618C4F4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ECB4CC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</w:p>
    <w:p w14:paraId="384C9E1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6E5AD776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</w:p>
    <w:p w14:paraId="2E08BFA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delay_</w:t>
      </w: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20AD583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PORTC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351D003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</w:t>
      </w:r>
    </w:p>
    <w:p w14:paraId="349DB1C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</w:t>
      </w:r>
    </w:p>
    <w:p w14:paraId="20B9951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Boton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 STOP</w:t>
      </w:r>
    </w:p>
    <w:p w14:paraId="0A99EBAD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bandera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DF30E8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PORTA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00816A9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</w:p>
    <w:p w14:paraId="7FE243D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2651A963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5DBF9FB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</w:t>
      </w:r>
      <w:proofErr w:type="spellStart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Boton</w:t>
      </w:r>
      <w:proofErr w:type="spellEnd"/>
      <w:r w:rsidRPr="00253EDC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RESET</w:t>
      </w:r>
    </w:p>
    <w:p w14:paraId="0311E2CF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proofErr w:type="gramStart"/>
      <w:r w:rsidRPr="00253ED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  <w:proofErr w:type="gramEnd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</w:p>
    <w:p w14:paraId="6036E3C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</w:t>
      </w: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gramEnd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34CC6B0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</w:t>
      </w: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gramEnd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</w:p>
    <w:p w14:paraId="213315C8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PORTC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</w:t>
      </w:r>
      <w:proofErr w:type="gram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segmentos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proofErr w:type="gramEnd"/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3FD7678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varDecenas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5AAB58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varUnidades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101D01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varMilesimas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D9894A2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18B1757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00B54A0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3DBA46CE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botonp</w:t>
      </w:r>
      <w:proofErr w:type="spellEnd"/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botona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</w:p>
    <w:p w14:paraId="2E3B2E05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253EDC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F613FD9" w14:textId="77777777" w:rsidR="00253EDC" w:rsidRPr="00253EDC" w:rsidRDefault="00253EDC" w:rsidP="00253E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253E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32FA12F9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</w:p>
    <w:p w14:paraId="0B1C87A1" w14:textId="568954E5" w:rsidR="0062432A" w:rsidRDefault="00253EDC" w:rsidP="00253EDC">
      <w:pPr>
        <w:pStyle w:val="Prrafodelista"/>
        <w:spacing w:line="240" w:lineRule="auto"/>
        <w:ind w:left="0"/>
        <w:jc w:val="center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6D8AC8A7" wp14:editId="0CC00B71">
            <wp:extent cx="4829175" cy="66742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44" b="699"/>
                    <a:stretch/>
                  </pic:blipFill>
                  <pic:spPr bwMode="auto">
                    <a:xfrm>
                      <a:off x="0" y="0"/>
                      <a:ext cx="4830190" cy="66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 xml:space="preserve">3.1 Martínez Ortega Juan </w:t>
      </w:r>
      <w:proofErr w:type="spellStart"/>
      <w:r>
        <w:rPr>
          <w:rFonts w:ascii="Bookman Old Style" w:hAnsi="Bookman Old Style"/>
          <w:b/>
          <w:sz w:val="24"/>
        </w:rPr>
        <w:t>Yael</w:t>
      </w:r>
      <w:proofErr w:type="spellEnd"/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lastRenderedPageBreak/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100A1" w14:textId="77777777" w:rsidR="004A4CDF" w:rsidRDefault="004A4CDF" w:rsidP="0062432A">
      <w:pPr>
        <w:spacing w:after="0" w:line="240" w:lineRule="auto"/>
      </w:pPr>
      <w:r>
        <w:separator/>
      </w:r>
    </w:p>
  </w:endnote>
  <w:endnote w:type="continuationSeparator" w:id="0">
    <w:p w14:paraId="099765A5" w14:textId="77777777" w:rsidR="004A4CDF" w:rsidRDefault="004A4CDF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7E21C" w14:textId="77777777" w:rsidR="004A4CDF" w:rsidRDefault="004A4CDF" w:rsidP="0062432A">
      <w:pPr>
        <w:spacing w:after="0" w:line="240" w:lineRule="auto"/>
      </w:pPr>
      <w:r>
        <w:separator/>
      </w:r>
    </w:p>
  </w:footnote>
  <w:footnote w:type="continuationSeparator" w:id="0">
    <w:p w14:paraId="4BDF9DA0" w14:textId="77777777" w:rsidR="004A4CDF" w:rsidRDefault="004A4CDF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41EC4"/>
    <w:rsid w:val="00171DA4"/>
    <w:rsid w:val="00175C52"/>
    <w:rsid w:val="0019649E"/>
    <w:rsid w:val="001C2422"/>
    <w:rsid w:val="001D5287"/>
    <w:rsid w:val="00253EDC"/>
    <w:rsid w:val="00294390"/>
    <w:rsid w:val="002F608F"/>
    <w:rsid w:val="00312DBD"/>
    <w:rsid w:val="00381FF2"/>
    <w:rsid w:val="003A7267"/>
    <w:rsid w:val="003C7B57"/>
    <w:rsid w:val="00487605"/>
    <w:rsid w:val="004A4CDF"/>
    <w:rsid w:val="004D552B"/>
    <w:rsid w:val="005D1BFD"/>
    <w:rsid w:val="006167DE"/>
    <w:rsid w:val="0062432A"/>
    <w:rsid w:val="006F329D"/>
    <w:rsid w:val="00745352"/>
    <w:rsid w:val="00783C88"/>
    <w:rsid w:val="007E2DDA"/>
    <w:rsid w:val="007F72F0"/>
    <w:rsid w:val="0085619E"/>
    <w:rsid w:val="00884529"/>
    <w:rsid w:val="008C0FF0"/>
    <w:rsid w:val="008D1E57"/>
    <w:rsid w:val="008E5520"/>
    <w:rsid w:val="008F67E5"/>
    <w:rsid w:val="009121F6"/>
    <w:rsid w:val="009B60CA"/>
    <w:rsid w:val="009F2DA2"/>
    <w:rsid w:val="00A77D23"/>
    <w:rsid w:val="00B202BA"/>
    <w:rsid w:val="00B55FE0"/>
    <w:rsid w:val="00BA7073"/>
    <w:rsid w:val="00C636DD"/>
    <w:rsid w:val="00C708A6"/>
    <w:rsid w:val="00C72427"/>
    <w:rsid w:val="00DD17B7"/>
    <w:rsid w:val="00DE36FB"/>
    <w:rsid w:val="00E605D8"/>
    <w:rsid w:val="00E6083C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845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2</cp:revision>
  <dcterms:created xsi:type="dcterms:W3CDTF">2020-11-22T11:05:00Z</dcterms:created>
  <dcterms:modified xsi:type="dcterms:W3CDTF">2020-11-22T11:05:00Z</dcterms:modified>
</cp:coreProperties>
</file>