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509C1" w14:textId="25944D64" w:rsidR="00CE262A" w:rsidRPr="00CE262A" w:rsidRDefault="00CE262A" w:rsidP="00CE262A">
      <w:pPr>
        <w:pStyle w:val="1"/>
        <w:rPr>
          <w:rFonts w:hint="eastAsia"/>
        </w:rPr>
      </w:pPr>
      <w:r w:rsidRPr="00CE262A">
        <w:rPr>
          <w:rFonts w:hint="eastAsia"/>
        </w:rPr>
        <w:t>2026-03-31</w:t>
      </w:r>
      <w:r w:rsidRPr="00CE262A">
        <w:rPr>
          <w:rFonts w:hint="eastAsia"/>
        </w:rPr>
        <w:t>：</w:t>
      </w:r>
    </w:p>
    <w:p w14:paraId="3523E4AA" w14:textId="77777777" w:rsidR="00CE262A" w:rsidRPr="00CE262A" w:rsidRDefault="00CE262A" w:rsidP="00CE262A">
      <w:pPr>
        <w:rPr>
          <w:rFonts w:hint="eastAsia"/>
        </w:rPr>
      </w:pPr>
      <w:r w:rsidRPr="00CE262A">
        <w:rPr>
          <w:rFonts w:hint="eastAsia"/>
        </w:rPr>
        <w:t>***农业银行：</w:t>
      </w:r>
    </w:p>
    <w:p w14:paraId="3D082666" w14:textId="77777777" w:rsidR="00CE262A" w:rsidRPr="00CE262A" w:rsidRDefault="00CE262A" w:rsidP="00CE262A">
      <w:pPr>
        <w:rPr>
          <w:rFonts w:hint="eastAsia"/>
        </w:rPr>
      </w:pPr>
      <w:r w:rsidRPr="00CE262A">
        <w:rPr>
          <w:rFonts w:hint="eastAsia"/>
        </w:rPr>
        <w:t>1）交易内容：分3笔卖出，第1笔以6.61的价格卖出1/2的仓位，第2笔以6.66的价格卖出剩余仓位的1/2的仓位，第3笔以6.70的价格卖出剩余仓位；</w:t>
      </w:r>
    </w:p>
    <w:p w14:paraId="7CB5EC52" w14:textId="77777777" w:rsidR="00CE262A" w:rsidRPr="00CE262A" w:rsidRDefault="00CE262A" w:rsidP="00CE262A">
      <w:pPr>
        <w:rPr>
          <w:rFonts w:hint="eastAsia"/>
        </w:rPr>
      </w:pPr>
      <w:r w:rsidRPr="00CE262A">
        <w:rPr>
          <w:rFonts w:hint="eastAsia"/>
        </w:rPr>
        <w:t>2）卖出理由：第1笔卖出的时候已经上涨接近2%，可以有一定收益；第2笔卖出和第3笔卖出都是在尝试，看看今天的上涨空间，尽可能多获取收益；</w:t>
      </w:r>
    </w:p>
    <w:p w14:paraId="6A37FAC0" w14:textId="77777777" w:rsidR="00CE262A" w:rsidRPr="00CE262A" w:rsidRDefault="00CE262A" w:rsidP="00CE262A">
      <w:pPr>
        <w:rPr>
          <w:rFonts w:hint="eastAsia"/>
        </w:rPr>
      </w:pPr>
      <w:r w:rsidRPr="00CE262A">
        <w:rPr>
          <w:rFonts w:hint="eastAsia"/>
        </w:rPr>
        <w:t>3）复盘：总体收益280多，等后续下跌可以再次买入，6.4左右的价格买入应该没有问题；</w:t>
      </w:r>
    </w:p>
    <w:p w14:paraId="009B866C" w14:textId="77777777" w:rsidR="00CE262A" w:rsidRPr="00CE262A" w:rsidRDefault="00CE262A" w:rsidP="00CE262A">
      <w:pPr>
        <w:rPr>
          <w:rFonts w:hint="eastAsia"/>
        </w:rPr>
      </w:pPr>
    </w:p>
    <w:p w14:paraId="69809B93" w14:textId="77777777" w:rsidR="00CE262A" w:rsidRPr="00CE262A" w:rsidRDefault="00CE262A" w:rsidP="00CE262A">
      <w:pPr>
        <w:rPr>
          <w:rFonts w:hint="eastAsia"/>
        </w:rPr>
      </w:pPr>
      <w:r w:rsidRPr="00CE262A">
        <w:rPr>
          <w:rFonts w:hint="eastAsia"/>
        </w:rPr>
        <w:t>***黄金股ETF华夏：</w:t>
      </w:r>
    </w:p>
    <w:p w14:paraId="05DD350B" w14:textId="77777777" w:rsidR="00CE262A" w:rsidRPr="00CE262A" w:rsidRDefault="00CE262A" w:rsidP="00CE262A">
      <w:pPr>
        <w:rPr>
          <w:rFonts w:hint="eastAsia"/>
        </w:rPr>
      </w:pPr>
      <w:r w:rsidRPr="00CE262A">
        <w:rPr>
          <w:rFonts w:hint="eastAsia"/>
        </w:rPr>
        <w:t>1）交易内容：以2.447的价格买入1200股；</w:t>
      </w:r>
    </w:p>
    <w:p w14:paraId="12488F63" w14:textId="77777777" w:rsidR="00CE262A" w:rsidRPr="00CE262A" w:rsidRDefault="00CE262A" w:rsidP="00CE262A">
      <w:pPr>
        <w:rPr>
          <w:rFonts w:hint="eastAsia"/>
        </w:rPr>
      </w:pPr>
      <w:r w:rsidRPr="00CE262A">
        <w:rPr>
          <w:rFonts w:hint="eastAsia"/>
        </w:rPr>
        <w:t>2）买入理由：早上黄金板块高开，最近两天的量价都是增加，以低于昨天收盘价的价格尝试买入；</w:t>
      </w:r>
    </w:p>
    <w:p w14:paraId="04B178C6" w14:textId="77777777" w:rsidR="00CE262A" w:rsidRPr="00CE262A" w:rsidRDefault="00CE262A" w:rsidP="00CE262A">
      <w:pPr>
        <w:rPr>
          <w:rFonts w:hint="eastAsia"/>
        </w:rPr>
      </w:pPr>
      <w:r w:rsidRPr="00CE262A">
        <w:rPr>
          <w:rFonts w:hint="eastAsia"/>
        </w:rPr>
        <w:t>3）复盘：外部的不确定性，导致走势不够明朗，还是存在波动；对黄金股ETF和黄金ETF的区别没有了解清楚；还是可以考虑买入黄金ETF，只受黄金价格波动的影响；</w:t>
      </w:r>
    </w:p>
    <w:p w14:paraId="2772F310" w14:textId="77777777" w:rsidR="00CE262A" w:rsidRPr="00CE262A" w:rsidRDefault="00CE262A" w:rsidP="00CE262A">
      <w:pPr>
        <w:rPr>
          <w:rFonts w:hint="eastAsia"/>
        </w:rPr>
      </w:pPr>
    </w:p>
    <w:p w14:paraId="7FE369F3" w14:textId="77777777" w:rsidR="00CE262A" w:rsidRPr="00CE262A" w:rsidRDefault="00CE262A" w:rsidP="00CE262A">
      <w:pPr>
        <w:rPr>
          <w:rFonts w:hint="eastAsia"/>
        </w:rPr>
      </w:pPr>
      <w:r w:rsidRPr="00CE262A">
        <w:rPr>
          <w:rFonts w:hint="eastAsia"/>
        </w:rPr>
        <w:t>***近期可以关注邮储银行、浦发银行，如果出现下跌，可以考虑买入；</w:t>
      </w:r>
    </w:p>
    <w:p w14:paraId="526497DF" w14:textId="77777777" w:rsidR="00CE262A" w:rsidRPr="00CE262A" w:rsidRDefault="00CE262A" w:rsidP="00CE262A">
      <w:pPr>
        <w:rPr>
          <w:rFonts w:hint="eastAsia"/>
        </w:rPr>
      </w:pPr>
    </w:p>
    <w:p w14:paraId="3A75EC18" w14:textId="782324F1" w:rsidR="0019497B" w:rsidRPr="00CE262A" w:rsidRDefault="00CE262A" w:rsidP="00CE262A">
      <w:pPr>
        <w:rPr>
          <w:rFonts w:hint="eastAsia"/>
        </w:rPr>
      </w:pPr>
      <w:r w:rsidRPr="00CE262A">
        <w:rPr>
          <w:rFonts w:hint="eastAsia"/>
        </w:rPr>
        <w:t>***中粮科技、中国海防依旧被套牢，作为警示！！！；</w:t>
      </w:r>
    </w:p>
    <w:p w14:paraId="061F9A45" w14:textId="7C574EC9" w:rsidR="00AB580D" w:rsidRDefault="00CE262A" w:rsidP="00AB580D">
      <w:pPr>
        <w:pStyle w:val="1"/>
        <w:rPr>
          <w:rFonts w:hint="eastAsia"/>
        </w:rPr>
      </w:pPr>
      <w:r w:rsidRPr="00CE262A">
        <w:t>2026-04-01</w:t>
      </w:r>
      <w:r w:rsidRPr="00CE262A">
        <w:t>：</w:t>
      </w:r>
    </w:p>
    <w:p w14:paraId="74F2623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***黄金股ETF华夏：</w:t>
      </w:r>
    </w:p>
    <w:p w14:paraId="11AE2BA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1）交易内容：以2.538的价格卖出1200股；</w:t>
      </w:r>
    </w:p>
    <w:p w14:paraId="61CC5E9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2）卖出理由：早上黄金板块高开，上涨比例超过3%；</w:t>
      </w:r>
    </w:p>
    <w:p w14:paraId="7855629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3）复盘：外部的不确定性，导致黄金还是存在波动，收益落袋为安，总体收益100块，还可以；</w:t>
      </w:r>
    </w:p>
    <w:p w14:paraId="7EB3A98B" w14:textId="77777777" w:rsidR="00CE262A" w:rsidRDefault="00CE262A" w:rsidP="00CE262A">
      <w:pPr>
        <w:rPr>
          <w:rFonts w:hint="eastAsia"/>
        </w:rPr>
      </w:pPr>
    </w:p>
    <w:p w14:paraId="4D7C3B5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31FD96E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1）首要原则还是下跌再买入，不要追涨；</w:t>
      </w:r>
    </w:p>
    <w:p w14:paraId="6893FAE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2）近期主力流入创新药板块，华润三九、恒瑞医药；</w:t>
      </w:r>
    </w:p>
    <w:p w14:paraId="100C827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3）求稳还是要关注银行板块，邮储银行、农业银行，如果出现下跌，可以考虑买入；</w:t>
      </w:r>
    </w:p>
    <w:p w14:paraId="4AF5412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4）黄金再次大跌的时候，可以继续买入；</w:t>
      </w:r>
    </w:p>
    <w:p w14:paraId="3DD16B08" w14:textId="77777777" w:rsidR="00CE262A" w:rsidRDefault="00CE262A" w:rsidP="00CE262A">
      <w:pPr>
        <w:rPr>
          <w:rFonts w:hint="eastAsia"/>
        </w:rPr>
      </w:pPr>
    </w:p>
    <w:p w14:paraId="5939E919" w14:textId="2603E108" w:rsidR="00CE262A" w:rsidRDefault="00CE262A" w:rsidP="00CE262A">
      <w:pPr>
        <w:rPr>
          <w:rFonts w:hint="eastAsia"/>
        </w:rPr>
      </w:pPr>
      <w:r>
        <w:rPr>
          <w:rFonts w:hint="eastAsia"/>
        </w:rPr>
        <w:t>***中粮科技、中国海防依旧被套牢，作为警示！！！；</w:t>
      </w:r>
    </w:p>
    <w:p w14:paraId="16F99A00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lastRenderedPageBreak/>
        <w:t>2026-04-02</w:t>
      </w:r>
      <w:r>
        <w:rPr>
          <w:rFonts w:hint="eastAsia"/>
        </w:rPr>
        <w:t>：</w:t>
      </w:r>
    </w:p>
    <w:p w14:paraId="00959E5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***黄金股ETF华夏：</w:t>
      </w:r>
    </w:p>
    <w:p w14:paraId="06E8F74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1）交易内容：以2.431的价格买入1200股；</w:t>
      </w:r>
    </w:p>
    <w:p w14:paraId="3263400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2）买入理由：早上黄金板块低开，下跌比例超过3%；</w:t>
      </w:r>
    </w:p>
    <w:p w14:paraId="249D0F3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3）复盘：黄金的行情当前还处于震荡阶段，低开超过3%，尝试买入一些；</w:t>
      </w:r>
    </w:p>
    <w:p w14:paraId="385DCD65" w14:textId="77777777" w:rsidR="00CE262A" w:rsidRDefault="00CE262A" w:rsidP="00CE262A">
      <w:pPr>
        <w:rPr>
          <w:rFonts w:hint="eastAsia"/>
        </w:rPr>
      </w:pPr>
    </w:p>
    <w:p w14:paraId="019D690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0ED419A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1）首要原则还是下跌再买入，不要追涨；</w:t>
      </w:r>
    </w:p>
    <w:p w14:paraId="79E8CDC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2）近期主力流入创新药板块的趋势不是太明显，还需要继续观察，继续关注华润三九、恒瑞医药；</w:t>
      </w:r>
    </w:p>
    <w:p w14:paraId="732BDDF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3）求稳还是要关注银行板块，邮储银行，如果出现下跌，可以考虑买入；对于银行板块这种波动较小的板块，可以增加买入份额；</w:t>
      </w:r>
    </w:p>
    <w:p w14:paraId="74EE4C1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4）黄金再次大跌的时候，可以继续买入；</w:t>
      </w:r>
    </w:p>
    <w:p w14:paraId="74E979E6" w14:textId="77777777" w:rsidR="00CE262A" w:rsidRDefault="00CE262A" w:rsidP="00CE262A">
      <w:pPr>
        <w:rPr>
          <w:rFonts w:hint="eastAsia"/>
        </w:rPr>
      </w:pPr>
    </w:p>
    <w:p w14:paraId="3011198E" w14:textId="3BF65647" w:rsidR="00CE262A" w:rsidRDefault="00CE262A" w:rsidP="00CE262A">
      <w:pPr>
        <w:rPr>
          <w:rFonts w:hint="eastAsia"/>
        </w:rPr>
      </w:pPr>
      <w:r>
        <w:rPr>
          <w:rFonts w:hint="eastAsia"/>
        </w:rPr>
        <w:t>***中粮科技、中国海防依旧被套牢，作为警示！！！；</w:t>
      </w:r>
    </w:p>
    <w:p w14:paraId="3D671A56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t>2026-04-03</w:t>
      </w:r>
      <w:r>
        <w:rPr>
          <w:rFonts w:hint="eastAsia"/>
        </w:rPr>
        <w:t>：</w:t>
      </w:r>
    </w:p>
    <w:p w14:paraId="376A390C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***黄金股ETF华夏：</w:t>
      </w:r>
    </w:p>
    <w:p w14:paraId="011B591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1）交易内容：以2.433的价格卖出1200股；</w:t>
      </w:r>
    </w:p>
    <w:p w14:paraId="113608D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2）买入理由：早上黄金板块低开，大盘低开，国际金价下跌，整个市场情绪很低迷；</w:t>
      </w:r>
    </w:p>
    <w:p w14:paraId="60FD39F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3）复盘：不亏不赚，整体还好，需要再观察一下黄金走势；</w:t>
      </w:r>
    </w:p>
    <w:p w14:paraId="6DA6216B" w14:textId="77777777" w:rsidR="00CE262A" w:rsidRDefault="00CE262A" w:rsidP="00CE262A">
      <w:pPr>
        <w:rPr>
          <w:rFonts w:hint="eastAsia"/>
        </w:rPr>
      </w:pPr>
    </w:p>
    <w:p w14:paraId="195CF61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***中粮科技：</w:t>
      </w:r>
    </w:p>
    <w:p w14:paraId="1E5A944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1）交易内容：以6.5的价格买入400股；</w:t>
      </w:r>
    </w:p>
    <w:p w14:paraId="13F6FDD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2）买入理由：股票大跌，补仓对冲一下高位买入的400股；</w:t>
      </w:r>
    </w:p>
    <w:p w14:paraId="05744A9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3）复盘：这应该是最后一次补仓了，后续再观察一下价格走势；</w:t>
      </w:r>
    </w:p>
    <w:p w14:paraId="595D5805" w14:textId="77777777" w:rsidR="00CE262A" w:rsidRDefault="00CE262A" w:rsidP="00CE262A">
      <w:pPr>
        <w:rPr>
          <w:rFonts w:hint="eastAsia"/>
        </w:rPr>
      </w:pPr>
    </w:p>
    <w:p w14:paraId="6D068C4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2F3FB504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1）首要原则还是下跌再买入，不要追涨；</w:t>
      </w:r>
    </w:p>
    <w:p w14:paraId="3A1029C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2）近期主力流入创新药板块的趋势不是太明显，还需要继续观察，继续关注华润三九、恒瑞医药；</w:t>
      </w:r>
    </w:p>
    <w:p w14:paraId="1920850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3）求稳还是要关注银行板块，邮储银行，如果出现下跌，可以考虑买入；对于银行板块这种波动较小的板块，可以增加买入份额；</w:t>
      </w:r>
    </w:p>
    <w:p w14:paraId="0F9C121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4）黄金再次大跌的时候，可以继续买入；</w:t>
      </w:r>
    </w:p>
    <w:p w14:paraId="716DFCAD" w14:textId="77777777" w:rsidR="00CE262A" w:rsidRDefault="00CE262A" w:rsidP="00CE262A">
      <w:pPr>
        <w:rPr>
          <w:rFonts w:hint="eastAsia"/>
        </w:rPr>
      </w:pPr>
    </w:p>
    <w:p w14:paraId="72EED94E" w14:textId="23836545" w:rsidR="00CE262A" w:rsidRDefault="00CE262A" w:rsidP="00CE262A">
      <w:pPr>
        <w:rPr>
          <w:rFonts w:hint="eastAsia"/>
        </w:rPr>
      </w:pPr>
      <w:r>
        <w:rPr>
          <w:rFonts w:hint="eastAsia"/>
        </w:rPr>
        <w:t>***中粮科技、中国海防依旧被套牢，作为警示！！！；</w:t>
      </w:r>
    </w:p>
    <w:p w14:paraId="392F59EF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lastRenderedPageBreak/>
        <w:t>2026-04-07</w:t>
      </w:r>
      <w:r>
        <w:rPr>
          <w:rFonts w:hint="eastAsia"/>
        </w:rPr>
        <w:t>：</w:t>
      </w:r>
    </w:p>
    <w:p w14:paraId="6899FBEA" w14:textId="77777777" w:rsidR="00CE262A" w:rsidRDefault="00CE262A" w:rsidP="00CE262A">
      <w:pPr>
        <w:rPr>
          <w:rFonts w:hint="eastAsia"/>
        </w:rPr>
      </w:pPr>
    </w:p>
    <w:p w14:paraId="766234E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***中粮科技：</w:t>
      </w:r>
    </w:p>
    <w:p w14:paraId="30941CD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1）交易内容：以6.88的价格卖出400股（半仓）；</w:t>
      </w:r>
    </w:p>
    <w:p w14:paraId="3D225FDC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2）卖出理由：股票大涨，涨幅超过6%，达到了这个阶段卖出的预期；</w:t>
      </w:r>
    </w:p>
    <w:p w14:paraId="6AC43DE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3）复盘：今天卖出的相对可以接受，如果明天继续上涨，还可以卖出剩余部分；</w:t>
      </w:r>
    </w:p>
    <w:p w14:paraId="0587D5F6" w14:textId="77777777" w:rsidR="00CE262A" w:rsidRDefault="00CE262A" w:rsidP="00CE262A">
      <w:pPr>
        <w:rPr>
          <w:rFonts w:hint="eastAsia"/>
        </w:rPr>
      </w:pPr>
    </w:p>
    <w:p w14:paraId="4727E86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610B8D6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1）首要原则还是下跌再买入，不要追涨；</w:t>
      </w:r>
    </w:p>
    <w:p w14:paraId="133DC93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2）近期主力流入创新药板块的趋势不是太明显，还需要继续观察，继续关注华润三九、恒瑞医药；</w:t>
      </w:r>
    </w:p>
    <w:p w14:paraId="445E3B4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3）求稳还是要关注银行板块，农业银行、邮储银行，如果出现下跌，可以考虑买入（估计还要等一段时间）；对于银行板块这种波动较小的板块，可以增加买入份额；</w:t>
      </w:r>
    </w:p>
    <w:p w14:paraId="6E14A78C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4）黄金受外部环境影响下跌了，上周五止损比较及时；再次大跌到900多的时候，可以继续买入；</w:t>
      </w:r>
    </w:p>
    <w:p w14:paraId="296C8BC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5）新增MACD指标分析；主力动向分析；</w:t>
      </w:r>
    </w:p>
    <w:p w14:paraId="443A92E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6）新增关注中信特钢、中国船舶；</w:t>
      </w:r>
    </w:p>
    <w:p w14:paraId="16218FD1" w14:textId="77777777" w:rsidR="00CE262A" w:rsidRDefault="00CE262A" w:rsidP="00CE262A">
      <w:pPr>
        <w:rPr>
          <w:rFonts w:hint="eastAsia"/>
        </w:rPr>
      </w:pPr>
    </w:p>
    <w:p w14:paraId="017C6E8A" w14:textId="209702BE" w:rsidR="00CE262A" w:rsidRDefault="00CE262A" w:rsidP="00CE262A">
      <w:pPr>
        <w:rPr>
          <w:rFonts w:hint="eastAsia"/>
        </w:rPr>
      </w:pPr>
      <w:r>
        <w:rPr>
          <w:rFonts w:hint="eastAsia"/>
        </w:rPr>
        <w:t>***中粮科技、中国海防依旧被套牢，作为警示！！！；</w:t>
      </w:r>
    </w:p>
    <w:p w14:paraId="0B26D722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t>2026-04-09</w:t>
      </w:r>
      <w:r>
        <w:rPr>
          <w:rFonts w:hint="eastAsia"/>
        </w:rPr>
        <w:t>：</w:t>
      </w:r>
    </w:p>
    <w:p w14:paraId="6C17FA75" w14:textId="77777777" w:rsidR="00CE262A" w:rsidRDefault="00CE262A" w:rsidP="00CE262A">
      <w:pPr>
        <w:rPr>
          <w:rFonts w:hint="eastAsia"/>
        </w:rPr>
      </w:pPr>
    </w:p>
    <w:p w14:paraId="6EF042C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***工业富联：</w:t>
      </w:r>
    </w:p>
    <w:p w14:paraId="123FACA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1）交易内容：以55.41的价格买入100股；</w:t>
      </w:r>
    </w:p>
    <w:p w14:paraId="2FD072F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2）卖出理由：估值相对合理，有上涨趋势；</w:t>
      </w:r>
    </w:p>
    <w:p w14:paraId="6AD6585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3）复盘：不太确定这个小周期的顶点在哪，55.41的价格有可能很接近顶点了；</w:t>
      </w:r>
    </w:p>
    <w:p w14:paraId="3C073AA6" w14:textId="77777777" w:rsidR="00CE262A" w:rsidRDefault="00CE262A" w:rsidP="00CE262A">
      <w:pPr>
        <w:rPr>
          <w:rFonts w:hint="eastAsia"/>
        </w:rPr>
      </w:pPr>
    </w:p>
    <w:p w14:paraId="7C61CBB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4ED039E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1）首要原则还是下跌再买入，不要追涨；</w:t>
      </w:r>
    </w:p>
    <w:p w14:paraId="2549AB9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2）近期主力流入创新药板块的趋势不是太明显，还需要继续观察，继续关注华润三九、恒瑞医药；</w:t>
      </w:r>
    </w:p>
    <w:p w14:paraId="16483F1C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3）求稳还是要关注银行板块，农业银行、邮储银行，如果出现下跌，可以考虑买入（估计还要等一段时间）；对于银行板块这种波动较小的板块，可以增加买入份额；</w:t>
      </w:r>
    </w:p>
    <w:p w14:paraId="6CA9CFB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4）继昨天大涨之后，黄金受外部环境影响下跌了；再次大跌到1000以下的时候，可以继续买入；</w:t>
      </w:r>
    </w:p>
    <w:p w14:paraId="49918DD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5）进一步理解MACD指标分析；</w:t>
      </w:r>
    </w:p>
    <w:p w14:paraId="6FFA86E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6）新增关注中兴通讯、中煤能源、美的集团，重点关注中兴通讯；</w:t>
      </w:r>
    </w:p>
    <w:p w14:paraId="791749E6" w14:textId="77777777" w:rsidR="00CE262A" w:rsidRDefault="00CE262A" w:rsidP="00CE262A">
      <w:pPr>
        <w:rPr>
          <w:rFonts w:hint="eastAsia"/>
        </w:rPr>
      </w:pPr>
    </w:p>
    <w:p w14:paraId="0ED08F26" w14:textId="0D7AFD0F" w:rsidR="00CE262A" w:rsidRDefault="00CE262A" w:rsidP="00CE262A">
      <w:pPr>
        <w:rPr>
          <w:rFonts w:hint="eastAsia"/>
        </w:rPr>
      </w:pPr>
      <w:r>
        <w:rPr>
          <w:rFonts w:hint="eastAsia"/>
        </w:rPr>
        <w:t>***中粮科技、中国海防依旧被套牢，作为警示！！！；</w:t>
      </w:r>
    </w:p>
    <w:p w14:paraId="483505CA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lastRenderedPageBreak/>
        <w:t>2026-04-14</w:t>
      </w:r>
      <w:r>
        <w:rPr>
          <w:rFonts w:hint="eastAsia"/>
        </w:rPr>
        <w:t>：</w:t>
      </w:r>
    </w:p>
    <w:p w14:paraId="352BE343" w14:textId="77777777" w:rsidR="00CE262A" w:rsidRDefault="00CE262A" w:rsidP="00CE262A">
      <w:pPr>
        <w:rPr>
          <w:rFonts w:hint="eastAsia"/>
        </w:rPr>
      </w:pPr>
    </w:p>
    <w:p w14:paraId="6FBA42C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***工业富联：</w:t>
      </w:r>
    </w:p>
    <w:p w14:paraId="579FAF8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1）交易内容：以58.12的价格卖出100股；</w:t>
      </w:r>
    </w:p>
    <w:p w14:paraId="241E41A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2）卖出理由：涨幅超过4%，当前价格可能已经到这个周期的顶部；</w:t>
      </w:r>
    </w:p>
    <w:p w14:paraId="37C8D16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3）复盘：收益200多，还可以；</w:t>
      </w:r>
    </w:p>
    <w:p w14:paraId="2E15FEF6" w14:textId="77777777" w:rsidR="00CE262A" w:rsidRDefault="00CE262A" w:rsidP="00CE262A">
      <w:pPr>
        <w:rPr>
          <w:rFonts w:hint="eastAsia"/>
        </w:rPr>
      </w:pPr>
    </w:p>
    <w:p w14:paraId="1CE2F31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49949D6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1）首要原则还是下跌再买入，不要追涨；</w:t>
      </w:r>
    </w:p>
    <w:p w14:paraId="6566A53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2）中信证券，回调的时候可以考虑买入；</w:t>
      </w:r>
    </w:p>
    <w:p w14:paraId="2DDE4A4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3）银行板块拉升，有点超出预期，继续等回调；对于银行板块这种波动较小的板块，可以增加买入份额；</w:t>
      </w:r>
    </w:p>
    <w:p w14:paraId="43D3C72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4）继昨天大涨之后，黄金受外部环境影响下跌了；再次大跌到1000以下的时候，可以继续买入；</w:t>
      </w:r>
    </w:p>
    <w:p w14:paraId="2E8C02B4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5）理解 换手率、量比 这两个指标；</w:t>
      </w:r>
    </w:p>
    <w:p w14:paraId="4C507D9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6）中粮科技 价格下降到6.6以下，可以考虑做T买入；</w:t>
      </w:r>
    </w:p>
    <w:p w14:paraId="46EE1D2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7）华润三九、海尔智家 可能快到底部了；</w:t>
      </w:r>
    </w:p>
    <w:p w14:paraId="37E08C0D" w14:textId="77777777" w:rsidR="00CE262A" w:rsidRDefault="00CE262A" w:rsidP="00CE262A">
      <w:pPr>
        <w:rPr>
          <w:rFonts w:hint="eastAsia"/>
        </w:rPr>
      </w:pPr>
    </w:p>
    <w:p w14:paraId="3C699B60" w14:textId="77777777" w:rsidR="00CE262A" w:rsidRDefault="00CE262A" w:rsidP="00CE262A">
      <w:pPr>
        <w:rPr>
          <w:rFonts w:hint="eastAsia"/>
        </w:rPr>
      </w:pPr>
    </w:p>
    <w:p w14:paraId="4A494761" w14:textId="2F61EA22" w:rsidR="00CE262A" w:rsidRDefault="00CE262A" w:rsidP="00CE262A">
      <w:pPr>
        <w:rPr>
          <w:rFonts w:hint="eastAsia"/>
        </w:rPr>
      </w:pPr>
      <w:r>
        <w:rPr>
          <w:rFonts w:hint="eastAsia"/>
        </w:rPr>
        <w:t>***中粮科技、中国海防依旧被套牢，作为警示！！！；</w:t>
      </w:r>
    </w:p>
    <w:p w14:paraId="7482F57A" w14:textId="5A5FEB0C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t>2026-04-15</w:t>
      </w:r>
      <w:r>
        <w:rPr>
          <w:rFonts w:hint="eastAsia"/>
        </w:rPr>
        <w:t>：</w:t>
      </w:r>
    </w:p>
    <w:p w14:paraId="5F102CF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***中粮科技：</w:t>
      </w:r>
    </w:p>
    <w:p w14:paraId="0A9A3CC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1）交易内容：以6.57的价格买入400股；</w:t>
      </w:r>
    </w:p>
    <w:p w14:paraId="5A1A5C7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2）买入理由：最近两天连续下跌，到了6.6以下，考虑做T；</w:t>
      </w:r>
    </w:p>
    <w:p w14:paraId="405AD1B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3）复盘：继续观察明天的走势；</w:t>
      </w:r>
    </w:p>
    <w:p w14:paraId="772D57E9" w14:textId="77777777" w:rsidR="00CE262A" w:rsidRDefault="00CE262A" w:rsidP="00CE262A">
      <w:pPr>
        <w:rPr>
          <w:rFonts w:hint="eastAsia"/>
        </w:rPr>
      </w:pPr>
    </w:p>
    <w:p w14:paraId="2192897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0DAFA16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首要原则还是下跌再买入，不要追涨；小波动大资金、大波动小资金；</w:t>
      </w:r>
    </w:p>
    <w:p w14:paraId="25CE93E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中信证券，回调的幅度还是比较小；</w:t>
      </w:r>
    </w:p>
    <w:p w14:paraId="010BD47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银行板块继续拉升，有点超出预期，继续等回调；回调的底部可能变高，比如农业银行到6.6左右，因为从周线看是上升趋势；</w:t>
      </w:r>
    </w:p>
    <w:p w14:paraId="3DE295C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黄金继续震荡；近期的底部可能在1000~1030之间，可以继续买入；</w:t>
      </w:r>
    </w:p>
    <w:p w14:paraId="38989DC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华润三九、海尔智家、中国核电、国电南瑞 有反弹趋势；</w:t>
      </w:r>
    </w:p>
    <w:p w14:paraId="51E9C038" w14:textId="77777777" w:rsidR="00CE262A" w:rsidRDefault="00CE262A" w:rsidP="00CE262A">
      <w:pPr>
        <w:rPr>
          <w:rFonts w:hint="eastAsia"/>
        </w:rPr>
      </w:pPr>
    </w:p>
    <w:p w14:paraId="0F8017E3" w14:textId="77777777" w:rsidR="00CE262A" w:rsidRDefault="00CE262A" w:rsidP="00CE262A">
      <w:pPr>
        <w:rPr>
          <w:rFonts w:hint="eastAsia"/>
        </w:rPr>
      </w:pPr>
    </w:p>
    <w:p w14:paraId="691788F0" w14:textId="40211663" w:rsidR="00CE262A" w:rsidRDefault="00CE262A" w:rsidP="00CE262A">
      <w:pPr>
        <w:rPr>
          <w:rFonts w:hint="eastAsia"/>
        </w:rPr>
      </w:pPr>
      <w:r>
        <w:rPr>
          <w:rFonts w:hint="eastAsia"/>
        </w:rPr>
        <w:t>***中粮科技、中国海防依旧被套牢，作为警示！！！；</w:t>
      </w:r>
    </w:p>
    <w:p w14:paraId="3046DD34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lastRenderedPageBreak/>
        <w:t>2026-04-16</w:t>
      </w:r>
      <w:r>
        <w:rPr>
          <w:rFonts w:hint="eastAsia"/>
        </w:rPr>
        <w:t>：</w:t>
      </w:r>
    </w:p>
    <w:p w14:paraId="29A0E6FD" w14:textId="77777777" w:rsidR="00CE262A" w:rsidRDefault="00CE262A" w:rsidP="00CE262A">
      <w:pPr>
        <w:rPr>
          <w:rFonts w:hint="eastAsia"/>
        </w:rPr>
      </w:pPr>
    </w:p>
    <w:p w14:paraId="1CCA3C3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***海尔智家：</w:t>
      </w:r>
    </w:p>
    <w:p w14:paraId="1576098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1）交易内容：以21.13的价格买入200股；</w:t>
      </w:r>
    </w:p>
    <w:p w14:paraId="6C58C60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2）买入理由：估值比较正常；经过很长时间的下跌之后，近几天有上升趋势，有大单流入；</w:t>
      </w:r>
    </w:p>
    <w:p w14:paraId="24B0EA2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</w:t>
      </w:r>
      <w:r>
        <w:rPr>
          <w:rFonts w:ascii="Segoe UI Emoji" w:hAnsi="Segoe UI Emoji" w:cs="Segoe UI Emoji"/>
        </w:rPr>
        <w:t>🈲</w:t>
      </w:r>
      <w:r>
        <w:rPr>
          <w:rFonts w:hint="eastAsia"/>
        </w:rPr>
        <w:t>天来看，每天都是高开低走，不确定是否是主力在出货；继续观察明天的走势；</w:t>
      </w:r>
    </w:p>
    <w:p w14:paraId="3213D99F" w14:textId="77777777" w:rsidR="00CE262A" w:rsidRDefault="00CE262A" w:rsidP="00CE262A">
      <w:pPr>
        <w:rPr>
          <w:rFonts w:hint="eastAsia"/>
        </w:rPr>
      </w:pPr>
    </w:p>
    <w:p w14:paraId="3E90817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***华润三九：</w:t>
      </w:r>
    </w:p>
    <w:p w14:paraId="48C4018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1）交易内容：以27.79的价格买入200股；</w:t>
      </w:r>
    </w:p>
    <w:p w14:paraId="227C956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2）买入理由：估值比较正常；昨天在创新药上涨的带动之下也开始上涨，今天进行了回调，有大单流入；判定还有一到两天的上升空间；</w:t>
      </w:r>
    </w:p>
    <w:p w14:paraId="207D659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3）复盘：继续观察明天的走势；</w:t>
      </w:r>
    </w:p>
    <w:p w14:paraId="05AE45E5" w14:textId="77777777" w:rsidR="00CE262A" w:rsidRDefault="00CE262A" w:rsidP="00CE262A">
      <w:pPr>
        <w:rPr>
          <w:rFonts w:hint="eastAsia"/>
        </w:rPr>
      </w:pPr>
    </w:p>
    <w:p w14:paraId="09BC09F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0DD7A6F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首要原则还是下跌再买入，不要追涨；小波动大资金、大波动小资金；</w:t>
      </w:r>
    </w:p>
    <w:p w14:paraId="252D483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银行板块继续拉升，有点超出预期，继续等回调；回调的底部可能变高，比如农业银行到6.6左右，因为从周线看是上升趋势；</w:t>
      </w:r>
    </w:p>
    <w:p w14:paraId="5537604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黄金继续震荡；近期的底部可能在1000~1030之间，可以继续买入；</w:t>
      </w:r>
    </w:p>
    <w:p w14:paraId="48768EB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中国核电、国电南瑞 有反弹趋势；</w:t>
      </w:r>
    </w:p>
    <w:p w14:paraId="074ED2E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观察中煤能源、三一重工、中航沈飞的走势；</w:t>
      </w:r>
    </w:p>
    <w:p w14:paraId="75FDFDD9" w14:textId="77777777" w:rsidR="00CE262A" w:rsidRDefault="00CE262A" w:rsidP="00CE262A">
      <w:pPr>
        <w:rPr>
          <w:rFonts w:hint="eastAsia"/>
        </w:rPr>
      </w:pPr>
    </w:p>
    <w:p w14:paraId="2C00596E" w14:textId="77777777" w:rsidR="00CE262A" w:rsidRDefault="00CE262A" w:rsidP="00CE262A">
      <w:pPr>
        <w:rPr>
          <w:rFonts w:hint="eastAsia"/>
        </w:rPr>
      </w:pPr>
    </w:p>
    <w:p w14:paraId="3A73FDB0" w14:textId="2473A482" w:rsidR="00CE262A" w:rsidRDefault="00CE262A" w:rsidP="00CE262A">
      <w:pPr>
        <w:rPr>
          <w:rFonts w:hint="eastAsia"/>
        </w:rPr>
      </w:pPr>
      <w:r>
        <w:rPr>
          <w:rFonts w:hint="eastAsia"/>
        </w:rPr>
        <w:t>***中粮科技、中国海防依旧被套牢，作为警示！！！；</w:t>
      </w:r>
    </w:p>
    <w:p w14:paraId="4C318064" w14:textId="4D9075A6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t>2026-04-17</w:t>
      </w:r>
      <w:r>
        <w:rPr>
          <w:rFonts w:hint="eastAsia"/>
        </w:rPr>
        <w:t>：</w:t>
      </w:r>
    </w:p>
    <w:p w14:paraId="2217640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7665495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首要原则还是下跌再买入，不要追涨；小波动大资金、大波动小资金；</w:t>
      </w:r>
    </w:p>
    <w:p w14:paraId="26BC796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邮储银行是众多银行里没有大幅拉升的，关注一下走势；</w:t>
      </w:r>
    </w:p>
    <w:p w14:paraId="278A781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中国核电接近底部；中国电信上升趋势；</w:t>
      </w:r>
    </w:p>
    <w:p w14:paraId="062E57D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黄金继续震荡；近期的底部可能在1000~1030之间，可以继续买入；</w:t>
      </w:r>
    </w:p>
    <w:p w14:paraId="3AEB7C4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理解筹码分布的常见情况和对应的含义；</w:t>
      </w:r>
    </w:p>
    <w:p w14:paraId="770BDF6C" w14:textId="77777777" w:rsidR="00CE262A" w:rsidRDefault="00CE262A" w:rsidP="00CE262A">
      <w:pPr>
        <w:rPr>
          <w:rFonts w:hint="eastAsia"/>
        </w:rPr>
      </w:pPr>
    </w:p>
    <w:p w14:paraId="52A4A4DC" w14:textId="1D872973" w:rsidR="00CE262A" w:rsidRDefault="00CE262A" w:rsidP="00CE262A">
      <w:pPr>
        <w:rPr>
          <w:rFonts w:hint="eastAsia"/>
        </w:rPr>
      </w:pPr>
      <w:r>
        <w:rPr>
          <w:rFonts w:hint="eastAsia"/>
        </w:rPr>
        <w:t>***中粮科技、中国海防依旧被套牢，作为警示！！！；</w:t>
      </w:r>
    </w:p>
    <w:p w14:paraId="695986F7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lastRenderedPageBreak/>
        <w:t>2026-04-20</w:t>
      </w:r>
      <w:r>
        <w:rPr>
          <w:rFonts w:hint="eastAsia"/>
        </w:rPr>
        <w:t>：</w:t>
      </w:r>
    </w:p>
    <w:p w14:paraId="2A9B8F8B" w14:textId="77777777" w:rsidR="00CE262A" w:rsidRDefault="00CE262A" w:rsidP="00CE262A">
      <w:pPr>
        <w:rPr>
          <w:rFonts w:hint="eastAsia"/>
        </w:rPr>
      </w:pPr>
    </w:p>
    <w:p w14:paraId="2CDE8ADC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***恒瑞医药：</w:t>
      </w:r>
    </w:p>
    <w:p w14:paraId="7081D8B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1）交易内容：以56.25的价格买入100股；</w:t>
      </w:r>
    </w:p>
    <w:p w14:paraId="4063A03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2）买入理由：估值比较正常；筹码分布还可以，近几天有上升趋势；</w:t>
      </w:r>
    </w:p>
    <w:p w14:paraId="4905958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3）复盘：继续观察明天的走势，看看创新药的板块是否再次活跃，要继续考虑一下止盈的点；</w:t>
      </w:r>
    </w:p>
    <w:p w14:paraId="76461D14" w14:textId="77777777" w:rsidR="00CE262A" w:rsidRDefault="00CE262A" w:rsidP="00CE262A">
      <w:pPr>
        <w:rPr>
          <w:rFonts w:hint="eastAsia"/>
        </w:rPr>
      </w:pPr>
    </w:p>
    <w:p w14:paraId="7AD67B94" w14:textId="77777777" w:rsidR="00CE262A" w:rsidRDefault="00CE262A" w:rsidP="00CE262A">
      <w:pPr>
        <w:rPr>
          <w:rFonts w:hint="eastAsia"/>
        </w:rPr>
      </w:pPr>
    </w:p>
    <w:p w14:paraId="114FCB9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3D4205D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分析一下ETF的走势；</w:t>
      </w:r>
    </w:p>
    <w:p w14:paraId="28E70CD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首要原则还是下跌再买入，不要追涨；小波动大资金、大波动小资金；</w:t>
      </w:r>
    </w:p>
    <w:p w14:paraId="42E4074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重点关注上升趋势中的中国船舶、中国核电、山东黄金、恒瑞医药；</w:t>
      </w:r>
    </w:p>
    <w:p w14:paraId="40F89FC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邮储银行是众多银行里没有大幅拉升的，关注一下走势；</w:t>
      </w:r>
    </w:p>
    <w:p w14:paraId="1D15DBA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黄金继续震荡；近期的底部可能在1000~1030之间，可以继续买入；</w:t>
      </w:r>
    </w:p>
    <w:p w14:paraId="6A993B8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理解筹码分布的常见情况和对应的含义；</w:t>
      </w:r>
    </w:p>
    <w:p w14:paraId="138DDFBF" w14:textId="77777777" w:rsidR="00CE262A" w:rsidRDefault="00CE262A" w:rsidP="00CE262A">
      <w:pPr>
        <w:rPr>
          <w:rFonts w:hint="eastAsia"/>
        </w:rPr>
      </w:pPr>
    </w:p>
    <w:p w14:paraId="5D6D84E7" w14:textId="44CD6838" w:rsidR="00CE262A" w:rsidRDefault="00CE262A" w:rsidP="00CE262A">
      <w:pPr>
        <w:rPr>
          <w:rFonts w:hint="eastAsia"/>
        </w:rPr>
      </w:pPr>
      <w:r>
        <w:rPr>
          <w:rFonts w:hint="eastAsia"/>
        </w:rPr>
        <w:t>***中粮科技、中国海防依旧被套牢，作为警示！！！；</w:t>
      </w:r>
    </w:p>
    <w:p w14:paraId="6C7E93DA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t>2026-04-27</w:t>
      </w:r>
      <w:r>
        <w:rPr>
          <w:rFonts w:hint="eastAsia"/>
        </w:rPr>
        <w:t>：</w:t>
      </w:r>
    </w:p>
    <w:p w14:paraId="4EFB0DAD" w14:textId="77777777" w:rsidR="00CE262A" w:rsidRDefault="00CE262A" w:rsidP="00CE262A">
      <w:pPr>
        <w:rPr>
          <w:rFonts w:hint="eastAsia"/>
        </w:rPr>
      </w:pPr>
    </w:p>
    <w:p w14:paraId="10488CE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***云天化：</w:t>
      </w:r>
    </w:p>
    <w:p w14:paraId="4A513DD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1）交易内容：以35.12的价格买入100股；</w:t>
      </w:r>
    </w:p>
    <w:p w14:paraId="29BE8AD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2）买入理由：估值比较正常；筹码分布还可以，近几天有上升趋势；</w:t>
      </w:r>
    </w:p>
    <w:p w14:paraId="0DE05DB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3）复盘：要出第一季度季报，继续观察明天的走势；</w:t>
      </w:r>
    </w:p>
    <w:p w14:paraId="73786E53" w14:textId="77777777" w:rsidR="00CE262A" w:rsidRDefault="00CE262A" w:rsidP="00CE262A">
      <w:pPr>
        <w:rPr>
          <w:rFonts w:hint="eastAsia"/>
        </w:rPr>
      </w:pPr>
    </w:p>
    <w:p w14:paraId="6E2D6A7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***黄金股ETF华夏：</w:t>
      </w:r>
    </w:p>
    <w:p w14:paraId="5F5A9BC4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1）交易内容：以2.366的价格买入1600股；</w:t>
      </w:r>
    </w:p>
    <w:p w14:paraId="3216992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2）买入理由：国际金价回调到1030左右，先入手一部分；</w:t>
      </w:r>
    </w:p>
    <w:p w14:paraId="27FD422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3）复盘：长期看涨的趋势应该不变，短期可能存在波动；</w:t>
      </w:r>
    </w:p>
    <w:p w14:paraId="39E0CB95" w14:textId="77777777" w:rsidR="00CE262A" w:rsidRDefault="00CE262A" w:rsidP="00CE262A">
      <w:pPr>
        <w:rPr>
          <w:rFonts w:hint="eastAsia"/>
        </w:rPr>
      </w:pPr>
    </w:p>
    <w:p w14:paraId="7FEEEA0B" w14:textId="77777777" w:rsidR="00CE262A" w:rsidRDefault="00CE262A" w:rsidP="00CE262A">
      <w:pPr>
        <w:rPr>
          <w:rFonts w:hint="eastAsia"/>
        </w:rPr>
      </w:pPr>
    </w:p>
    <w:p w14:paraId="0B959CD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05AD91E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要深入分析上涨趋势中的机会；小波动大资金、大波动小资金；</w:t>
      </w:r>
    </w:p>
    <w:p w14:paraId="6EC4446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国企行业龙头-股票估值-筹码分布-量价-MACD/BOLL</w:t>
      </w:r>
    </w:p>
    <w:p w14:paraId="7A8127A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重点关注 云天化、黄金；</w:t>
      </w:r>
    </w:p>
    <w:p w14:paraId="47DB9586" w14:textId="77777777" w:rsidR="00CE262A" w:rsidRDefault="00CE262A" w:rsidP="00CE262A">
      <w:pPr>
        <w:rPr>
          <w:rFonts w:hint="eastAsia"/>
        </w:rPr>
      </w:pPr>
    </w:p>
    <w:p w14:paraId="35D444F6" w14:textId="4E041DC1" w:rsidR="00CE262A" w:rsidRDefault="00CE262A" w:rsidP="00CE262A">
      <w:pPr>
        <w:rPr>
          <w:rFonts w:hint="eastAsia"/>
        </w:rPr>
      </w:pPr>
      <w:r>
        <w:rPr>
          <w:rFonts w:hint="eastAsia"/>
        </w:rPr>
        <w:t>***中粮科技、中国海防依旧被套牢，作为警示！！！；</w:t>
      </w:r>
    </w:p>
    <w:p w14:paraId="783F9B66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lastRenderedPageBreak/>
        <w:t>2026-04-28</w:t>
      </w:r>
      <w:r>
        <w:rPr>
          <w:rFonts w:hint="eastAsia"/>
        </w:rPr>
        <w:t>：</w:t>
      </w:r>
    </w:p>
    <w:p w14:paraId="3B398E71" w14:textId="77777777" w:rsidR="00CE262A" w:rsidRDefault="00CE262A" w:rsidP="00CE262A">
      <w:pPr>
        <w:rPr>
          <w:rFonts w:hint="eastAsia"/>
        </w:rPr>
      </w:pPr>
    </w:p>
    <w:p w14:paraId="2A1A5E9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50ABA304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要深入分析上涨趋势中的机会；小波动大资金、大波动小资金；</w:t>
      </w:r>
    </w:p>
    <w:p w14:paraId="6399BA5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国企行业龙头-股票估值-筹码分布-量价-MACD/BOLL</w:t>
      </w:r>
    </w:p>
    <w:p w14:paraId="1B8DF53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恒瑞医药还在反复震荡，短期内超过57.5的价格可以考虑卖出，遇到下跌再买入；</w:t>
      </w:r>
    </w:p>
    <w:p w14:paraId="3006255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中国海防下跌到23以下的价格可以考虑做T；中粮科技下跌到5.8以下的价格，可以考虑做T；华润三九再观察一下下跌的走势；</w:t>
      </w:r>
    </w:p>
    <w:p w14:paraId="76D43274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关注一下 三一重工、农业银行；</w:t>
      </w:r>
    </w:p>
    <w:p w14:paraId="45A08BE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季报前后还是要慎重操作；</w:t>
      </w:r>
    </w:p>
    <w:p w14:paraId="3B239E7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60841A7E" w14:textId="77777777" w:rsidR="00CE262A" w:rsidRDefault="00CE262A" w:rsidP="00CE262A">
      <w:pPr>
        <w:rPr>
          <w:rFonts w:hint="eastAsia"/>
        </w:rPr>
      </w:pPr>
    </w:p>
    <w:p w14:paraId="46F941FE" w14:textId="77777777" w:rsidR="00CE262A" w:rsidRDefault="00CE262A" w:rsidP="00CE262A">
      <w:pPr>
        <w:rPr>
          <w:rFonts w:hint="eastAsia"/>
        </w:rPr>
      </w:pPr>
    </w:p>
    <w:p w14:paraId="4465ADBB" w14:textId="63658E87" w:rsidR="00CE262A" w:rsidRDefault="00CE262A" w:rsidP="00CE262A">
      <w:pPr>
        <w:rPr>
          <w:rFonts w:hint="eastAsia"/>
        </w:rPr>
      </w:pPr>
      <w:r>
        <w:rPr>
          <w:rFonts w:hint="eastAsia"/>
        </w:rPr>
        <w:t>***中粮科技、中国海防依旧被套牢，作为警示！！！；</w:t>
      </w:r>
    </w:p>
    <w:p w14:paraId="7F099D01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t>2026-04-29</w:t>
      </w:r>
      <w:r>
        <w:rPr>
          <w:rFonts w:hint="eastAsia"/>
        </w:rPr>
        <w:t>：</w:t>
      </w:r>
    </w:p>
    <w:p w14:paraId="2ED91C3C" w14:textId="77777777" w:rsidR="00CE262A" w:rsidRDefault="00CE262A" w:rsidP="00CE262A">
      <w:pPr>
        <w:rPr>
          <w:rFonts w:hint="eastAsia"/>
        </w:rPr>
      </w:pPr>
    </w:p>
    <w:p w14:paraId="5A1D00C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***三一重工：</w:t>
      </w:r>
    </w:p>
    <w:p w14:paraId="25B41AC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1）交易内容：以20.33的价格买入200股；</w:t>
      </w:r>
    </w:p>
    <w:p w14:paraId="0975070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2）买入理由：估值比较正常；筹码分布还可以，近几天有上升趋势；</w:t>
      </w:r>
    </w:p>
    <w:p w14:paraId="699ABE14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3）复盘：要出第一季度季报，继续观察明天的走势；</w:t>
      </w:r>
    </w:p>
    <w:p w14:paraId="707AE3BF" w14:textId="77777777" w:rsidR="00CE262A" w:rsidRDefault="00CE262A" w:rsidP="00CE262A">
      <w:pPr>
        <w:rPr>
          <w:rFonts w:hint="eastAsia"/>
        </w:rPr>
      </w:pPr>
    </w:p>
    <w:p w14:paraId="3580187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0E374D4C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要深入分析上涨趋势中的机会；小波动大资金、大波动小资金；</w:t>
      </w:r>
    </w:p>
    <w:p w14:paraId="7A9D1BB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国企行业龙头-股票估值-筹码分布-量价-MACD/BOLL</w:t>
      </w:r>
    </w:p>
    <w:p w14:paraId="783C799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恒瑞医药还在反复震荡，短期内超过57.5的价格可以考虑卖出，遇到下跌再买入；</w:t>
      </w:r>
    </w:p>
    <w:p w14:paraId="4312894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中国海防下跌到23以下的价格可以考虑做T；中粮科技下跌到5.8以下的价格，可以考虑做T；华润三九再观察一下下跌的走势；</w:t>
      </w:r>
    </w:p>
    <w:p w14:paraId="39292B6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关注一下 招商银行、中航沈飞、农业银行；</w:t>
      </w:r>
    </w:p>
    <w:p w14:paraId="7B72FA9C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季报前后还是要慎重操作；</w:t>
      </w:r>
    </w:p>
    <w:p w14:paraId="05053DF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3526F9FC" w14:textId="77777777" w:rsidR="00CE262A" w:rsidRDefault="00CE262A" w:rsidP="00CE262A">
      <w:pPr>
        <w:rPr>
          <w:rFonts w:hint="eastAsia"/>
        </w:rPr>
      </w:pPr>
    </w:p>
    <w:p w14:paraId="3350F670" w14:textId="77777777" w:rsidR="00CE262A" w:rsidRDefault="00CE262A" w:rsidP="00CE262A">
      <w:pPr>
        <w:rPr>
          <w:rFonts w:hint="eastAsia"/>
        </w:rPr>
      </w:pPr>
    </w:p>
    <w:p w14:paraId="756DB1A6" w14:textId="440B01E0" w:rsidR="00CE262A" w:rsidRDefault="00CE262A" w:rsidP="00CE262A">
      <w:pPr>
        <w:rPr>
          <w:rFonts w:hint="eastAsia"/>
        </w:rPr>
      </w:pPr>
      <w:r>
        <w:rPr>
          <w:rFonts w:hint="eastAsia"/>
        </w:rPr>
        <w:t>***中粮科技、中国海防依旧被套牢，作为警示！！！；</w:t>
      </w:r>
    </w:p>
    <w:p w14:paraId="25B06452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lastRenderedPageBreak/>
        <w:t>2026-04-30</w:t>
      </w:r>
      <w:r>
        <w:rPr>
          <w:rFonts w:hint="eastAsia"/>
        </w:rPr>
        <w:t>：</w:t>
      </w:r>
    </w:p>
    <w:p w14:paraId="7B057740" w14:textId="77777777" w:rsidR="00CE262A" w:rsidRDefault="00CE262A" w:rsidP="00CE262A">
      <w:pPr>
        <w:rPr>
          <w:rFonts w:hint="eastAsia"/>
        </w:rPr>
      </w:pPr>
    </w:p>
    <w:p w14:paraId="1BBCCDC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交易原则：</w:t>
      </w:r>
    </w:p>
    <w:p w14:paraId="353045E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17F6A89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6CAEF52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单只股票下跌超过10%，可以补仓一次；下跌超过15%以上，转长期模式；</w:t>
      </w:r>
    </w:p>
    <w:p w14:paraId="0F00F2B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单只股票上涨10%~15%，可以考虑卖出；</w:t>
      </w:r>
    </w:p>
    <w:p w14:paraId="326C9DB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0BEB4EA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5D34EFA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52D9A53D" w14:textId="77777777" w:rsidR="00CE262A" w:rsidRDefault="00CE262A" w:rsidP="00CE262A">
      <w:pPr>
        <w:rPr>
          <w:rFonts w:hint="eastAsia"/>
        </w:rPr>
      </w:pPr>
    </w:p>
    <w:p w14:paraId="02A5066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0FF27C5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恒瑞医药还在反复震荡，短期内超过57.5的价格可以考虑卖出，遇到下跌再买入；</w:t>
      </w:r>
    </w:p>
    <w:p w14:paraId="649841C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中国海防下跌到23以下的价格可以考虑做T；中粮科技下跌到5.8以下的价格，可以考虑做T；华润三九再观察一下下跌的走势；</w:t>
      </w:r>
    </w:p>
    <w:p w14:paraId="401FBCD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关注一下 招商银行、中航沈飞、农业银行；</w:t>
      </w:r>
    </w:p>
    <w:p w14:paraId="1C9D6120" w14:textId="77777777" w:rsidR="00CE262A" w:rsidRDefault="00CE262A" w:rsidP="00CE262A">
      <w:pPr>
        <w:rPr>
          <w:rFonts w:hint="eastAsia"/>
        </w:rPr>
      </w:pPr>
    </w:p>
    <w:p w14:paraId="5CA3BF3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深刻教训：</w:t>
      </w:r>
    </w:p>
    <w:p w14:paraId="003CFF92" w14:textId="10ECBDB0" w:rsidR="00CE262A" w:rsidRDefault="00CE262A" w:rsidP="00CE262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2951E9FA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t>2026-05-07</w:t>
      </w:r>
      <w:r>
        <w:rPr>
          <w:rFonts w:hint="eastAsia"/>
        </w:rPr>
        <w:t>：</w:t>
      </w:r>
    </w:p>
    <w:p w14:paraId="4689DBF5" w14:textId="77777777" w:rsidR="00CE262A" w:rsidRDefault="00CE262A" w:rsidP="00CE262A">
      <w:pPr>
        <w:rPr>
          <w:rFonts w:hint="eastAsia"/>
        </w:rPr>
      </w:pPr>
    </w:p>
    <w:p w14:paraId="31C8326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交易原则：</w:t>
      </w:r>
    </w:p>
    <w:p w14:paraId="6843531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79D69A5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38EC4D1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5C56D98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0AE4E0C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098FCAA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6C5DF70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6BDBA92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64F4371F" w14:textId="77777777" w:rsidR="00CE262A" w:rsidRDefault="00CE262A" w:rsidP="00CE262A">
      <w:pPr>
        <w:rPr>
          <w:rFonts w:hint="eastAsia"/>
        </w:rPr>
      </w:pPr>
    </w:p>
    <w:p w14:paraId="07F37BE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***三一重工：</w:t>
      </w:r>
    </w:p>
    <w:p w14:paraId="22E50604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1）交易内容：以20.38的价格卖出200股；</w:t>
      </w:r>
    </w:p>
    <w:p w14:paraId="47248AA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2）买入理由：单日下跌3%，即将跌破成本线；</w:t>
      </w:r>
    </w:p>
    <w:p w14:paraId="5FE872F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lastRenderedPageBreak/>
        <w:t>3）复盘：持有3天以上，即将跌破成本线，马上卖出；</w:t>
      </w:r>
    </w:p>
    <w:p w14:paraId="738FA4C7" w14:textId="77777777" w:rsidR="00CE262A" w:rsidRDefault="00CE262A" w:rsidP="00CE262A">
      <w:pPr>
        <w:rPr>
          <w:rFonts w:hint="eastAsia"/>
        </w:rPr>
      </w:pPr>
    </w:p>
    <w:p w14:paraId="68B15CD4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774318A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恒瑞医药还在持续下跌，考虑补仓做T；</w:t>
      </w:r>
    </w:p>
    <w:p w14:paraId="64152D6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中国海防下跌到23以下的价格可以考虑做T；中粮科技下跌到5.8以下的价格，可以考虑做T；华润三九再观察一下下跌的走势；</w:t>
      </w:r>
    </w:p>
    <w:p w14:paraId="1B7CDDDC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关注一下 创新药ETF、银行ETF、邮储银行、中国石化、招商银行、农业银行；</w:t>
      </w:r>
    </w:p>
    <w:p w14:paraId="2057EEEE" w14:textId="77777777" w:rsidR="00CE262A" w:rsidRDefault="00CE262A" w:rsidP="00CE262A">
      <w:pPr>
        <w:rPr>
          <w:rFonts w:hint="eastAsia"/>
        </w:rPr>
      </w:pPr>
    </w:p>
    <w:p w14:paraId="6875E82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深刻教训：</w:t>
      </w:r>
    </w:p>
    <w:p w14:paraId="0A6505A2" w14:textId="0E588CF2" w:rsidR="00CE262A" w:rsidRDefault="00CE262A" w:rsidP="00CE262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5AFA55F5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t>2026-05-14</w:t>
      </w:r>
      <w:r>
        <w:rPr>
          <w:rFonts w:hint="eastAsia"/>
        </w:rPr>
        <w:t>：</w:t>
      </w:r>
    </w:p>
    <w:p w14:paraId="50C0895F" w14:textId="77777777" w:rsidR="00CE262A" w:rsidRDefault="00CE262A" w:rsidP="00CE262A">
      <w:pPr>
        <w:rPr>
          <w:rFonts w:hint="eastAsia"/>
        </w:rPr>
      </w:pPr>
    </w:p>
    <w:p w14:paraId="0562D48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交易原则：</w:t>
      </w:r>
    </w:p>
    <w:p w14:paraId="3B80492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4382947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038751E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795E0A9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27C956D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7215460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352D59A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27D5627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402F404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6FC2B857" w14:textId="77777777" w:rsidR="00CE262A" w:rsidRDefault="00CE262A" w:rsidP="00CE262A">
      <w:pPr>
        <w:rPr>
          <w:rFonts w:hint="eastAsia"/>
        </w:rPr>
      </w:pPr>
    </w:p>
    <w:p w14:paraId="1C26D0C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***黄金股ETF华夏：</w:t>
      </w:r>
    </w:p>
    <w:p w14:paraId="1825113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1）交易内容：以2.382的价格卖出1600股；</w:t>
      </w:r>
    </w:p>
    <w:p w14:paraId="6112C63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2）卖出理由：单日下跌2%，即将跌破成本线；</w:t>
      </w:r>
    </w:p>
    <w:p w14:paraId="284B3E9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3）复盘：持有3天以上，即将跌破成本线，马上卖出，获利20块；</w:t>
      </w:r>
    </w:p>
    <w:p w14:paraId="69ADF8EE" w14:textId="77777777" w:rsidR="00CE262A" w:rsidRDefault="00CE262A" w:rsidP="00CE262A">
      <w:pPr>
        <w:rPr>
          <w:rFonts w:hint="eastAsia"/>
        </w:rPr>
      </w:pPr>
    </w:p>
    <w:p w14:paraId="5233B1E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***海尔智家：</w:t>
      </w:r>
    </w:p>
    <w:p w14:paraId="243BE26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1）交易内容：以21.31的价格卖出200股；</w:t>
      </w:r>
    </w:p>
    <w:p w14:paraId="28693ED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2）卖出理由：高开低走，刚刚盈利，先卖出，获利20块；</w:t>
      </w:r>
    </w:p>
    <w:p w14:paraId="689CAB8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3）复盘：后续下降再买回来；</w:t>
      </w:r>
    </w:p>
    <w:p w14:paraId="5D6C2ED5" w14:textId="77777777" w:rsidR="00CE262A" w:rsidRDefault="00CE262A" w:rsidP="00CE262A">
      <w:pPr>
        <w:rPr>
          <w:rFonts w:hint="eastAsia"/>
        </w:rPr>
      </w:pPr>
    </w:p>
    <w:p w14:paraId="1A4D795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***黄金股ETF华夏：</w:t>
      </w:r>
    </w:p>
    <w:p w14:paraId="2935084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1）交易内容：以2.337的价格买入1600股；</w:t>
      </w:r>
    </w:p>
    <w:p w14:paraId="728A4C9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2）买入理由：接近boll下界，买入一部分；</w:t>
      </w:r>
    </w:p>
    <w:p w14:paraId="3EA88EA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3）复盘：近期行情持续震荡，再观察一下走势；</w:t>
      </w:r>
    </w:p>
    <w:p w14:paraId="63746744" w14:textId="77777777" w:rsidR="00CE262A" w:rsidRDefault="00CE262A" w:rsidP="00CE262A">
      <w:pPr>
        <w:rPr>
          <w:rFonts w:hint="eastAsia"/>
        </w:rPr>
      </w:pPr>
    </w:p>
    <w:p w14:paraId="03AA7F10" w14:textId="77777777" w:rsidR="00CE262A" w:rsidRDefault="00CE262A" w:rsidP="00CE262A">
      <w:pPr>
        <w:rPr>
          <w:rFonts w:hint="eastAsia"/>
        </w:rPr>
      </w:pPr>
    </w:p>
    <w:p w14:paraId="3ED936B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2E15FE2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恒瑞医药超过成本价可以考虑卖出；</w:t>
      </w:r>
    </w:p>
    <w:p w14:paraId="1CC2E91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中国海防下跌到23以下的价格可以考虑做T；中粮科技、华润三九还没有到底部</w:t>
      </w:r>
    </w:p>
    <w:p w14:paraId="7C740A0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关注一下 创新药ETF广发、海尔智家、邮储银行、三一重工；</w:t>
      </w:r>
    </w:p>
    <w:p w14:paraId="0AB20BCF" w14:textId="77777777" w:rsidR="00CE262A" w:rsidRDefault="00CE262A" w:rsidP="00CE262A">
      <w:pPr>
        <w:rPr>
          <w:rFonts w:hint="eastAsia"/>
        </w:rPr>
      </w:pPr>
    </w:p>
    <w:p w14:paraId="6B7BC68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深刻教训：</w:t>
      </w:r>
    </w:p>
    <w:p w14:paraId="48CEEFE3" w14:textId="067B5FEB" w:rsidR="00CE262A" w:rsidRDefault="00CE262A" w:rsidP="00CE262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440BD1E9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t>2026-05-15</w:t>
      </w:r>
      <w:r>
        <w:rPr>
          <w:rFonts w:hint="eastAsia"/>
        </w:rPr>
        <w:t>：</w:t>
      </w:r>
    </w:p>
    <w:p w14:paraId="1480AB7E" w14:textId="77777777" w:rsidR="00CE262A" w:rsidRDefault="00CE262A" w:rsidP="00CE262A">
      <w:pPr>
        <w:rPr>
          <w:rFonts w:hint="eastAsia"/>
        </w:rPr>
      </w:pPr>
    </w:p>
    <w:p w14:paraId="273FBE1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交易原则：</w:t>
      </w:r>
    </w:p>
    <w:p w14:paraId="536B5BF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58B482C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200ACB6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592A6C4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4B8910F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645DF6B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03CF339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3EFAB83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3378FA3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432384E4" w14:textId="77777777" w:rsidR="00CE262A" w:rsidRDefault="00CE262A" w:rsidP="00CE262A">
      <w:pPr>
        <w:rPr>
          <w:rFonts w:hint="eastAsia"/>
        </w:rPr>
      </w:pPr>
    </w:p>
    <w:p w14:paraId="44ADFD2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***黄金股ETF华夏：</w:t>
      </w:r>
    </w:p>
    <w:p w14:paraId="61D6020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1）交易内容：以2.270的价格买入1600股；</w:t>
      </w:r>
    </w:p>
    <w:p w14:paraId="6A18DB9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2）买入理由：超过boll下界，第一次补仓；</w:t>
      </w:r>
    </w:p>
    <w:p w14:paraId="56AC7B1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3）复盘：下跌走势比较明显，补仓补早了；</w:t>
      </w:r>
    </w:p>
    <w:p w14:paraId="31FB9972" w14:textId="77777777" w:rsidR="00CE262A" w:rsidRDefault="00CE262A" w:rsidP="00CE262A">
      <w:pPr>
        <w:rPr>
          <w:rFonts w:hint="eastAsia"/>
        </w:rPr>
      </w:pPr>
    </w:p>
    <w:p w14:paraId="1C3A6DB4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***邮储银行：</w:t>
      </w:r>
    </w:p>
    <w:p w14:paraId="088F4A3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1）交易内容：以5.01的价格买入1000股；</w:t>
      </w:r>
    </w:p>
    <w:p w14:paraId="7C1EDFD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2）买入理由：接近boll下界，买入一部分；</w:t>
      </w:r>
    </w:p>
    <w:p w14:paraId="477D4BD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3）复盘：整体波动较小；</w:t>
      </w:r>
    </w:p>
    <w:p w14:paraId="2CD334C6" w14:textId="77777777" w:rsidR="00CE262A" w:rsidRDefault="00CE262A" w:rsidP="00CE262A">
      <w:pPr>
        <w:rPr>
          <w:rFonts w:hint="eastAsia"/>
        </w:rPr>
      </w:pPr>
    </w:p>
    <w:p w14:paraId="3D9C563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31A43DF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云天化、恒瑞医药超过成本价可以考虑卖出；</w:t>
      </w:r>
    </w:p>
    <w:p w14:paraId="04EB141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中国海防、中粮科技、华润三九还没有到底部；</w:t>
      </w:r>
    </w:p>
    <w:p w14:paraId="496E6F8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关注一下 海尔智家，农业银行可能快到底部了；</w:t>
      </w:r>
    </w:p>
    <w:p w14:paraId="2CB95839" w14:textId="77777777" w:rsidR="00CE262A" w:rsidRDefault="00CE262A" w:rsidP="00CE262A">
      <w:pPr>
        <w:rPr>
          <w:rFonts w:hint="eastAsia"/>
        </w:rPr>
      </w:pPr>
    </w:p>
    <w:p w14:paraId="5D7A55C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lastRenderedPageBreak/>
        <w:t>*** 深刻教训：</w:t>
      </w:r>
    </w:p>
    <w:p w14:paraId="21AD9DE6" w14:textId="393A842C" w:rsidR="00CE262A" w:rsidRDefault="00CE262A" w:rsidP="00CE262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05AD9F71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t>2026-05-29</w:t>
      </w:r>
      <w:r>
        <w:rPr>
          <w:rFonts w:hint="eastAsia"/>
        </w:rPr>
        <w:t>：</w:t>
      </w:r>
    </w:p>
    <w:p w14:paraId="70CA606E" w14:textId="77777777" w:rsidR="00CE262A" w:rsidRDefault="00CE262A" w:rsidP="00CE262A">
      <w:pPr>
        <w:rPr>
          <w:rFonts w:hint="eastAsia"/>
        </w:rPr>
      </w:pPr>
    </w:p>
    <w:p w14:paraId="1EE2468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交易原则：</w:t>
      </w:r>
    </w:p>
    <w:p w14:paraId="69B7CE74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4B78213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5A9E219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7F7BF1C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50F646A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1301C19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456CDC4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7C4A830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51908B9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3147EB9C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2F268BA7" w14:textId="77777777" w:rsidR="00CE262A" w:rsidRDefault="00CE262A" w:rsidP="00CE262A">
      <w:pPr>
        <w:rPr>
          <w:rFonts w:hint="eastAsia"/>
        </w:rPr>
      </w:pPr>
    </w:p>
    <w:p w14:paraId="74C8402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***：云天化</w:t>
      </w:r>
    </w:p>
    <w:p w14:paraId="415345F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1）交易内容：以30.55的价格买入100股；</w:t>
      </w:r>
    </w:p>
    <w:p w14:paraId="32AF9DA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2）买入理由：较昨天又有所下跌，股性还可以，下周一如果上涨超过2%（31.4）就做T卖出；</w:t>
      </w:r>
    </w:p>
    <w:p w14:paraId="163FB46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3）复盘：继续观察一下；</w:t>
      </w:r>
    </w:p>
    <w:p w14:paraId="24F7ED98" w14:textId="77777777" w:rsidR="00CE262A" w:rsidRDefault="00CE262A" w:rsidP="00CE262A">
      <w:pPr>
        <w:rPr>
          <w:rFonts w:hint="eastAsia"/>
        </w:rPr>
      </w:pPr>
    </w:p>
    <w:p w14:paraId="5662997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1FA63B6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云天化考虑做一个短线，明天开盘低于今天收盘价31.27，考虑开盘买入100股；</w:t>
      </w:r>
    </w:p>
    <w:p w14:paraId="4740C73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云天化、恒瑞医药超过成本价可以考虑卖出；</w:t>
      </w:r>
    </w:p>
    <w:p w14:paraId="1B274DB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中国海防、中粮科技、华润三九还没有到底部；</w:t>
      </w:r>
    </w:p>
    <w:p w14:paraId="4DDC486E" w14:textId="77777777" w:rsidR="00CE262A" w:rsidRDefault="00CE262A" w:rsidP="00CE262A">
      <w:pPr>
        <w:rPr>
          <w:rFonts w:hint="eastAsia"/>
        </w:rPr>
      </w:pPr>
    </w:p>
    <w:p w14:paraId="16D3889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深刻教训：</w:t>
      </w:r>
    </w:p>
    <w:p w14:paraId="21B54EFC" w14:textId="4C2BE085" w:rsidR="00CE262A" w:rsidRDefault="00CE262A" w:rsidP="00CE262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0D3D967D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t>2026-06-01</w:t>
      </w:r>
      <w:r>
        <w:rPr>
          <w:rFonts w:hint="eastAsia"/>
        </w:rPr>
        <w:t>：</w:t>
      </w:r>
    </w:p>
    <w:p w14:paraId="0EC2ECF7" w14:textId="77777777" w:rsidR="00CE262A" w:rsidRDefault="00CE262A" w:rsidP="00CE262A">
      <w:pPr>
        <w:rPr>
          <w:rFonts w:hint="eastAsia"/>
        </w:rPr>
      </w:pPr>
    </w:p>
    <w:p w14:paraId="6709720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交易原则：</w:t>
      </w:r>
    </w:p>
    <w:p w14:paraId="70678BF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4F72843C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7747E07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lastRenderedPageBreak/>
        <w:t># 严格参考boll线交易；</w:t>
      </w:r>
    </w:p>
    <w:p w14:paraId="1B7B19F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5C9EC47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51E3A62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256A045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6F35D6E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7F82061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3A30F77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0392C9AF" w14:textId="77777777" w:rsidR="00CE262A" w:rsidRDefault="00CE262A" w:rsidP="00CE262A">
      <w:pPr>
        <w:rPr>
          <w:rFonts w:hint="eastAsia"/>
        </w:rPr>
      </w:pPr>
    </w:p>
    <w:p w14:paraId="314FE13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***：云天化</w:t>
      </w:r>
    </w:p>
    <w:p w14:paraId="607EEB7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1）交易内容：以31.37的价格卖出100股；</w:t>
      </w:r>
    </w:p>
    <w:p w14:paraId="001D20B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2）买入理由：上涨超过2%），做T卖出；</w:t>
      </w:r>
    </w:p>
    <w:p w14:paraId="787BA03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3）复盘：继续观察一下，再找一找做T的机会；</w:t>
      </w:r>
    </w:p>
    <w:p w14:paraId="39BEDC4A" w14:textId="77777777" w:rsidR="00CE262A" w:rsidRDefault="00CE262A" w:rsidP="00CE262A">
      <w:pPr>
        <w:rPr>
          <w:rFonts w:hint="eastAsia"/>
        </w:rPr>
      </w:pPr>
    </w:p>
    <w:p w14:paraId="6A15D77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***：农业银行</w:t>
      </w:r>
    </w:p>
    <w:p w14:paraId="62F83FE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1）交易内容：以6.41的价格买入1000股；</w:t>
      </w:r>
    </w:p>
    <w:p w14:paraId="68B97AC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2）买入理由：上涨趋势的概率比较大；</w:t>
      </w:r>
    </w:p>
    <w:p w14:paraId="2EA8250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3）复盘：继续观察一下走势，如果下跌到6.44，及时止损卖出；</w:t>
      </w:r>
    </w:p>
    <w:p w14:paraId="03A10CE8" w14:textId="77777777" w:rsidR="00CE262A" w:rsidRDefault="00CE262A" w:rsidP="00CE262A">
      <w:pPr>
        <w:rPr>
          <w:rFonts w:hint="eastAsia"/>
        </w:rPr>
      </w:pPr>
    </w:p>
    <w:p w14:paraId="5478DCD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3BBC5B8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云天化考虑做一个短线，再观察一下后续的走势；</w:t>
      </w:r>
    </w:p>
    <w:p w14:paraId="440F16F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云天化、恒瑞医药超过成本价可以考虑卖出；</w:t>
      </w:r>
    </w:p>
    <w:p w14:paraId="11F0D6E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中国海防、中粮科技、华润三九还没有到底部；</w:t>
      </w:r>
    </w:p>
    <w:p w14:paraId="5F7209BA" w14:textId="77777777" w:rsidR="00CE262A" w:rsidRDefault="00CE262A" w:rsidP="00CE262A">
      <w:pPr>
        <w:rPr>
          <w:rFonts w:hint="eastAsia"/>
        </w:rPr>
      </w:pPr>
    </w:p>
    <w:p w14:paraId="34EC174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深刻教训：</w:t>
      </w:r>
    </w:p>
    <w:p w14:paraId="0858C318" w14:textId="604628E1" w:rsidR="00CE262A" w:rsidRDefault="00CE262A" w:rsidP="00CE262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50D02B46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t>2026-06-02</w:t>
      </w:r>
      <w:r>
        <w:rPr>
          <w:rFonts w:hint="eastAsia"/>
        </w:rPr>
        <w:t>：</w:t>
      </w:r>
    </w:p>
    <w:p w14:paraId="5D18F5BE" w14:textId="77777777" w:rsidR="00CE262A" w:rsidRDefault="00CE262A" w:rsidP="00CE262A">
      <w:pPr>
        <w:rPr>
          <w:rFonts w:hint="eastAsia"/>
        </w:rPr>
      </w:pPr>
    </w:p>
    <w:p w14:paraId="219867A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交易原则：</w:t>
      </w:r>
    </w:p>
    <w:p w14:paraId="6ECCF4D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47D8C18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61853C8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4F6FAA6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09E94DCC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565A41C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</w:t>
      </w:r>
      <w:r>
        <w:rPr>
          <w:rFonts w:hint="eastAsia"/>
        </w:rPr>
        <w:lastRenderedPageBreak/>
        <w:t>考虑卖出；</w:t>
      </w:r>
    </w:p>
    <w:p w14:paraId="5F9B6C9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68A237F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32491D4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39F3EE0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5DFF4AD9" w14:textId="77777777" w:rsidR="00CE262A" w:rsidRDefault="00CE262A" w:rsidP="00CE262A">
      <w:pPr>
        <w:rPr>
          <w:rFonts w:hint="eastAsia"/>
        </w:rPr>
      </w:pPr>
    </w:p>
    <w:p w14:paraId="25E74B8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***：农业银行</w:t>
      </w:r>
    </w:p>
    <w:p w14:paraId="3549A56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1）交易内容：以6.46的价格卖出1000股；</w:t>
      </w:r>
    </w:p>
    <w:p w14:paraId="655B4A1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2）卖出理由：即将跌破成本价，只赚了30块钱；</w:t>
      </w:r>
    </w:p>
    <w:p w14:paraId="7A354C5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3）复盘：继续观察一下走势，不确定是否还有轮动上涨的机会；</w:t>
      </w:r>
    </w:p>
    <w:p w14:paraId="69BF4B9F" w14:textId="77777777" w:rsidR="00CE262A" w:rsidRDefault="00CE262A" w:rsidP="00CE262A">
      <w:pPr>
        <w:rPr>
          <w:rFonts w:hint="eastAsia"/>
        </w:rPr>
      </w:pPr>
    </w:p>
    <w:p w14:paraId="6AC509AC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2410EF7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云天化考虑做一个短线，价格到 30.2 附近可以考虑买入100股，价格到 31.2 附近卖出，再观察一下后续的走势；</w:t>
      </w:r>
    </w:p>
    <w:p w14:paraId="38BE8184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恒瑞医药考虑做一个短线，价格到 47.6 附近可以考虑买入100股，价格到 49 附近卖出，再观察一下后续的走势；</w:t>
      </w:r>
    </w:p>
    <w:p w14:paraId="7F7B790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黄金股ETF华夏考虑做一个短线，价格到 2.02 附近可以考虑买入1600股，价格到 2.09 附近卖出，再观察一下后续的走势；</w:t>
      </w:r>
    </w:p>
    <w:p w14:paraId="3EDEAD6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中国海防、中粮科技、华润三九还没有到底部；</w:t>
      </w:r>
    </w:p>
    <w:p w14:paraId="7FAE1FC0" w14:textId="77777777" w:rsidR="00CE262A" w:rsidRDefault="00CE262A" w:rsidP="00CE262A">
      <w:pPr>
        <w:rPr>
          <w:rFonts w:hint="eastAsia"/>
        </w:rPr>
      </w:pPr>
    </w:p>
    <w:p w14:paraId="56050DD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深刻教训：</w:t>
      </w:r>
    </w:p>
    <w:p w14:paraId="4ABF0D8E" w14:textId="1AF021E9" w:rsidR="00CE262A" w:rsidRDefault="00CE262A" w:rsidP="00CE262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7E5D62CC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2026-06-03</w:t>
      </w:r>
      <w:r>
        <w:rPr>
          <w:rFonts w:hint="eastAsia"/>
        </w:rPr>
        <w:t>：</w:t>
      </w:r>
    </w:p>
    <w:p w14:paraId="5FA42E8F" w14:textId="77777777" w:rsidR="005E233A" w:rsidRDefault="005E233A" w:rsidP="005E233A">
      <w:pPr>
        <w:rPr>
          <w:rFonts w:hint="eastAsia"/>
        </w:rPr>
      </w:pPr>
    </w:p>
    <w:p w14:paraId="389B06E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2E65B04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0E28692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3F56394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69E069A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6141239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1AFF83D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5770BD9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1B2653C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2869A24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77848B6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32E62041" w14:textId="77777777" w:rsidR="005E233A" w:rsidRDefault="005E233A" w:rsidP="005E233A">
      <w:pPr>
        <w:rPr>
          <w:rFonts w:hint="eastAsia"/>
        </w:rPr>
      </w:pPr>
    </w:p>
    <w:p w14:paraId="41702C1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科创50ETF华夏</w:t>
      </w:r>
    </w:p>
    <w:p w14:paraId="0757427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lastRenderedPageBreak/>
        <w:t>1）交易内容：以1.820的价格买入2000股；</w:t>
      </w:r>
    </w:p>
    <w:p w14:paraId="399DDB9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2）卖出理由：尾盘继续拉升，可以明天做个短线；</w:t>
      </w:r>
    </w:p>
    <w:p w14:paraId="77FD520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3）复盘：继续观察一下走势；</w:t>
      </w:r>
    </w:p>
    <w:p w14:paraId="4C416050" w14:textId="77777777" w:rsidR="005E233A" w:rsidRDefault="005E233A" w:rsidP="005E233A">
      <w:pPr>
        <w:rPr>
          <w:rFonts w:hint="eastAsia"/>
        </w:rPr>
      </w:pPr>
    </w:p>
    <w:p w14:paraId="0318C1B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67CB7AF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云天化考虑做一个短线，价格到 30.2 附近可以考虑买入100股，价格到 31.2 附近卖出，再观察一下后续的走势；</w:t>
      </w:r>
    </w:p>
    <w:p w14:paraId="0439438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恒瑞医药考虑做一个短线，价格到 47以下可以考虑买入100股，价格到 49 附近卖出，再观察一下后续的走势；</w:t>
      </w:r>
    </w:p>
    <w:p w14:paraId="23DF7A5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黄金股ETF华夏考虑做一个短线，价格到 2.02 附近可以考虑买入1600股，价格到 2.09 附近卖出，再观察一下后续的走势；</w:t>
      </w:r>
    </w:p>
    <w:p w14:paraId="4F642FB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中国海防、中粮科技、华润三九还没有到底部；</w:t>
      </w:r>
    </w:p>
    <w:p w14:paraId="51878BD2" w14:textId="77777777" w:rsidR="005E233A" w:rsidRDefault="005E233A" w:rsidP="005E233A">
      <w:pPr>
        <w:rPr>
          <w:rFonts w:hint="eastAsia"/>
        </w:rPr>
      </w:pPr>
    </w:p>
    <w:p w14:paraId="580BD94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04A28273" w14:textId="599C0290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28C5DD58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2026-06-04</w:t>
      </w:r>
      <w:r>
        <w:rPr>
          <w:rFonts w:hint="eastAsia"/>
        </w:rPr>
        <w:t>：</w:t>
      </w:r>
    </w:p>
    <w:p w14:paraId="49C92FBE" w14:textId="77777777" w:rsidR="005E233A" w:rsidRDefault="005E233A" w:rsidP="005E233A">
      <w:pPr>
        <w:rPr>
          <w:rFonts w:hint="eastAsia"/>
        </w:rPr>
      </w:pPr>
    </w:p>
    <w:p w14:paraId="46395D6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21C0CF9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7CE7F2B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69587A0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024D528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6B62E60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4C20234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07F5CE6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7BFD2CE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3AB1473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3E057E4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73C9D183" w14:textId="77777777" w:rsidR="005E233A" w:rsidRDefault="005E233A" w:rsidP="005E233A">
      <w:pPr>
        <w:rPr>
          <w:rFonts w:hint="eastAsia"/>
        </w:rPr>
      </w:pPr>
    </w:p>
    <w:p w14:paraId="2077947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云天化</w:t>
      </w:r>
    </w:p>
    <w:p w14:paraId="268849A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1）交易内容：以30.07的价格买入100股；</w:t>
      </w:r>
    </w:p>
    <w:p w14:paraId="557ED8D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2）买入理由：当日下跌超过3%；</w:t>
      </w:r>
    </w:p>
    <w:p w14:paraId="7E50D6D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3）复盘：继续观察一下走势；</w:t>
      </w:r>
    </w:p>
    <w:p w14:paraId="7E4FCFAC" w14:textId="77777777" w:rsidR="005E233A" w:rsidRDefault="005E233A" w:rsidP="005E233A">
      <w:pPr>
        <w:rPr>
          <w:rFonts w:hint="eastAsia"/>
        </w:rPr>
      </w:pPr>
    </w:p>
    <w:p w14:paraId="56DEEF3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科创50ETF华夏</w:t>
      </w:r>
    </w:p>
    <w:p w14:paraId="418B38C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1）交易内容：以1.826的价格卖出2000股；</w:t>
      </w:r>
    </w:p>
    <w:p w14:paraId="150E7F3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2）卖出理由：尾盘即将跌破成本线；</w:t>
      </w:r>
    </w:p>
    <w:p w14:paraId="6834298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lastRenderedPageBreak/>
        <w:t>3）复盘：继续观察一下走势；</w:t>
      </w:r>
    </w:p>
    <w:p w14:paraId="342A7FEE" w14:textId="77777777" w:rsidR="005E233A" w:rsidRDefault="005E233A" w:rsidP="005E233A">
      <w:pPr>
        <w:rPr>
          <w:rFonts w:hint="eastAsia"/>
        </w:rPr>
      </w:pPr>
    </w:p>
    <w:p w14:paraId="5D7A9D6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43F597B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云天化明天在合适的价位可以考虑卖出；</w:t>
      </w:r>
    </w:p>
    <w:p w14:paraId="3FCA27C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黄金股ETF华夏考虑做一个短线，价格到 2.02 附近可以考虑买入1600股，价格到 2.09 附近卖出，再观察一下后续的走势；</w:t>
      </w:r>
    </w:p>
    <w:p w14:paraId="49644D5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中国海防、中粮科技、华润三九还没有到底部；</w:t>
      </w:r>
    </w:p>
    <w:p w14:paraId="27F7D2DB" w14:textId="77777777" w:rsidR="005E233A" w:rsidRDefault="005E233A" w:rsidP="005E233A">
      <w:pPr>
        <w:rPr>
          <w:rFonts w:hint="eastAsia"/>
        </w:rPr>
      </w:pPr>
    </w:p>
    <w:p w14:paraId="6960E3A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6FD5A0EF" w14:textId="4509DA60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63D31E58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2026-06-08</w:t>
      </w:r>
      <w:r>
        <w:rPr>
          <w:rFonts w:hint="eastAsia"/>
        </w:rPr>
        <w:t>：</w:t>
      </w:r>
    </w:p>
    <w:p w14:paraId="354014D3" w14:textId="77777777" w:rsidR="005E233A" w:rsidRDefault="005E233A" w:rsidP="005E233A">
      <w:pPr>
        <w:rPr>
          <w:rFonts w:hint="eastAsia"/>
        </w:rPr>
      </w:pPr>
    </w:p>
    <w:p w14:paraId="766BA9F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1B64FF6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0CA666E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66C5D7D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4EF6815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61CBBFF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609041C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1937F0A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1217A7C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308B91B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756139C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2DF322AC" w14:textId="77777777" w:rsidR="005E233A" w:rsidRDefault="005E233A" w:rsidP="005E233A">
      <w:pPr>
        <w:rPr>
          <w:rFonts w:hint="eastAsia"/>
        </w:rPr>
      </w:pPr>
    </w:p>
    <w:p w14:paraId="6385F91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云天化</w:t>
      </w:r>
    </w:p>
    <w:p w14:paraId="25B315E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1）交易内容：以29.13的价格买入200股；</w:t>
      </w:r>
    </w:p>
    <w:p w14:paraId="625BC0C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2）买入理由：当日下跌超过2%，准备做T；</w:t>
      </w:r>
    </w:p>
    <w:p w14:paraId="74FFF3F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3）复盘：没有及时卖出，向下的趋势还是太大了，做T失败；</w:t>
      </w:r>
    </w:p>
    <w:p w14:paraId="1A3F9B8F" w14:textId="77777777" w:rsidR="005E233A" w:rsidRDefault="005E233A" w:rsidP="005E233A">
      <w:pPr>
        <w:rPr>
          <w:rFonts w:hint="eastAsia"/>
        </w:rPr>
      </w:pPr>
    </w:p>
    <w:p w14:paraId="153F796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3F21C7C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这两天的机会可能还是农业银行；</w:t>
      </w:r>
    </w:p>
    <w:p w14:paraId="0DF8EE5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中国海防、中粮科技、华润三九还没有到底部；</w:t>
      </w:r>
    </w:p>
    <w:p w14:paraId="21DC2E10" w14:textId="77777777" w:rsidR="005E233A" w:rsidRDefault="005E233A" w:rsidP="005E233A">
      <w:pPr>
        <w:rPr>
          <w:rFonts w:hint="eastAsia"/>
        </w:rPr>
      </w:pPr>
    </w:p>
    <w:p w14:paraId="16DFE6F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0A2CA73B" w14:textId="26AC72B1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0E26EDF3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lastRenderedPageBreak/>
        <w:t>2026-06-09</w:t>
      </w:r>
      <w:r>
        <w:rPr>
          <w:rFonts w:hint="eastAsia"/>
        </w:rPr>
        <w:t>：</w:t>
      </w:r>
    </w:p>
    <w:p w14:paraId="0683496A" w14:textId="77777777" w:rsidR="005E233A" w:rsidRDefault="005E233A" w:rsidP="005E233A">
      <w:pPr>
        <w:rPr>
          <w:rFonts w:hint="eastAsia"/>
        </w:rPr>
      </w:pPr>
    </w:p>
    <w:p w14:paraId="75A41B9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33C3062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5BD1180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7F92E3E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413D492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672CB80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399CFAB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564A7F2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02FD5BC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4CB7B6B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3EEA66C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4174A86B" w14:textId="77777777" w:rsidR="005E233A" w:rsidRDefault="005E233A" w:rsidP="005E233A">
      <w:pPr>
        <w:rPr>
          <w:rFonts w:hint="eastAsia"/>
        </w:rPr>
      </w:pPr>
    </w:p>
    <w:p w14:paraId="336DF47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农业银行</w:t>
      </w:r>
    </w:p>
    <w:p w14:paraId="1C47C8F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1）交易内容：以6.635的价格买入200股；</w:t>
      </w:r>
    </w:p>
    <w:p w14:paraId="08F5F99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2）买入理由：判断当前大盘指数还是需要银行托底；</w:t>
      </w:r>
    </w:p>
    <w:p w14:paraId="5F73BB8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3）复盘：再观察一下；</w:t>
      </w:r>
    </w:p>
    <w:p w14:paraId="75ED8540" w14:textId="77777777" w:rsidR="005E233A" w:rsidRDefault="005E233A" w:rsidP="005E233A">
      <w:pPr>
        <w:rPr>
          <w:rFonts w:hint="eastAsia"/>
        </w:rPr>
      </w:pPr>
    </w:p>
    <w:p w14:paraId="341DE15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795A681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这两天的机会可能还是农业银行，科技板块还在收缩出货；</w:t>
      </w:r>
    </w:p>
    <w:p w14:paraId="1C58685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中国海防、中粮科技、华润三九还没有到底部；</w:t>
      </w:r>
    </w:p>
    <w:p w14:paraId="06A7A2C2" w14:textId="77777777" w:rsidR="005E233A" w:rsidRDefault="005E233A" w:rsidP="005E233A">
      <w:pPr>
        <w:rPr>
          <w:rFonts w:hint="eastAsia"/>
        </w:rPr>
      </w:pPr>
    </w:p>
    <w:p w14:paraId="681B951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5439210F" w14:textId="05335812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1EE1AD74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2026-06-10</w:t>
      </w:r>
      <w:r>
        <w:rPr>
          <w:rFonts w:hint="eastAsia"/>
        </w:rPr>
        <w:t>：</w:t>
      </w:r>
    </w:p>
    <w:p w14:paraId="52C80F6F" w14:textId="77777777" w:rsidR="005E233A" w:rsidRDefault="005E233A" w:rsidP="005E233A">
      <w:pPr>
        <w:rPr>
          <w:rFonts w:hint="eastAsia"/>
        </w:rPr>
      </w:pPr>
    </w:p>
    <w:p w14:paraId="6004FC6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3A54B90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5F4B8D7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70802B4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000A5E4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28D0795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60CB5EB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lastRenderedPageBreak/>
        <w:t># 买入后盈利持有3天以上，即将跌破成本线，马上卖出；单只股票上涨10%~15%，可以考虑卖出；</w:t>
      </w:r>
    </w:p>
    <w:p w14:paraId="74FC5EE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10D0A88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2FDDB49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67658FC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3E4A4C84" w14:textId="77777777" w:rsidR="005E233A" w:rsidRDefault="005E233A" w:rsidP="005E233A">
      <w:pPr>
        <w:rPr>
          <w:rFonts w:hint="eastAsia"/>
        </w:rPr>
      </w:pPr>
    </w:p>
    <w:p w14:paraId="436641C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邮储银行</w:t>
      </w:r>
    </w:p>
    <w:p w14:paraId="44F5BF9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1）交易内容：以5.03的价格卖出1000股；</w:t>
      </w:r>
    </w:p>
    <w:p w14:paraId="22C2DC7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2）卖出理由：已经回本，股性太弱，及时清仓；</w:t>
      </w:r>
    </w:p>
    <w:p w14:paraId="2890A35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3）复盘：收盘时价格到了5.08，看来也要拉邮储银行来维持大盘指数了；</w:t>
      </w:r>
    </w:p>
    <w:p w14:paraId="4FD604FC" w14:textId="77777777" w:rsidR="005E233A" w:rsidRDefault="005E233A" w:rsidP="005E233A">
      <w:pPr>
        <w:rPr>
          <w:rFonts w:hint="eastAsia"/>
        </w:rPr>
      </w:pPr>
    </w:p>
    <w:p w14:paraId="608A17F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2CC6C94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这两天的机会可能还是农业银行，科技板块还在收缩出货；</w:t>
      </w:r>
    </w:p>
    <w:p w14:paraId="6123B0F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中国海防、中粮科技、华润三九还没有到底部；</w:t>
      </w:r>
    </w:p>
    <w:p w14:paraId="31497C61" w14:textId="77777777" w:rsidR="005E233A" w:rsidRDefault="005E233A" w:rsidP="005E233A">
      <w:pPr>
        <w:rPr>
          <w:rFonts w:hint="eastAsia"/>
        </w:rPr>
      </w:pPr>
    </w:p>
    <w:p w14:paraId="6B355DF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7EDDD4B6" w14:textId="7963C16C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6144E128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2026-06-11</w:t>
      </w:r>
      <w:r>
        <w:rPr>
          <w:rFonts w:hint="eastAsia"/>
        </w:rPr>
        <w:t>：</w:t>
      </w:r>
    </w:p>
    <w:p w14:paraId="2A7E9BAA" w14:textId="77777777" w:rsidR="005E233A" w:rsidRDefault="005E233A" w:rsidP="005E233A">
      <w:pPr>
        <w:rPr>
          <w:rFonts w:hint="eastAsia"/>
        </w:rPr>
      </w:pPr>
    </w:p>
    <w:p w14:paraId="5626A45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237AB64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35AFAF7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2FEC254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115DF61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5CB6DB7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6E0F7CB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6331443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7411C41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689BD03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3C8E9FC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46943CB5" w14:textId="77777777" w:rsidR="005E233A" w:rsidRDefault="005E233A" w:rsidP="005E233A">
      <w:pPr>
        <w:rPr>
          <w:rFonts w:hint="eastAsia"/>
        </w:rPr>
      </w:pPr>
    </w:p>
    <w:p w14:paraId="3FE9B40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农业银行</w:t>
      </w:r>
    </w:p>
    <w:p w14:paraId="03AD882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1）交易内容：以6.64的价格买入600股；</w:t>
      </w:r>
    </w:p>
    <w:p w14:paraId="334D1EC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2）买入理由：近几天内为了维持大盘指数，农业银行应该还有一定的上升；</w:t>
      </w:r>
    </w:p>
    <w:p w14:paraId="30A3881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3）复盘：；</w:t>
      </w:r>
    </w:p>
    <w:p w14:paraId="1FAE66CB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lastRenderedPageBreak/>
        <w:t>2026-06-12</w:t>
      </w:r>
      <w:r>
        <w:rPr>
          <w:rFonts w:hint="eastAsia"/>
        </w:rPr>
        <w:t>：</w:t>
      </w:r>
    </w:p>
    <w:p w14:paraId="00AA2AC1" w14:textId="77777777" w:rsidR="005E233A" w:rsidRDefault="005E233A" w:rsidP="005E233A">
      <w:pPr>
        <w:rPr>
          <w:rFonts w:hint="eastAsia"/>
        </w:rPr>
      </w:pPr>
    </w:p>
    <w:p w14:paraId="1B36E80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2470646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06C8C58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5F4EC92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6C8713E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151442E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4557E05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5746B24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4E319ED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60A66FA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6C16F8B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48507F83" w14:textId="77777777" w:rsidR="005E233A" w:rsidRDefault="005E233A" w:rsidP="005E233A">
      <w:pPr>
        <w:rPr>
          <w:rFonts w:hint="eastAsia"/>
        </w:rPr>
      </w:pPr>
    </w:p>
    <w:p w14:paraId="5338A85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农业银行</w:t>
      </w:r>
    </w:p>
    <w:p w14:paraId="3F9E229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1）交易内容：以6.59的价格卖出800股；</w:t>
      </w:r>
    </w:p>
    <w:p w14:paraId="30A0C0C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2）卖出理由：本来想以6.67的价格卖出，挂单失误变成了以5.59的价格卖出；</w:t>
      </w:r>
    </w:p>
    <w:p w14:paraId="22119E8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3）复盘：后续避免在集合竞价卖出，亏损50多块钱；</w:t>
      </w:r>
    </w:p>
    <w:p w14:paraId="18FAF536" w14:textId="77777777" w:rsidR="005E233A" w:rsidRDefault="005E233A" w:rsidP="005E233A">
      <w:pPr>
        <w:rPr>
          <w:rFonts w:hint="eastAsia"/>
        </w:rPr>
      </w:pPr>
    </w:p>
    <w:p w14:paraId="6E9DE87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云天化</w:t>
      </w:r>
    </w:p>
    <w:p w14:paraId="3AECF56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1）交易内容：以29.06的价格买入200股；</w:t>
      </w:r>
    </w:p>
    <w:p w14:paraId="2F8E485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2）买入理由：单日下跌超过3%，考虑做T；</w:t>
      </w:r>
    </w:p>
    <w:p w14:paraId="007A94C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3）复盘：后续持续拉升，卖飞了；</w:t>
      </w:r>
    </w:p>
    <w:p w14:paraId="79AAD907" w14:textId="77777777" w:rsidR="005E233A" w:rsidRDefault="005E233A" w:rsidP="005E233A">
      <w:pPr>
        <w:rPr>
          <w:rFonts w:hint="eastAsia"/>
        </w:rPr>
      </w:pPr>
    </w:p>
    <w:p w14:paraId="2A54E4F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云天化</w:t>
      </w:r>
    </w:p>
    <w:p w14:paraId="15E0D40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1）交易内容：以29.40的价格卖出200股；</w:t>
      </w:r>
    </w:p>
    <w:p w14:paraId="6D33443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2）卖出理由：回升超过1个多百分点，考虑做T；</w:t>
      </w:r>
    </w:p>
    <w:p w14:paraId="62CD083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3）复盘：后续持续拉升，卖飞了；</w:t>
      </w:r>
    </w:p>
    <w:p w14:paraId="6EC0E0CC" w14:textId="77777777" w:rsidR="005E233A" w:rsidRDefault="005E233A" w:rsidP="005E233A">
      <w:pPr>
        <w:rPr>
          <w:rFonts w:hint="eastAsia"/>
        </w:rPr>
      </w:pPr>
    </w:p>
    <w:p w14:paraId="787CE28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黄金股ETF华夏</w:t>
      </w:r>
    </w:p>
    <w:p w14:paraId="6A0A340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1）交易内容：以1.961的价格买入1600股；</w:t>
      </w:r>
    </w:p>
    <w:p w14:paraId="247A96D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2）买入理由：出现上升趋势，考虑做T；</w:t>
      </w:r>
    </w:p>
    <w:p w14:paraId="0DF93C4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3）复盘：后续继续观察一下；</w:t>
      </w:r>
    </w:p>
    <w:p w14:paraId="2D89390B" w14:textId="77777777" w:rsidR="005E233A" w:rsidRDefault="005E233A" w:rsidP="005E233A">
      <w:pPr>
        <w:rPr>
          <w:rFonts w:hint="eastAsia"/>
        </w:rPr>
      </w:pPr>
    </w:p>
    <w:p w14:paraId="045E340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航空航天ETF华夏</w:t>
      </w:r>
    </w:p>
    <w:p w14:paraId="2CFE28D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1）交易内容：以1.148的价格买入3000股；</w:t>
      </w:r>
    </w:p>
    <w:p w14:paraId="2D717A1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2）买入理由：出现上升趋势，做一个短线；</w:t>
      </w:r>
    </w:p>
    <w:p w14:paraId="7566018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3）复盘：；</w:t>
      </w:r>
    </w:p>
    <w:p w14:paraId="65564A59" w14:textId="77777777" w:rsidR="005E233A" w:rsidRDefault="005E233A" w:rsidP="005E233A">
      <w:pPr>
        <w:rPr>
          <w:rFonts w:hint="eastAsia"/>
        </w:rPr>
      </w:pPr>
    </w:p>
    <w:p w14:paraId="3A6F272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lastRenderedPageBreak/>
        <w:t>*** 短期分析规划：</w:t>
      </w:r>
    </w:p>
    <w:p w14:paraId="553DCF7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这两天的机会可能还是农业银行，科技板块还在收缩出货；</w:t>
      </w:r>
    </w:p>
    <w:p w14:paraId="3F4C1EC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中国海防、中粮科技、华润三九还没有到底部；</w:t>
      </w:r>
    </w:p>
    <w:p w14:paraId="6646AF3B" w14:textId="77777777" w:rsidR="005E233A" w:rsidRDefault="005E233A" w:rsidP="005E233A">
      <w:pPr>
        <w:rPr>
          <w:rFonts w:hint="eastAsia"/>
        </w:rPr>
      </w:pPr>
    </w:p>
    <w:p w14:paraId="40BD67F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0CA9EB73" w14:textId="3D49458B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6DBA5A9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云天化</w:t>
      </w:r>
    </w:p>
    <w:p w14:paraId="21332FF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1）交易内容：以29.63的价格卖出200股；</w:t>
      </w:r>
    </w:p>
    <w:p w14:paraId="43C33AF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2）卖出理由：单日上涨超过3%，把29.13买入的200股先卖出；</w:t>
      </w:r>
    </w:p>
    <w:p w14:paraId="33B91C3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3）复盘：尾盘继续拉升到4%以上，超出预期了，有可能出现短期的反弹，明天再观察一下；</w:t>
      </w:r>
    </w:p>
    <w:p w14:paraId="5F7B928A" w14:textId="77777777" w:rsidR="005E233A" w:rsidRDefault="005E233A" w:rsidP="005E233A">
      <w:pPr>
        <w:rPr>
          <w:rFonts w:hint="eastAsia"/>
        </w:rPr>
      </w:pPr>
    </w:p>
    <w:p w14:paraId="22B192F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115F2D7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这两天的机会可能还是农业银行，科技板块还在收缩出货；</w:t>
      </w:r>
    </w:p>
    <w:p w14:paraId="0B5F5EF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中国海防、中粮科技、华润三九还没有到底部；</w:t>
      </w:r>
    </w:p>
    <w:p w14:paraId="64CAB019" w14:textId="77777777" w:rsidR="005E233A" w:rsidRDefault="005E233A" w:rsidP="005E233A">
      <w:pPr>
        <w:rPr>
          <w:rFonts w:hint="eastAsia"/>
        </w:rPr>
      </w:pPr>
    </w:p>
    <w:p w14:paraId="4ED299C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41B625ED" w14:textId="00625A50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337D9F82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2026-06-15</w:t>
      </w:r>
      <w:r>
        <w:rPr>
          <w:rFonts w:hint="eastAsia"/>
        </w:rPr>
        <w:t>：</w:t>
      </w:r>
    </w:p>
    <w:p w14:paraId="755D15D1" w14:textId="77777777" w:rsidR="005E233A" w:rsidRDefault="005E233A" w:rsidP="005E233A">
      <w:pPr>
        <w:rPr>
          <w:rFonts w:hint="eastAsia"/>
        </w:rPr>
      </w:pPr>
    </w:p>
    <w:p w14:paraId="0F1AD9B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141F968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1ADD95D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41CA8E8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12C9E18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65DEAD4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2AAA221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5BEB512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6D9636B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36BDDEA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2D12795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38C6CB70" w14:textId="77777777" w:rsidR="005E233A" w:rsidRDefault="005E233A" w:rsidP="005E233A">
      <w:pPr>
        <w:rPr>
          <w:rFonts w:hint="eastAsia"/>
        </w:rPr>
      </w:pPr>
    </w:p>
    <w:p w14:paraId="3D775BA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云天化</w:t>
      </w:r>
    </w:p>
    <w:p w14:paraId="270513C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1）交易内容：以30.85的价格卖出100股；</w:t>
      </w:r>
    </w:p>
    <w:p w14:paraId="08D5876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2）卖出理由：单日涨幅到4%，考虑做T，把30.07买入的100股卖出；</w:t>
      </w:r>
    </w:p>
    <w:p w14:paraId="02B82B6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3）复盘：后续继续拉升，超出了预期；</w:t>
      </w:r>
    </w:p>
    <w:p w14:paraId="6E66A021" w14:textId="77777777" w:rsidR="005E233A" w:rsidRDefault="005E233A" w:rsidP="005E233A">
      <w:pPr>
        <w:rPr>
          <w:rFonts w:hint="eastAsia"/>
        </w:rPr>
      </w:pPr>
    </w:p>
    <w:p w14:paraId="721A004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lastRenderedPageBreak/>
        <w:t>*** 黄金股ETF华夏</w:t>
      </w:r>
    </w:p>
    <w:p w14:paraId="6A89C97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1）交易内容：以2.08的价格卖出1600股；</w:t>
      </w:r>
    </w:p>
    <w:p w14:paraId="43027EB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2）卖出理由：单日涨幅超过6%，把1.961买入的1600股卖出；</w:t>
      </w:r>
    </w:p>
    <w:p w14:paraId="51C4444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3）复盘：；</w:t>
      </w:r>
    </w:p>
    <w:p w14:paraId="717CB6DA" w14:textId="77777777" w:rsidR="005E233A" w:rsidRDefault="005E233A" w:rsidP="005E233A">
      <w:pPr>
        <w:rPr>
          <w:rFonts w:hint="eastAsia"/>
        </w:rPr>
      </w:pPr>
    </w:p>
    <w:p w14:paraId="587FBF9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37E590A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关注云天化、黄金股ETF华夏的机会；</w:t>
      </w:r>
    </w:p>
    <w:p w14:paraId="7CEBCC4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中国海防、中粮科技、华润三九、恒瑞医药接近底部震荡；</w:t>
      </w:r>
    </w:p>
    <w:p w14:paraId="7D08D007" w14:textId="77777777" w:rsidR="005E233A" w:rsidRDefault="005E233A" w:rsidP="005E233A">
      <w:pPr>
        <w:rPr>
          <w:rFonts w:hint="eastAsia"/>
        </w:rPr>
      </w:pPr>
    </w:p>
    <w:p w14:paraId="56218FB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54B0896E" w14:textId="6092F3A2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3326B5AA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2026-06-18</w:t>
      </w:r>
      <w:r>
        <w:rPr>
          <w:rFonts w:hint="eastAsia"/>
        </w:rPr>
        <w:t>：</w:t>
      </w:r>
    </w:p>
    <w:p w14:paraId="6F1415DE" w14:textId="77777777" w:rsidR="005E233A" w:rsidRDefault="005E233A" w:rsidP="005E233A">
      <w:pPr>
        <w:rPr>
          <w:rFonts w:hint="eastAsia"/>
        </w:rPr>
      </w:pPr>
    </w:p>
    <w:p w14:paraId="7097E10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0DA1B63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0FD85DF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7A9A45A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0B6E8E2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2B50457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41858AC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3B2A802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68838CB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19BB4BC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4157340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49742B30" w14:textId="77777777" w:rsidR="005E233A" w:rsidRDefault="005E233A" w:rsidP="005E233A">
      <w:pPr>
        <w:rPr>
          <w:rFonts w:hint="eastAsia"/>
        </w:rPr>
      </w:pPr>
    </w:p>
    <w:p w14:paraId="08A9BC3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云天化</w:t>
      </w:r>
    </w:p>
    <w:p w14:paraId="72A5388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1）交易内容：以29.4的价格买入200股；</w:t>
      </w:r>
    </w:p>
    <w:p w14:paraId="4777857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2）买入理由：单日下跌超过3%，考虑做T；</w:t>
      </w:r>
    </w:p>
    <w:p w14:paraId="4F48E77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3）复盘：买入后没有太多拉升，当日做T失败；</w:t>
      </w:r>
    </w:p>
    <w:p w14:paraId="3AE3F4DA" w14:textId="77777777" w:rsidR="005E233A" w:rsidRDefault="005E233A" w:rsidP="005E233A">
      <w:pPr>
        <w:rPr>
          <w:rFonts w:hint="eastAsia"/>
        </w:rPr>
      </w:pPr>
    </w:p>
    <w:p w14:paraId="5635336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黄金股ETF华夏</w:t>
      </w:r>
    </w:p>
    <w:p w14:paraId="5200BE1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1）交易内容：以2.012的价格买入3200股；</w:t>
      </w:r>
    </w:p>
    <w:p w14:paraId="01897ED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2）买入理由：单日下跌超过3%，考虑做T；</w:t>
      </w:r>
    </w:p>
    <w:p w14:paraId="12D44CC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3）复盘：买入后没有太多拉升，当日做T失败；</w:t>
      </w:r>
    </w:p>
    <w:p w14:paraId="759186F7" w14:textId="77777777" w:rsidR="005E233A" w:rsidRDefault="005E233A" w:rsidP="005E233A">
      <w:pPr>
        <w:rPr>
          <w:rFonts w:hint="eastAsia"/>
        </w:rPr>
      </w:pPr>
    </w:p>
    <w:p w14:paraId="6AF3AAE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20F12BA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云天化、黄金股ETF华夏再找机会，云天化的底部大概在28元、黄金股ETF华夏的底部</w:t>
      </w:r>
      <w:r>
        <w:rPr>
          <w:rFonts w:hint="eastAsia"/>
        </w:rPr>
        <w:lastRenderedPageBreak/>
        <w:t>大概在1.8；</w:t>
      </w:r>
    </w:p>
    <w:p w14:paraId="5F2377C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大概下周半导体芯片光通信差不多到本轮的顶部，同时大盘到达布林线上轨，对应的农业银行差不多到底部，考虑在6.2以下买入农业银行；</w:t>
      </w:r>
    </w:p>
    <w:p w14:paraId="6EB6371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航空航天ETF华夏回本后就可以考虑卖出，短期内还是没什么机会；</w:t>
      </w:r>
    </w:p>
    <w:p w14:paraId="5F6DA4C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中国海防、中粮科技、华润三九、恒瑞医药接近底部震荡；</w:t>
      </w:r>
    </w:p>
    <w:p w14:paraId="0C587F7B" w14:textId="77777777" w:rsidR="005E233A" w:rsidRDefault="005E233A" w:rsidP="005E233A">
      <w:pPr>
        <w:rPr>
          <w:rFonts w:hint="eastAsia"/>
        </w:rPr>
      </w:pPr>
    </w:p>
    <w:p w14:paraId="3A1F42D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2A6C0B9D" w14:textId="5C53EB93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6765E45E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2026-06-22</w:t>
      </w:r>
      <w:r>
        <w:rPr>
          <w:rFonts w:hint="eastAsia"/>
        </w:rPr>
        <w:t>：</w:t>
      </w:r>
    </w:p>
    <w:p w14:paraId="4AF6DE37" w14:textId="77777777" w:rsidR="005E233A" w:rsidRDefault="005E233A" w:rsidP="005E233A">
      <w:pPr>
        <w:rPr>
          <w:rFonts w:hint="eastAsia"/>
        </w:rPr>
      </w:pPr>
    </w:p>
    <w:p w14:paraId="7BB7B0C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5105C97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660EA7C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5B477D6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60A362F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77176EB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58FE96E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39EF051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21A3048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05F2236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35444D1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184ECADF" w14:textId="77777777" w:rsidR="005E233A" w:rsidRDefault="005E233A" w:rsidP="005E233A">
      <w:pPr>
        <w:rPr>
          <w:rFonts w:hint="eastAsia"/>
        </w:rPr>
      </w:pPr>
    </w:p>
    <w:p w14:paraId="21C97A1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云天化</w:t>
      </w:r>
    </w:p>
    <w:p w14:paraId="495EB81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1）交易内容：以30.22的价格卖出200股；</w:t>
      </w:r>
    </w:p>
    <w:p w14:paraId="51C88F5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2）卖出理由：单日上涨超过2%，先卖出以29.4的价格买入的200股；</w:t>
      </w:r>
    </w:p>
    <w:p w14:paraId="162EC4C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3）复盘：；</w:t>
      </w:r>
    </w:p>
    <w:p w14:paraId="1B40FD63" w14:textId="77777777" w:rsidR="005E233A" w:rsidRDefault="005E233A" w:rsidP="005E233A">
      <w:pPr>
        <w:rPr>
          <w:rFonts w:hint="eastAsia"/>
        </w:rPr>
      </w:pPr>
    </w:p>
    <w:p w14:paraId="27457DA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云天化</w:t>
      </w:r>
    </w:p>
    <w:p w14:paraId="2FF3575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1）交易内容：以30.66的价格卖出100股；</w:t>
      </w:r>
    </w:p>
    <w:p w14:paraId="2569E03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2）卖出理由：单日上涨超过4%，清仓剩余的100股；</w:t>
      </w:r>
    </w:p>
    <w:p w14:paraId="69CABE3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3）复盘：后续涨停，卖飞了；</w:t>
      </w:r>
    </w:p>
    <w:p w14:paraId="21F0654E" w14:textId="77777777" w:rsidR="005E233A" w:rsidRDefault="005E233A" w:rsidP="005E233A">
      <w:pPr>
        <w:rPr>
          <w:rFonts w:hint="eastAsia"/>
        </w:rPr>
      </w:pPr>
    </w:p>
    <w:p w14:paraId="1E6B179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0D749C7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云天化、黄金股ETF华夏再找机会，云天化的底部大概在28元、黄金股ETF华夏的底部大概在1.8；</w:t>
      </w:r>
    </w:p>
    <w:p w14:paraId="4DA2C22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大概下周半导体芯片光通信差不多到本轮的顶部，同时大盘到达布林线上轨，对应的农业银行差不多到底部，考虑在6.2以下买入农业银行；</w:t>
      </w:r>
    </w:p>
    <w:p w14:paraId="77FEBB2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lastRenderedPageBreak/>
        <w:t># 航空航天ETF华夏回本后就可以考虑卖出，短期内还是没什么机会；</w:t>
      </w:r>
    </w:p>
    <w:p w14:paraId="025F1D2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中国海防、中粮科技、华润三九、恒瑞医药接近底部震荡；</w:t>
      </w:r>
    </w:p>
    <w:p w14:paraId="15EEA51C" w14:textId="77777777" w:rsidR="005E233A" w:rsidRDefault="005E233A" w:rsidP="005E233A">
      <w:pPr>
        <w:rPr>
          <w:rFonts w:hint="eastAsia"/>
        </w:rPr>
      </w:pPr>
    </w:p>
    <w:p w14:paraId="7F40D64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5E5E9CA3" w14:textId="756927A0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4687C905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2026-06-24</w:t>
      </w:r>
      <w:r>
        <w:rPr>
          <w:rFonts w:hint="eastAsia"/>
        </w:rPr>
        <w:t>：</w:t>
      </w:r>
    </w:p>
    <w:p w14:paraId="62379F1A" w14:textId="77777777" w:rsidR="005E233A" w:rsidRDefault="005E233A" w:rsidP="005E233A">
      <w:pPr>
        <w:rPr>
          <w:rFonts w:hint="eastAsia"/>
        </w:rPr>
      </w:pPr>
    </w:p>
    <w:p w14:paraId="0ADFA3E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40A0A22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6D78761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41577A1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53F2C80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23F1677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7F1A809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36C4FF1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3E7A2F1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706CEE6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1E03B57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0F55AFC3" w14:textId="77777777" w:rsidR="005E233A" w:rsidRDefault="005E233A" w:rsidP="005E233A">
      <w:pPr>
        <w:rPr>
          <w:rFonts w:hint="eastAsia"/>
        </w:rPr>
      </w:pPr>
    </w:p>
    <w:p w14:paraId="6544864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农业银行</w:t>
      </w:r>
    </w:p>
    <w:p w14:paraId="10E06C1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1）交易内容：以6.54的价格买入2000股；</w:t>
      </w:r>
    </w:p>
    <w:p w14:paraId="0C9EC84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2）买入理由：参考美股的情况，判断当天半导体、芯片、通信等模块会继续走弱，对应的银行板块会上涨护盘；</w:t>
      </w:r>
    </w:p>
    <w:p w14:paraId="4277230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3）复盘：判断错误，科创继续走强；</w:t>
      </w:r>
    </w:p>
    <w:p w14:paraId="6F881424" w14:textId="77777777" w:rsidR="005E233A" w:rsidRDefault="005E233A" w:rsidP="005E233A">
      <w:pPr>
        <w:rPr>
          <w:rFonts w:hint="eastAsia"/>
        </w:rPr>
      </w:pPr>
    </w:p>
    <w:p w14:paraId="52799D4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1E94159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黄金股ETF华夏再找机会，黄金股ETF华夏的底部大概在1.8；</w:t>
      </w:r>
    </w:p>
    <w:p w14:paraId="320D4FC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大概下周半导体芯片光通信差不多到本轮的顶部，同时大盘到达布林线上轨，对应的农业银行差不多到底部，考虑在6.2以下买入农业银行；</w:t>
      </w:r>
    </w:p>
    <w:p w14:paraId="43BA137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航空航天ETF华夏回本后就可以考虑卖出，短期内还是没什么机会；</w:t>
      </w:r>
    </w:p>
    <w:p w14:paraId="54892FA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中国海防、中粮科技、华润三九、恒瑞医药接近底部震荡；</w:t>
      </w:r>
    </w:p>
    <w:p w14:paraId="2DF59300" w14:textId="77777777" w:rsidR="005E233A" w:rsidRDefault="005E233A" w:rsidP="005E233A">
      <w:pPr>
        <w:rPr>
          <w:rFonts w:hint="eastAsia"/>
        </w:rPr>
      </w:pPr>
    </w:p>
    <w:p w14:paraId="41153A7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135CD15B" w14:textId="6670F4C5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06112C22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lastRenderedPageBreak/>
        <w:t>2026-06-29</w:t>
      </w:r>
      <w:r>
        <w:rPr>
          <w:rFonts w:hint="eastAsia"/>
        </w:rPr>
        <w:t>：</w:t>
      </w:r>
    </w:p>
    <w:p w14:paraId="5BD6B698" w14:textId="77777777" w:rsidR="005E233A" w:rsidRDefault="005E233A" w:rsidP="005E233A">
      <w:pPr>
        <w:rPr>
          <w:rFonts w:hint="eastAsia"/>
        </w:rPr>
      </w:pPr>
    </w:p>
    <w:p w14:paraId="5727BF6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2AE7D37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1AA8B41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55123FE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382A87C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52A8286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1823A17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29F6DB4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7E4611D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6127856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4434A21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323B53FA" w14:textId="77777777" w:rsidR="005E233A" w:rsidRDefault="005E233A" w:rsidP="005E233A">
      <w:pPr>
        <w:rPr>
          <w:rFonts w:hint="eastAsia"/>
        </w:rPr>
      </w:pPr>
    </w:p>
    <w:p w14:paraId="29116ED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农业银行</w:t>
      </w:r>
    </w:p>
    <w:p w14:paraId="1CD52F5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1）交易内容：以6.04的价格买入1000股；</w:t>
      </w:r>
    </w:p>
    <w:p w14:paraId="3985767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2）买入理由：已经接近6块钱，考虑补仓一下；</w:t>
      </w:r>
    </w:p>
    <w:p w14:paraId="501EA1F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3）复盘：继续观察一下走势；</w:t>
      </w:r>
    </w:p>
    <w:p w14:paraId="4238B921" w14:textId="77777777" w:rsidR="005E233A" w:rsidRDefault="005E233A" w:rsidP="005E233A">
      <w:pPr>
        <w:rPr>
          <w:rFonts w:hint="eastAsia"/>
        </w:rPr>
      </w:pPr>
    </w:p>
    <w:p w14:paraId="1523018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7AFD758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恒瑞医药再观察一下后续走势，回本之后可以考虑卖出；</w:t>
      </w:r>
    </w:p>
    <w:p w14:paraId="6892705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黄金股ETF华夏再找机会，不好判断后续走势，继续观望；</w:t>
      </w:r>
    </w:p>
    <w:p w14:paraId="54ECB1B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航空航天ETF华夏回本后就可以考虑卖出，短期内还是没什么机会；</w:t>
      </w:r>
    </w:p>
    <w:p w14:paraId="176A99D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中国海防、中粮科技、华润三九、恒瑞医药接近底部震荡；</w:t>
      </w:r>
    </w:p>
    <w:p w14:paraId="6F9C9735" w14:textId="77777777" w:rsidR="005E233A" w:rsidRDefault="005E233A" w:rsidP="005E233A">
      <w:pPr>
        <w:rPr>
          <w:rFonts w:hint="eastAsia"/>
        </w:rPr>
      </w:pPr>
    </w:p>
    <w:p w14:paraId="6561BEB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74DE8634" w14:textId="71DF6DD7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01676426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2026-07-03</w:t>
      </w:r>
      <w:r>
        <w:rPr>
          <w:rFonts w:hint="eastAsia"/>
        </w:rPr>
        <w:t>：</w:t>
      </w:r>
    </w:p>
    <w:p w14:paraId="7679AC51" w14:textId="77777777" w:rsidR="005E233A" w:rsidRDefault="005E233A" w:rsidP="005E233A">
      <w:pPr>
        <w:rPr>
          <w:rFonts w:hint="eastAsia"/>
        </w:rPr>
      </w:pPr>
    </w:p>
    <w:p w14:paraId="34D4873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5853AAE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1CD172E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2A311CB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3926B54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1D052BC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lastRenderedPageBreak/>
        <w:t># 买入后持续下跌，单只股票下跌超过10%，可以补仓一次；下跌超过15%以上，转长期模式；</w:t>
      </w:r>
    </w:p>
    <w:p w14:paraId="6A6C3F1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55BE179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789D11A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3CBB9DF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04A80CA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3DF97F04" w14:textId="77777777" w:rsidR="005E233A" w:rsidRDefault="005E233A" w:rsidP="005E233A">
      <w:pPr>
        <w:rPr>
          <w:rFonts w:hint="eastAsia"/>
        </w:rPr>
      </w:pPr>
    </w:p>
    <w:p w14:paraId="278A7FF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航空航天ETF华夏</w:t>
      </w:r>
    </w:p>
    <w:p w14:paraId="075BF37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1）交易内容：以1.152的价格卖出3000股；</w:t>
      </w:r>
    </w:p>
    <w:p w14:paraId="6D97A95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2）卖出理由：持有很多天后回本了，不确定是否有持续的上升趋势，先卖出；</w:t>
      </w:r>
    </w:p>
    <w:p w14:paraId="6E4866A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3）复盘：；</w:t>
      </w:r>
    </w:p>
    <w:p w14:paraId="6A967B1D" w14:textId="77777777" w:rsidR="005E233A" w:rsidRDefault="005E233A" w:rsidP="005E233A">
      <w:pPr>
        <w:rPr>
          <w:rFonts w:hint="eastAsia"/>
        </w:rPr>
      </w:pPr>
    </w:p>
    <w:p w14:paraId="29FE0A2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11D7AB3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农业银行考虑做T降低一下成本；</w:t>
      </w:r>
    </w:p>
    <w:p w14:paraId="19CF65C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恒瑞医药再观察一下后续走势，回本之后可以考虑卖出；</w:t>
      </w:r>
    </w:p>
    <w:p w14:paraId="448010C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黄金股ETF华夏继续观望，不确定能否走出持续数天的上升趋势；</w:t>
      </w:r>
    </w:p>
    <w:p w14:paraId="001096D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中国海防、中粮科技接近底部震荡；</w:t>
      </w:r>
    </w:p>
    <w:p w14:paraId="177647FC" w14:textId="77777777" w:rsidR="005E233A" w:rsidRDefault="005E233A" w:rsidP="005E233A">
      <w:pPr>
        <w:rPr>
          <w:rFonts w:hint="eastAsia"/>
        </w:rPr>
      </w:pPr>
    </w:p>
    <w:p w14:paraId="2FB45EA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76773A1E" w14:textId="359FCE1B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4E0DBBF1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2026-07-07</w:t>
      </w:r>
      <w:r>
        <w:rPr>
          <w:rFonts w:hint="eastAsia"/>
        </w:rPr>
        <w:t>：</w:t>
      </w:r>
    </w:p>
    <w:p w14:paraId="7FEFEFD4" w14:textId="77777777" w:rsidR="005E233A" w:rsidRDefault="005E233A" w:rsidP="005E233A">
      <w:pPr>
        <w:rPr>
          <w:rFonts w:hint="eastAsia"/>
        </w:rPr>
      </w:pPr>
    </w:p>
    <w:p w14:paraId="32D0972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07442FE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5DEE7E3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216DFBB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135FA57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575B2F8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603B267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583F3D3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0D1CDB6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27199F2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1CFBD03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036EE203" w14:textId="77777777" w:rsidR="005E233A" w:rsidRDefault="005E233A" w:rsidP="005E233A">
      <w:pPr>
        <w:rPr>
          <w:rFonts w:hint="eastAsia"/>
        </w:rPr>
      </w:pPr>
    </w:p>
    <w:p w14:paraId="4FE14A6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恒瑞医药</w:t>
      </w:r>
    </w:p>
    <w:p w14:paraId="10EF5B6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lastRenderedPageBreak/>
        <w:t>1）交易内容：以55.68的价格买入100股；</w:t>
      </w:r>
    </w:p>
    <w:p w14:paraId="49927B6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2）买入理由：想当天做T；</w:t>
      </w:r>
    </w:p>
    <w:p w14:paraId="1394D0F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3）复盘：获利两个点应该止盈的；</w:t>
      </w:r>
    </w:p>
    <w:p w14:paraId="4F22916A" w14:textId="77777777" w:rsidR="005E233A" w:rsidRDefault="005E233A" w:rsidP="005E233A">
      <w:pPr>
        <w:rPr>
          <w:rFonts w:hint="eastAsia"/>
        </w:rPr>
      </w:pPr>
    </w:p>
    <w:p w14:paraId="7C3173F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103B7AA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恒瑞医药再观察一下后续走势，回本之后可以考虑卖出；</w:t>
      </w:r>
    </w:p>
    <w:p w14:paraId="54DCB53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黄金股ETF华夏继续观望，不确定能否走出持续数天的上升趋势；</w:t>
      </w:r>
    </w:p>
    <w:p w14:paraId="32214F2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中国海防、中粮科技接近底部震荡；</w:t>
      </w:r>
    </w:p>
    <w:p w14:paraId="42E595C1" w14:textId="77777777" w:rsidR="005E233A" w:rsidRDefault="005E233A" w:rsidP="005E233A">
      <w:pPr>
        <w:rPr>
          <w:rFonts w:hint="eastAsia"/>
        </w:rPr>
      </w:pPr>
    </w:p>
    <w:p w14:paraId="7CAEF51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56C1C3E8" w14:textId="5EFE37DE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2C9729A3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2026-07-08</w:t>
      </w:r>
      <w:r>
        <w:rPr>
          <w:rFonts w:hint="eastAsia"/>
        </w:rPr>
        <w:t>：</w:t>
      </w:r>
    </w:p>
    <w:p w14:paraId="3E252CF4" w14:textId="77777777" w:rsidR="005E233A" w:rsidRDefault="005E233A" w:rsidP="005E233A">
      <w:pPr>
        <w:rPr>
          <w:rFonts w:hint="eastAsia"/>
        </w:rPr>
      </w:pPr>
    </w:p>
    <w:p w14:paraId="333A653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6249708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366FCA4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79B1008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166F28D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417EB79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3556F76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645CE29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5A6D5D9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30AD816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0B49B0F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2517EE0C" w14:textId="77777777" w:rsidR="005E233A" w:rsidRDefault="005E233A" w:rsidP="005E233A">
      <w:pPr>
        <w:rPr>
          <w:rFonts w:hint="eastAsia"/>
        </w:rPr>
      </w:pPr>
    </w:p>
    <w:p w14:paraId="2213F9C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恒瑞医药</w:t>
      </w:r>
    </w:p>
    <w:p w14:paraId="73633D8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1）交易内容：以55.06的价格买入100股；</w:t>
      </w:r>
    </w:p>
    <w:p w14:paraId="413D7C1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2）买入理由：想当天做T；</w:t>
      </w:r>
    </w:p>
    <w:p w14:paraId="6ECED3A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3）复盘：获利两个点应该止盈的；</w:t>
      </w:r>
    </w:p>
    <w:p w14:paraId="0F9B72B6" w14:textId="77777777" w:rsidR="005E233A" w:rsidRDefault="005E233A" w:rsidP="005E233A">
      <w:pPr>
        <w:rPr>
          <w:rFonts w:hint="eastAsia"/>
        </w:rPr>
      </w:pPr>
    </w:p>
    <w:p w14:paraId="598C621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799C127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恒瑞医药回本之后可以考虑卖出，明天大概是最后的跑路机会！！！；</w:t>
      </w:r>
    </w:p>
    <w:p w14:paraId="737DB16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黄金股ETF华夏继续观望，不确定能否走出持续数天的上升趋势；</w:t>
      </w:r>
    </w:p>
    <w:p w14:paraId="380BA99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中国海防、中粮科技接近底部震荡；</w:t>
      </w:r>
    </w:p>
    <w:p w14:paraId="3275D25C" w14:textId="77777777" w:rsidR="005E233A" w:rsidRDefault="005E233A" w:rsidP="005E233A">
      <w:pPr>
        <w:rPr>
          <w:rFonts w:hint="eastAsia"/>
        </w:rPr>
      </w:pPr>
    </w:p>
    <w:p w14:paraId="6D13D85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738386FD" w14:textId="2D5FF918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087CCD42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lastRenderedPageBreak/>
        <w:t>2026-07-09</w:t>
      </w:r>
      <w:r>
        <w:rPr>
          <w:rFonts w:hint="eastAsia"/>
        </w:rPr>
        <w:t>：</w:t>
      </w:r>
    </w:p>
    <w:p w14:paraId="36DB15C6" w14:textId="77777777" w:rsidR="005E233A" w:rsidRDefault="005E233A" w:rsidP="005E233A">
      <w:pPr>
        <w:rPr>
          <w:rFonts w:hint="eastAsia"/>
        </w:rPr>
      </w:pPr>
    </w:p>
    <w:p w14:paraId="0DDF1AA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430D7A3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77156C4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0BE7249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3D73EEE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23A0EE4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6FE21C3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5062596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680DA1C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6E055BA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5E9A5DF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63132158" w14:textId="77777777" w:rsidR="005E233A" w:rsidRDefault="005E233A" w:rsidP="005E233A">
      <w:pPr>
        <w:rPr>
          <w:rFonts w:hint="eastAsia"/>
        </w:rPr>
      </w:pPr>
    </w:p>
    <w:p w14:paraId="6FF326A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恒瑞医药</w:t>
      </w:r>
    </w:p>
    <w:p w14:paraId="5E1EADE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1）交易内容：以55.7的价格卖出200股；</w:t>
      </w:r>
    </w:p>
    <w:p w14:paraId="5A02840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2）卖出理由：算是把55.06和55.68买入的200股先做T，留下100股再观察一下走势；</w:t>
      </w:r>
    </w:p>
    <w:p w14:paraId="2D8F1BB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3）复盘：如果明天上涨到58，就卖出止盈；</w:t>
      </w:r>
    </w:p>
    <w:p w14:paraId="66261C68" w14:textId="77777777" w:rsidR="005E233A" w:rsidRDefault="005E233A" w:rsidP="005E233A">
      <w:pPr>
        <w:rPr>
          <w:rFonts w:hint="eastAsia"/>
        </w:rPr>
      </w:pPr>
    </w:p>
    <w:p w14:paraId="5F1CAA1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69B5BB7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恒瑞医药回本之后可以考虑卖出，还是要当做短线来做，很难说是不是有一波大行情；</w:t>
      </w:r>
    </w:p>
    <w:p w14:paraId="7BE5F49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黄金股ETF华夏继续观望，不确定能否走出持续数天的上升趋势；</w:t>
      </w:r>
    </w:p>
    <w:p w14:paraId="3FE5F4D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中国海防、中粮科技接近底部震荡；</w:t>
      </w:r>
    </w:p>
    <w:p w14:paraId="73EEB2CB" w14:textId="77777777" w:rsidR="005E233A" w:rsidRDefault="005E233A" w:rsidP="005E233A">
      <w:pPr>
        <w:rPr>
          <w:rFonts w:hint="eastAsia"/>
        </w:rPr>
      </w:pPr>
    </w:p>
    <w:p w14:paraId="274E1C0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7A77CEB7" w14:textId="7A95B278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73F37D7A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2026-07-10</w:t>
      </w:r>
      <w:r>
        <w:rPr>
          <w:rFonts w:hint="eastAsia"/>
        </w:rPr>
        <w:t>：</w:t>
      </w:r>
    </w:p>
    <w:p w14:paraId="5F21B0EC" w14:textId="77777777" w:rsidR="005E233A" w:rsidRDefault="005E233A" w:rsidP="005E233A">
      <w:pPr>
        <w:rPr>
          <w:rFonts w:hint="eastAsia"/>
        </w:rPr>
      </w:pPr>
    </w:p>
    <w:p w14:paraId="2A8D347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06226DD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71DC4B7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2B48BC5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206E762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48B8800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</w:t>
      </w:r>
      <w:r>
        <w:rPr>
          <w:rFonts w:hint="eastAsia"/>
        </w:rPr>
        <w:lastRenderedPageBreak/>
        <w:t>式；</w:t>
      </w:r>
    </w:p>
    <w:p w14:paraId="6913702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29C2F83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37BA151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78C8513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37E0DC3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486BE73E" w14:textId="77777777" w:rsidR="005E233A" w:rsidRDefault="005E233A" w:rsidP="005E233A">
      <w:pPr>
        <w:rPr>
          <w:rFonts w:hint="eastAsia"/>
        </w:rPr>
      </w:pPr>
    </w:p>
    <w:p w14:paraId="6E930C2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恒瑞医药</w:t>
      </w:r>
    </w:p>
    <w:p w14:paraId="1A459A0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1）交易内容：以57.06的价格卖出100股；</w:t>
      </w:r>
    </w:p>
    <w:p w14:paraId="7B327CA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2）卖出理由：赚了两个点，获利止盈；</w:t>
      </w:r>
    </w:p>
    <w:p w14:paraId="5AE5979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3）复盘：今天创新药ETF广发大涨4%，可以考虑尾盘买入；</w:t>
      </w:r>
    </w:p>
    <w:p w14:paraId="34F481CC" w14:textId="77777777" w:rsidR="005E233A" w:rsidRDefault="005E233A" w:rsidP="005E233A">
      <w:pPr>
        <w:rPr>
          <w:rFonts w:hint="eastAsia"/>
        </w:rPr>
      </w:pPr>
    </w:p>
    <w:p w14:paraId="23244D1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42AD7CD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农业银行还是继续持有；</w:t>
      </w:r>
    </w:p>
    <w:p w14:paraId="149AFAA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黄金股ETF华夏继续观望，不确定能否走出持续数天的上升趋势；</w:t>
      </w:r>
    </w:p>
    <w:p w14:paraId="188EBB80" w14:textId="77777777" w:rsidR="005E233A" w:rsidRDefault="005E233A" w:rsidP="005E233A">
      <w:pPr>
        <w:rPr>
          <w:rFonts w:hint="eastAsia"/>
        </w:rPr>
      </w:pPr>
    </w:p>
    <w:p w14:paraId="36BBE76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283B252B" w14:textId="61A851D2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646BAAB3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2026-07-14</w:t>
      </w:r>
      <w:r>
        <w:rPr>
          <w:rFonts w:hint="eastAsia"/>
        </w:rPr>
        <w:t>：</w:t>
      </w:r>
    </w:p>
    <w:p w14:paraId="11808366" w14:textId="77777777" w:rsidR="005E233A" w:rsidRDefault="005E233A" w:rsidP="005E233A">
      <w:pPr>
        <w:rPr>
          <w:rFonts w:hint="eastAsia"/>
        </w:rPr>
      </w:pPr>
    </w:p>
    <w:p w14:paraId="0A3DA8E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7A84D53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54F4AD7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49B0A73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190AFCA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558ABA0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460F7CF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5B39716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45BFA72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647C41E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0DF8563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0B105107" w14:textId="77777777" w:rsidR="005E233A" w:rsidRDefault="005E233A" w:rsidP="005E233A">
      <w:pPr>
        <w:rPr>
          <w:rFonts w:hint="eastAsia"/>
        </w:rPr>
      </w:pPr>
    </w:p>
    <w:p w14:paraId="0C01333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农业银行</w:t>
      </w:r>
    </w:p>
    <w:p w14:paraId="25177FC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1）交易内容：以6.31的价格买入1000股；</w:t>
      </w:r>
    </w:p>
    <w:p w14:paraId="118CEBB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2）买入理由：当日回调，进行补仓；</w:t>
      </w:r>
    </w:p>
    <w:p w14:paraId="663C058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3）复盘：后续观察一下止盈价位；</w:t>
      </w:r>
    </w:p>
    <w:p w14:paraId="27ACE669" w14:textId="77777777" w:rsidR="005E233A" w:rsidRDefault="005E233A" w:rsidP="005E233A">
      <w:pPr>
        <w:rPr>
          <w:rFonts w:hint="eastAsia"/>
        </w:rPr>
      </w:pPr>
    </w:p>
    <w:p w14:paraId="2F0FFFD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黄金股ETF华夏</w:t>
      </w:r>
    </w:p>
    <w:p w14:paraId="13D7CA8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1）交易内容：以1.870的价格买入1600股；</w:t>
      </w:r>
    </w:p>
    <w:p w14:paraId="58827A6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2）买入理由：下午盘上涨超3%。跟进1600股；</w:t>
      </w:r>
    </w:p>
    <w:p w14:paraId="209FCDC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3）复盘：后续观察一下止盈价位；</w:t>
      </w:r>
    </w:p>
    <w:p w14:paraId="2DA69394" w14:textId="77777777" w:rsidR="005E233A" w:rsidRDefault="005E233A" w:rsidP="005E233A">
      <w:pPr>
        <w:rPr>
          <w:rFonts w:hint="eastAsia"/>
        </w:rPr>
      </w:pPr>
    </w:p>
    <w:p w14:paraId="6A785C6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农业银行</w:t>
      </w:r>
    </w:p>
    <w:p w14:paraId="267D816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1）交易内容：以6.37的价格卖出3000股；</w:t>
      </w:r>
    </w:p>
    <w:p w14:paraId="37DA502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2）买入理由：盘后定价卖出；</w:t>
      </w:r>
    </w:p>
    <w:p w14:paraId="4D415B5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3）复盘：明天回调的时候再买入；</w:t>
      </w:r>
    </w:p>
    <w:p w14:paraId="5F5A8993" w14:textId="77777777" w:rsidR="005E233A" w:rsidRDefault="005E233A" w:rsidP="005E233A">
      <w:pPr>
        <w:rPr>
          <w:rFonts w:hint="eastAsia"/>
        </w:rPr>
      </w:pPr>
    </w:p>
    <w:p w14:paraId="2F5CAC3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11485FD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农业银行还是继续持有，低吸高抛；</w:t>
      </w:r>
    </w:p>
    <w:p w14:paraId="2091F0C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黄金股ETF华夏继续观望，近几天内可能还是小幅震荡，低吸高抛；</w:t>
      </w:r>
    </w:p>
    <w:p w14:paraId="19CFFB0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明天观察一下化工板块的走势，考虑建仓；</w:t>
      </w:r>
    </w:p>
    <w:p w14:paraId="5ADE46D5" w14:textId="77777777" w:rsidR="005E233A" w:rsidRDefault="005E233A" w:rsidP="005E233A">
      <w:pPr>
        <w:rPr>
          <w:rFonts w:hint="eastAsia"/>
        </w:rPr>
      </w:pPr>
    </w:p>
    <w:p w14:paraId="1C504CE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6C724D29" w14:textId="7807001F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388C633C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2026-07-16</w:t>
      </w:r>
      <w:r>
        <w:rPr>
          <w:rFonts w:hint="eastAsia"/>
        </w:rPr>
        <w:t>：</w:t>
      </w:r>
    </w:p>
    <w:p w14:paraId="7CC7CE08" w14:textId="77777777" w:rsidR="005E233A" w:rsidRDefault="005E233A" w:rsidP="005E233A">
      <w:pPr>
        <w:rPr>
          <w:rFonts w:hint="eastAsia"/>
        </w:rPr>
      </w:pPr>
    </w:p>
    <w:p w14:paraId="183815E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3AADD2E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397FDAE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78FDAF9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37467F1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268553A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63E78C3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44FA92D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5BE0F84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60A2C83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5FE8A85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7B8E3BA9" w14:textId="77777777" w:rsidR="005E233A" w:rsidRDefault="005E233A" w:rsidP="005E233A">
      <w:pPr>
        <w:rPr>
          <w:rFonts w:hint="eastAsia"/>
        </w:rPr>
      </w:pPr>
    </w:p>
    <w:p w14:paraId="1A93B57D" w14:textId="77777777" w:rsidR="005E233A" w:rsidRDefault="005E233A" w:rsidP="005E233A">
      <w:pPr>
        <w:rPr>
          <w:rFonts w:hint="eastAsia"/>
        </w:rPr>
      </w:pPr>
    </w:p>
    <w:p w14:paraId="2FA62FE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黄金股ETF华夏</w:t>
      </w:r>
    </w:p>
    <w:p w14:paraId="1587E92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1）交易内容：以1.890的价格卖出3200股；</w:t>
      </w:r>
    </w:p>
    <w:p w14:paraId="1A07BD1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2）卖出理由：最近还是以震荡为主，今天涨幅超过2%，卖出以1.870的价格买入的1600股和卖出以1.786的价格买入的1600股；</w:t>
      </w:r>
    </w:p>
    <w:p w14:paraId="35EE830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lastRenderedPageBreak/>
        <w:t>3）复盘：；</w:t>
      </w:r>
    </w:p>
    <w:p w14:paraId="1A25BC06" w14:textId="77777777" w:rsidR="005E233A" w:rsidRDefault="005E233A" w:rsidP="005E233A">
      <w:pPr>
        <w:rPr>
          <w:rFonts w:hint="eastAsia"/>
        </w:rPr>
      </w:pPr>
    </w:p>
    <w:p w14:paraId="34AAFE2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1EE5256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农业银行还是继续持有，低吸高抛；</w:t>
      </w:r>
    </w:p>
    <w:p w14:paraId="57D9280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黄金股ETF华夏继续观望，近几天内可能还是小幅震荡，低吸高抛；</w:t>
      </w:r>
    </w:p>
    <w:p w14:paraId="40E16A3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明天观察一下化工板块的走势，考虑建仓；</w:t>
      </w:r>
    </w:p>
    <w:p w14:paraId="22B37E85" w14:textId="77777777" w:rsidR="005E233A" w:rsidRDefault="005E233A" w:rsidP="005E233A">
      <w:pPr>
        <w:rPr>
          <w:rFonts w:hint="eastAsia"/>
        </w:rPr>
      </w:pPr>
    </w:p>
    <w:p w14:paraId="5B0967F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78480F2E" w14:textId="12E5682A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40AEB38C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2026-07-21</w:t>
      </w:r>
      <w:r>
        <w:rPr>
          <w:rFonts w:hint="eastAsia"/>
        </w:rPr>
        <w:t>：</w:t>
      </w:r>
    </w:p>
    <w:p w14:paraId="092AE8F7" w14:textId="77777777" w:rsidR="005E233A" w:rsidRDefault="005E233A" w:rsidP="005E233A">
      <w:pPr>
        <w:rPr>
          <w:rFonts w:hint="eastAsia"/>
        </w:rPr>
      </w:pPr>
    </w:p>
    <w:p w14:paraId="4E37FCC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54EA6A1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3FF3D1F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07CB992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28BF102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44DBC81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3E96FF7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41D3DA3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7767433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4F8ADA5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1CE7268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6ABDEA99" w14:textId="77777777" w:rsidR="005E233A" w:rsidRDefault="005E233A" w:rsidP="005E233A">
      <w:pPr>
        <w:rPr>
          <w:rFonts w:hint="eastAsia"/>
        </w:rPr>
      </w:pPr>
    </w:p>
    <w:p w14:paraId="12DDDC7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黄金股ETF华夏</w:t>
      </w:r>
    </w:p>
    <w:p w14:paraId="645F250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1）交易内容：以1.904的价格卖出1600股；</w:t>
      </w:r>
    </w:p>
    <w:p w14:paraId="311D7EE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2）卖出理由：上涨超过6%，卖出以1.780的价格买入1600股；</w:t>
      </w:r>
    </w:p>
    <w:p w14:paraId="539A1E3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3）复盘：；</w:t>
      </w:r>
    </w:p>
    <w:p w14:paraId="5A85E398" w14:textId="77777777" w:rsidR="005E233A" w:rsidRDefault="005E233A" w:rsidP="005E233A">
      <w:pPr>
        <w:rPr>
          <w:rFonts w:hint="eastAsia"/>
        </w:rPr>
      </w:pPr>
    </w:p>
    <w:p w14:paraId="5D79203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0AD61B0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黄金股ETF华夏继续观望，低吸高抛；</w:t>
      </w:r>
    </w:p>
    <w:p w14:paraId="52D799B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各个板块趋势还是不明朗，后续观察一下电力、化工、标普500、建设银行这几个板块；</w:t>
      </w:r>
    </w:p>
    <w:p w14:paraId="343191FF" w14:textId="77777777" w:rsidR="005E233A" w:rsidRDefault="005E233A" w:rsidP="005E233A">
      <w:pPr>
        <w:rPr>
          <w:rFonts w:hint="eastAsia"/>
        </w:rPr>
      </w:pPr>
    </w:p>
    <w:p w14:paraId="6CBAAF2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3CA795CA" w14:textId="50DEBBB1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7E0D258D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lastRenderedPageBreak/>
        <w:t>2026-07-23</w:t>
      </w:r>
      <w:r>
        <w:rPr>
          <w:rFonts w:hint="eastAsia"/>
        </w:rPr>
        <w:t>：</w:t>
      </w:r>
    </w:p>
    <w:p w14:paraId="596688FC" w14:textId="77777777" w:rsidR="005E233A" w:rsidRDefault="005E233A" w:rsidP="005E233A">
      <w:pPr>
        <w:rPr>
          <w:rFonts w:hint="eastAsia"/>
        </w:rPr>
      </w:pPr>
    </w:p>
    <w:p w14:paraId="4DA201A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5B25BF1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5221301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5E3E046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0C3B791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60A0945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0B67773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1B54656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0FC1CDC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1900CE3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4EF5172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2B8561CC" w14:textId="77777777" w:rsidR="005E233A" w:rsidRDefault="005E233A" w:rsidP="005E233A">
      <w:pPr>
        <w:rPr>
          <w:rFonts w:hint="eastAsia"/>
        </w:rPr>
      </w:pPr>
    </w:p>
    <w:p w14:paraId="37059EE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黄金股ETF华夏</w:t>
      </w:r>
    </w:p>
    <w:p w14:paraId="6DAE154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1）交易内容：以2.075的价格卖出3200股；</w:t>
      </w:r>
    </w:p>
    <w:p w14:paraId="4A732D5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2）卖出理由：上涨超过6%，卖出以2.012的价格买入3200股；</w:t>
      </w:r>
    </w:p>
    <w:p w14:paraId="3F9E654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3）复盘：当天冲高回落，这一笔卖出是合适的；</w:t>
      </w:r>
    </w:p>
    <w:p w14:paraId="3A9F2683" w14:textId="77777777" w:rsidR="005E233A" w:rsidRDefault="005E233A" w:rsidP="005E233A">
      <w:pPr>
        <w:rPr>
          <w:rFonts w:hint="eastAsia"/>
        </w:rPr>
      </w:pPr>
    </w:p>
    <w:p w14:paraId="0695366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2554B37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黄金股ETF华夏继续观望，低吸高抛；</w:t>
      </w:r>
    </w:p>
    <w:p w14:paraId="3D765A0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各个板块趋势还是不明朗，后续观察一下电力、化工、标普500、建设银行这几个板块；</w:t>
      </w:r>
    </w:p>
    <w:p w14:paraId="00680740" w14:textId="77777777" w:rsidR="005E233A" w:rsidRDefault="005E233A" w:rsidP="005E233A">
      <w:pPr>
        <w:rPr>
          <w:rFonts w:hint="eastAsia"/>
        </w:rPr>
      </w:pPr>
    </w:p>
    <w:p w14:paraId="31EAD3C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55A1BF8B" w14:textId="18CB559C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4C83F098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2026-07-24</w:t>
      </w:r>
      <w:r>
        <w:rPr>
          <w:rFonts w:hint="eastAsia"/>
        </w:rPr>
        <w:t>：</w:t>
      </w:r>
    </w:p>
    <w:p w14:paraId="7CB1DE51" w14:textId="77777777" w:rsidR="005E233A" w:rsidRDefault="005E233A" w:rsidP="005E233A">
      <w:pPr>
        <w:rPr>
          <w:rFonts w:hint="eastAsia"/>
        </w:rPr>
      </w:pPr>
    </w:p>
    <w:p w14:paraId="4EAAD2B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0A61C78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642FC60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17CDDC4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4F887DC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424E7AB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57C75BA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lastRenderedPageBreak/>
        <w:t># 买入后盈利持有3天以上，即将跌破成本线，马上卖出；单只股票上涨10%~15%，可以考虑卖出；</w:t>
      </w:r>
    </w:p>
    <w:p w14:paraId="1614225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1D75083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2DC905D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13F0E29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1B328A03" w14:textId="77777777" w:rsidR="005E233A" w:rsidRDefault="005E233A" w:rsidP="005E233A">
      <w:pPr>
        <w:rPr>
          <w:rFonts w:hint="eastAsia"/>
        </w:rPr>
      </w:pPr>
    </w:p>
    <w:p w14:paraId="7CE55AE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电网设备ETF华夏</w:t>
      </w:r>
    </w:p>
    <w:p w14:paraId="05DDF4A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1）交易内容：以1.623的价格买入2000股；</w:t>
      </w:r>
    </w:p>
    <w:p w14:paraId="2EFFEB0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2）买入理由：昨天放量上涨5%以上，价格在一个阶段靠近底部的位置；</w:t>
      </w:r>
    </w:p>
    <w:p w14:paraId="2AE78FF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3）复盘：再观察一下走势；</w:t>
      </w:r>
    </w:p>
    <w:p w14:paraId="108B6B60" w14:textId="77777777" w:rsidR="005E233A" w:rsidRDefault="005E233A" w:rsidP="005E233A">
      <w:pPr>
        <w:rPr>
          <w:rFonts w:hint="eastAsia"/>
        </w:rPr>
      </w:pPr>
    </w:p>
    <w:p w14:paraId="4FA2F78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黄金股ETF华夏</w:t>
      </w:r>
    </w:p>
    <w:p w14:paraId="39FEAB9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1）交易内容：以1.934的价格买入1600股；</w:t>
      </w:r>
    </w:p>
    <w:p w14:paraId="7A0AA15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2）买入理由：下跌超过5%，补仓一下；</w:t>
      </w:r>
    </w:p>
    <w:p w14:paraId="04DD6C3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3）复盘：再观察一下走势；</w:t>
      </w:r>
    </w:p>
    <w:p w14:paraId="3D8E38F3" w14:textId="77777777" w:rsidR="005E233A" w:rsidRDefault="005E233A" w:rsidP="005E233A">
      <w:pPr>
        <w:rPr>
          <w:rFonts w:hint="eastAsia"/>
        </w:rPr>
      </w:pPr>
    </w:p>
    <w:p w14:paraId="142BA57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69784C6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黄金股ETF华夏继续观望，低吸高抛；</w:t>
      </w:r>
    </w:p>
    <w:p w14:paraId="4717FAC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各个板块趋势还是不明朗，后续观察一下电网设备、化工、标普500、建设银行这几个板块；</w:t>
      </w:r>
    </w:p>
    <w:p w14:paraId="7DFBE187" w14:textId="77777777" w:rsidR="005E233A" w:rsidRDefault="005E233A" w:rsidP="005E233A">
      <w:pPr>
        <w:rPr>
          <w:rFonts w:hint="eastAsia"/>
        </w:rPr>
      </w:pPr>
    </w:p>
    <w:p w14:paraId="4307FE5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06900667" w14:textId="24B43016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64CB6C0A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2026-07-29</w:t>
      </w:r>
      <w:r>
        <w:rPr>
          <w:rFonts w:hint="eastAsia"/>
        </w:rPr>
        <w:t>：</w:t>
      </w:r>
    </w:p>
    <w:p w14:paraId="6AFCB28B" w14:textId="77777777" w:rsidR="005E233A" w:rsidRDefault="005E233A" w:rsidP="005E233A">
      <w:pPr>
        <w:rPr>
          <w:rFonts w:hint="eastAsia"/>
        </w:rPr>
      </w:pPr>
    </w:p>
    <w:p w14:paraId="7B5A627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557FBB9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204CFD7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44A4244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6811A40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07CE2BF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0B783AA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1E6FEA4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467C2B3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2492D35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2FC396B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7D78BA19" w14:textId="77777777" w:rsidR="005E233A" w:rsidRDefault="005E233A" w:rsidP="005E233A">
      <w:pPr>
        <w:rPr>
          <w:rFonts w:hint="eastAsia"/>
        </w:rPr>
      </w:pPr>
    </w:p>
    <w:p w14:paraId="1B883AF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黄金股ETF华夏</w:t>
      </w:r>
    </w:p>
    <w:p w14:paraId="544A95C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1）交易内容：以1.995的价格卖出1600股；</w:t>
      </w:r>
    </w:p>
    <w:p w14:paraId="4C61E0A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2）卖出理由：最近的行情是每天震荡，先卖出1.934买入的1600股，把价格向下做一下；</w:t>
      </w:r>
    </w:p>
    <w:p w14:paraId="61F3E77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3）复盘：；</w:t>
      </w:r>
    </w:p>
    <w:p w14:paraId="6504A689" w14:textId="77777777" w:rsidR="005E233A" w:rsidRDefault="005E233A" w:rsidP="005E233A">
      <w:pPr>
        <w:rPr>
          <w:rFonts w:hint="eastAsia"/>
        </w:rPr>
      </w:pPr>
    </w:p>
    <w:p w14:paraId="7E75C6D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0759DD4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黄金股ETF华夏继续观望，低吸高抛；</w:t>
      </w:r>
    </w:p>
    <w:p w14:paraId="1D89D47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总体处于熊市震荡阶段，电网设备ETF华夏注意高抛低吸；</w:t>
      </w:r>
    </w:p>
    <w:p w14:paraId="4BA8A881" w14:textId="77777777" w:rsidR="005E233A" w:rsidRDefault="005E233A" w:rsidP="005E233A">
      <w:pPr>
        <w:rPr>
          <w:rFonts w:hint="eastAsia"/>
        </w:rPr>
      </w:pPr>
    </w:p>
    <w:p w14:paraId="20553D7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6EFEE4CE" w14:textId="01231D6D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6FB18165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2026-07-31</w:t>
      </w:r>
      <w:r>
        <w:rPr>
          <w:rFonts w:hint="eastAsia"/>
        </w:rPr>
        <w:t>：</w:t>
      </w:r>
    </w:p>
    <w:p w14:paraId="07BDE094" w14:textId="77777777" w:rsidR="005E233A" w:rsidRDefault="005E233A" w:rsidP="005E233A">
      <w:pPr>
        <w:rPr>
          <w:rFonts w:hint="eastAsia"/>
        </w:rPr>
      </w:pPr>
    </w:p>
    <w:p w14:paraId="1A5D3C0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05D3824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1E38983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7C34039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727BA07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0BC8980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297D1C7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3FB8AAA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2A7700A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32613E3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579DAB1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56BA422A" w14:textId="77777777" w:rsidR="005E233A" w:rsidRDefault="005E233A" w:rsidP="005E233A">
      <w:pPr>
        <w:rPr>
          <w:rFonts w:hint="eastAsia"/>
        </w:rPr>
      </w:pPr>
    </w:p>
    <w:p w14:paraId="42891BC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黄金股ETF华夏</w:t>
      </w:r>
    </w:p>
    <w:p w14:paraId="20FC597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1）交易内容：以2.061的价格卖出1600股；</w:t>
      </w:r>
    </w:p>
    <w:p w14:paraId="0C00395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2）卖出理由：把价格向下做一下；</w:t>
      </w:r>
    </w:p>
    <w:p w14:paraId="7FA3962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3）复盘：今天科创反弹，贵金属流入应该不会太多，2.080的时候应该全部止盈的；</w:t>
      </w:r>
    </w:p>
    <w:p w14:paraId="41C4BCDF" w14:textId="77777777" w:rsidR="005E233A" w:rsidRDefault="005E233A" w:rsidP="005E233A">
      <w:pPr>
        <w:rPr>
          <w:rFonts w:hint="eastAsia"/>
        </w:rPr>
      </w:pPr>
    </w:p>
    <w:p w14:paraId="338E9B5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00EA3AC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黄金股ETF华夏继续观望，低吸高抛；</w:t>
      </w:r>
    </w:p>
    <w:p w14:paraId="34DD22B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总体处于熊市震荡阶段，电网设备ETF华夏注意高抛低吸；</w:t>
      </w:r>
    </w:p>
    <w:p w14:paraId="228A3C40" w14:textId="77777777" w:rsidR="005E233A" w:rsidRDefault="005E233A" w:rsidP="005E233A">
      <w:pPr>
        <w:rPr>
          <w:rFonts w:hint="eastAsia"/>
        </w:rPr>
      </w:pPr>
    </w:p>
    <w:p w14:paraId="2C3619D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3F26B41C" w14:textId="3289F9E0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7099E9A5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lastRenderedPageBreak/>
        <w:t>2026-08-04</w:t>
      </w:r>
      <w:r>
        <w:rPr>
          <w:rFonts w:hint="eastAsia"/>
        </w:rPr>
        <w:t>：</w:t>
      </w:r>
    </w:p>
    <w:p w14:paraId="5BA54E5C" w14:textId="77777777" w:rsidR="005E233A" w:rsidRDefault="005E233A" w:rsidP="005E233A">
      <w:pPr>
        <w:rPr>
          <w:rFonts w:hint="eastAsia"/>
        </w:rPr>
      </w:pPr>
    </w:p>
    <w:p w14:paraId="6FBBFD2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19EBCA4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05BC3BF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21547C3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412D565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0357239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40FC868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32C2F2B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7BE63D5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4ACCB4F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2A47003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00E0C07D" w14:textId="77777777" w:rsidR="005E233A" w:rsidRDefault="005E233A" w:rsidP="005E233A">
      <w:pPr>
        <w:rPr>
          <w:rFonts w:hint="eastAsia"/>
        </w:rPr>
      </w:pPr>
    </w:p>
    <w:p w14:paraId="494521D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电网设备ETF华夏</w:t>
      </w:r>
    </w:p>
    <w:p w14:paraId="7C3062A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1）交易内容：以1.646的价格卖出2000股；</w:t>
      </w:r>
    </w:p>
    <w:p w14:paraId="6745069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2）卖出理由：连续上涨3天，回本了先止盈；</w:t>
      </w:r>
    </w:p>
    <w:p w14:paraId="5E1AC6F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3）复盘：；</w:t>
      </w:r>
    </w:p>
    <w:p w14:paraId="444FD217" w14:textId="77777777" w:rsidR="005E233A" w:rsidRDefault="005E233A" w:rsidP="005E233A">
      <w:pPr>
        <w:rPr>
          <w:rFonts w:hint="eastAsia"/>
        </w:rPr>
      </w:pPr>
    </w:p>
    <w:p w14:paraId="453B867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17A228F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黄金股ETF华夏继续观望，低吸高抛；</w:t>
      </w:r>
    </w:p>
    <w:p w14:paraId="430B871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总体处于熊市震荡阶段，电网设备ETF华夏注意高抛低吸；</w:t>
      </w:r>
    </w:p>
    <w:p w14:paraId="2C4A6FFF" w14:textId="77777777" w:rsidR="005E233A" w:rsidRDefault="005E233A" w:rsidP="005E233A">
      <w:pPr>
        <w:rPr>
          <w:rFonts w:hint="eastAsia"/>
        </w:rPr>
      </w:pPr>
    </w:p>
    <w:p w14:paraId="3EB7600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532C232E" w14:textId="1BEBD6F2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13457C4E" w14:textId="3A50FEFF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2026-08-05</w:t>
      </w:r>
      <w:r>
        <w:rPr>
          <w:rFonts w:hint="eastAsia"/>
        </w:rPr>
        <w:t>：</w:t>
      </w:r>
    </w:p>
    <w:p w14:paraId="6BBE7A4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0566BE2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5198D00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6E7186C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144CE2F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64AB6FF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1FF297C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</w:t>
      </w:r>
      <w:r>
        <w:rPr>
          <w:rFonts w:hint="eastAsia"/>
        </w:rPr>
        <w:lastRenderedPageBreak/>
        <w:t>考虑卖出；</w:t>
      </w:r>
    </w:p>
    <w:p w14:paraId="38B60A6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3ABA127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0F62710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4E96528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77E83DEF" w14:textId="77777777" w:rsidR="005E233A" w:rsidRDefault="005E233A" w:rsidP="005E233A">
      <w:pPr>
        <w:rPr>
          <w:rFonts w:hint="eastAsia"/>
        </w:rPr>
      </w:pPr>
    </w:p>
    <w:p w14:paraId="239CEB9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黄金股ETF华夏</w:t>
      </w:r>
    </w:p>
    <w:p w14:paraId="5605E95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1）交易内容：以2.099的价格卖出1600股；</w:t>
      </w:r>
    </w:p>
    <w:p w14:paraId="3BD4F23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2）卖出理由：上涨超过3%，先止盈；</w:t>
      </w:r>
    </w:p>
    <w:p w14:paraId="735CF26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3）复盘：上涨超过预期，有点卖飞了；</w:t>
      </w:r>
    </w:p>
    <w:p w14:paraId="4FCB819A" w14:textId="77777777" w:rsidR="005E233A" w:rsidRDefault="005E233A" w:rsidP="005E233A">
      <w:pPr>
        <w:rPr>
          <w:rFonts w:hint="eastAsia"/>
        </w:rPr>
      </w:pPr>
    </w:p>
    <w:p w14:paraId="4D37CF4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7117CAE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总体处于熊市震荡阶段，电网设备ETF华夏、黄金股ETF华夏有回调可以再次建仓；</w:t>
      </w:r>
    </w:p>
    <w:p w14:paraId="38D0FB2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中国银行等明天回调到5.7之下可以先建底仓；</w:t>
      </w:r>
    </w:p>
    <w:p w14:paraId="443F05C4" w14:textId="77777777" w:rsidR="005E233A" w:rsidRDefault="005E233A" w:rsidP="005E233A">
      <w:pPr>
        <w:rPr>
          <w:rFonts w:hint="eastAsia"/>
        </w:rPr>
      </w:pPr>
    </w:p>
    <w:p w14:paraId="40CD15C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0E977A15" w14:textId="16CA655E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0AB4B91D" w14:textId="77777777" w:rsidR="00451C0D" w:rsidRDefault="00451C0D" w:rsidP="00451C0D">
      <w:pPr>
        <w:pStyle w:val="1"/>
        <w:rPr>
          <w:rFonts w:hint="eastAsia"/>
        </w:rPr>
      </w:pPr>
      <w:r>
        <w:rPr>
          <w:rFonts w:hint="eastAsia"/>
        </w:rPr>
        <w:t>2026-08-12</w:t>
      </w:r>
      <w:r>
        <w:rPr>
          <w:rFonts w:hint="eastAsia"/>
        </w:rPr>
        <w:t>：</w:t>
      </w:r>
    </w:p>
    <w:p w14:paraId="522E3AF1" w14:textId="77777777" w:rsidR="00451C0D" w:rsidRDefault="00451C0D" w:rsidP="00451C0D">
      <w:pPr>
        <w:rPr>
          <w:rFonts w:hint="eastAsia"/>
        </w:rPr>
      </w:pPr>
      <w:r>
        <w:rPr>
          <w:rFonts w:hint="eastAsia"/>
        </w:rPr>
        <w:t>*** 交易原则：</w:t>
      </w:r>
    </w:p>
    <w:p w14:paraId="52980C3C" w14:textId="77777777" w:rsidR="00451C0D" w:rsidRDefault="00451C0D" w:rsidP="00451C0D">
      <w:pPr>
        <w:rPr>
          <w:rFonts w:hint="eastAsia"/>
        </w:rPr>
      </w:pPr>
      <w:r>
        <w:rPr>
          <w:rFonts w:hint="eastAsia"/>
        </w:rPr>
        <w:t># 尽量做主线ETF交易、耐心等待、宁可错过，不要被套；</w:t>
      </w:r>
    </w:p>
    <w:p w14:paraId="2E1A4E16" w14:textId="77777777" w:rsidR="00451C0D" w:rsidRDefault="00451C0D" w:rsidP="00451C0D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行业龙头（尽量是国央企）-股票估值-筹码分布-量价-MACD/严格参考boll线交易；；</w:t>
      </w:r>
    </w:p>
    <w:p w14:paraId="4232783C" w14:textId="77777777" w:rsidR="00451C0D" w:rsidRDefault="00451C0D" w:rsidP="00451C0D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253B7243" w14:textId="77777777" w:rsidR="00451C0D" w:rsidRDefault="00451C0D" w:rsidP="00451C0D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00280508" w14:textId="77777777" w:rsidR="00451C0D" w:rsidRDefault="00451C0D" w:rsidP="00451C0D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1A55B8E2" w14:textId="77777777" w:rsidR="00451C0D" w:rsidRDefault="00451C0D" w:rsidP="00451C0D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65A279B0" w14:textId="77777777" w:rsidR="00451C0D" w:rsidRDefault="00451C0D" w:rsidP="00451C0D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25233700" w14:textId="77777777" w:rsidR="00451C0D" w:rsidRDefault="00451C0D" w:rsidP="00451C0D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5301D3CA" w14:textId="77777777" w:rsidR="00451C0D" w:rsidRDefault="00451C0D" w:rsidP="00451C0D">
      <w:pPr>
        <w:rPr>
          <w:rFonts w:hint="eastAsia"/>
        </w:rPr>
      </w:pPr>
    </w:p>
    <w:p w14:paraId="0826CF97" w14:textId="77777777" w:rsidR="00451C0D" w:rsidRDefault="00451C0D" w:rsidP="00451C0D">
      <w:pPr>
        <w:rPr>
          <w:rFonts w:hint="eastAsia"/>
        </w:rPr>
      </w:pPr>
      <w:r>
        <w:rPr>
          <w:rFonts w:hint="eastAsia"/>
        </w:rPr>
        <w:t>*** 深刻教训：</w:t>
      </w:r>
    </w:p>
    <w:p w14:paraId="53F69A36" w14:textId="77777777" w:rsidR="00451C0D" w:rsidRDefault="00451C0D" w:rsidP="00451C0D">
      <w:pPr>
        <w:rPr>
          <w:rFonts w:hint="eastAsia"/>
        </w:rPr>
      </w:pPr>
      <w:r>
        <w:rPr>
          <w:rFonts w:hint="eastAsia"/>
        </w:rPr>
        <w:t># 中粮科技、中国海防依旧被套牢，作为警示！！！（远离垃圾小盘股）；</w:t>
      </w:r>
    </w:p>
    <w:p w14:paraId="3686F8F6" w14:textId="77777777" w:rsidR="00451C0D" w:rsidRDefault="00451C0D" w:rsidP="00451C0D">
      <w:pPr>
        <w:rPr>
          <w:rFonts w:hint="eastAsia"/>
        </w:rPr>
      </w:pPr>
    </w:p>
    <w:p w14:paraId="7309CC0E" w14:textId="77777777" w:rsidR="00451C0D" w:rsidRDefault="00451C0D" w:rsidP="00451C0D">
      <w:pPr>
        <w:rPr>
          <w:rFonts w:hint="eastAsia"/>
        </w:rPr>
      </w:pPr>
      <w:r>
        <w:rPr>
          <w:rFonts w:hint="eastAsia"/>
        </w:rPr>
        <w:t>*** 通信ETF华夏</w:t>
      </w:r>
    </w:p>
    <w:p w14:paraId="59E63B5B" w14:textId="77777777" w:rsidR="00451C0D" w:rsidRDefault="00451C0D" w:rsidP="00451C0D">
      <w:pPr>
        <w:rPr>
          <w:rFonts w:hint="eastAsia"/>
        </w:rPr>
      </w:pPr>
      <w:r>
        <w:rPr>
          <w:rFonts w:hint="eastAsia"/>
        </w:rPr>
        <w:t>1）交易内容：以1.040的价格买入4000股；</w:t>
      </w:r>
    </w:p>
    <w:p w14:paraId="707FFF14" w14:textId="77777777" w:rsidR="00451C0D" w:rsidRDefault="00451C0D" w:rsidP="00451C0D">
      <w:pPr>
        <w:rPr>
          <w:rFonts w:hint="eastAsia"/>
        </w:rPr>
      </w:pPr>
      <w:r>
        <w:rPr>
          <w:rFonts w:hint="eastAsia"/>
        </w:rPr>
        <w:t>2）买入理由：下午盘还有2个点的涨幅，买入一些试试水，明天卖出；</w:t>
      </w:r>
    </w:p>
    <w:p w14:paraId="7969871E" w14:textId="77777777" w:rsidR="00451C0D" w:rsidRDefault="00451C0D" w:rsidP="00451C0D">
      <w:pPr>
        <w:rPr>
          <w:rFonts w:hint="eastAsia"/>
        </w:rPr>
      </w:pPr>
      <w:r>
        <w:rPr>
          <w:rFonts w:hint="eastAsia"/>
        </w:rPr>
        <w:t>3）复盘：；</w:t>
      </w:r>
    </w:p>
    <w:p w14:paraId="6071769E" w14:textId="77777777" w:rsidR="00451C0D" w:rsidRDefault="00451C0D" w:rsidP="00451C0D">
      <w:pPr>
        <w:rPr>
          <w:rFonts w:hint="eastAsia"/>
        </w:rPr>
      </w:pPr>
    </w:p>
    <w:p w14:paraId="7BE07AD0" w14:textId="77777777" w:rsidR="00451C0D" w:rsidRDefault="00451C0D" w:rsidP="00451C0D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6DD48195" w14:textId="77777777" w:rsidR="00451C0D" w:rsidRDefault="00451C0D" w:rsidP="00451C0D">
      <w:pPr>
        <w:rPr>
          <w:rFonts w:hint="eastAsia"/>
        </w:rPr>
      </w:pPr>
      <w:r>
        <w:rPr>
          <w:rFonts w:hint="eastAsia"/>
        </w:rPr>
        <w:t># 总体处于熊市震荡阶段，尽量做超短线，盈利就跑；</w:t>
      </w:r>
    </w:p>
    <w:p w14:paraId="45A7576A" w14:textId="0C7C336F" w:rsidR="00451C0D" w:rsidRPr="00CE262A" w:rsidRDefault="00451C0D" w:rsidP="00451C0D">
      <w:pPr>
        <w:rPr>
          <w:rFonts w:hint="eastAsia"/>
        </w:rPr>
      </w:pPr>
      <w:r>
        <w:rPr>
          <w:rFonts w:hint="eastAsia"/>
        </w:rPr>
        <w:lastRenderedPageBreak/>
        <w:t># 中国银行等回调到5.7之下可以先建底仓；</w:t>
      </w:r>
    </w:p>
    <w:sectPr w:rsidR="00451C0D" w:rsidRPr="00CE262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33426"/>
    <w:rsid w:val="0019497B"/>
    <w:rsid w:val="00203748"/>
    <w:rsid w:val="00392668"/>
    <w:rsid w:val="0041105B"/>
    <w:rsid w:val="00451C0D"/>
    <w:rsid w:val="004D26F9"/>
    <w:rsid w:val="00561205"/>
    <w:rsid w:val="005974ED"/>
    <w:rsid w:val="005E233A"/>
    <w:rsid w:val="00612380"/>
    <w:rsid w:val="006F365D"/>
    <w:rsid w:val="007B4E51"/>
    <w:rsid w:val="00886FFE"/>
    <w:rsid w:val="008C0334"/>
    <w:rsid w:val="009F7A82"/>
    <w:rsid w:val="00AB580D"/>
    <w:rsid w:val="00CE262A"/>
    <w:rsid w:val="00D32FF0"/>
    <w:rsid w:val="00DB6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11635</Words>
  <Characters>13149</Characters>
  <Application>Microsoft Office Word</Application>
  <DocSecurity>0</DocSecurity>
  <Lines>773</Lines>
  <Paragraphs>1032</Paragraphs>
  <ScaleCrop>false</ScaleCrop>
  <Company/>
  <LinksUpToDate>false</LinksUpToDate>
  <CharactersWithSpaces>23752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10</cp:revision>
  <dcterms:created xsi:type="dcterms:W3CDTF">2026-08-07T01:45:00Z</dcterms:created>
  <dcterms:modified xsi:type="dcterms:W3CDTF">2026-08-12T07:43:00Z</dcterms:modified>
</cp:coreProperties>
</file>