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Pr="002F6A02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sectPr w:rsidR="00D34344" w:rsidRPr="002F6A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B72D5" w14:textId="77777777" w:rsidR="00E874C9" w:rsidRDefault="00E874C9" w:rsidP="00DC1464">
      <w:pPr>
        <w:rPr>
          <w:rFonts w:hint="eastAsia"/>
        </w:rPr>
      </w:pPr>
      <w:r>
        <w:separator/>
      </w:r>
    </w:p>
  </w:endnote>
  <w:endnote w:type="continuationSeparator" w:id="0">
    <w:p w14:paraId="70C811F4" w14:textId="77777777" w:rsidR="00E874C9" w:rsidRDefault="00E874C9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2B7E9" w14:textId="77777777" w:rsidR="00E874C9" w:rsidRDefault="00E874C9" w:rsidP="00DC1464">
      <w:pPr>
        <w:rPr>
          <w:rFonts w:hint="eastAsia"/>
        </w:rPr>
      </w:pPr>
      <w:r>
        <w:separator/>
      </w:r>
    </w:p>
  </w:footnote>
  <w:footnote w:type="continuationSeparator" w:id="0">
    <w:p w14:paraId="16258AE7" w14:textId="77777777" w:rsidR="00E874C9" w:rsidRDefault="00E874C9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182AE4"/>
    <w:rsid w:val="0019497B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605D0"/>
    <w:rsid w:val="008673FF"/>
    <w:rsid w:val="00886FFE"/>
    <w:rsid w:val="00895527"/>
    <w:rsid w:val="008A0A56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B580D"/>
    <w:rsid w:val="00AC5693"/>
    <w:rsid w:val="00AD2A7E"/>
    <w:rsid w:val="00B21F90"/>
    <w:rsid w:val="00B6507E"/>
    <w:rsid w:val="00C20E13"/>
    <w:rsid w:val="00C437CA"/>
    <w:rsid w:val="00C50AD5"/>
    <w:rsid w:val="00CC47F6"/>
    <w:rsid w:val="00D32FF0"/>
    <w:rsid w:val="00D34344"/>
    <w:rsid w:val="00DB6806"/>
    <w:rsid w:val="00DC1464"/>
    <w:rsid w:val="00DE19A4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2</Pages>
  <Words>337</Words>
  <Characters>466</Characters>
  <Application>Microsoft Office Word</Application>
  <DocSecurity>0</DocSecurity>
  <Lines>21</Lines>
  <Paragraphs>25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40</cp:revision>
  <dcterms:created xsi:type="dcterms:W3CDTF">2026-08-07T01:45:00Z</dcterms:created>
  <dcterms:modified xsi:type="dcterms:W3CDTF">2026-08-19T09:44:00Z</dcterms:modified>
</cp:coreProperties>
</file>