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9809E3" w14:textId="54014018" w:rsidR="00BA4FD7" w:rsidRDefault="00C62150">
      <w:r>
        <w:t>DoD:</w:t>
      </w:r>
    </w:p>
    <w:p w14:paraId="409852A4" w14:textId="6A447A47" w:rsidR="006B6B24" w:rsidRDefault="006B6B24">
      <w:r>
        <w:t xml:space="preserve">Alle </w:t>
      </w:r>
      <w:r w:rsidR="004312EB">
        <w:t>A</w:t>
      </w:r>
      <w:r>
        <w:t xml:space="preserve">kzeptanzkriterien </w:t>
      </w:r>
      <w:r w:rsidR="004312EB">
        <w:t>der User-Story wurden erfüllt.</w:t>
      </w:r>
    </w:p>
    <w:p w14:paraId="4C23BADE" w14:textId="6013EA01" w:rsidR="00C62150" w:rsidRDefault="00C62150">
      <w:r>
        <w:t>Pull Request wurde erstellt und von mind. 1weiteren Entwickler genehmigt</w:t>
      </w:r>
      <w:r w:rsidR="004312EB">
        <w:t>.</w:t>
      </w:r>
      <w:r>
        <w:t xml:space="preserve"> (auch bei organisatorischen Dingen 4-Augen-Prinzip)</w:t>
      </w:r>
    </w:p>
    <w:p w14:paraId="281741E2" w14:textId="0AF7804A" w:rsidR="00C62150" w:rsidRDefault="00C62150">
      <w:r>
        <w:t>Wenn alle Kommentare eines Pull-requests gelöst sind und alle neuen Codeelemente getestet wurden sowie ein Smoketest der ganzen Applikation gemacht wurde, darf gemerged werden.</w:t>
      </w:r>
    </w:p>
    <w:p w14:paraId="7D69FC8C" w14:textId="77051DFF" w:rsidR="00C62150" w:rsidRDefault="00C62150">
      <w:r>
        <w:t>Taiga-board wurde aktualisiert</w:t>
      </w:r>
      <w:r w:rsidR="004312EB">
        <w:t>.</w:t>
      </w:r>
    </w:p>
    <w:sectPr w:rsidR="00C62150" w:rsidSect="002C5D7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150"/>
    <w:rsid w:val="0010665B"/>
    <w:rsid w:val="002C5D73"/>
    <w:rsid w:val="004312EB"/>
    <w:rsid w:val="006B6B24"/>
    <w:rsid w:val="00760646"/>
    <w:rsid w:val="00B21EF3"/>
    <w:rsid w:val="00BA4FD7"/>
    <w:rsid w:val="00BB1CB5"/>
    <w:rsid w:val="00C62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E27BC4"/>
  <w15:chartTrackingRefBased/>
  <w15:docId w15:val="{89B7F711-B075-432A-8D06-C1122108E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C621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C621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C621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C621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C621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C621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C621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C621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C621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62150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de-DE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C62150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de-DE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C62150"/>
    <w:rPr>
      <w:rFonts w:eastAsiaTheme="majorEastAsia" w:cstheme="majorBidi"/>
      <w:color w:val="0F4761" w:themeColor="accent1" w:themeShade="BF"/>
      <w:sz w:val="28"/>
      <w:szCs w:val="28"/>
      <w:lang w:val="de-DE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C62150"/>
    <w:rPr>
      <w:rFonts w:eastAsiaTheme="majorEastAsia" w:cstheme="majorBidi"/>
      <w:i/>
      <w:iCs/>
      <w:color w:val="0F4761" w:themeColor="accent1" w:themeShade="BF"/>
      <w:lang w:val="de-DE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C62150"/>
    <w:rPr>
      <w:rFonts w:eastAsiaTheme="majorEastAsia" w:cstheme="majorBidi"/>
      <w:color w:val="0F4761" w:themeColor="accent1" w:themeShade="BF"/>
      <w:lang w:val="de-DE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C62150"/>
    <w:rPr>
      <w:rFonts w:eastAsiaTheme="majorEastAsia" w:cstheme="majorBidi"/>
      <w:i/>
      <w:iCs/>
      <w:color w:val="595959" w:themeColor="text1" w:themeTint="A6"/>
      <w:lang w:val="de-DE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62150"/>
    <w:rPr>
      <w:rFonts w:eastAsiaTheme="majorEastAsia" w:cstheme="majorBidi"/>
      <w:color w:val="595959" w:themeColor="text1" w:themeTint="A6"/>
      <w:lang w:val="de-DE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62150"/>
    <w:rPr>
      <w:rFonts w:eastAsiaTheme="majorEastAsia" w:cstheme="majorBidi"/>
      <w:i/>
      <w:iCs/>
      <w:color w:val="272727" w:themeColor="text1" w:themeTint="D8"/>
      <w:lang w:val="de-DE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62150"/>
    <w:rPr>
      <w:rFonts w:eastAsiaTheme="majorEastAsia" w:cstheme="majorBidi"/>
      <w:color w:val="272727" w:themeColor="text1" w:themeTint="D8"/>
      <w:lang w:val="de-DE"/>
    </w:rPr>
  </w:style>
  <w:style w:type="paragraph" w:styleId="Titel">
    <w:name w:val="Title"/>
    <w:basedOn w:val="Standard"/>
    <w:next w:val="Standard"/>
    <w:link w:val="TitelZchn"/>
    <w:uiPriority w:val="10"/>
    <w:qFormat/>
    <w:rsid w:val="00C621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62150"/>
    <w:rPr>
      <w:rFonts w:asciiTheme="majorHAnsi" w:eastAsiaTheme="majorEastAsia" w:hAnsiTheme="majorHAnsi" w:cstheme="majorBidi"/>
      <w:spacing w:val="-10"/>
      <w:kern w:val="28"/>
      <w:sz w:val="56"/>
      <w:szCs w:val="56"/>
      <w:lang w:val="de-DE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621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62150"/>
    <w:rPr>
      <w:rFonts w:eastAsiaTheme="majorEastAsia" w:cstheme="majorBidi"/>
      <w:color w:val="595959" w:themeColor="text1" w:themeTint="A6"/>
      <w:spacing w:val="15"/>
      <w:sz w:val="28"/>
      <w:szCs w:val="28"/>
      <w:lang w:val="de-DE"/>
    </w:rPr>
  </w:style>
  <w:style w:type="paragraph" w:styleId="Zitat">
    <w:name w:val="Quote"/>
    <w:basedOn w:val="Standard"/>
    <w:next w:val="Standard"/>
    <w:link w:val="ZitatZchn"/>
    <w:uiPriority w:val="29"/>
    <w:qFormat/>
    <w:rsid w:val="00C621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C62150"/>
    <w:rPr>
      <w:i/>
      <w:iCs/>
      <w:color w:val="404040" w:themeColor="text1" w:themeTint="BF"/>
      <w:lang w:val="de-DE"/>
    </w:rPr>
  </w:style>
  <w:style w:type="paragraph" w:styleId="Listenabsatz">
    <w:name w:val="List Paragraph"/>
    <w:basedOn w:val="Standard"/>
    <w:uiPriority w:val="34"/>
    <w:qFormat/>
    <w:rsid w:val="00C62150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C62150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C621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C62150"/>
    <w:rPr>
      <w:i/>
      <w:iCs/>
      <w:color w:val="0F4761" w:themeColor="accent1" w:themeShade="BF"/>
      <w:lang w:val="de-DE"/>
    </w:rPr>
  </w:style>
  <w:style w:type="character" w:styleId="IntensiverVerweis">
    <w:name w:val="Intense Reference"/>
    <w:basedOn w:val="Absatz-Standardschriftart"/>
    <w:uiPriority w:val="32"/>
    <w:qFormat/>
    <w:rsid w:val="00C6215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337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Kircher</dc:creator>
  <cp:keywords/>
  <dc:description/>
  <cp:lastModifiedBy>Thomas Kircher</cp:lastModifiedBy>
  <cp:revision>3</cp:revision>
  <dcterms:created xsi:type="dcterms:W3CDTF">2024-03-05T14:05:00Z</dcterms:created>
  <dcterms:modified xsi:type="dcterms:W3CDTF">2024-03-05T14:13:00Z</dcterms:modified>
</cp:coreProperties>
</file>