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752B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Great question! Let’s go </w:t>
      </w:r>
      <w:r w:rsidRPr="0017388C">
        <w:rPr>
          <w:rFonts w:ascii="Times New Roman" w:hAnsi="Times New Roman" w:cs="Times New Roman"/>
          <w:b/>
          <w:bCs/>
        </w:rPr>
        <w:t>step-by-step</w:t>
      </w:r>
      <w:r w:rsidRPr="0017388C">
        <w:rPr>
          <w:rFonts w:ascii="Times New Roman" w:hAnsi="Times New Roman" w:cs="Times New Roman"/>
        </w:rPr>
        <w:t xml:space="preserve"> through </w:t>
      </w:r>
      <w:r w:rsidRPr="0017388C">
        <w:rPr>
          <w:rFonts w:ascii="Times New Roman" w:hAnsi="Times New Roman" w:cs="Times New Roman"/>
          <w:b/>
          <w:bCs/>
        </w:rPr>
        <w:t>scope</w:t>
      </w:r>
      <w:r w:rsidRPr="0017388C">
        <w:rPr>
          <w:rFonts w:ascii="Times New Roman" w:hAnsi="Times New Roman" w:cs="Times New Roman"/>
        </w:rPr>
        <w:t xml:space="preserve"> and </w:t>
      </w:r>
      <w:r w:rsidRPr="0017388C">
        <w:rPr>
          <w:rFonts w:ascii="Times New Roman" w:hAnsi="Times New Roman" w:cs="Times New Roman"/>
          <w:b/>
          <w:bCs/>
        </w:rPr>
        <w:t>call stack</w:t>
      </w:r>
      <w:r w:rsidRPr="0017388C">
        <w:rPr>
          <w:rFonts w:ascii="Times New Roman" w:hAnsi="Times New Roman" w:cs="Times New Roman"/>
        </w:rPr>
        <w:t xml:space="preserve"> at </w:t>
      </w:r>
      <w:r w:rsidRPr="0017388C">
        <w:rPr>
          <w:rFonts w:ascii="Times New Roman" w:hAnsi="Times New Roman" w:cs="Times New Roman"/>
          <w:b/>
          <w:bCs/>
        </w:rPr>
        <w:t>each breakpoint</w:t>
      </w:r>
      <w:r w:rsidRPr="0017388C">
        <w:rPr>
          <w:rFonts w:ascii="Times New Roman" w:hAnsi="Times New Roman" w:cs="Times New Roman"/>
        </w:rPr>
        <w:t>:</w:t>
      </w:r>
    </w:p>
    <w:p w14:paraId="6DECEFF9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62FC8F03">
          <v:rect id="_x0000_i1091" style="width:0;height:1.5pt" o:hralign="center" o:hrstd="t" o:hr="t" fillcolor="#a0a0a0" stroked="f"/>
        </w:pict>
      </w:r>
    </w:p>
    <w:p w14:paraId="35BF1F51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Times New Roman" w:hAnsi="Times New Roman" w:cs="Times New Roman"/>
          <w:b/>
          <w:bCs/>
        </w:rPr>
        <w:t>Code Recap:</w:t>
      </w:r>
    </w:p>
    <w:p w14:paraId="002123A5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1. let a = 10;</w:t>
      </w:r>
    </w:p>
    <w:p w14:paraId="126133C8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2. let b = 20;</w:t>
      </w:r>
    </w:p>
    <w:p w14:paraId="360C3409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3. function add(a, b) {</w:t>
      </w:r>
    </w:p>
    <w:p w14:paraId="0D34FDD8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4.    let result = a + b;</w:t>
      </w:r>
    </w:p>
    <w:p w14:paraId="44FAF27A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5.    return result;</w:t>
      </w:r>
    </w:p>
    <w:p w14:paraId="6A351633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6. } </w:t>
      </w:r>
    </w:p>
    <w:p w14:paraId="11A1813D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7. var ans = add(a, b);</w:t>
      </w:r>
    </w:p>
    <w:p w14:paraId="7BE7CB69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8. console.log(ans);</w:t>
      </w:r>
    </w:p>
    <w:p w14:paraId="06737B93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0E074BD9">
          <v:rect id="_x0000_i1092" style="width:0;height:1.5pt" o:hralign="center" o:hrstd="t" o:hr="t" fillcolor="#a0a0a0" stroked="f"/>
        </w:pict>
      </w:r>
    </w:p>
    <w:p w14:paraId="175876C5" w14:textId="1329F282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Times New Roman" w:hAnsi="Times New Roman" w:cs="Times New Roman"/>
          <w:b/>
          <w:bCs/>
        </w:rPr>
        <w:t>1️</w:t>
      </w:r>
      <w:r w:rsidR="00787EB8">
        <w:rPr>
          <w:rFonts w:ascii="Segoe UI Symbol" w:hAnsi="Segoe UI Symbol" w:cs="Segoe UI Symbol"/>
          <w:b/>
          <w:bCs/>
        </w:rPr>
        <w:t xml:space="preserve"> </w:t>
      </w:r>
      <w:r w:rsidRPr="0017388C">
        <w:rPr>
          <w:rFonts w:ascii="Times New Roman" w:hAnsi="Times New Roman" w:cs="Times New Roman"/>
          <w:b/>
          <w:bCs/>
        </w:rPr>
        <w:t>Breakpoint at Line 1: let a = 10;</w:t>
      </w:r>
    </w:p>
    <w:p w14:paraId="37D1182B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🔍</w:t>
      </w:r>
      <w:r w:rsidRPr="0017388C">
        <w:rPr>
          <w:rFonts w:ascii="Times New Roman" w:hAnsi="Times New Roman" w:cs="Times New Roman"/>
          <w:b/>
          <w:bCs/>
        </w:rPr>
        <w:t xml:space="preserve"> Scope:</w:t>
      </w:r>
    </w:p>
    <w:p w14:paraId="6B98F0BA" w14:textId="77777777" w:rsidR="0017388C" w:rsidRPr="0017388C" w:rsidRDefault="0017388C" w:rsidP="001738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  <w:b/>
          <w:bCs/>
        </w:rPr>
        <w:t>Global Scope</w:t>
      </w:r>
      <w:r w:rsidRPr="0017388C">
        <w:rPr>
          <w:rFonts w:ascii="Times New Roman" w:hAnsi="Times New Roman" w:cs="Times New Roman"/>
        </w:rPr>
        <w:t xml:space="preserve"> is created.</w:t>
      </w:r>
    </w:p>
    <w:p w14:paraId="6557F7DE" w14:textId="77777777" w:rsidR="0017388C" w:rsidRPr="0017388C" w:rsidRDefault="0017388C" w:rsidP="001738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Variables:</w:t>
      </w:r>
    </w:p>
    <w:p w14:paraId="7ACCF9DA" w14:textId="77777777" w:rsidR="0017388C" w:rsidRPr="0017388C" w:rsidRDefault="0017388C" w:rsidP="0017388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a is </w:t>
      </w:r>
      <w:r w:rsidRPr="0017388C">
        <w:rPr>
          <w:rFonts w:ascii="Times New Roman" w:hAnsi="Times New Roman" w:cs="Times New Roman"/>
          <w:b/>
          <w:bCs/>
        </w:rPr>
        <w:t>undefined</w:t>
      </w:r>
      <w:r w:rsidRPr="0017388C">
        <w:rPr>
          <w:rFonts w:ascii="Times New Roman" w:hAnsi="Times New Roman" w:cs="Times New Roman"/>
        </w:rPr>
        <w:t>.</w:t>
      </w:r>
    </w:p>
    <w:p w14:paraId="249A2A37" w14:textId="77777777" w:rsidR="0017388C" w:rsidRPr="0017388C" w:rsidRDefault="0017388C" w:rsidP="0017388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b is </w:t>
      </w:r>
      <w:r w:rsidRPr="0017388C">
        <w:rPr>
          <w:rFonts w:ascii="Times New Roman" w:hAnsi="Times New Roman" w:cs="Times New Roman"/>
          <w:b/>
          <w:bCs/>
        </w:rPr>
        <w:t>undefined</w:t>
      </w:r>
      <w:r w:rsidRPr="0017388C">
        <w:rPr>
          <w:rFonts w:ascii="Times New Roman" w:hAnsi="Times New Roman" w:cs="Times New Roman"/>
        </w:rPr>
        <w:t>.</w:t>
      </w:r>
    </w:p>
    <w:p w14:paraId="495249EF" w14:textId="77777777" w:rsidR="0017388C" w:rsidRPr="0017388C" w:rsidRDefault="0017388C" w:rsidP="0017388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add is </w:t>
      </w:r>
      <w:r w:rsidRPr="0017388C">
        <w:rPr>
          <w:rFonts w:ascii="Times New Roman" w:hAnsi="Times New Roman" w:cs="Times New Roman"/>
          <w:b/>
          <w:bCs/>
        </w:rPr>
        <w:t>undefined</w:t>
      </w:r>
      <w:r w:rsidRPr="0017388C">
        <w:rPr>
          <w:rFonts w:ascii="Times New Roman" w:hAnsi="Times New Roman" w:cs="Times New Roman"/>
        </w:rPr>
        <w:t>.</w:t>
      </w:r>
    </w:p>
    <w:p w14:paraId="74EB3A60" w14:textId="77777777" w:rsidR="0017388C" w:rsidRPr="0017388C" w:rsidRDefault="0017388C" w:rsidP="0017388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ans is </w:t>
      </w:r>
      <w:r w:rsidRPr="0017388C">
        <w:rPr>
          <w:rFonts w:ascii="Times New Roman" w:hAnsi="Times New Roman" w:cs="Times New Roman"/>
          <w:b/>
          <w:bCs/>
        </w:rPr>
        <w:t>undefined</w:t>
      </w:r>
      <w:r w:rsidRPr="0017388C">
        <w:rPr>
          <w:rFonts w:ascii="Times New Roman" w:hAnsi="Times New Roman" w:cs="Times New Roman"/>
        </w:rPr>
        <w:t>.</w:t>
      </w:r>
    </w:p>
    <w:p w14:paraId="7F2B6BEF" w14:textId="77777777" w:rsidR="0017388C" w:rsidRPr="0017388C" w:rsidRDefault="0017388C" w:rsidP="001738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Code starts executing, so a is initialized to 10.</w:t>
      </w:r>
    </w:p>
    <w:p w14:paraId="3FD8A1CA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🧠</w:t>
      </w:r>
      <w:r w:rsidRPr="0017388C">
        <w:rPr>
          <w:rFonts w:ascii="Times New Roman" w:hAnsi="Times New Roman" w:cs="Times New Roman"/>
          <w:b/>
          <w:bCs/>
        </w:rPr>
        <w:t xml:space="preserve"> Call Stack:</w:t>
      </w:r>
    </w:p>
    <w:p w14:paraId="74C3A6DC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Global Execution Context (GEC) [Running]</w:t>
      </w:r>
    </w:p>
    <w:p w14:paraId="10E53605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48F56A92">
          <v:rect id="_x0000_i1093" style="width:0;height:1.5pt" o:hralign="center" o:hrstd="t" o:hr="t" fillcolor="#a0a0a0" stroked="f"/>
        </w:pict>
      </w:r>
    </w:p>
    <w:p w14:paraId="4456071A" w14:textId="1259082B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Times New Roman" w:hAnsi="Times New Roman" w:cs="Times New Roman"/>
          <w:b/>
          <w:bCs/>
        </w:rPr>
        <w:t>2️</w:t>
      </w:r>
      <w:r w:rsidR="00787EB8">
        <w:rPr>
          <w:rFonts w:ascii="Segoe UI Symbol" w:hAnsi="Segoe UI Symbol" w:cs="Segoe UI Symbol"/>
          <w:b/>
          <w:bCs/>
        </w:rPr>
        <w:t xml:space="preserve"> </w:t>
      </w:r>
      <w:r w:rsidRPr="0017388C">
        <w:rPr>
          <w:rFonts w:ascii="Times New Roman" w:hAnsi="Times New Roman" w:cs="Times New Roman"/>
          <w:b/>
          <w:bCs/>
        </w:rPr>
        <w:t>Breakpoint at Line 2: let b = 20;</w:t>
      </w:r>
    </w:p>
    <w:p w14:paraId="335B4D82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🔍</w:t>
      </w:r>
      <w:r w:rsidRPr="0017388C">
        <w:rPr>
          <w:rFonts w:ascii="Times New Roman" w:hAnsi="Times New Roman" w:cs="Times New Roman"/>
          <w:b/>
          <w:bCs/>
        </w:rPr>
        <w:t xml:space="preserve"> Scope:</w:t>
      </w:r>
    </w:p>
    <w:p w14:paraId="50B93EA1" w14:textId="77777777" w:rsidR="0017388C" w:rsidRPr="0017388C" w:rsidRDefault="0017388C" w:rsidP="001738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Global Scope:</w:t>
      </w:r>
    </w:p>
    <w:p w14:paraId="6DA48E7C" w14:textId="77777777" w:rsidR="0017388C" w:rsidRPr="0017388C" w:rsidRDefault="0017388C" w:rsidP="001738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 = 10</w:t>
      </w:r>
    </w:p>
    <w:p w14:paraId="5CFB2FBE" w14:textId="77777777" w:rsidR="0017388C" w:rsidRPr="0017388C" w:rsidRDefault="0017388C" w:rsidP="001738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b = undefined → Now b = 20.</w:t>
      </w:r>
    </w:p>
    <w:p w14:paraId="2B63803D" w14:textId="77777777" w:rsidR="0017388C" w:rsidRPr="0017388C" w:rsidRDefault="0017388C" w:rsidP="001738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add = undefined</w:t>
      </w:r>
    </w:p>
    <w:p w14:paraId="233B7370" w14:textId="77777777" w:rsidR="0017388C" w:rsidRPr="0017388C" w:rsidRDefault="0017388C" w:rsidP="001738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ans = undefined</w:t>
      </w:r>
    </w:p>
    <w:p w14:paraId="3AC849E8" w14:textId="77777777" w:rsidR="0017388C" w:rsidRPr="0017388C" w:rsidRDefault="0017388C" w:rsidP="001738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We </w:t>
      </w:r>
      <w:r w:rsidRPr="0017388C">
        <w:rPr>
          <w:rFonts w:ascii="Times New Roman" w:hAnsi="Times New Roman" w:cs="Times New Roman"/>
          <w:b/>
          <w:bCs/>
        </w:rPr>
        <w:t>assign 20 to b</w:t>
      </w:r>
      <w:r w:rsidRPr="0017388C">
        <w:rPr>
          <w:rFonts w:ascii="Times New Roman" w:hAnsi="Times New Roman" w:cs="Times New Roman"/>
        </w:rPr>
        <w:t>.</w:t>
      </w:r>
    </w:p>
    <w:p w14:paraId="30C8284B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lastRenderedPageBreak/>
        <w:t>🧠</w:t>
      </w:r>
      <w:r w:rsidRPr="0017388C">
        <w:rPr>
          <w:rFonts w:ascii="Times New Roman" w:hAnsi="Times New Roman" w:cs="Times New Roman"/>
          <w:b/>
          <w:bCs/>
        </w:rPr>
        <w:t xml:space="preserve"> Call Stack:</w:t>
      </w:r>
    </w:p>
    <w:p w14:paraId="09BE8504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Global Execution Context (GEC) [Running]</w:t>
      </w:r>
    </w:p>
    <w:p w14:paraId="6D018DAB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0A06395C">
          <v:rect id="_x0000_i1094" style="width:0;height:1.5pt" o:hralign="center" o:hrstd="t" o:hr="t" fillcolor="#a0a0a0" stroked="f"/>
        </w:pict>
      </w:r>
    </w:p>
    <w:p w14:paraId="6FA4C132" w14:textId="198E973C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Times New Roman" w:hAnsi="Times New Roman" w:cs="Times New Roman"/>
          <w:b/>
          <w:bCs/>
        </w:rPr>
        <w:t>3️</w:t>
      </w:r>
      <w:r w:rsidR="00787EB8">
        <w:rPr>
          <w:rFonts w:ascii="Segoe UI Symbol" w:hAnsi="Segoe UI Symbol" w:cs="Segoe UI Symbol"/>
          <w:b/>
          <w:bCs/>
        </w:rPr>
        <w:t xml:space="preserve"> </w:t>
      </w:r>
      <w:r w:rsidRPr="0017388C">
        <w:rPr>
          <w:rFonts w:ascii="Times New Roman" w:hAnsi="Times New Roman" w:cs="Times New Roman"/>
          <w:b/>
          <w:bCs/>
        </w:rPr>
        <w:t>Breakpoint at Line 3: function add(a, b) { ... }</w:t>
      </w:r>
    </w:p>
    <w:p w14:paraId="1E94808B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🔍</w:t>
      </w:r>
      <w:r w:rsidRPr="0017388C">
        <w:rPr>
          <w:rFonts w:ascii="Times New Roman" w:hAnsi="Times New Roman" w:cs="Times New Roman"/>
          <w:b/>
          <w:bCs/>
        </w:rPr>
        <w:t xml:space="preserve"> Scope:</w:t>
      </w:r>
    </w:p>
    <w:p w14:paraId="42142532" w14:textId="77777777" w:rsidR="0017388C" w:rsidRPr="0017388C" w:rsidRDefault="0017388C" w:rsidP="001738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Function add is </w:t>
      </w:r>
      <w:r w:rsidRPr="0017388C">
        <w:rPr>
          <w:rFonts w:ascii="Times New Roman" w:hAnsi="Times New Roman" w:cs="Times New Roman"/>
          <w:b/>
          <w:bCs/>
        </w:rPr>
        <w:t>hoisted</w:t>
      </w:r>
      <w:r w:rsidRPr="0017388C">
        <w:rPr>
          <w:rFonts w:ascii="Times New Roman" w:hAnsi="Times New Roman" w:cs="Times New Roman"/>
        </w:rPr>
        <w:t xml:space="preserve"> earlier, so now:</w:t>
      </w:r>
    </w:p>
    <w:p w14:paraId="19E3BAB2" w14:textId="77777777" w:rsidR="0017388C" w:rsidRPr="0017388C" w:rsidRDefault="0017388C" w:rsidP="001738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add points to the function definition.</w:t>
      </w:r>
    </w:p>
    <w:p w14:paraId="507DF5BC" w14:textId="77777777" w:rsidR="0017388C" w:rsidRPr="0017388C" w:rsidRDefault="0017388C" w:rsidP="001738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Variables:</w:t>
      </w:r>
    </w:p>
    <w:p w14:paraId="0B491A8C" w14:textId="77777777" w:rsidR="0017388C" w:rsidRPr="0017388C" w:rsidRDefault="0017388C" w:rsidP="001738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 = 10</w:t>
      </w:r>
    </w:p>
    <w:p w14:paraId="0E8C19E5" w14:textId="77777777" w:rsidR="0017388C" w:rsidRPr="0017388C" w:rsidRDefault="0017388C" w:rsidP="001738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b = 20</w:t>
      </w:r>
    </w:p>
    <w:p w14:paraId="2FCA200A" w14:textId="77777777" w:rsidR="0017388C" w:rsidRPr="0017388C" w:rsidRDefault="0017388C" w:rsidP="001738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add = function</w:t>
      </w:r>
    </w:p>
    <w:p w14:paraId="783BDBCC" w14:textId="77777777" w:rsidR="0017388C" w:rsidRPr="0017388C" w:rsidRDefault="0017388C" w:rsidP="001738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ans = undefined</w:t>
      </w:r>
    </w:p>
    <w:p w14:paraId="2B6C1BD8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No function call yet. Just the function is ready.</w:t>
      </w:r>
    </w:p>
    <w:p w14:paraId="6D74F553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🧠</w:t>
      </w:r>
      <w:r w:rsidRPr="0017388C">
        <w:rPr>
          <w:rFonts w:ascii="Times New Roman" w:hAnsi="Times New Roman" w:cs="Times New Roman"/>
          <w:b/>
          <w:bCs/>
        </w:rPr>
        <w:t xml:space="preserve"> Call Stack:</w:t>
      </w:r>
    </w:p>
    <w:p w14:paraId="3AF45269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Global Execution Context (GEC) [Running]</w:t>
      </w:r>
    </w:p>
    <w:p w14:paraId="4A0A574B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2BD33B7D">
          <v:rect id="_x0000_i1095" style="width:0;height:1.5pt" o:hralign="center" o:hrstd="t" o:hr="t" fillcolor="#a0a0a0" stroked="f"/>
        </w:pict>
      </w:r>
    </w:p>
    <w:p w14:paraId="09C3A739" w14:textId="38C23064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Times New Roman" w:hAnsi="Times New Roman" w:cs="Times New Roman"/>
          <w:b/>
          <w:bCs/>
        </w:rPr>
        <w:t>4️</w:t>
      </w:r>
      <w:r w:rsidR="00787EB8">
        <w:rPr>
          <w:rFonts w:ascii="Segoe UI Symbol" w:hAnsi="Segoe UI Symbol" w:cs="Segoe UI Symbol"/>
          <w:b/>
          <w:bCs/>
        </w:rPr>
        <w:t xml:space="preserve"> </w:t>
      </w:r>
      <w:r w:rsidRPr="0017388C">
        <w:rPr>
          <w:rFonts w:ascii="Times New Roman" w:hAnsi="Times New Roman" w:cs="Times New Roman"/>
          <w:b/>
          <w:bCs/>
        </w:rPr>
        <w:t>Breakpoint at Line 7: var ans = add(a, b);</w:t>
      </w:r>
    </w:p>
    <w:p w14:paraId="31F2FA6B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🔍</w:t>
      </w:r>
      <w:r w:rsidRPr="0017388C">
        <w:rPr>
          <w:rFonts w:ascii="Times New Roman" w:hAnsi="Times New Roman" w:cs="Times New Roman"/>
          <w:b/>
          <w:bCs/>
        </w:rPr>
        <w:t xml:space="preserve"> Scope Before Function Call:</w:t>
      </w:r>
    </w:p>
    <w:p w14:paraId="517DA400" w14:textId="77777777" w:rsidR="0017388C" w:rsidRPr="0017388C" w:rsidRDefault="0017388C" w:rsidP="001738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Global:</w:t>
      </w:r>
    </w:p>
    <w:p w14:paraId="5C0978A1" w14:textId="77777777" w:rsidR="0017388C" w:rsidRPr="0017388C" w:rsidRDefault="0017388C" w:rsidP="0017388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 = 10</w:t>
      </w:r>
    </w:p>
    <w:p w14:paraId="72659027" w14:textId="77777777" w:rsidR="0017388C" w:rsidRPr="0017388C" w:rsidRDefault="0017388C" w:rsidP="0017388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b = 20</w:t>
      </w:r>
    </w:p>
    <w:p w14:paraId="3D5815F0" w14:textId="77777777" w:rsidR="0017388C" w:rsidRPr="0017388C" w:rsidRDefault="0017388C" w:rsidP="0017388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add = function</w:t>
      </w:r>
    </w:p>
    <w:p w14:paraId="774E7612" w14:textId="77777777" w:rsidR="0017388C" w:rsidRPr="0017388C" w:rsidRDefault="0017388C" w:rsidP="0017388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ans = undefined</w:t>
      </w:r>
    </w:p>
    <w:p w14:paraId="1814813C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🧠</w:t>
      </w:r>
      <w:r w:rsidRPr="0017388C">
        <w:rPr>
          <w:rFonts w:ascii="Times New Roman" w:hAnsi="Times New Roman" w:cs="Times New Roman"/>
          <w:b/>
          <w:bCs/>
        </w:rPr>
        <w:t xml:space="preserve"> Call Stack (Before Function Call):</w:t>
      </w:r>
    </w:p>
    <w:p w14:paraId="65AE9577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Global Execution Context (GEC) [Running]</w:t>
      </w:r>
    </w:p>
    <w:p w14:paraId="75A8D8AF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619E05AC">
          <v:rect id="_x0000_i1096" style="width:0;height:1.5pt" o:hralign="center" o:hrstd="t" o:hr="t" fillcolor="#a0a0a0" stroked="f"/>
        </w:pict>
      </w:r>
    </w:p>
    <w:p w14:paraId="698DA556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📞</w:t>
      </w:r>
      <w:r w:rsidRPr="0017388C">
        <w:rPr>
          <w:rFonts w:ascii="Times New Roman" w:hAnsi="Times New Roman" w:cs="Times New Roman"/>
          <w:b/>
          <w:bCs/>
        </w:rPr>
        <w:t xml:space="preserve"> Function Call: add(10,20)</w:t>
      </w:r>
    </w:p>
    <w:p w14:paraId="7A0CC681" w14:textId="77777777" w:rsidR="0017388C" w:rsidRPr="0017388C" w:rsidRDefault="0017388C" w:rsidP="001738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A </w:t>
      </w:r>
      <w:r w:rsidRPr="0017388C">
        <w:rPr>
          <w:rFonts w:ascii="Times New Roman" w:hAnsi="Times New Roman" w:cs="Times New Roman"/>
          <w:b/>
          <w:bCs/>
        </w:rPr>
        <w:t>new Execution Context</w:t>
      </w:r>
      <w:r w:rsidRPr="0017388C">
        <w:rPr>
          <w:rFonts w:ascii="Times New Roman" w:hAnsi="Times New Roman" w:cs="Times New Roman"/>
        </w:rPr>
        <w:t xml:space="preserve"> is created for add.</w:t>
      </w:r>
    </w:p>
    <w:p w14:paraId="57284324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📦</w:t>
      </w:r>
      <w:r w:rsidRPr="0017388C">
        <w:rPr>
          <w:rFonts w:ascii="Times New Roman" w:hAnsi="Times New Roman" w:cs="Times New Roman"/>
          <w:b/>
          <w:bCs/>
        </w:rPr>
        <w:t xml:space="preserve"> Scope inside add:</w:t>
      </w:r>
    </w:p>
    <w:p w14:paraId="3EA494B8" w14:textId="77777777" w:rsidR="0017388C" w:rsidRPr="0017388C" w:rsidRDefault="0017388C" w:rsidP="001738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  <w:b/>
          <w:bCs/>
        </w:rPr>
        <w:t>Local Scope of add</w:t>
      </w:r>
      <w:r w:rsidRPr="0017388C">
        <w:rPr>
          <w:rFonts w:ascii="Times New Roman" w:hAnsi="Times New Roman" w:cs="Times New Roman"/>
        </w:rPr>
        <w:t>:</w:t>
      </w:r>
    </w:p>
    <w:p w14:paraId="4AEA2C1D" w14:textId="77777777" w:rsidR="0017388C" w:rsidRPr="0017388C" w:rsidRDefault="0017388C" w:rsidP="0017388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Parameters a = 10, b = 20.</w:t>
      </w:r>
    </w:p>
    <w:p w14:paraId="14AB2323" w14:textId="77777777" w:rsidR="0017388C" w:rsidRPr="0017388C" w:rsidRDefault="0017388C" w:rsidP="0017388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lastRenderedPageBreak/>
        <w:t>result = undefined initially.</w:t>
      </w:r>
    </w:p>
    <w:p w14:paraId="046FBDF3" w14:textId="77777777" w:rsidR="0017388C" w:rsidRPr="0017388C" w:rsidRDefault="0017388C" w:rsidP="001738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Inside add:</w:t>
      </w:r>
    </w:p>
    <w:p w14:paraId="4DD6CAA6" w14:textId="77777777" w:rsidR="0017388C" w:rsidRPr="0017388C" w:rsidRDefault="0017388C" w:rsidP="0017388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result = 10 + 20 = 30.</w:t>
      </w:r>
    </w:p>
    <w:p w14:paraId="4429250F" w14:textId="77777777" w:rsidR="0017388C" w:rsidRPr="0017388C" w:rsidRDefault="0017388C" w:rsidP="0017388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return result → 30 is returned.</w:t>
      </w:r>
    </w:p>
    <w:p w14:paraId="797F99B8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🧠</w:t>
      </w:r>
      <w:r w:rsidRPr="0017388C">
        <w:rPr>
          <w:rFonts w:ascii="Times New Roman" w:hAnsi="Times New Roman" w:cs="Times New Roman"/>
          <w:b/>
          <w:bCs/>
        </w:rPr>
        <w:t xml:space="preserve"> Call Stack During Execution:</w:t>
      </w:r>
    </w:p>
    <w:p w14:paraId="2F392FEA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add() Execution Context [Running]</w:t>
      </w:r>
    </w:p>
    <w:p w14:paraId="3FEFF874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Global Execution Context (GEC) [Paused, waiting]</w:t>
      </w:r>
    </w:p>
    <w:p w14:paraId="741B48D0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Times New Roman" w:hAnsi="Times New Roman" w:cs="Times New Roman"/>
          <w:b/>
          <w:bCs/>
        </w:rPr>
        <w:t>After return:</w:t>
      </w:r>
    </w:p>
    <w:p w14:paraId="55C54920" w14:textId="77777777" w:rsidR="0017388C" w:rsidRPr="0017388C" w:rsidRDefault="0017388C" w:rsidP="0017388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add() context is </w:t>
      </w:r>
      <w:r w:rsidRPr="0017388C">
        <w:rPr>
          <w:rFonts w:ascii="Times New Roman" w:hAnsi="Times New Roman" w:cs="Times New Roman"/>
          <w:b/>
          <w:bCs/>
        </w:rPr>
        <w:t>popped off</w:t>
      </w:r>
      <w:r w:rsidRPr="0017388C">
        <w:rPr>
          <w:rFonts w:ascii="Times New Roman" w:hAnsi="Times New Roman" w:cs="Times New Roman"/>
        </w:rPr>
        <w:t>.</w:t>
      </w:r>
    </w:p>
    <w:p w14:paraId="0C932A51" w14:textId="77777777" w:rsidR="0017388C" w:rsidRPr="0017388C" w:rsidRDefault="0017388C" w:rsidP="0017388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ans = 30 in the Global Scope.</w:t>
      </w:r>
    </w:p>
    <w:p w14:paraId="04CB292A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064C7A78">
          <v:rect id="_x0000_i1097" style="width:0;height:1.5pt" o:hralign="center" o:hrstd="t" o:hr="t" fillcolor="#a0a0a0" stroked="f"/>
        </w:pict>
      </w:r>
    </w:p>
    <w:p w14:paraId="00F6EB88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🌟</w:t>
      </w:r>
      <w:r w:rsidRPr="0017388C">
        <w:rPr>
          <w:rFonts w:ascii="Times New Roman" w:hAnsi="Times New Roman" w:cs="Times New Roman"/>
          <w:b/>
          <w:bCs/>
        </w:rPr>
        <w:t xml:space="preserve"> Final Scope after Line 7: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679"/>
        <w:gridCol w:w="829"/>
      </w:tblGrid>
      <w:tr w:rsidR="0017388C" w:rsidRPr="0017388C" w14:paraId="681599AB" w14:textId="77777777" w:rsidTr="00787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66785" w14:textId="77777777" w:rsidR="0017388C" w:rsidRPr="0017388C" w:rsidRDefault="0017388C" w:rsidP="0017388C">
            <w:pPr>
              <w:rPr>
                <w:rFonts w:ascii="Times New Roman" w:hAnsi="Times New Roman" w:cs="Times New Roman"/>
                <w:b/>
                <w:bCs/>
              </w:rPr>
            </w:pPr>
            <w:r w:rsidRPr="0017388C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FAE2C1D" w14:textId="77777777" w:rsidR="0017388C" w:rsidRPr="0017388C" w:rsidRDefault="0017388C" w:rsidP="0017388C">
            <w:pPr>
              <w:rPr>
                <w:rFonts w:ascii="Times New Roman" w:hAnsi="Times New Roman" w:cs="Times New Roman"/>
                <w:b/>
                <w:bCs/>
              </w:rPr>
            </w:pPr>
            <w:r w:rsidRPr="0017388C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7DF2EDD" w14:textId="77777777" w:rsidR="0017388C" w:rsidRPr="0017388C" w:rsidRDefault="0017388C" w:rsidP="0017388C">
            <w:pPr>
              <w:rPr>
                <w:rFonts w:ascii="Times New Roman" w:hAnsi="Times New Roman" w:cs="Times New Roman"/>
                <w:b/>
                <w:bCs/>
              </w:rPr>
            </w:pPr>
            <w:r w:rsidRPr="0017388C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17388C" w:rsidRPr="0017388C" w14:paraId="1590AB17" w14:textId="77777777" w:rsidTr="0078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169B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130F7DA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EA11ADF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10</w:t>
            </w:r>
          </w:p>
        </w:tc>
      </w:tr>
      <w:tr w:rsidR="0017388C" w:rsidRPr="0017388C" w14:paraId="154326C5" w14:textId="77777777" w:rsidTr="0078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5AA2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AA1EB6B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20D1374C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20</w:t>
            </w:r>
          </w:p>
        </w:tc>
      </w:tr>
      <w:tr w:rsidR="0017388C" w:rsidRPr="0017388C" w14:paraId="7B851E80" w14:textId="77777777" w:rsidTr="0078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03F8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5C2C27F8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25063DFF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function</w:t>
            </w:r>
          </w:p>
        </w:tc>
      </w:tr>
      <w:tr w:rsidR="0017388C" w:rsidRPr="0017388C" w14:paraId="78D6483D" w14:textId="77777777" w:rsidTr="0078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FD8D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5DDED72C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8F1A1BA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30</w:t>
            </w:r>
          </w:p>
        </w:tc>
      </w:tr>
    </w:tbl>
    <w:p w14:paraId="4F9E4D09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3F02FF0C">
          <v:rect id="_x0000_i1098" style="width:0;height:1.5pt" o:hralign="center" o:hrstd="t" o:hr="t" fillcolor="#a0a0a0" stroked="f"/>
        </w:pict>
      </w:r>
    </w:p>
    <w:p w14:paraId="06FE3C4C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📊</w:t>
      </w:r>
      <w:r w:rsidRPr="0017388C">
        <w:rPr>
          <w:rFonts w:ascii="Times New Roman" w:hAnsi="Times New Roman" w:cs="Times New Roman"/>
          <w:b/>
          <w:bCs/>
        </w:rPr>
        <w:t xml:space="preserve"> Call Stack After Line 7:</w:t>
      </w:r>
    </w:p>
    <w:p w14:paraId="625BE3E8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>Global Execution Context (GEC) [Running]</w:t>
      </w:r>
    </w:p>
    <w:p w14:paraId="7A43333D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70FF44B3">
          <v:rect id="_x0000_i1099" style="width:0;height:1.5pt" o:hralign="center" o:hrstd="t" o:hr="t" fillcolor="#a0a0a0" stroked="f"/>
        </w:pict>
      </w:r>
    </w:p>
    <w:p w14:paraId="7F11A3F1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➡️</w:t>
      </w:r>
      <w:r w:rsidRPr="0017388C">
        <w:rPr>
          <w:rFonts w:ascii="Times New Roman" w:hAnsi="Times New Roman" w:cs="Times New Roman"/>
          <w:b/>
          <w:bCs/>
        </w:rPr>
        <w:t xml:space="preserve"> At Line 8: console.log(ans);</w:t>
      </w:r>
    </w:p>
    <w:p w14:paraId="62CB4D42" w14:textId="77777777" w:rsidR="0017388C" w:rsidRPr="0017388C" w:rsidRDefault="0017388C" w:rsidP="0017388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t xml:space="preserve">It will </w:t>
      </w:r>
      <w:r w:rsidRPr="0017388C">
        <w:rPr>
          <w:rFonts w:ascii="Times New Roman" w:hAnsi="Times New Roman" w:cs="Times New Roman"/>
          <w:b/>
          <w:bCs/>
        </w:rPr>
        <w:t>print 30</w:t>
      </w:r>
      <w:r w:rsidRPr="0017388C">
        <w:rPr>
          <w:rFonts w:ascii="Times New Roman" w:hAnsi="Times New Roman" w:cs="Times New Roman"/>
        </w:rPr>
        <w:t>.</w:t>
      </w:r>
    </w:p>
    <w:p w14:paraId="2C5FCECB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0BFB82F6">
          <v:rect id="_x0000_i1100" style="width:0;height:1.5pt" o:hralign="center" o:hrstd="t" o:hr="t" fillcolor="#a0a0a0" stroked="f"/>
        </w:pict>
      </w:r>
    </w:p>
    <w:p w14:paraId="728D1836" w14:textId="77777777" w:rsidR="0017388C" w:rsidRPr="0017388C" w:rsidRDefault="0017388C" w:rsidP="0017388C">
      <w:pPr>
        <w:rPr>
          <w:rFonts w:ascii="Times New Roman" w:hAnsi="Times New Roman" w:cs="Times New Roman"/>
          <w:b/>
          <w:bCs/>
        </w:rPr>
      </w:pPr>
      <w:r w:rsidRPr="0017388C">
        <w:rPr>
          <w:rFonts w:ascii="Segoe UI Emoji" w:hAnsi="Segoe UI Emoji" w:cs="Segoe UI Emoji"/>
          <w:b/>
          <w:bCs/>
        </w:rPr>
        <w:t>🔍</w:t>
      </w:r>
      <w:r w:rsidRPr="0017388C">
        <w:rPr>
          <w:rFonts w:ascii="Times New Roman" w:hAnsi="Times New Roman" w:cs="Times New Roman"/>
          <w:b/>
          <w:bCs/>
        </w:rPr>
        <w:t xml:space="preserve"> Summary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350"/>
        <w:gridCol w:w="3511"/>
      </w:tblGrid>
      <w:tr w:rsidR="0017388C" w:rsidRPr="0017388C" w14:paraId="7D61BC71" w14:textId="77777777" w:rsidTr="001738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6C0FC" w14:textId="77777777" w:rsidR="0017388C" w:rsidRPr="0017388C" w:rsidRDefault="0017388C" w:rsidP="0017388C">
            <w:pPr>
              <w:rPr>
                <w:rFonts w:ascii="Times New Roman" w:hAnsi="Times New Roman" w:cs="Times New Roman"/>
                <w:b/>
                <w:bCs/>
              </w:rPr>
            </w:pPr>
            <w:r w:rsidRPr="0017388C">
              <w:rPr>
                <w:rFonts w:ascii="Times New Roman" w:hAnsi="Times New Roman" w:cs="Times New Roman"/>
                <w:b/>
                <w:bCs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148656A5" w14:textId="77777777" w:rsidR="0017388C" w:rsidRPr="0017388C" w:rsidRDefault="0017388C" w:rsidP="0017388C">
            <w:pPr>
              <w:rPr>
                <w:rFonts w:ascii="Times New Roman" w:hAnsi="Times New Roman" w:cs="Times New Roman"/>
                <w:b/>
                <w:bCs/>
              </w:rPr>
            </w:pPr>
            <w:r w:rsidRPr="0017388C">
              <w:rPr>
                <w:rFonts w:ascii="Times New Roman" w:hAnsi="Times New Roman" w:cs="Times New Roman"/>
                <w:b/>
                <w:bCs/>
              </w:rPr>
              <w:t>Scope (Important Points)</w:t>
            </w:r>
          </w:p>
        </w:tc>
        <w:tc>
          <w:tcPr>
            <w:tcW w:w="0" w:type="auto"/>
            <w:vAlign w:val="center"/>
            <w:hideMark/>
          </w:tcPr>
          <w:p w14:paraId="00B6BC48" w14:textId="77777777" w:rsidR="0017388C" w:rsidRPr="0017388C" w:rsidRDefault="0017388C" w:rsidP="0017388C">
            <w:pPr>
              <w:rPr>
                <w:rFonts w:ascii="Times New Roman" w:hAnsi="Times New Roman" w:cs="Times New Roman"/>
                <w:b/>
                <w:bCs/>
              </w:rPr>
            </w:pPr>
            <w:r w:rsidRPr="0017388C">
              <w:rPr>
                <w:rFonts w:ascii="Times New Roman" w:hAnsi="Times New Roman" w:cs="Times New Roman"/>
                <w:b/>
                <w:bCs/>
              </w:rPr>
              <w:t>Call Stack</w:t>
            </w:r>
          </w:p>
        </w:tc>
      </w:tr>
      <w:tr w:rsidR="0017388C" w:rsidRPr="0017388C" w14:paraId="5251BC2C" w14:textId="77777777" w:rsidTr="00173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344A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Line 1</w:t>
            </w:r>
          </w:p>
        </w:tc>
        <w:tc>
          <w:tcPr>
            <w:tcW w:w="0" w:type="auto"/>
            <w:vAlign w:val="center"/>
            <w:hideMark/>
          </w:tcPr>
          <w:p w14:paraId="42EDB5DA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a defined in global scope. undefined → 10.</w:t>
            </w:r>
          </w:p>
        </w:tc>
        <w:tc>
          <w:tcPr>
            <w:tcW w:w="0" w:type="auto"/>
            <w:vAlign w:val="center"/>
            <w:hideMark/>
          </w:tcPr>
          <w:p w14:paraId="3466442A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GEC running</w:t>
            </w:r>
          </w:p>
        </w:tc>
      </w:tr>
      <w:tr w:rsidR="0017388C" w:rsidRPr="0017388C" w14:paraId="4C9ADEAD" w14:textId="77777777" w:rsidTr="00173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D7AD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Line 2</w:t>
            </w:r>
          </w:p>
        </w:tc>
        <w:tc>
          <w:tcPr>
            <w:tcW w:w="0" w:type="auto"/>
            <w:vAlign w:val="center"/>
            <w:hideMark/>
          </w:tcPr>
          <w:p w14:paraId="15DACCB6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b defined in global scope. undefined → 20.</w:t>
            </w:r>
          </w:p>
        </w:tc>
        <w:tc>
          <w:tcPr>
            <w:tcW w:w="0" w:type="auto"/>
            <w:vAlign w:val="center"/>
            <w:hideMark/>
          </w:tcPr>
          <w:p w14:paraId="05EC12D3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GEC running</w:t>
            </w:r>
          </w:p>
        </w:tc>
      </w:tr>
      <w:tr w:rsidR="0017388C" w:rsidRPr="0017388C" w14:paraId="0752C70F" w14:textId="77777777" w:rsidTr="00173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6B43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Line 3</w:t>
            </w:r>
          </w:p>
        </w:tc>
        <w:tc>
          <w:tcPr>
            <w:tcW w:w="0" w:type="auto"/>
            <w:vAlign w:val="center"/>
            <w:hideMark/>
          </w:tcPr>
          <w:p w14:paraId="56E8D011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add function definition added to global scope.</w:t>
            </w:r>
          </w:p>
        </w:tc>
        <w:tc>
          <w:tcPr>
            <w:tcW w:w="0" w:type="auto"/>
            <w:vAlign w:val="center"/>
            <w:hideMark/>
          </w:tcPr>
          <w:p w14:paraId="3C82F737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GEC running</w:t>
            </w:r>
          </w:p>
        </w:tc>
      </w:tr>
      <w:tr w:rsidR="0017388C" w:rsidRPr="0017388C" w14:paraId="5060D549" w14:textId="77777777" w:rsidTr="00173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4845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lastRenderedPageBreak/>
              <w:t>Line 7</w:t>
            </w:r>
          </w:p>
        </w:tc>
        <w:tc>
          <w:tcPr>
            <w:tcW w:w="0" w:type="auto"/>
            <w:vAlign w:val="center"/>
            <w:hideMark/>
          </w:tcPr>
          <w:p w14:paraId="7F002CEB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ans = add(a,b) called, new add() execution context created.</w:t>
            </w:r>
          </w:p>
        </w:tc>
        <w:tc>
          <w:tcPr>
            <w:tcW w:w="0" w:type="auto"/>
            <w:vAlign w:val="center"/>
            <w:hideMark/>
          </w:tcPr>
          <w:p w14:paraId="44C839DE" w14:textId="77777777" w:rsidR="0017388C" w:rsidRPr="0017388C" w:rsidRDefault="0017388C" w:rsidP="0017388C">
            <w:pPr>
              <w:rPr>
                <w:rFonts w:ascii="Times New Roman" w:hAnsi="Times New Roman" w:cs="Times New Roman"/>
              </w:rPr>
            </w:pPr>
            <w:r w:rsidRPr="0017388C">
              <w:rPr>
                <w:rFonts w:ascii="Times New Roman" w:hAnsi="Times New Roman" w:cs="Times New Roman"/>
              </w:rPr>
              <w:t>GEC paused, add() running → then popped off.</w:t>
            </w:r>
          </w:p>
        </w:tc>
      </w:tr>
    </w:tbl>
    <w:p w14:paraId="2DE330FB" w14:textId="77777777" w:rsidR="0017388C" w:rsidRPr="0017388C" w:rsidRDefault="0017388C" w:rsidP="0017388C">
      <w:pPr>
        <w:rPr>
          <w:rFonts w:ascii="Times New Roman" w:hAnsi="Times New Roman" w:cs="Times New Roman"/>
        </w:rPr>
      </w:pPr>
      <w:r w:rsidRPr="0017388C">
        <w:rPr>
          <w:rFonts w:ascii="Times New Roman" w:hAnsi="Times New Roman" w:cs="Times New Roman"/>
        </w:rPr>
        <w:pict w14:anchorId="4ADBDBA0">
          <v:rect id="_x0000_i1101" style="width:0;height:1.5pt" o:hralign="center" o:hrstd="t" o:hr="t" fillcolor="#a0a0a0" stroked="f"/>
        </w:pict>
      </w:r>
    </w:p>
    <w:p w14:paraId="2D71D769" w14:textId="77777777" w:rsidR="00DD6C65" w:rsidRPr="0017388C" w:rsidRDefault="00DD6C65">
      <w:pPr>
        <w:rPr>
          <w:rFonts w:ascii="Times New Roman" w:hAnsi="Times New Roman" w:cs="Times New Roman"/>
        </w:rPr>
      </w:pPr>
    </w:p>
    <w:sectPr w:rsidR="00DD6C65" w:rsidRPr="00173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949"/>
    <w:multiLevelType w:val="multilevel"/>
    <w:tmpl w:val="9B22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6255"/>
    <w:multiLevelType w:val="multilevel"/>
    <w:tmpl w:val="2316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369C9"/>
    <w:multiLevelType w:val="multilevel"/>
    <w:tmpl w:val="4600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B3E91"/>
    <w:multiLevelType w:val="multilevel"/>
    <w:tmpl w:val="1B2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47932"/>
    <w:multiLevelType w:val="multilevel"/>
    <w:tmpl w:val="95F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C3C33"/>
    <w:multiLevelType w:val="multilevel"/>
    <w:tmpl w:val="750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E0F5E"/>
    <w:multiLevelType w:val="multilevel"/>
    <w:tmpl w:val="8C98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75B82"/>
    <w:multiLevelType w:val="multilevel"/>
    <w:tmpl w:val="873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498185">
    <w:abstractNumId w:val="0"/>
  </w:num>
  <w:num w:numId="2" w16cid:durableId="571935195">
    <w:abstractNumId w:val="6"/>
  </w:num>
  <w:num w:numId="3" w16cid:durableId="1130243061">
    <w:abstractNumId w:val="4"/>
  </w:num>
  <w:num w:numId="4" w16cid:durableId="394158244">
    <w:abstractNumId w:val="3"/>
  </w:num>
  <w:num w:numId="5" w16cid:durableId="609630758">
    <w:abstractNumId w:val="2"/>
  </w:num>
  <w:num w:numId="6" w16cid:durableId="294264870">
    <w:abstractNumId w:val="1"/>
  </w:num>
  <w:num w:numId="7" w16cid:durableId="219752532">
    <w:abstractNumId w:val="7"/>
  </w:num>
  <w:num w:numId="8" w16cid:durableId="1379237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B8"/>
    <w:rsid w:val="0017388C"/>
    <w:rsid w:val="006151B8"/>
    <w:rsid w:val="00787EB8"/>
    <w:rsid w:val="00A129E4"/>
    <w:rsid w:val="00B71F2B"/>
    <w:rsid w:val="00DD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F61F"/>
  <w15:chartTrackingRefBased/>
  <w15:docId w15:val="{CB657C72-BFB4-4D3A-9898-536F8F5C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9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3</cp:revision>
  <dcterms:created xsi:type="dcterms:W3CDTF">2025-05-29T04:39:00Z</dcterms:created>
  <dcterms:modified xsi:type="dcterms:W3CDTF">2025-05-29T04:40:00Z</dcterms:modified>
</cp:coreProperties>
</file>