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rtl w:val="0"/>
        </w:rPr>
        <w:t xml:space="preserve">                                   </w:t>
      </w:r>
      <w:r w:rsidDel="00000000" w:rsidR="00000000" w:rsidRPr="00000000">
        <w:rPr>
          <w:b w:val="1"/>
          <w:bCs w:val="1"/>
          <w:u w:val="single"/>
          <w:rtl w:val="0"/>
        </w:rPr>
        <w:t xml:space="preserve">K02</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Fonts w:ascii="Latha" w:cs="Latha" w:eastAsia="Latha" w:hAnsi="Latha"/>
          <w:rtl w:val="0"/>
        </w:rPr>
        <w:t xml:space="preserve">நான் திருச்சிக்கடில தான் பிறந்தேன்.  கீழ் கோத்தாகிரில கல்யாணம் பண்ணுனேன்.  இப்போ கீழ் கோத்தாகிரில தான் இருக்கேன்.</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rFonts w:ascii="Latha" w:cs="Latha" w:eastAsia="Latha" w:hAnsi="Latha"/>
          <w:rtl w:val="0"/>
        </w:rPr>
        <w:t xml:space="preserve">எனக்கு தமிழ் தெரியும்.  எங்கள் சொந்த மொழி கோதாஸ் தெரியும்.  கொஞ்சம் படுகாஸ் மொழி தெரியும்.</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Fonts w:ascii="Latha" w:cs="Latha" w:eastAsia="Latha" w:hAnsi="Latha"/>
          <w:rtl w:val="0"/>
        </w:rPr>
        <w:t xml:space="preserve">சின்ன வயசிலே, நகருவோம், நிற்போம், பேசுவோம், ஓடி விளையாடுவோம், கல்லு போட்டு, நொண்டி நொண்டி விளையாடுவோம். சறுக்கல் விளையாடுவோம்.  பசங்க எல்லாம் சேர்ந்து விளையாட்டுதனமா சமைத்து சாப்பிடுவோம்.</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rFonts w:ascii="Latha" w:cs="Latha" w:eastAsia="Latha" w:hAnsi="Latha"/>
          <w:rtl w:val="0"/>
        </w:rPr>
        <w:t xml:space="preserve">High ஸ்கூல் க்கு போனதில்லை.  அதனால பசங்கள கஷ்டப்பட்டு படிக்க வெச்சோம்.  அவங்களும் நல்ல படிச்சி PhD எல்லாம் பண்ணி இருக்காங்க.  ரொம்ப சந்தோஷமா இருக்கு.</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Fonts w:ascii="Latha" w:cs="Latha" w:eastAsia="Latha" w:hAnsi="Latha"/>
          <w:rtl w:val="0"/>
        </w:rPr>
        <w:t xml:space="preserve">எல்லாரும் ஸ்கூல் போய் படிக்கிறாங்க.  அவங்க அவங்க படிப்பையும், திறமையும் பொறுத்து, வேலையும் பார்க்கிறார்கள்.</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Fonts w:ascii="Latha" w:cs="Latha" w:eastAsia="Latha" w:hAnsi="Latha"/>
          <w:rtl w:val="0"/>
        </w:rPr>
        <w:t xml:space="preserve">ராகி களி சாப்பிடுவோம்.  சாதம் தண்ணி போட்டு சாப்பிடுவோம்.  அவரை உப்பு போட்டு சாப்பிடுவோம்.  எல்லாமே எங்க நிலத்தில் விளைவதை தான் சாப்பிடுவோம்.</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Fonts w:ascii="Latha" w:cs="Latha" w:eastAsia="Latha" w:hAnsi="Latha"/>
          <w:rtl w:val="0"/>
        </w:rPr>
        <w:t xml:space="preserve">குலதெய்வம் கும்பிடுவோம்.  சாமிக்கு தேங்காய், பழம் எல்லாம் வைக்க மாட்டோம்.  சாதம் வெச்சு, எல்லாரும் குலதெய்வம் கோவிலில் நடனம் ஆடுவோம்.  பெண்கள் பாவாடை, ரவிக்கை போட மாட்டாங்க, ஆண்கள், சட்டை, பாண்ட் போட மாட்டாங்க.  இரவு முழுக்க நடனம் ஆடிவிட்டு காலையில், சமைச்ச சாதத்தை சாப்பிடுவோம்.</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Fonts w:ascii="Latha" w:cs="Latha" w:eastAsia="Latha" w:hAnsi="Latha"/>
          <w:rtl w:val="0"/>
        </w:rPr>
        <w:t xml:space="preserve">வீட்டில் பசங்கள மடியில் படுக்க வெச்சு, கதை சொல்லி, பாட்டு பாடி தூங்க வைப்போம்.</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pPr>
      <w:r w:rsidDel="00000000" w:rsidR="00000000" w:rsidRPr="00000000">
        <w:rPr>
          <w:rFonts w:ascii="Latha" w:cs="Latha" w:eastAsia="Latha" w:hAnsi="Latha"/>
          <w:rtl w:val="0"/>
        </w:rPr>
        <w:t xml:space="preserve">நான் வீட்டில் ஒரே பெண்.  அதனாலே பயத்திலே எங்க அப்பா வீட்டை விட்டு வெளிலயே போக விடலே.  அதனாலே பள்ளிக்கூடமே போகவில்லை.  எனக்கு நான்கு பையன்கள்.  அவர்களை நன்றாக படிக்க வைக்க வேண்டுமென்று ரொம்ப ஆசை.  அவர்களும் நன்றாக படித்தார்கள்.  ஒரு பையன் PhD முடித்து விட்டு, சென்னையில் இருக்கிறான்.  அங்கேயே வீடும் இருக்கிறது.  இன்னொரு பையன் மருத்துவம் படிக்கிறான்.</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Fonts w:ascii="Latha" w:cs="Latha" w:eastAsia="Latha" w:hAnsi="Latha"/>
          <w:rtl w:val="0"/>
        </w:rPr>
        <w:t xml:space="preserve">எங்களுக்கு உதவி பண்ணனும்னா…படிச்சவங்களுக்கு வேலை வாங்கி குடுங்க.  பேரன் பேத்தி போல சின்ன சின்ன பசங்களை ஸ்கூல்ல சேர்த்து படிக்க வையுங்கள்.  அது போதும்.</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