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vrszyde3yfy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str1[100], str2[100], rev[100], sub[100];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i, len;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string: ");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fgets(str1, sizeof(str1), stdin);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str1[strcspn(str1,"\n")] = 0;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/* 1. Length of string */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len = strlen(str1);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printf("\nLength of string = %d", len);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/* 2. String Reversal */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for(i = 0; i &lt; len; i++)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rev[i] = str1[len - i - 1];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rev[i] = '\0';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printf("\nReversed string = %s", rev);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/* 3. Equality Check */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printf("\n\nEnter another string for comparison: ");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fgets(str2, sizeof(str2), stdin);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str2[strcspn(str2,"\n")] = 0;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if(strcmp(str1, str2) == 0)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printf("Strings are equal");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printf("Strings are not equal");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/* 4. Palindrome Check */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if(strcmp(str1, rev) == 0)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printf("\nThe string is a palindrome");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printf("\nThe string is not a palindrome");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/* 5. Substring Check */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printf("\n\nEnter substring to search: 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fgets(sub, sizeof(sub), stdin);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sub[strcspn(sub,"\n")] = 0;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if(strstr(str1, sub) != NULL)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printf("Substring found");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printf("Substring not found");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string length, reversed string, equality result, palindrome result, and substring check result.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114925" cy="4086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madam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mad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3277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46213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3usvyBIHzVfoOhKnER+YLwACA==">CgMxLjAyDmgudnJzenlkZTN5Znk5OAByITFiVUl0Nno0WmZ2ZjQ2WjhXbU1mcm1ZS1dtdDVTWFVkWA==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2026-03-16T11:49:00Z</dcterms:created>
  <dc:creator>Admin</dc:creator>
</cp:coreProperties>
</file>