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« __» ____________ 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50CAD336" w:rsidR="00E032D3" w:rsidRDefault="002C70B9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Сырцев Илья Александрович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794E978F" w:rsidR="00420B2F" w:rsidRPr="00885C86" w:rsidRDefault="00D46519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70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ИСПк-4</w:t>
            </w:r>
            <w:r w:rsidR="00885C86" w:rsidRPr="002C70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02-52-00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7"/>
        <w:gridCol w:w="230"/>
        <w:gridCol w:w="46"/>
        <w:gridCol w:w="3111"/>
        <w:gridCol w:w="467"/>
        <w:gridCol w:w="957"/>
        <w:gridCol w:w="853"/>
        <w:gridCol w:w="1687"/>
        <w:gridCol w:w="15"/>
        <w:gridCol w:w="65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5B68B0A7" w:rsidR="00717830" w:rsidRDefault="002C70B9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Сырцев Илья Александрович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79023D57" w:rsidR="00717830" w:rsidRDefault="00182DCE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70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</w:t>
            </w:r>
            <w:r w:rsidR="002C70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="00885C86" w:rsidRPr="002C70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02-52-00</w:t>
            </w:r>
          </w:p>
        </w:tc>
      </w:tr>
      <w:tr w:rsidR="0071783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510E262D" w:rsidR="00717830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17.01.2022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15D2E7F3" w:rsidR="00717830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01.05.2022</w:t>
            </w:r>
          </w:p>
        </w:tc>
      </w:tr>
      <w:tr w:rsidR="0071783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71783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19061811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2A0F172D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527E7925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0CF8D51D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208D5EBB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7BB467DB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1ED5C856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.1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ПК-3.4</w:t>
            </w:r>
          </w:p>
        </w:tc>
      </w:tr>
      <w:tr w:rsidR="00DD0305" w14:paraId="42226AAA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18D2F67E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19980402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34D1F7DC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.2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27FE6F44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48C7AD86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4EFA3F7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6C5A0102" w:rsidR="0010035F" w:rsidRDefault="002C70B9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2C70B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Сырцев Илья Александрович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582577A6" w:rsidR="0010035F" w:rsidRDefault="00D46519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2C70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ИСПк-4</w:t>
            </w:r>
            <w:r w:rsidR="00312DEA" w:rsidRPr="002C70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02-52-00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75B3AA1E" w:rsidR="0010035F" w:rsidRDefault="002C70B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  <w:r w:rsidR="00D46519">
              <w:rPr>
                <w:rFonts w:ascii="Times New Roman" w:hAnsi="Times New Roman"/>
                <w:sz w:val="24"/>
                <w:szCs w:val="24"/>
              </w:rPr>
              <w:t>.09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570BF41D" w:rsidR="0010035F" w:rsidRDefault="002C70B9" w:rsidP="00D4651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</w:t>
            </w:r>
            <w:r w:rsidR="00D46519">
              <w:rPr>
                <w:rFonts w:ascii="Times New Roman" w:hAnsi="Times New Roman"/>
                <w:sz w:val="24"/>
                <w:szCs w:val="24"/>
              </w:rPr>
              <w:t>11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1A138CC7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203727ED" w:rsidR="00156DAB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03BB8F24" w:rsidR="00156DAB" w:rsidRPr="005021A9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 xml:space="preserve">Осуществлять </w:t>
            </w:r>
            <w:proofErr w:type="spellStart"/>
            <w:r w:rsidRPr="00903A94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903A94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2C70B9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D5D58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D5D58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>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6E14C569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835F3" w14:paraId="35A1EAD3" w14:textId="77777777" w:rsidTr="002835F3">
        <w:tc>
          <w:tcPr>
            <w:tcW w:w="9488" w:type="dxa"/>
          </w:tcPr>
          <w:p w14:paraId="18B24CD2" w14:textId="2DE64C60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пользоваться </w:t>
            </w: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 сервисами онлайн-хостинга репозиториев, </w:t>
            </w:r>
          </w:p>
        </w:tc>
      </w:tr>
      <w:tr w:rsidR="002835F3" w14:paraId="4F1F8F46" w14:textId="77777777" w:rsidTr="002835F3">
        <w:tc>
          <w:tcPr>
            <w:tcW w:w="9488" w:type="dxa"/>
          </w:tcPr>
          <w:p w14:paraId="419AA86B" w14:textId="770CC2D5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Content>
        <w:p w14:paraId="0682F2EE" w14:textId="72AC844A" w:rsidR="0092636D" w:rsidRPr="00B278BE" w:rsidRDefault="0092636D">
          <w:pPr>
            <w:pStyle w:val="a8"/>
            <w:rPr>
              <w:rFonts w:ascii="Times New Roman" w:hAnsi="Times New Roman" w:cs="Times New Roman"/>
              <w:sz w:val="24"/>
              <w:szCs w:val="24"/>
            </w:rPr>
          </w:pPr>
        </w:p>
        <w:p w14:paraId="7C40A374" w14:textId="5D9EF197" w:rsidR="002835F3" w:rsidRDefault="009263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18838356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_Toc118838356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2835F3">
              <w:rPr>
                <w:noProof/>
                <w:webHidden/>
              </w:rPr>
              <w:t>3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56CB827D" w14:textId="349FE4BE" w:rsidR="002835F3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57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_Toc118838357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2835F3">
              <w:rPr>
                <w:noProof/>
                <w:webHidden/>
              </w:rPr>
              <w:t>4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5859DE3C" w14:textId="4BC0113C" w:rsidR="002835F3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58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АНАЛИЗ ПОСТАВЛЕННОЙ ЗАДАЧИ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_Toc118838358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2835F3">
              <w:rPr>
                <w:noProof/>
                <w:webHidden/>
              </w:rPr>
              <w:t>5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0AAF820F" w14:textId="2800325B" w:rsidR="002835F3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59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ПРОЕКТИРОВАНИЕ СТРУКТУРЫ ПРОГРАММНОГО РЕШЕНИЯ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_Toc118838359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2835F3">
              <w:rPr>
                <w:noProof/>
                <w:webHidden/>
              </w:rPr>
              <w:t>6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0A1D4043" w14:textId="1F030C9C" w:rsidR="002835F3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60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4. </w:t>
            </w:r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caps/>
                <w:noProof/>
              </w:rPr>
              <w:t>Подготовка продукта к внедрению и эксплуатации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_Toc118838360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2835F3">
              <w:rPr>
                <w:noProof/>
                <w:webHidden/>
              </w:rPr>
              <w:t>7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1F36F068" w14:textId="4C42CBA1" w:rsidR="002835F3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61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 ИСПОЛЬЗУЕМЫЙ ИНСТРУМЕНТАРИЙ И РАБОЧЕЕ ОКРУЖЕНИЕ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_Toc118838361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2835F3">
              <w:rPr>
                <w:noProof/>
                <w:webHidden/>
              </w:rPr>
              <w:t>8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19B183C0" w14:textId="2985B0E5" w:rsidR="002835F3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62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_Toc118838362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2835F3">
              <w:rPr>
                <w:noProof/>
                <w:webHidden/>
              </w:rPr>
              <w:t>9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4A18188B" w14:textId="2889C0DD" w:rsidR="002835F3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63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_Toc118838363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2835F3">
              <w:rPr>
                <w:noProof/>
                <w:webHidden/>
              </w:rPr>
              <w:t>10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68AE4BE8" w14:textId="3D5EE33E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1F8B7191" w14:textId="7C1355EE" w:rsidR="0092636D" w:rsidRDefault="006128DA" w:rsidP="0092636D">
      <w:pPr>
        <w:rPr>
          <w:rFonts w:ascii="Times New Roman" w:hAnsi="Times New Roman" w:cs="Times New Roman"/>
          <w:b/>
          <w:sz w:val="28"/>
          <w:szCs w:val="28"/>
        </w:rPr>
      </w:pPr>
      <w:r w:rsidRPr="006128DA">
        <w:rPr>
          <w:rFonts w:ascii="Times New Roman" w:hAnsi="Times New Roman" w:cs="Times New Roman"/>
          <w:b/>
          <w:sz w:val="28"/>
          <w:szCs w:val="28"/>
          <w:highlight w:val="yellow"/>
        </w:rPr>
        <w:t>ПОСЛЕ НАПИСАНИЯ ОТЧЕТА СОДЕРЖАНИЕ НУЖНО ОБНОВИТЬ</w:t>
      </w:r>
    </w:p>
    <w:p w14:paraId="037B9E2F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118838356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2478F9BF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761A22">
        <w:rPr>
          <w:rFonts w:ascii="Times New Roman" w:hAnsi="Times New Roman" w:cs="Times New Roman"/>
          <w:sz w:val="28"/>
          <w:szCs w:val="28"/>
        </w:rPr>
        <w:t>17</w:t>
      </w:r>
      <w:r w:rsidRPr="00A837A7">
        <w:rPr>
          <w:rFonts w:ascii="Times New Roman" w:hAnsi="Times New Roman" w:cs="Times New Roman"/>
          <w:sz w:val="28"/>
          <w:szCs w:val="28"/>
        </w:rPr>
        <w:t>.0</w:t>
      </w:r>
      <w:r w:rsidR="00761A22">
        <w:rPr>
          <w:rFonts w:ascii="Times New Roman" w:hAnsi="Times New Roman" w:cs="Times New Roman"/>
          <w:sz w:val="28"/>
          <w:szCs w:val="28"/>
        </w:rPr>
        <w:t>1.2022 г. по 01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  <w:r w:rsidR="00761A22">
        <w:rPr>
          <w:rFonts w:ascii="Times New Roman" w:hAnsi="Times New Roman" w:cs="Times New Roman"/>
          <w:sz w:val="28"/>
          <w:szCs w:val="28"/>
        </w:rPr>
        <w:t>05.2022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3F1F29">
        <w:rPr>
          <w:rFonts w:ascii="Times New Roman" w:hAnsi="Times New Roman" w:cs="Times New Roman"/>
          <w:sz w:val="28"/>
          <w:szCs w:val="28"/>
        </w:rPr>
        <w:t>понедельникам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37F07428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</w:t>
      </w:r>
      <w:r w:rsidR="002C70B9">
        <w:rPr>
          <w:rFonts w:ascii="Times New Roman" w:hAnsi="Times New Roman" w:cs="Times New Roman"/>
          <w:sz w:val="28"/>
          <w:szCs w:val="28"/>
        </w:rPr>
        <w:t>на онлайн</w:t>
      </w:r>
      <w:r w:rsidR="00DD0305">
        <w:rPr>
          <w:rFonts w:ascii="Times New Roman" w:hAnsi="Times New Roman" w:cs="Times New Roman"/>
          <w:sz w:val="28"/>
          <w:szCs w:val="28"/>
        </w:rPr>
        <w:t>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3B15CA9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 кода с целью выявления неэффективных решений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18838357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7777777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15.09.2022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.2022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29.09.2022-13.10.2022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13.10.2022-27.10</w:t>
            </w: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презентации программного продукта и окончательное формирование  репозитория.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 xml:space="preserve">(дата)   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5B58921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1883835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2"/>
    </w:p>
    <w:p w14:paraId="64930660" w14:textId="1AF112EE" w:rsidR="004D73B0" w:rsidRDefault="004D73B0" w:rsidP="002835F3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4D31FCC" w14:textId="29AE3EFD" w:rsidR="002C70B9" w:rsidRPr="0028785A" w:rsidRDefault="002C70B9" w:rsidP="0028785A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17326764"/>
      <w:bookmarkStart w:id="4" w:name="_Toc117329373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t xml:space="preserve">ЦЕЛЬ И НАЗНАЧЕНИЕ </w:t>
      </w:r>
      <w:bookmarkEnd w:id="3"/>
      <w:bookmarkEnd w:id="4"/>
      <w:r>
        <w:rPr>
          <w:rFonts w:ascii="Times New Roman" w:hAnsi="Times New Roman" w:cs="Times New Roman"/>
          <w:b/>
          <w:color w:val="auto"/>
          <w:sz w:val="28"/>
          <w:szCs w:val="28"/>
        </w:rPr>
        <w:t>ПРОДУКТА</w:t>
      </w:r>
    </w:p>
    <w:p w14:paraId="4277B04C" w14:textId="77777777" w:rsidR="002C70B9" w:rsidRDefault="002C70B9" w:rsidP="002C70B9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 современном мире компании все чаще стараются расположить свой продукт на веб-страницах в Интернете. Главная задача сайта – предоставление информации. Несмотря на наличие иных методов передачи информации, значительное количество людей предпочитают данный метод как более эффективный. </w:t>
      </w:r>
    </w:p>
    <w:p w14:paraId="04B32FA0" w14:textId="77777777" w:rsidR="002C70B9" w:rsidRDefault="002C70B9" w:rsidP="002C70B9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У Интернета есть некоторый перечень преимуществ к ним можно отнести скорость и легкость извлечения информации, практичность хранения и передачи данных, доступ с любого устройства, подключенного к всемирной сети. Вследствие формирования и развития информационных технологий значимость веб-сайтов возрастает. От содержания, организационной структуры и функционирования сайта зависит его успешность и спрос на потребление. </w:t>
      </w:r>
    </w:p>
    <w:p w14:paraId="6936C2B2" w14:textId="77777777" w:rsidR="002C70B9" w:rsidRDefault="002C70B9" w:rsidP="002C70B9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Во-первых, с помощью сайта можно улучшить информационную поддержку клиентов. Во-вторых, сайт является одним из рекламно-информационных инструментов, способных дать первое представление о спорте.</w:t>
      </w:r>
    </w:p>
    <w:p w14:paraId="74D821FE" w14:textId="77777777" w:rsidR="002C70B9" w:rsidRPr="00312351" w:rsidRDefault="002C70B9" w:rsidP="002C70B9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Поскольку именно через Интернет потенциальные клиенты будут искать информацию о том, какой лучше выбрать спортивный центр для занятия спортом, был разработан форум, где люди могут оставлять различные записи о рекомендациях и вопросах, связанных со спортом.</w:t>
      </w:r>
    </w:p>
    <w:p w14:paraId="229D0CBB" w14:textId="77777777" w:rsidR="002C70B9" w:rsidRPr="00F86218" w:rsidRDefault="002C70B9" w:rsidP="002C70B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Главной задачей, которую необходимо было выполнить, было создание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спортивного форума </w:t>
      </w: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Crush</w:t>
      </w:r>
      <w:r w:rsidRPr="00BC2CA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test</w:t>
      </w:r>
      <w:r w:rsidRPr="00BC2CA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yourself</w:t>
      </w: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».  </w:t>
      </w:r>
    </w:p>
    <w:p w14:paraId="7DFE145B" w14:textId="77777777" w:rsidR="002C70B9" w:rsidRPr="00BC2CA2" w:rsidRDefault="002C70B9" w:rsidP="002C70B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Основной целью сайта будет являться</w:t>
      </w:r>
      <w:r w:rsidRPr="00BC2C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популяризация спорта, за счет размещения историй пользователей о их тренировках, спортивном питании.</w:t>
      </w:r>
    </w:p>
    <w:p w14:paraId="4D2DC7BB" w14:textId="622414D3" w:rsidR="002C70B9" w:rsidRPr="0084416D" w:rsidRDefault="002C70B9" w:rsidP="002C70B9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АНАЛИЗ АНАЛОГОВ</w:t>
      </w:r>
    </w:p>
    <w:p w14:paraId="705428C9" w14:textId="77777777" w:rsidR="002C70B9" w:rsidRPr="00F86218" w:rsidRDefault="002C70B9" w:rsidP="002C70B9">
      <w:pPr>
        <w:tabs>
          <w:tab w:val="left" w:pos="1134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67AD9310" w14:textId="77777777" w:rsidR="002C70B9" w:rsidRPr="00F86218" w:rsidRDefault="002C70B9" w:rsidP="002C70B9">
      <w:pPr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Новый северный форум</w:t>
      </w:r>
    </w:p>
    <w:p w14:paraId="08EFCA52" w14:textId="77777777" w:rsidR="002C70B9" w:rsidRDefault="002C70B9" w:rsidP="002C70B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53E4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7E2ED7" wp14:editId="5AD7C65F">
            <wp:extent cx="6031230" cy="4469765"/>
            <wp:effectExtent l="0" t="0" r="762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68C7" w14:textId="77777777" w:rsidR="002C70B9" w:rsidRPr="00253E45" w:rsidRDefault="002C70B9" w:rsidP="002C70B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 – Интерфейс «Новый северный форум»</w:t>
      </w:r>
    </w:p>
    <w:p w14:paraId="6C8D94F3" w14:textId="77777777" w:rsidR="002C70B9" w:rsidRPr="00253E45" w:rsidRDefault="002C70B9" w:rsidP="002C70B9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935509">
        <w:rPr>
          <w:b/>
          <w:bCs/>
          <w:color w:val="000000"/>
          <w:sz w:val="28"/>
          <w:szCs w:val="28"/>
        </w:rPr>
        <w:t>П</w:t>
      </w:r>
      <w:r>
        <w:rPr>
          <w:b/>
          <w:bCs/>
          <w:color w:val="000000"/>
          <w:sz w:val="28"/>
          <w:szCs w:val="28"/>
        </w:rPr>
        <w:t xml:space="preserve">реимущества форума «Новый северный форум»: </w:t>
      </w:r>
    </w:p>
    <w:p w14:paraId="0E981575" w14:textId="77777777" w:rsidR="002C70B9" w:rsidRDefault="002C70B9" w:rsidP="002C70B9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Возможность создания блога;</w:t>
      </w:r>
    </w:p>
    <w:p w14:paraId="7B7BE19F" w14:textId="77777777" w:rsidR="002C70B9" w:rsidRPr="00253E45" w:rsidRDefault="002C70B9" w:rsidP="002C70B9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Возможность авторизации через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Вконтакте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Facebook</w:t>
      </w:r>
      <w:r w:rsidRPr="00253E4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Google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A8B92D6" w14:textId="77777777" w:rsidR="002C70B9" w:rsidRPr="00935509" w:rsidRDefault="002C70B9" w:rsidP="002C70B9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5509"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 w:rsidRPr="00935509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Pr="00253E45">
        <w:rPr>
          <w:rFonts w:ascii="Times New Roman" w:hAnsi="Times New Roman" w:cs="Times New Roman"/>
          <w:b/>
          <w:bCs/>
          <w:sz w:val="28"/>
          <w:szCs w:val="28"/>
        </w:rPr>
        <w:t>форума «Новый северный форум»</w:t>
      </w:r>
      <w:r w:rsidRPr="009355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78D022C" w14:textId="77777777" w:rsidR="002C70B9" w:rsidRDefault="002C70B9" w:rsidP="002C70B9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Интерфейс пользователя;</w:t>
      </w:r>
    </w:p>
    <w:p w14:paraId="37991113" w14:textId="77777777" w:rsidR="002C70B9" w:rsidRDefault="002C70B9" w:rsidP="002C70B9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Избыток нетематической рекламы;</w:t>
      </w:r>
    </w:p>
    <w:p w14:paraId="0630DD7F" w14:textId="77777777" w:rsidR="002C70B9" w:rsidRDefault="002C70B9" w:rsidP="002C70B9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Отсутствие адаптивной верстки;</w:t>
      </w:r>
    </w:p>
    <w:p w14:paraId="1BAE1194" w14:textId="77777777" w:rsidR="002C70B9" w:rsidRDefault="002C70B9" w:rsidP="002C70B9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 xml:space="preserve">Расположение форума на сайте посредника. </w:t>
      </w:r>
    </w:p>
    <w:p w14:paraId="7FE51654" w14:textId="77777777" w:rsidR="002C70B9" w:rsidRPr="00F86218" w:rsidRDefault="002C70B9" w:rsidP="002C70B9">
      <w:pPr>
        <w:spacing w:after="160" w:line="259" w:lineRule="auto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br w:type="page"/>
      </w:r>
    </w:p>
    <w:p w14:paraId="1296A43B" w14:textId="77777777" w:rsidR="002C70B9" w:rsidRPr="00F86218" w:rsidRDefault="002C70B9" w:rsidP="002C70B9">
      <w:pPr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Форум про спорт</w:t>
      </w:r>
    </w:p>
    <w:p w14:paraId="38272DE5" w14:textId="77777777" w:rsidR="002C70B9" w:rsidRDefault="002C70B9" w:rsidP="002C70B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441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E2034E" wp14:editId="53A5842D">
            <wp:extent cx="6031230" cy="3134995"/>
            <wp:effectExtent l="0" t="0" r="762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8873" w14:textId="77777777" w:rsidR="002C70B9" w:rsidRPr="0084416D" w:rsidRDefault="002C70B9" w:rsidP="002C70B9">
      <w:pPr>
        <w:tabs>
          <w:tab w:val="left" w:pos="1134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Интерфейс «Форум про спорт»</w:t>
      </w:r>
    </w:p>
    <w:p w14:paraId="123790F3" w14:textId="77777777" w:rsidR="002C70B9" w:rsidRDefault="002C70B9" w:rsidP="002C70B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</w:pPr>
    </w:p>
    <w:p w14:paraId="78C086B3" w14:textId="77777777" w:rsidR="002C70B9" w:rsidRPr="00935509" w:rsidRDefault="002C70B9" w:rsidP="002C70B9">
      <w:pPr>
        <w:pStyle w:val="af"/>
        <w:spacing w:line="360" w:lineRule="auto"/>
        <w:ind w:firstLine="709"/>
        <w:rPr>
          <w:b/>
          <w:bCs/>
        </w:rPr>
      </w:pPr>
      <w:r w:rsidRPr="00935509">
        <w:rPr>
          <w:b/>
          <w:bCs/>
        </w:rPr>
        <w:t>Преимущества </w:t>
      </w:r>
      <w:r>
        <w:rPr>
          <w:b/>
          <w:bCs/>
          <w:lang w:val="ru-RU"/>
        </w:rPr>
        <w:t>форума «Форум про спорт»:</w:t>
      </w:r>
    </w:p>
    <w:p w14:paraId="0CFC8BB9" w14:textId="77777777" w:rsidR="002C70B9" w:rsidRDefault="002C70B9" w:rsidP="002C70B9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bookmarkStart w:id="5" w:name="Недостатки-LeaderTask"/>
      <w:bookmarkEnd w:id="5"/>
      <w:r>
        <w:rPr>
          <w:rFonts w:ascii="Times New Roman" w:hAnsi="Times New Roman" w:cs="Times New Roman"/>
          <w:color w:val="313131"/>
          <w:sz w:val="28"/>
          <w:szCs w:val="28"/>
        </w:rPr>
        <w:t>Абсолютное отсутствие рекламы;</w:t>
      </w:r>
    </w:p>
    <w:p w14:paraId="4F88F413" w14:textId="77777777" w:rsidR="002C70B9" w:rsidRDefault="002C70B9" w:rsidP="002C70B9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 xml:space="preserve">Возможность создания </w:t>
      </w:r>
      <w:proofErr w:type="spellStart"/>
      <w:r>
        <w:rPr>
          <w:rFonts w:ascii="Times New Roman" w:hAnsi="Times New Roman" w:cs="Times New Roman"/>
          <w:color w:val="313131"/>
          <w:sz w:val="28"/>
          <w:szCs w:val="28"/>
        </w:rPr>
        <w:t>подтем</w:t>
      </w:r>
      <w:proofErr w:type="spellEnd"/>
      <w:r>
        <w:rPr>
          <w:rFonts w:ascii="Times New Roman" w:hAnsi="Times New Roman" w:cs="Times New Roman"/>
          <w:color w:val="313131"/>
          <w:sz w:val="28"/>
          <w:szCs w:val="28"/>
        </w:rPr>
        <w:t>;</w:t>
      </w:r>
    </w:p>
    <w:p w14:paraId="54085BC3" w14:textId="77777777" w:rsidR="002C70B9" w:rsidRPr="0084416D" w:rsidRDefault="002C70B9" w:rsidP="002C70B9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Наличие конкурсов.</w:t>
      </w:r>
    </w:p>
    <w:p w14:paraId="5FB52007" w14:textId="77777777" w:rsidR="002C70B9" w:rsidRPr="00737E92" w:rsidRDefault="002C70B9" w:rsidP="002C70B9">
      <w:pPr>
        <w:pStyle w:val="af"/>
        <w:spacing w:line="360" w:lineRule="auto"/>
        <w:ind w:firstLine="709"/>
        <w:rPr>
          <w:b/>
          <w:bCs/>
          <w:lang w:val="ru-RU"/>
        </w:rPr>
      </w:pPr>
      <w:r w:rsidRPr="00935509">
        <w:rPr>
          <w:b/>
          <w:bCs/>
        </w:rPr>
        <w:t>Недостатки </w:t>
      </w:r>
      <w:r>
        <w:rPr>
          <w:b/>
          <w:bCs/>
          <w:lang w:val="ru-RU"/>
        </w:rPr>
        <w:t>форума «Форум про спорт»:</w:t>
      </w:r>
    </w:p>
    <w:p w14:paraId="429AA4BA" w14:textId="77777777" w:rsidR="002C70B9" w:rsidRDefault="002C70B9" w:rsidP="002C70B9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Пользовательский интерфейс;</w:t>
      </w:r>
    </w:p>
    <w:p w14:paraId="41AE5AE6" w14:textId="77777777" w:rsidR="002C70B9" w:rsidRDefault="002C70B9" w:rsidP="002C70B9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Мелкий шрифт;</w:t>
      </w:r>
    </w:p>
    <w:p w14:paraId="58E1EF89" w14:textId="77777777" w:rsidR="002C70B9" w:rsidRDefault="002C70B9" w:rsidP="002C70B9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Длительная регистрация;</w:t>
      </w:r>
    </w:p>
    <w:p w14:paraId="6EAF4DA2" w14:textId="77777777" w:rsidR="002C70B9" w:rsidRDefault="002C70B9" w:rsidP="002C70B9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Отсутствие возможности авторизации через социальные сети;</w:t>
      </w:r>
    </w:p>
    <w:p w14:paraId="56422B26" w14:textId="77777777" w:rsidR="002C70B9" w:rsidRPr="00935509" w:rsidRDefault="002C70B9" w:rsidP="002C70B9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Отсутствие модерации.</w:t>
      </w:r>
    </w:p>
    <w:p w14:paraId="3DEB7A58" w14:textId="191DA62B" w:rsidR="002C70B9" w:rsidRPr="00F86218" w:rsidRDefault="002C70B9" w:rsidP="002C70B9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ПОСТАНОВКА ТЗ</w:t>
      </w:r>
    </w:p>
    <w:p w14:paraId="0DC147F5" w14:textId="77777777" w:rsidR="002C70B9" w:rsidRPr="00F86218" w:rsidRDefault="002C70B9" w:rsidP="002C70B9">
      <w:pPr>
        <w:tabs>
          <w:tab w:val="left" w:pos="1134"/>
        </w:tabs>
        <w:spacing w:line="360" w:lineRule="auto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AF22824" w14:textId="77777777" w:rsidR="002C70B9" w:rsidRDefault="002C70B9" w:rsidP="002C70B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>Требования к логике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сайта</w:t>
      </w: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>, которые были выполнены в ходе разработки:</w:t>
      </w:r>
    </w:p>
    <w:p w14:paraId="46FAD860" w14:textId="77777777" w:rsidR="002C70B9" w:rsidRDefault="002C70B9" w:rsidP="002C70B9">
      <w:pPr>
        <w:pStyle w:val="a7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Вычисление индекса массы тела.</w:t>
      </w:r>
    </w:p>
    <w:p w14:paraId="204BB8EA" w14:textId="77777777" w:rsidR="002C70B9" w:rsidRDefault="002C70B9" w:rsidP="002C70B9">
      <w:pPr>
        <w:pStyle w:val="a7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Маршрутизация.</w:t>
      </w:r>
    </w:p>
    <w:p w14:paraId="14019AEA" w14:textId="77777777" w:rsidR="002C70B9" w:rsidRDefault="002C70B9" w:rsidP="002C70B9">
      <w:pPr>
        <w:pStyle w:val="a7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Регистрация.</w:t>
      </w:r>
    </w:p>
    <w:p w14:paraId="1CA0B570" w14:textId="77777777" w:rsidR="002C70B9" w:rsidRDefault="002C70B9" w:rsidP="002C70B9">
      <w:pPr>
        <w:pStyle w:val="a7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Авторизация.</w:t>
      </w:r>
    </w:p>
    <w:p w14:paraId="5C5D4687" w14:textId="77777777" w:rsidR="002C70B9" w:rsidRDefault="002C70B9" w:rsidP="002C70B9">
      <w:pPr>
        <w:pStyle w:val="a7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Отображение – скрытие модальных окон.</w:t>
      </w:r>
    </w:p>
    <w:p w14:paraId="016795C5" w14:textId="77777777" w:rsidR="002C70B9" w:rsidRDefault="002C70B9" w:rsidP="002C70B9">
      <w:pPr>
        <w:pStyle w:val="a7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Динамическое отображение информации.</w:t>
      </w:r>
    </w:p>
    <w:p w14:paraId="7DE9492E" w14:textId="77777777" w:rsidR="002C70B9" w:rsidRDefault="002C70B9" w:rsidP="002C70B9">
      <w:pPr>
        <w:pStyle w:val="a7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Наличие адаптивной верстки.</w:t>
      </w:r>
    </w:p>
    <w:p w14:paraId="79A966C4" w14:textId="77777777" w:rsidR="002C70B9" w:rsidRDefault="002C70B9" w:rsidP="002C70B9">
      <w:pPr>
        <w:pStyle w:val="a7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Поддержка языка разметки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Markdown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72D858B9" w14:textId="77777777" w:rsidR="002C70B9" w:rsidRDefault="002C70B9" w:rsidP="002C70B9">
      <w:pPr>
        <w:pStyle w:val="a7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Предложение записей.</w:t>
      </w:r>
    </w:p>
    <w:p w14:paraId="70D0A438" w14:textId="77777777" w:rsidR="002C70B9" w:rsidRDefault="002C70B9" w:rsidP="002C70B9">
      <w:pPr>
        <w:pStyle w:val="a7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Возможность связаться с автором.</w:t>
      </w:r>
    </w:p>
    <w:p w14:paraId="0F38F1A8" w14:textId="77777777" w:rsidR="002C70B9" w:rsidRPr="009729ED" w:rsidRDefault="002C70B9" w:rsidP="002C70B9">
      <w:pPr>
        <w:pStyle w:val="a7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Наличие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Google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-карты.</w:t>
      </w:r>
    </w:p>
    <w:p w14:paraId="42A0BF7A" w14:textId="77777777" w:rsidR="002C70B9" w:rsidRDefault="002C70B9" w:rsidP="002835F3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515142A" w14:textId="7768889B" w:rsidR="003A183B" w:rsidRPr="004D73B0" w:rsidRDefault="003A183B" w:rsidP="002C70B9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2636D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442DB0D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1883835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761A22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6"/>
    </w:p>
    <w:p w14:paraId="1EA9C311" w14:textId="2AA6A72D" w:rsidR="004D73B0" w:rsidRDefault="004D73B0" w:rsidP="00892B6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59F10D" w14:textId="0C84604B" w:rsidR="00892B6F" w:rsidRDefault="00892B6F" w:rsidP="00892B6F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СТРУКТУРА ПРОГРАММНОГО ПРОДУКТА</w:t>
      </w:r>
    </w:p>
    <w:p w14:paraId="683E5646" w14:textId="7BF4FB66" w:rsidR="00892B6F" w:rsidRPr="00911F35" w:rsidRDefault="00892B6F" w:rsidP="00892B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F35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11F35">
        <w:rPr>
          <w:rFonts w:ascii="Times New Roman" w:hAnsi="Times New Roman" w:cs="Times New Roman"/>
          <w:sz w:val="28"/>
          <w:szCs w:val="28"/>
        </w:rPr>
        <w:t xml:space="preserve"> представлена диаграмма </w:t>
      </w:r>
      <w:r w:rsidRPr="00911F35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911F35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>добавление записи.</w:t>
      </w:r>
    </w:p>
    <w:p w14:paraId="3A809CC3" w14:textId="77777777" w:rsidR="00892B6F" w:rsidRDefault="00892B6F" w:rsidP="00892B6F">
      <w:pPr>
        <w:jc w:val="center"/>
      </w:pPr>
      <w:r>
        <w:rPr>
          <w:noProof/>
        </w:rPr>
        <w:drawing>
          <wp:inline distT="0" distB="0" distL="0" distR="0" wp14:anchorId="24263E5E" wp14:editId="6A335577">
            <wp:extent cx="5591175" cy="31813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BCCE" w14:textId="1035AA85" w:rsidR="00892B6F" w:rsidRDefault="00892B6F" w:rsidP="00892B6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371C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371C6">
        <w:rPr>
          <w:rFonts w:ascii="Times New Roman" w:hAnsi="Times New Roman" w:cs="Times New Roman"/>
          <w:sz w:val="28"/>
          <w:szCs w:val="28"/>
        </w:rPr>
        <w:t xml:space="preserve"> – Диаграмма IDEF0</w:t>
      </w:r>
    </w:p>
    <w:p w14:paraId="7DFA0E1D" w14:textId="1BA4DBB1" w:rsidR="00892B6F" w:rsidRDefault="00892B6F" w:rsidP="00892B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4 представлена декомпозированная диаграмма </w:t>
      </w:r>
      <w:bookmarkStart w:id="7" w:name="_Hlk117787446"/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911F35">
        <w:rPr>
          <w:rFonts w:ascii="Times New Roman" w:hAnsi="Times New Roman" w:cs="Times New Roman"/>
          <w:sz w:val="28"/>
          <w:szCs w:val="28"/>
        </w:rPr>
        <w:t>0</w:t>
      </w:r>
      <w:bookmarkEnd w:id="7"/>
      <w:r>
        <w:rPr>
          <w:rFonts w:ascii="Times New Roman" w:hAnsi="Times New Roman" w:cs="Times New Roman"/>
          <w:sz w:val="28"/>
          <w:szCs w:val="28"/>
        </w:rPr>
        <w:t>, отображающая процесс добавления записи.</w:t>
      </w:r>
    </w:p>
    <w:p w14:paraId="7CFC624C" w14:textId="77777777" w:rsidR="00892B6F" w:rsidRPr="00076246" w:rsidRDefault="00892B6F" w:rsidP="00892B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62B4B5" wp14:editId="3BBB74F9">
            <wp:extent cx="5940425" cy="20561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C7CE" w14:textId="1E6EC745" w:rsidR="00892B6F" w:rsidRPr="00892B6F" w:rsidRDefault="00892B6F" w:rsidP="00892B6F">
      <w:pPr>
        <w:ind w:firstLine="709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4 – Декомпозиция </w:t>
      </w:r>
      <w:r w:rsidRPr="00911F35">
        <w:rPr>
          <w:rFonts w:ascii="Times New Roman" w:hAnsi="Times New Roman" w:cs="Times New Roman"/>
          <w:sz w:val="28"/>
          <w:szCs w:val="28"/>
        </w:rPr>
        <w:t>IDEF0</w:t>
      </w:r>
    </w:p>
    <w:p w14:paraId="176C4D04" w14:textId="77777777" w:rsidR="003A183B" w:rsidRDefault="003A183B" w:rsidP="000C7B67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14:paraId="2F7CCE27" w14:textId="28AD65BB" w:rsidR="00892B6F" w:rsidRDefault="003A183B" w:rsidP="00892B6F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892B6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ТРЕБОВАНИЯ К ОБРАБАТЫВАЕМЫМ ХРАНИМЫМ ДАННЫМ</w:t>
      </w:r>
    </w:p>
    <w:p w14:paraId="5AD81BDA" w14:textId="35C69B9D" w:rsidR="00892B6F" w:rsidRPr="00387E39" w:rsidRDefault="00892B6F" w:rsidP="00892B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Диаграмма, представленная на рисунке 5 показывает обрабатываемые хранимые данные, содержащиеся в базе данных.</w:t>
      </w:r>
    </w:p>
    <w:p w14:paraId="2FB16E69" w14:textId="77777777" w:rsidR="00892B6F" w:rsidRPr="000B14DE" w:rsidRDefault="00892B6F" w:rsidP="00892B6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A2C674" wp14:editId="06A42F27">
            <wp:extent cx="4124325" cy="18383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816B" w14:textId="57DF45C4" w:rsidR="00892B6F" w:rsidRPr="000B14DE" w:rsidRDefault="00892B6F" w:rsidP="00892B6F">
      <w:pPr>
        <w:jc w:val="center"/>
        <w:rPr>
          <w:rFonts w:ascii="Times New Roman" w:hAnsi="Times New Roman" w:cs="Times New Roman"/>
          <w:sz w:val="28"/>
          <w:szCs w:val="28"/>
        </w:rPr>
      </w:pPr>
      <w:r w:rsidRPr="009A271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A2719"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</w:p>
    <w:p w14:paraId="1F24799F" w14:textId="77777777" w:rsidR="00892B6F" w:rsidRPr="00892B6F" w:rsidRDefault="00892B6F" w:rsidP="00892B6F"/>
    <w:p w14:paraId="30D35391" w14:textId="61FD89F4" w:rsidR="003A183B" w:rsidRDefault="003A183B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639B599" w14:textId="3C1BC31F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 xml:space="preserve">4. </w:t>
      </w:r>
      <w:bookmarkStart w:id="8" w:name="_Toc118838360"/>
      <w:r w:rsidR="002835F3" w:rsidRPr="002835F3">
        <w:rPr>
          <w:rFonts w:ascii="Times New Roman" w:hAnsi="Times New Roman" w:cs="Times New Roman"/>
          <w:b/>
          <w:bCs/>
          <w:caps/>
          <w:color w:val="auto"/>
        </w:rPr>
        <w:t>Подготовка продукта к внедрению и эксплуатации</w:t>
      </w:r>
      <w:bookmarkEnd w:id="8"/>
      <w:r w:rsidR="002835F3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3A2262C7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DC9569" w14:textId="2BB12DC0" w:rsidR="00892B6F" w:rsidRDefault="00892B6F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ТЕСТОВЫХ СЦЕНАРИЕВ</w:t>
      </w:r>
    </w:p>
    <w:p w14:paraId="7AAD2BB8" w14:textId="77777777" w:rsidR="00892B6F" w:rsidRDefault="00892B6F" w:rsidP="00892B6F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1</w:t>
      </w:r>
    </w:p>
    <w:p w14:paraId="60731BB7" w14:textId="77777777" w:rsidR="00892B6F" w:rsidRPr="00713A11" w:rsidRDefault="00892B6F" w:rsidP="00892B6F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4 представлен тест-кейс 1.</w:t>
      </w:r>
    </w:p>
    <w:p w14:paraId="3AFB2EA5" w14:textId="77777777" w:rsidR="00892B6F" w:rsidRDefault="00892B6F" w:rsidP="00892B6F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D2981CF" wp14:editId="6C65D1C4">
            <wp:extent cx="5740400" cy="1824901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9132" cy="182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50BF" w14:textId="77777777" w:rsidR="00892B6F" w:rsidRDefault="00892B6F" w:rsidP="00892B6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 – Тест-кейс 1</w:t>
      </w:r>
    </w:p>
    <w:p w14:paraId="1EDBA34E" w14:textId="3474E579" w:rsidR="00892B6F" w:rsidRDefault="00892B6F" w:rsidP="00892B6F">
      <w:pPr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данном тест-кейсе проверяется авторизация с корректными данными.</w:t>
      </w:r>
    </w:p>
    <w:p w14:paraId="6B149ABC" w14:textId="77777777" w:rsidR="00892B6F" w:rsidRDefault="00892B6F" w:rsidP="00892B6F">
      <w:pPr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2</w:t>
      </w:r>
    </w:p>
    <w:p w14:paraId="10810F5E" w14:textId="77777777" w:rsidR="00892B6F" w:rsidRDefault="00892B6F" w:rsidP="00892B6F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На рисунке 5 представлен тест-кейс 2.</w:t>
      </w:r>
    </w:p>
    <w:p w14:paraId="4237405F" w14:textId="77777777" w:rsidR="00892B6F" w:rsidRDefault="00892B6F" w:rsidP="00892B6F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92D37E1" wp14:editId="76C566F6">
            <wp:extent cx="5788025" cy="1883351"/>
            <wp:effectExtent l="0" t="0" r="3175" b="317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9584" cy="188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5154" w14:textId="77777777" w:rsidR="00892B6F" w:rsidRDefault="00892B6F" w:rsidP="00892B6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5 – Тест-кейс 2</w:t>
      </w:r>
    </w:p>
    <w:p w14:paraId="0015F509" w14:textId="03942203" w:rsidR="00892B6F" w:rsidRDefault="00892B6F" w:rsidP="00892B6F">
      <w:pPr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данном тест-кейсе проверяется авторизация с некорректным паролем.</w:t>
      </w:r>
    </w:p>
    <w:p w14:paraId="656614DD" w14:textId="77777777" w:rsidR="00892B6F" w:rsidRPr="00387E39" w:rsidRDefault="00892B6F" w:rsidP="00892B6F">
      <w:pPr>
        <w:jc w:val="center"/>
        <w:rPr>
          <w:rFonts w:ascii="Times New Roman" w:hAnsi="Times New Roman"/>
          <w:sz w:val="28"/>
        </w:rPr>
      </w:pPr>
    </w:p>
    <w:p w14:paraId="183B3DC7" w14:textId="77777777" w:rsidR="00892B6F" w:rsidRDefault="00892B6F" w:rsidP="00892B6F">
      <w:pPr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3</w:t>
      </w:r>
    </w:p>
    <w:p w14:paraId="33BDB417" w14:textId="77777777" w:rsidR="00892B6F" w:rsidRDefault="00892B6F" w:rsidP="00892B6F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6 представлен тест-кейс 3.</w:t>
      </w:r>
    </w:p>
    <w:p w14:paraId="0FB2A40F" w14:textId="77777777" w:rsidR="00892B6F" w:rsidRDefault="00892B6F" w:rsidP="00892B6F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E0BDC5D" wp14:editId="78118BF6">
            <wp:extent cx="5644344" cy="1956063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8211" cy="196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94C9" w14:textId="77777777" w:rsidR="00892B6F" w:rsidRDefault="00892B6F" w:rsidP="00892B6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Pr="00892B6F"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 xml:space="preserve"> – Тест-кейс 3</w:t>
      </w:r>
    </w:p>
    <w:p w14:paraId="3BF4CBD8" w14:textId="64E97267" w:rsidR="00892B6F" w:rsidRDefault="00892B6F" w:rsidP="00892B6F">
      <w:pPr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данном тест-кейсе проверяется авторизация с некорректным именем.</w:t>
      </w:r>
    </w:p>
    <w:p w14:paraId="393CFBBB" w14:textId="77777777" w:rsidR="00892B6F" w:rsidRDefault="00892B6F" w:rsidP="00892B6F">
      <w:pPr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4</w:t>
      </w:r>
    </w:p>
    <w:p w14:paraId="7391FBBD" w14:textId="77777777" w:rsidR="00892B6F" w:rsidRDefault="00892B6F" w:rsidP="00892B6F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7 представлен тест-кейс 4.</w:t>
      </w:r>
    </w:p>
    <w:p w14:paraId="42737473" w14:textId="77777777" w:rsidR="00892B6F" w:rsidRDefault="00892B6F" w:rsidP="00892B6F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43354B3" wp14:editId="50454C70">
            <wp:extent cx="5940425" cy="1265555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441B" w14:textId="77777777" w:rsidR="00892B6F" w:rsidRDefault="00892B6F" w:rsidP="00892B6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Рисунок </w:t>
      </w:r>
      <w:r w:rsidRPr="00892B6F"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 xml:space="preserve"> – Тест-кейс 4</w:t>
      </w:r>
    </w:p>
    <w:p w14:paraId="630CA1F6" w14:textId="6AD6C4CA" w:rsidR="00892B6F" w:rsidRDefault="00892B6F" w:rsidP="00892B6F">
      <w:pPr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данном тест-кейсе проверяется предложение записи с корректными данными.</w:t>
      </w:r>
    </w:p>
    <w:p w14:paraId="76AE589E" w14:textId="77777777" w:rsidR="00892B6F" w:rsidRDefault="00892B6F" w:rsidP="00892B6F">
      <w:pPr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5</w:t>
      </w:r>
    </w:p>
    <w:p w14:paraId="198AA813" w14:textId="77777777" w:rsidR="00892B6F" w:rsidRPr="00713A11" w:rsidRDefault="00892B6F" w:rsidP="00892B6F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8 представлен тест-кейс 5.</w:t>
      </w:r>
    </w:p>
    <w:p w14:paraId="775EB259" w14:textId="77777777" w:rsidR="00892B6F" w:rsidRDefault="00892B6F" w:rsidP="00892B6F">
      <w:pPr>
        <w:ind w:firstLine="709"/>
        <w:jc w:val="both"/>
        <w:rPr>
          <w:rFonts w:ascii="Times New Roman" w:hAnsi="Times New Roman"/>
          <w:sz w:val="28"/>
        </w:rPr>
      </w:pPr>
    </w:p>
    <w:p w14:paraId="06ECEB2F" w14:textId="77777777" w:rsidR="00892B6F" w:rsidRDefault="00892B6F" w:rsidP="00892B6F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D9256BB" wp14:editId="421608F1">
            <wp:extent cx="5940425" cy="1644015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1E73" w14:textId="77777777" w:rsidR="00892B6F" w:rsidRPr="00892B6F" w:rsidRDefault="00892B6F" w:rsidP="00892B6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Pr="00892B6F"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 xml:space="preserve"> – Тест-кейс 5</w:t>
      </w:r>
    </w:p>
    <w:p w14:paraId="0E27FA59" w14:textId="4C485E63" w:rsidR="00892B6F" w:rsidRDefault="00892B6F" w:rsidP="00892B6F">
      <w:pPr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данном тест-кейсе проверяется предложение записи с некорректным текстом.</w:t>
      </w:r>
    </w:p>
    <w:p w14:paraId="2EBBD045" w14:textId="77777777" w:rsidR="00892B6F" w:rsidRPr="00892B6F" w:rsidRDefault="00892B6F" w:rsidP="00892B6F">
      <w:pPr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Тест-кейс </w:t>
      </w:r>
      <w:r w:rsidRPr="00892B6F">
        <w:rPr>
          <w:rFonts w:ascii="Times New Roman" w:hAnsi="Times New Roman"/>
          <w:sz w:val="28"/>
        </w:rPr>
        <w:t>6</w:t>
      </w:r>
    </w:p>
    <w:p w14:paraId="7631B9C9" w14:textId="77777777" w:rsidR="00892B6F" w:rsidRPr="00713A11" w:rsidRDefault="00892B6F" w:rsidP="00892B6F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9 представлен тест-кейс 6.</w:t>
      </w:r>
    </w:p>
    <w:p w14:paraId="6CB1423D" w14:textId="77777777" w:rsidR="00892B6F" w:rsidRDefault="00892B6F" w:rsidP="00892B6F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261EA8D" wp14:editId="61701DBB">
            <wp:extent cx="5940425" cy="1644015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FF7D" w14:textId="77777777" w:rsidR="00892B6F" w:rsidRPr="00713A11" w:rsidRDefault="00892B6F" w:rsidP="00892B6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5 – Тест-кейс </w:t>
      </w:r>
      <w:r w:rsidRPr="00713A11">
        <w:rPr>
          <w:rFonts w:ascii="Times New Roman" w:hAnsi="Times New Roman"/>
          <w:sz w:val="28"/>
        </w:rPr>
        <w:t>6</w:t>
      </w:r>
    </w:p>
    <w:p w14:paraId="4734EB7A" w14:textId="0F59D01D" w:rsidR="00892B6F" w:rsidRPr="00761A22" w:rsidRDefault="00892B6F" w:rsidP="00892B6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/>
          <w:sz w:val="28"/>
        </w:rPr>
        <w:t>В данном тест-кейсе проверяется предложение записи с некорректным заголовком.</w:t>
      </w:r>
    </w:p>
    <w:p w14:paraId="52485ADF" w14:textId="407C5B07" w:rsidR="00CB531C" w:rsidRPr="00CB531C" w:rsidRDefault="00CB531C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C73CF18" w14:textId="498ED905" w:rsidR="00E330F1" w:rsidRDefault="00E330F1">
      <w:pPr>
        <w:spacing w:after="160"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17E46C4D" w14:textId="53AD22EE" w:rsidR="00E330F1" w:rsidRDefault="00E330F1" w:rsidP="00E330F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11883836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761A22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9"/>
    </w:p>
    <w:p w14:paraId="02500A26" w14:textId="77777777" w:rsidR="00E330F1" w:rsidRDefault="00E330F1" w:rsidP="00E330F1"/>
    <w:p w14:paraId="14655349" w14:textId="2D4FADCF" w:rsidR="00892B6F" w:rsidRPr="00892B6F" w:rsidRDefault="00892B6F" w:rsidP="00892B6F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</w:t>
      </w:r>
      <w:r w:rsidR="00C76A5B">
        <w:rPr>
          <w:rFonts w:ascii="Times New Roman" w:hAnsi="Times New Roman" w:cs="Times New Roman"/>
          <w:b/>
          <w:color w:val="auto"/>
          <w:sz w:val="28"/>
          <w:szCs w:val="28"/>
        </w:rPr>
        <w:t>ИСПОЛЬЗУЕМОГО ИНСТРУМЕНТАРИЯ И РАБОЧЕГО ОКРУЖЕНИЯ</w:t>
      </w:r>
    </w:p>
    <w:p w14:paraId="64726A4F" w14:textId="54531907" w:rsidR="00892B6F" w:rsidRPr="00C76A5B" w:rsidRDefault="00C76A5B" w:rsidP="00C76A5B">
      <w:pPr>
        <w:pStyle w:val="a7"/>
        <w:numPr>
          <w:ilvl w:val="2"/>
          <w:numId w:val="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Visual studio code</w:t>
      </w:r>
    </w:p>
    <w:p w14:paraId="12F3F265" w14:textId="38E92736" w:rsidR="00C76A5B" w:rsidRDefault="00C76A5B" w:rsidP="00C76A5B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Visual Studio Code (VS Code) — текстовый редактор, разработанный Microsoft для Windows, Linux и </w:t>
      </w:r>
      <w:proofErr w:type="spellStart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macOS</w:t>
      </w:r>
      <w:proofErr w:type="spellEnd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Позиционируется как «лёгкий» редактор кода для кроссплатформенной разработки веб- и облачных приложений. Включает в себя </w:t>
      </w:r>
      <w:proofErr w:type="spellStart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отладчи</w:t>
      </w:r>
      <w:proofErr w:type="spellEnd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инструменты для работы с </w:t>
      </w:r>
      <w:proofErr w:type="spellStart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подсветку синтаксиса, </w:t>
      </w:r>
      <w:proofErr w:type="spellStart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IntelliSense</w:t>
      </w:r>
      <w:proofErr w:type="spellEnd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средства для рефакторинга. Имеет широкие возможности для кастомизации: пользовательские темы, сочетания клавиш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проприетарной лицензией. Visual Studio Code основан на Electron и реализуется через веб-редактора </w:t>
      </w:r>
      <w:proofErr w:type="spellStart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Monaco</w:t>
      </w:r>
      <w:proofErr w:type="spellEnd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разработанный для Visual Studio Online.</w:t>
      </w:r>
    </w:p>
    <w:p w14:paraId="63920680" w14:textId="5D0922D6" w:rsidR="00C76A5B" w:rsidRDefault="00C76A5B" w:rsidP="00C76A5B">
      <w:pPr>
        <w:pStyle w:val="a7"/>
        <w:numPr>
          <w:ilvl w:val="2"/>
          <w:numId w:val="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Open</w:t>
      </w:r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server</w:t>
      </w:r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panel</w:t>
      </w:r>
    </w:p>
    <w:p w14:paraId="5195B971" w14:textId="7194C086" w:rsidR="00C76A5B" w:rsidRPr="00C76A5B" w:rsidRDefault="00C76A5B" w:rsidP="00C76A5B">
      <w:pPr>
        <w:pStyle w:val="a7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Программная среда для веб-разработки Open Server </w:t>
      </w:r>
      <w:proofErr w:type="spellStart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Panel</w:t>
      </w:r>
      <w:proofErr w:type="spellEnd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это портативная программная среда, созданная специально для веб-разработчиков с учётом их рекомендаций и пожеланий. Данный программный комплекс включает в себя тщательно подобранный набор серверного программного обеспечения, а также невероятно удобную и продуманную управляющую утилиту, которая обладает мощными возможностями по администрированию и настройке всех доступных компонентов. </w:t>
      </w:r>
      <w:proofErr w:type="spellStart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OSPanel</w:t>
      </w:r>
      <w:proofErr w:type="spellEnd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широко используется с целью разработки, отладки и тестирования веб-проектов, а также для предоставления веб-сервисов в локальных сетях. Проект существует уже более 10 лет, он успешно зарекомендовал себя как первоклассный, простой и надёжный инструмент, необходимый каждому веб-мастеру. За годы </w:t>
      </w:r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разработки мы постарались реализовать в нём всё лучшее, что есть на сегодняшний день в аналогичных программных продуктах.</w:t>
      </w:r>
    </w:p>
    <w:p w14:paraId="423FF26A" w14:textId="7B66C389" w:rsidR="00C76A5B" w:rsidRPr="00C76A5B" w:rsidRDefault="00C76A5B" w:rsidP="00C76A5B">
      <w:pPr>
        <w:pStyle w:val="a7"/>
        <w:numPr>
          <w:ilvl w:val="2"/>
          <w:numId w:val="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phpMyAdmin</w:t>
      </w:r>
    </w:p>
    <w:p w14:paraId="306863EB" w14:textId="72AACF69" w:rsidR="00C76A5B" w:rsidRDefault="00C76A5B" w:rsidP="00C76A5B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phpMyAdmin</w:t>
      </w:r>
      <w:proofErr w:type="spellEnd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веб-приложение с открытым кодом, написанное на языке PHP и представляющее собой веб-интерфейс для администрирования СУБД MySQL. </w:t>
      </w:r>
      <w:proofErr w:type="spellStart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PhpMyAdmin</w:t>
      </w:r>
      <w:proofErr w:type="spellEnd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позволяет через браузер и не только осуществлять администрирование сервера MySQL, запускать команды SQL и просматривать содержимое таблиц и баз данных. Приложение пользуется большой популярностью у веб-разработчиков, так как позволяет управлять СУБД MySQL без непосредственного ввода SQL команд. Приложение распространяется под лицензией GNU General Public </w:t>
      </w:r>
      <w:proofErr w:type="spellStart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License</w:t>
      </w:r>
      <w:proofErr w:type="spellEnd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поэтому многие другие разработчики интегрируют его в свои разработки, например XAMPP, </w:t>
      </w:r>
      <w:proofErr w:type="spellStart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Denwer</w:t>
      </w:r>
      <w:proofErr w:type="spellEnd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AppServ</w:t>
      </w:r>
      <w:proofErr w:type="spellEnd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Open Server. Проект локализован на более чем 62 языках.</w:t>
      </w:r>
    </w:p>
    <w:p w14:paraId="5EA2238A" w14:textId="77777777" w:rsidR="00C76A5B" w:rsidRDefault="00C76A5B" w:rsidP="00C76A5B">
      <w:pPr>
        <w:pStyle w:val="a7"/>
        <w:numPr>
          <w:ilvl w:val="2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FancyBox</w:t>
      </w:r>
      <w:proofErr w:type="spellEnd"/>
    </w:p>
    <w:p w14:paraId="1DE3DD5E" w14:textId="50FDCFC4" w:rsidR="00C76A5B" w:rsidRDefault="00C76A5B" w:rsidP="00C76A5B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FancyBox</w:t>
      </w:r>
      <w:proofErr w:type="spellEnd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это </w:t>
      </w:r>
      <w:proofErr w:type="spellStart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jQuery</w:t>
      </w:r>
      <w:proofErr w:type="spellEnd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плагин, который служит для создания фотогалерей и вывода другого контента в красивых модальных окнах. Если вы планируете на сайте и фотогалерею и размещение некоторого контента в модальных окнах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341876E8" w14:textId="1BE06951" w:rsidR="00FB03D2" w:rsidRPr="00FB03D2" w:rsidRDefault="00FB03D2" w:rsidP="00FB03D2">
      <w:pPr>
        <w:pStyle w:val="a7"/>
        <w:numPr>
          <w:ilvl w:val="2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Slick.js</w:t>
      </w:r>
    </w:p>
    <w:p w14:paraId="1E409F69" w14:textId="5465333F" w:rsidR="00A07560" w:rsidRDefault="00FB03D2" w:rsidP="00A07560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FB03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Slick</w:t>
      </w:r>
      <w:proofErr w:type="spellEnd"/>
      <w:r w:rsidRPr="00FB03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FB03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slider</w:t>
      </w:r>
      <w:proofErr w:type="spellEnd"/>
      <w:r w:rsidRPr="00FB03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это </w:t>
      </w:r>
      <w:proofErr w:type="spellStart"/>
      <w:r w:rsidRPr="00FB03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jQuery</w:t>
      </w:r>
      <w:proofErr w:type="spellEnd"/>
      <w:r w:rsidRPr="00FB03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плагин для быстрого создания на сайте адаптивного слайдера любой сложности. Его функционал позволяет реализовать зацикливание, </w:t>
      </w:r>
      <w:proofErr w:type="spellStart"/>
      <w:r w:rsidRPr="00FB03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автопроигрывание</w:t>
      </w:r>
      <w:proofErr w:type="spellEnd"/>
      <w:r w:rsidRPr="00FB03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эффекты перехода и многое другое. Отдельно выделю возможность пролистывания слайдера пальцем на устройствах с сенсорным экраном.</w:t>
      </w:r>
    </w:p>
    <w:p w14:paraId="1BB048C9" w14:textId="6EAB59AD" w:rsidR="00A07560" w:rsidRPr="00A07560" w:rsidRDefault="00A07560" w:rsidP="00A07560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6907E62C" w14:textId="04189129" w:rsidR="00892B6F" w:rsidRPr="00892B6F" w:rsidRDefault="00892B6F" w:rsidP="00892B6F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СОСТАВ РЕПОЗИТОРИЯ</w:t>
      </w:r>
    </w:p>
    <w:p w14:paraId="7DFCE642" w14:textId="77777777" w:rsidR="00892B6F" w:rsidRDefault="00892B6F" w:rsidP="00892B6F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>На рисунке 1 представлена файловая архитектура форума.</w:t>
      </w:r>
    </w:p>
    <w:p w14:paraId="6A1A752C" w14:textId="77777777" w:rsidR="00892B6F" w:rsidRDefault="00892B6F" w:rsidP="00892B6F">
      <w:pPr>
        <w:spacing w:line="360" w:lineRule="auto"/>
        <w:ind w:left="432"/>
        <w:contextualSpacing/>
        <w:jc w:val="both"/>
        <w:rPr>
          <w:sz w:val="28"/>
        </w:rPr>
      </w:pPr>
    </w:p>
    <w:p w14:paraId="140E1B4A" w14:textId="77777777" w:rsidR="00892B6F" w:rsidRPr="00300123" w:rsidRDefault="00892B6F" w:rsidP="00892B6F">
      <w:pPr>
        <w:spacing w:line="360" w:lineRule="auto"/>
        <w:contextualSpacing/>
        <w:jc w:val="center"/>
        <w:rPr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4268F3DE" wp14:editId="2AB85369">
            <wp:extent cx="2262579" cy="6553200"/>
            <wp:effectExtent l="0" t="0" r="444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6761" cy="656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47C" w14:textId="77777777" w:rsidR="00892B6F" w:rsidRPr="00300123" w:rsidRDefault="00892B6F" w:rsidP="00892B6F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300123">
        <w:rPr>
          <w:noProof/>
          <w:color w:val="000000"/>
          <w:sz w:val="28"/>
        </w:rPr>
        <w:t xml:space="preserve">Рисунок </w:t>
      </w:r>
      <w:r>
        <w:rPr>
          <w:noProof/>
          <w:color w:val="000000"/>
          <w:sz w:val="28"/>
        </w:rPr>
        <w:t>1</w:t>
      </w:r>
      <w:r w:rsidRPr="00300123">
        <w:rPr>
          <w:noProof/>
          <w:color w:val="000000"/>
          <w:sz w:val="28"/>
        </w:rPr>
        <w:t xml:space="preserve"> – </w:t>
      </w:r>
      <w:r>
        <w:rPr>
          <w:noProof/>
          <w:color w:val="000000"/>
          <w:sz w:val="28"/>
        </w:rPr>
        <w:t>Файловая архитектура форума</w:t>
      </w:r>
    </w:p>
    <w:p w14:paraId="48025880" w14:textId="77777777" w:rsidR="00892B6F" w:rsidRPr="00300123" w:rsidRDefault="00892B6F" w:rsidP="00892B6F">
      <w:pPr>
        <w:spacing w:line="360" w:lineRule="auto"/>
        <w:contextualSpacing/>
        <w:jc w:val="center"/>
        <w:rPr>
          <w:noProof/>
          <w:color w:val="000000"/>
          <w:sz w:val="28"/>
        </w:rPr>
      </w:pPr>
    </w:p>
    <w:p w14:paraId="1D09FF4B" w14:textId="77777777" w:rsidR="00892B6F" w:rsidRDefault="00892B6F" w:rsidP="00892B6F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</w:p>
    <w:p w14:paraId="23939D17" w14:textId="77777777" w:rsidR="00892B6F" w:rsidRDefault="00892B6F" w:rsidP="00892B6F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>Для работы форума необходимы все файлы, представленные на рисунке 1, их можно разделить на следующие группы:</w:t>
      </w:r>
    </w:p>
    <w:p w14:paraId="70FE41B6" w14:textId="77777777" w:rsidR="00892B6F" w:rsidRDefault="00892B6F" w:rsidP="00892B6F">
      <w:pPr>
        <w:pStyle w:val="tdtext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Страницы сайта</w:t>
      </w:r>
    </w:p>
    <w:p w14:paraId="652BD275" w14:textId="77777777" w:rsidR="00892B6F" w:rsidRDefault="00892B6F" w:rsidP="00892B6F">
      <w:pPr>
        <w:pStyle w:val="tdtext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Элементы сайта</w:t>
      </w:r>
    </w:p>
    <w:p w14:paraId="5D35CFB5" w14:textId="77777777" w:rsidR="00892B6F" w:rsidRDefault="00892B6F" w:rsidP="00892B6F">
      <w:pPr>
        <w:pStyle w:val="tdtext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Стили</w:t>
      </w:r>
    </w:p>
    <w:p w14:paraId="746E4099" w14:textId="77777777" w:rsidR="00892B6F" w:rsidRDefault="00892B6F" w:rsidP="00892B6F">
      <w:pPr>
        <w:pStyle w:val="tdtext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Коды клиентской части</w:t>
      </w:r>
    </w:p>
    <w:p w14:paraId="44B1125C" w14:textId="77777777" w:rsidR="00892B6F" w:rsidRDefault="00892B6F" w:rsidP="00892B6F">
      <w:pPr>
        <w:pStyle w:val="tdtext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Коды серверной части</w:t>
      </w:r>
    </w:p>
    <w:p w14:paraId="581A3919" w14:textId="77777777" w:rsidR="00892B6F" w:rsidRDefault="00892B6F" w:rsidP="00892B6F">
      <w:pPr>
        <w:pStyle w:val="tdtext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Картинки</w:t>
      </w:r>
    </w:p>
    <w:p w14:paraId="010D6095" w14:textId="77777777" w:rsidR="00892B6F" w:rsidRDefault="00892B6F" w:rsidP="00892B6F">
      <w:pPr>
        <w:pStyle w:val="tdtext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Шрифты</w:t>
      </w:r>
    </w:p>
    <w:p w14:paraId="793EE833" w14:textId="77777777" w:rsidR="00892B6F" w:rsidRDefault="00892B6F" w:rsidP="00892B6F">
      <w:pPr>
        <w:pStyle w:val="tdtext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Плагины</w:t>
      </w:r>
    </w:p>
    <w:p w14:paraId="7D5EF5F2" w14:textId="77777777" w:rsidR="00892B6F" w:rsidRDefault="00892B6F" w:rsidP="00892B6F">
      <w:pPr>
        <w:pStyle w:val="tdtext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Адаптивная вёрстка</w:t>
      </w:r>
    </w:p>
    <w:p w14:paraId="3F0E2F3D" w14:textId="77777777" w:rsidR="00892B6F" w:rsidRDefault="00892B6F" w:rsidP="00892B6F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При создании форума использовались языки </w:t>
      </w:r>
      <w:r>
        <w:rPr>
          <w:rFonts w:ascii="Times New Roman" w:hAnsi="Times New Roman"/>
          <w:noProof/>
          <w:color w:val="000000"/>
          <w:sz w:val="28"/>
          <w:lang w:val="en-US"/>
        </w:rPr>
        <w:t>JS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для фронт разработки, </w:t>
      </w:r>
      <w:r>
        <w:rPr>
          <w:rFonts w:ascii="Times New Roman" w:hAnsi="Times New Roman"/>
          <w:noProof/>
          <w:color w:val="000000"/>
          <w:sz w:val="28"/>
          <w:lang w:val="en-US"/>
        </w:rPr>
        <w:t>PHP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для бэка, </w:t>
      </w:r>
      <w:r>
        <w:rPr>
          <w:rFonts w:ascii="Times New Roman" w:hAnsi="Times New Roman"/>
          <w:noProof/>
          <w:color w:val="000000"/>
          <w:sz w:val="28"/>
          <w:lang w:val="en-US"/>
        </w:rPr>
        <w:t>HTML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для разметки страницы и </w:t>
      </w:r>
      <w:r>
        <w:rPr>
          <w:rFonts w:ascii="Times New Roman" w:hAnsi="Times New Roman"/>
          <w:noProof/>
          <w:color w:val="000000"/>
          <w:sz w:val="28"/>
          <w:lang w:val="en-US"/>
        </w:rPr>
        <w:t>CSS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для написания стилей элементов.</w:t>
      </w:r>
    </w:p>
    <w:p w14:paraId="1E370769" w14:textId="77777777" w:rsidR="00892B6F" w:rsidRPr="00C45B0F" w:rsidRDefault="00892B6F" w:rsidP="00892B6F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Сайт состоит из двух страниц </w:t>
      </w:r>
      <w:r>
        <w:rPr>
          <w:rFonts w:ascii="Times New Roman" w:hAnsi="Times New Roman"/>
          <w:noProof/>
          <w:color w:val="000000"/>
          <w:sz w:val="28"/>
          <w:lang w:val="en-US"/>
        </w:rPr>
        <w:t>index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и </w:t>
      </w:r>
      <w:r>
        <w:rPr>
          <w:rFonts w:ascii="Times New Roman" w:hAnsi="Times New Roman"/>
          <w:noProof/>
          <w:color w:val="000000"/>
          <w:sz w:val="28"/>
          <w:lang w:val="en-US"/>
        </w:rPr>
        <w:t>records</w:t>
      </w:r>
      <w:r>
        <w:rPr>
          <w:rFonts w:ascii="Times New Roman" w:hAnsi="Times New Roman"/>
          <w:noProof/>
          <w:color w:val="000000"/>
          <w:sz w:val="28"/>
        </w:rPr>
        <w:t xml:space="preserve">, данные файлы используют расширение </w:t>
      </w:r>
      <w:r w:rsidRPr="00B65F41">
        <w:rPr>
          <w:rFonts w:ascii="Times New Roman" w:hAnsi="Times New Roman"/>
          <w:noProof/>
          <w:color w:val="000000"/>
          <w:sz w:val="28"/>
        </w:rPr>
        <w:t>.</w:t>
      </w:r>
      <w:r>
        <w:rPr>
          <w:rFonts w:ascii="Times New Roman" w:hAnsi="Times New Roman"/>
          <w:noProof/>
          <w:color w:val="000000"/>
          <w:sz w:val="28"/>
          <w:lang w:val="en-US"/>
        </w:rPr>
        <w:t>php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так как он применяется для динамического отображения информации на форуме, остальные </w:t>
      </w:r>
      <w:r>
        <w:rPr>
          <w:rFonts w:ascii="Times New Roman" w:hAnsi="Times New Roman"/>
          <w:noProof/>
          <w:color w:val="000000"/>
          <w:sz w:val="28"/>
          <w:lang w:val="en-US"/>
        </w:rPr>
        <w:t>PHP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файлы являются исполняемым кодом, необходимым для функционирования продукта. Все стили для элементов сайта находятся в файле </w:t>
      </w:r>
      <w:r>
        <w:rPr>
          <w:rFonts w:ascii="Times New Roman" w:hAnsi="Times New Roman"/>
          <w:noProof/>
          <w:color w:val="000000"/>
          <w:sz w:val="28"/>
          <w:lang w:val="en-US"/>
        </w:rPr>
        <w:t>style</w:t>
      </w:r>
      <w:r w:rsidRPr="00FF731D">
        <w:rPr>
          <w:rFonts w:ascii="Times New Roman" w:hAnsi="Times New Roman"/>
          <w:noProof/>
          <w:color w:val="000000"/>
          <w:sz w:val="28"/>
        </w:rPr>
        <w:t>.</w:t>
      </w:r>
      <w:r>
        <w:rPr>
          <w:rFonts w:ascii="Times New Roman" w:hAnsi="Times New Roman"/>
          <w:noProof/>
          <w:color w:val="000000"/>
          <w:sz w:val="28"/>
          <w:lang w:val="en-US"/>
        </w:rPr>
        <w:t>css</w:t>
      </w:r>
      <w:r>
        <w:rPr>
          <w:rFonts w:ascii="Times New Roman" w:hAnsi="Times New Roman"/>
          <w:noProof/>
          <w:color w:val="000000"/>
          <w:sz w:val="28"/>
        </w:rPr>
        <w:t xml:space="preserve">. Также модальные окна и подвальная часть сайта вынесены в отдельные файлы </w:t>
      </w:r>
      <w:r>
        <w:rPr>
          <w:rFonts w:ascii="Times New Roman" w:hAnsi="Times New Roman"/>
          <w:noProof/>
          <w:color w:val="000000"/>
          <w:sz w:val="28"/>
          <w:lang w:val="en-US"/>
        </w:rPr>
        <w:t>modals</w:t>
      </w:r>
      <w:r w:rsidRPr="00C45B0F">
        <w:rPr>
          <w:rFonts w:ascii="Times New Roman" w:hAnsi="Times New Roman"/>
          <w:noProof/>
          <w:color w:val="000000"/>
          <w:sz w:val="28"/>
        </w:rPr>
        <w:t>.</w:t>
      </w:r>
      <w:r>
        <w:rPr>
          <w:rFonts w:ascii="Times New Roman" w:hAnsi="Times New Roman"/>
          <w:noProof/>
          <w:color w:val="000000"/>
          <w:sz w:val="28"/>
          <w:lang w:val="en-US"/>
        </w:rPr>
        <w:t>html</w:t>
      </w:r>
      <w:r w:rsidRPr="00C45B0F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и </w:t>
      </w:r>
      <w:r>
        <w:rPr>
          <w:rFonts w:ascii="Times New Roman" w:hAnsi="Times New Roman"/>
          <w:noProof/>
          <w:color w:val="000000"/>
          <w:sz w:val="28"/>
          <w:lang w:val="en-US"/>
        </w:rPr>
        <w:t>footer</w:t>
      </w:r>
      <w:r w:rsidRPr="00C45B0F">
        <w:rPr>
          <w:rFonts w:ascii="Times New Roman" w:hAnsi="Times New Roman"/>
          <w:noProof/>
          <w:color w:val="000000"/>
          <w:sz w:val="28"/>
        </w:rPr>
        <w:t>.</w:t>
      </w:r>
      <w:r>
        <w:rPr>
          <w:rFonts w:ascii="Times New Roman" w:hAnsi="Times New Roman"/>
          <w:noProof/>
          <w:color w:val="000000"/>
          <w:sz w:val="28"/>
          <w:lang w:val="en-US"/>
        </w:rPr>
        <w:t>html</w:t>
      </w:r>
      <w:r>
        <w:rPr>
          <w:rFonts w:ascii="Times New Roman" w:hAnsi="Times New Roman"/>
          <w:noProof/>
          <w:color w:val="000000"/>
          <w:sz w:val="28"/>
        </w:rPr>
        <w:t>, так как</w:t>
      </w:r>
      <w:r w:rsidRPr="00C45B0F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данные элементы повторяются на обоих страницах сайта и не имеют динамического отображения информации в них.</w:t>
      </w:r>
    </w:p>
    <w:p w14:paraId="082871BB" w14:textId="40240F3A" w:rsidR="00CB531C" w:rsidRPr="00CB531C" w:rsidRDefault="00892B6F" w:rsidP="00892B6F">
      <w:pPr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Также при создании форума использовались плагины: </w:t>
      </w:r>
      <w:r>
        <w:rPr>
          <w:rFonts w:ascii="Times New Roman" w:hAnsi="Times New Roman"/>
          <w:noProof/>
          <w:color w:val="000000"/>
          <w:sz w:val="28"/>
          <w:lang w:val="en-US"/>
        </w:rPr>
        <w:t>fancybox</w:t>
      </w:r>
      <w:r w:rsidRPr="00FF731D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и </w:t>
      </w:r>
      <w:r>
        <w:rPr>
          <w:rFonts w:ascii="Times New Roman" w:hAnsi="Times New Roman"/>
          <w:noProof/>
          <w:color w:val="000000"/>
          <w:sz w:val="28"/>
          <w:lang w:val="en-US"/>
        </w:rPr>
        <w:t>slick</w:t>
      </w:r>
      <w:r w:rsidRPr="00FF731D">
        <w:rPr>
          <w:rFonts w:ascii="Times New Roman" w:hAnsi="Times New Roman"/>
          <w:noProof/>
          <w:color w:val="000000"/>
          <w:sz w:val="28"/>
        </w:rPr>
        <w:t xml:space="preserve">. </w:t>
      </w:r>
      <w:r>
        <w:rPr>
          <w:rFonts w:ascii="Times New Roman" w:hAnsi="Times New Roman"/>
          <w:noProof/>
          <w:color w:val="000000"/>
          <w:sz w:val="28"/>
        </w:rPr>
        <w:t xml:space="preserve">С помощью плагина </w:t>
      </w:r>
      <w:r>
        <w:rPr>
          <w:rFonts w:ascii="Times New Roman" w:hAnsi="Times New Roman"/>
          <w:noProof/>
          <w:color w:val="000000"/>
          <w:sz w:val="28"/>
          <w:lang w:val="en-US"/>
        </w:rPr>
        <w:t>fancybox</w:t>
      </w:r>
      <w:r>
        <w:rPr>
          <w:rFonts w:ascii="Times New Roman" w:hAnsi="Times New Roman"/>
          <w:noProof/>
          <w:color w:val="000000"/>
          <w:sz w:val="28"/>
        </w:rPr>
        <w:t xml:space="preserve"> были созданы модальные окна, а с помощью </w:t>
      </w:r>
      <w:r>
        <w:rPr>
          <w:rFonts w:ascii="Times New Roman" w:hAnsi="Times New Roman"/>
          <w:noProof/>
          <w:color w:val="000000"/>
          <w:sz w:val="28"/>
          <w:lang w:val="en-US"/>
        </w:rPr>
        <w:t>slick</w:t>
      </w:r>
      <w:r>
        <w:rPr>
          <w:rFonts w:ascii="Times New Roman" w:hAnsi="Times New Roman"/>
          <w:noProof/>
          <w:color w:val="000000"/>
          <w:sz w:val="28"/>
        </w:rPr>
        <w:t xml:space="preserve"> слайдер.</w:t>
      </w:r>
    </w:p>
    <w:p w14:paraId="0453E54E" w14:textId="05D417AB" w:rsidR="00B278BE" w:rsidRPr="002835F3" w:rsidRDefault="003A183B" w:rsidP="002835F3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A2895F4" w14:textId="77777777" w:rsidR="003A183B" w:rsidRDefault="003A183B" w:rsidP="003A183B">
      <w:pPr>
        <w:rPr>
          <w:rFonts w:ascii="Times New Roman" w:hAnsi="Times New Roman" w:cs="Times New Roman"/>
        </w:rPr>
      </w:pPr>
    </w:p>
    <w:p w14:paraId="31280A92" w14:textId="298F9723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118838362"/>
      <w:r w:rsidRPr="0092636D">
        <w:rPr>
          <w:rFonts w:ascii="Times New Roman" w:hAnsi="Times New Roman" w:cs="Times New Roman"/>
          <w:b/>
          <w:bCs/>
          <w:color w:val="auto"/>
        </w:rPr>
        <w:t>ЗАКЛЮЧЕНИЕ</w:t>
      </w:r>
      <w:bookmarkEnd w:id="10"/>
    </w:p>
    <w:p w14:paraId="682A50E3" w14:textId="77777777" w:rsidR="00F52514" w:rsidRPr="00F52514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6E0A1A" w14:textId="35250258" w:rsidR="00F52514" w:rsidRPr="00F52514" w:rsidRDefault="00F52514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FF0000"/>
          <w:sz w:val="28"/>
          <w:szCs w:val="28"/>
        </w:rPr>
      </w:pPr>
      <w:r w:rsidRPr="00F52514">
        <w:rPr>
          <w:color w:val="FF0000"/>
          <w:sz w:val="28"/>
          <w:szCs w:val="28"/>
        </w:rPr>
        <w:t>Выводы о проделанной работе.</w:t>
      </w:r>
      <w:r w:rsidR="00080907">
        <w:rPr>
          <w:color w:val="FF0000"/>
          <w:sz w:val="28"/>
          <w:szCs w:val="28"/>
        </w:rPr>
        <w:t xml:space="preserve"> Какие навыки и умения были получены.</w:t>
      </w:r>
    </w:p>
    <w:p w14:paraId="0151B38E" w14:textId="293BA4A0" w:rsidR="0010035F" w:rsidRPr="00F52514" w:rsidRDefault="0010035F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620E5A" w14:textId="77777777" w:rsidR="0010035F" w:rsidRPr="00F52514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118838363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1"/>
    </w:p>
    <w:p w14:paraId="7CD8D7C5" w14:textId="77777777" w:rsidR="0092636D" w:rsidRDefault="0092636D" w:rsidP="00BB02E3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359DCF8" w14:textId="0E11B43A" w:rsidR="00BB02E3" w:rsidRPr="00CB531C" w:rsidRDefault="00DD0305" w:rsidP="00CB531C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В</w:t>
      </w:r>
      <w:r w:rsidR="00CB531C">
        <w:rPr>
          <w:color w:val="FF0000"/>
          <w:sz w:val="28"/>
          <w:szCs w:val="28"/>
        </w:rPr>
        <w:t xml:space="preserve"> том числе ссылки на внешние ресурсы. Оформление по ГОСТ Р 7.0.100-2018.</w:t>
      </w:r>
    </w:p>
    <w:p w14:paraId="097EF388" w14:textId="77777777" w:rsidR="00BB02E3" w:rsidRDefault="00BB02E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6B224C7" w14:textId="3C73C6D7" w:rsidR="004D73B0" w:rsidRPr="00E330F1" w:rsidRDefault="004D73B0" w:rsidP="00E330F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4D73B0" w:rsidRPr="00E330F1" w:rsidSect="0092636D">
      <w:footerReference w:type="default" r:id="rId22"/>
      <w:footerReference w:type="first" r:id="rId23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9A5D8F" w14:textId="77777777" w:rsidR="007A2C5F" w:rsidRDefault="007A2C5F" w:rsidP="0092636D">
      <w:pPr>
        <w:spacing w:after="0" w:line="240" w:lineRule="auto"/>
      </w:pPr>
      <w:r>
        <w:separator/>
      </w:r>
    </w:p>
  </w:endnote>
  <w:endnote w:type="continuationSeparator" w:id="0">
    <w:p w14:paraId="46336784" w14:textId="77777777" w:rsidR="007A2C5F" w:rsidRDefault="007A2C5F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Content>
      <w:p w14:paraId="5F5B1022" w14:textId="28B14B7A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Content>
      <w:p w14:paraId="2D894396" w14:textId="05F2A5A4" w:rsidR="002835F3" w:rsidRPr="0092636D" w:rsidRDefault="00000000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Content>
      <w:p w14:paraId="2A51F11B" w14:textId="54D0F3B0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E5653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222E9FEB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D030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C1A21" w14:textId="77777777" w:rsidR="007A2C5F" w:rsidRDefault="007A2C5F" w:rsidP="0092636D">
      <w:pPr>
        <w:spacing w:after="0" w:line="240" w:lineRule="auto"/>
      </w:pPr>
      <w:r>
        <w:separator/>
      </w:r>
    </w:p>
  </w:footnote>
  <w:footnote w:type="continuationSeparator" w:id="0">
    <w:p w14:paraId="02EF4597" w14:textId="77777777" w:rsidR="007A2C5F" w:rsidRDefault="007A2C5F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114DE"/>
    <w:multiLevelType w:val="hybridMultilevel"/>
    <w:tmpl w:val="3BD4BED0"/>
    <w:lvl w:ilvl="0" w:tplc="9954B4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2561BE2"/>
    <w:multiLevelType w:val="hybridMultilevel"/>
    <w:tmpl w:val="A98A7D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176F5"/>
    <w:multiLevelType w:val="multilevel"/>
    <w:tmpl w:val="154200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8F308EF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49B2BF1"/>
    <w:multiLevelType w:val="multilevel"/>
    <w:tmpl w:val="7570E82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BB1E10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4E65FE"/>
    <w:multiLevelType w:val="multilevel"/>
    <w:tmpl w:val="8C54168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"/>
      <w:lvlJc w:val="left"/>
      <w:pPr>
        <w:ind w:left="1104" w:hanging="396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 w:val="0"/>
        <w:sz w:val="24"/>
      </w:rPr>
    </w:lvl>
  </w:abstractNum>
  <w:abstractNum w:abstractNumId="10" w15:restartNumberingAfterBreak="0">
    <w:nsid w:val="7DB84610"/>
    <w:multiLevelType w:val="multilevel"/>
    <w:tmpl w:val="D22EB91E"/>
    <w:lvl w:ilvl="0">
      <w:start w:val="1"/>
      <w:numFmt w:val="bullet"/>
      <w:lvlText w:val="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68" w:hanging="360"/>
      </w:pPr>
      <w:rPr>
        <w:rFonts w:hint="default"/>
        <w:color w:val="000000" w:themeColor="text1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num w:numId="1" w16cid:durableId="2520157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3895673">
    <w:abstractNumId w:val="3"/>
  </w:num>
  <w:num w:numId="3" w16cid:durableId="1535191476">
    <w:abstractNumId w:val="8"/>
  </w:num>
  <w:num w:numId="4" w16cid:durableId="1199857721">
    <w:abstractNumId w:val="2"/>
  </w:num>
  <w:num w:numId="5" w16cid:durableId="98183395">
    <w:abstractNumId w:val="9"/>
  </w:num>
  <w:num w:numId="6" w16cid:durableId="764502645">
    <w:abstractNumId w:val="5"/>
  </w:num>
  <w:num w:numId="7" w16cid:durableId="1540971202">
    <w:abstractNumId w:val="4"/>
  </w:num>
  <w:num w:numId="8" w16cid:durableId="369112850">
    <w:abstractNumId w:val="7"/>
  </w:num>
  <w:num w:numId="9" w16cid:durableId="1785733582">
    <w:abstractNumId w:val="10"/>
  </w:num>
  <w:num w:numId="10" w16cid:durableId="192038109">
    <w:abstractNumId w:val="6"/>
  </w:num>
  <w:num w:numId="11" w16cid:durableId="589168906">
    <w:abstractNumId w:val="1"/>
  </w:num>
  <w:num w:numId="12" w16cid:durableId="701637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3414A"/>
    <w:rsid w:val="00040A0D"/>
    <w:rsid w:val="00080907"/>
    <w:rsid w:val="000835BA"/>
    <w:rsid w:val="000A6D6D"/>
    <w:rsid w:val="000B4112"/>
    <w:rsid w:val="000C7B67"/>
    <w:rsid w:val="0010035F"/>
    <w:rsid w:val="00125FD3"/>
    <w:rsid w:val="001402BF"/>
    <w:rsid w:val="00156DAB"/>
    <w:rsid w:val="00182DCE"/>
    <w:rsid w:val="001E5653"/>
    <w:rsid w:val="0024378F"/>
    <w:rsid w:val="002511BD"/>
    <w:rsid w:val="002724D9"/>
    <w:rsid w:val="002835F3"/>
    <w:rsid w:val="0028785A"/>
    <w:rsid w:val="002A05E5"/>
    <w:rsid w:val="002C70B9"/>
    <w:rsid w:val="002E453C"/>
    <w:rsid w:val="00302B6B"/>
    <w:rsid w:val="00312DEA"/>
    <w:rsid w:val="0037165F"/>
    <w:rsid w:val="00384D56"/>
    <w:rsid w:val="00385B08"/>
    <w:rsid w:val="003A183B"/>
    <w:rsid w:val="003D3D1A"/>
    <w:rsid w:val="003E74DC"/>
    <w:rsid w:val="003F1F29"/>
    <w:rsid w:val="00420B2F"/>
    <w:rsid w:val="00421F6C"/>
    <w:rsid w:val="00436077"/>
    <w:rsid w:val="004D73B0"/>
    <w:rsid w:val="005025E9"/>
    <w:rsid w:val="00512503"/>
    <w:rsid w:val="00532E01"/>
    <w:rsid w:val="005524CE"/>
    <w:rsid w:val="00591F22"/>
    <w:rsid w:val="005B678E"/>
    <w:rsid w:val="005E1C02"/>
    <w:rsid w:val="005E28DE"/>
    <w:rsid w:val="005F2365"/>
    <w:rsid w:val="00604A27"/>
    <w:rsid w:val="006128DA"/>
    <w:rsid w:val="00624812"/>
    <w:rsid w:val="006D50FC"/>
    <w:rsid w:val="007078F5"/>
    <w:rsid w:val="00717830"/>
    <w:rsid w:val="00720B0B"/>
    <w:rsid w:val="00731512"/>
    <w:rsid w:val="00746065"/>
    <w:rsid w:val="00761A22"/>
    <w:rsid w:val="00772EF2"/>
    <w:rsid w:val="007A2C5F"/>
    <w:rsid w:val="007D21A3"/>
    <w:rsid w:val="007D5D58"/>
    <w:rsid w:val="007D60CD"/>
    <w:rsid w:val="00840877"/>
    <w:rsid w:val="00845295"/>
    <w:rsid w:val="0086457D"/>
    <w:rsid w:val="008723C0"/>
    <w:rsid w:val="00873136"/>
    <w:rsid w:val="00885C86"/>
    <w:rsid w:val="00891125"/>
    <w:rsid w:val="00892B6F"/>
    <w:rsid w:val="008A68A4"/>
    <w:rsid w:val="008A7DDA"/>
    <w:rsid w:val="008B2E8A"/>
    <w:rsid w:val="00903A94"/>
    <w:rsid w:val="00906B02"/>
    <w:rsid w:val="0092636D"/>
    <w:rsid w:val="00931930"/>
    <w:rsid w:val="009621C1"/>
    <w:rsid w:val="009F3D69"/>
    <w:rsid w:val="00A07560"/>
    <w:rsid w:val="00A07656"/>
    <w:rsid w:val="00A837A7"/>
    <w:rsid w:val="00AD3AC0"/>
    <w:rsid w:val="00AE5DDF"/>
    <w:rsid w:val="00B269B0"/>
    <w:rsid w:val="00B278BE"/>
    <w:rsid w:val="00BB02E3"/>
    <w:rsid w:val="00BF3785"/>
    <w:rsid w:val="00C00F17"/>
    <w:rsid w:val="00C34F07"/>
    <w:rsid w:val="00C60F99"/>
    <w:rsid w:val="00C61D56"/>
    <w:rsid w:val="00C76A5B"/>
    <w:rsid w:val="00C83101"/>
    <w:rsid w:val="00CB531C"/>
    <w:rsid w:val="00CC4739"/>
    <w:rsid w:val="00CC5D7F"/>
    <w:rsid w:val="00CC7A30"/>
    <w:rsid w:val="00CD6DF8"/>
    <w:rsid w:val="00CE1D26"/>
    <w:rsid w:val="00CF2153"/>
    <w:rsid w:val="00D46519"/>
    <w:rsid w:val="00DD0305"/>
    <w:rsid w:val="00DE33C2"/>
    <w:rsid w:val="00DF04FA"/>
    <w:rsid w:val="00E032D3"/>
    <w:rsid w:val="00E330F1"/>
    <w:rsid w:val="00E51E97"/>
    <w:rsid w:val="00EC520B"/>
    <w:rsid w:val="00F47B0C"/>
    <w:rsid w:val="00F52514"/>
    <w:rsid w:val="00F92BC0"/>
    <w:rsid w:val="00FB03D2"/>
    <w:rsid w:val="00FB19C1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Plain Text"/>
    <w:basedOn w:val="a"/>
    <w:link w:val="ae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e">
    <w:name w:val="Текст Знак"/>
    <w:basedOn w:val="a0"/>
    <w:link w:val="ad"/>
    <w:uiPriority w:val="99"/>
    <w:semiHidden/>
    <w:rsid w:val="00746065"/>
    <w:rPr>
      <w:rFonts w:ascii="Consolas" w:hAnsi="Consolas"/>
      <w:sz w:val="21"/>
      <w:szCs w:val="21"/>
    </w:rPr>
  </w:style>
  <w:style w:type="paragraph" w:styleId="af">
    <w:name w:val="Body Text"/>
    <w:basedOn w:val="a"/>
    <w:link w:val="af0"/>
    <w:rsid w:val="002C70B9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af0">
    <w:name w:val="Основной текст Знак"/>
    <w:basedOn w:val="a0"/>
    <w:link w:val="af"/>
    <w:rsid w:val="002C70B9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styleId="af1">
    <w:name w:val="Normal (Web)"/>
    <w:aliases w:val="Обычный (веб)"/>
    <w:basedOn w:val="a"/>
    <w:uiPriority w:val="99"/>
    <w:rsid w:val="002C7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dtext">
    <w:name w:val="td_text"/>
    <w:link w:val="tdtext0"/>
    <w:qFormat/>
    <w:rsid w:val="00892B6F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ext0">
    <w:name w:val="td_text Знак"/>
    <w:link w:val="tdtext"/>
    <w:rsid w:val="00892B6F"/>
    <w:rPr>
      <w:rFonts w:ascii="Arial" w:eastAsia="Times New Roman" w:hAnsi="Arial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04697-449D-4034-A59F-616CD2644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22</Pages>
  <Words>2888</Words>
  <Characters>16465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Сырцев Илья Александрович</cp:lastModifiedBy>
  <cp:revision>7</cp:revision>
  <cp:lastPrinted>2021-12-01T12:43:00Z</cp:lastPrinted>
  <dcterms:created xsi:type="dcterms:W3CDTF">2022-11-08T19:10:00Z</dcterms:created>
  <dcterms:modified xsi:type="dcterms:W3CDTF">2022-11-10T08:57:00Z</dcterms:modified>
</cp:coreProperties>
</file>