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CAF" w:rsidRPr="00D508E3" w:rsidRDefault="00C20275" w:rsidP="00D508E3">
      <w:pPr>
        <w:pStyle w:val="Title"/>
        <w:rPr>
          <w:sz w:val="44"/>
        </w:rPr>
      </w:pPr>
      <w:r w:rsidRPr="00D508E3">
        <w:rPr>
          <w:sz w:val="44"/>
        </w:rPr>
        <w:t>A HTS Pipeline using USEARCH, Qiime, and FAST</w:t>
      </w:r>
    </w:p>
    <w:p w:rsidR="00C20275" w:rsidRDefault="00C20275">
      <w:r>
        <w:t>Zewei Song</w:t>
      </w:r>
    </w:p>
    <w:p w:rsidR="00C20275" w:rsidRDefault="00D508E3" w:rsidP="00D508E3">
      <w:pPr>
        <w:pStyle w:val="Heading1"/>
      </w:pPr>
      <w:r>
        <w:t>SECTION 0. SET UP WORKING ENVIRONMENT</w:t>
      </w:r>
    </w:p>
    <w:p w:rsidR="00D508E3" w:rsidRDefault="006D2986" w:rsidP="00D508E3">
      <w:pPr>
        <w:pStyle w:val="Heading2"/>
      </w:pPr>
      <w:r>
        <w:t xml:space="preserve">0.1 </w:t>
      </w:r>
      <w:r w:rsidR="00D508E3">
        <w:t>SET UP USER PATH</w:t>
      </w:r>
    </w:p>
    <w:p w:rsidR="00D508E3" w:rsidRDefault="00D508E3">
      <w:r>
        <w:t>In general, you can put the USEARCH executable and all FAST script in a single folder, and set the path as a path environment variable.</w:t>
      </w:r>
      <w:r w:rsidR="002124A1">
        <w:t xml:space="preserve"> By doing these, we can call these program anywhere in our computer. But you can also copy all these program to your working folder and use them.</w:t>
      </w:r>
    </w:p>
    <w:p w:rsidR="0000780B" w:rsidRPr="007015B6" w:rsidRDefault="0000780B">
      <w:pPr>
        <w:rPr>
          <w:b/>
          <w:i/>
        </w:rPr>
      </w:pPr>
      <w:r w:rsidRPr="007015B6">
        <w:rPr>
          <w:b/>
          <w:i/>
        </w:rPr>
        <w:t>Download Program:</w:t>
      </w:r>
    </w:p>
    <w:p w:rsidR="00D508E3" w:rsidRDefault="00D508E3">
      <w:r>
        <w:t xml:space="preserve">USEARCH: </w:t>
      </w:r>
      <w:hyperlink r:id="rId4" w:history="1">
        <w:r w:rsidRPr="001F345D">
          <w:rPr>
            <w:rStyle w:val="Hyperlink"/>
          </w:rPr>
          <w:t>http://www.drive5.com/usearch/download.html</w:t>
        </w:r>
      </w:hyperlink>
    </w:p>
    <w:p w:rsidR="00D508E3" w:rsidRDefault="00D508E3">
      <w:r>
        <w:t xml:space="preserve">Submit your email address, and the website will send a link to your mailbox. </w:t>
      </w:r>
      <w:r w:rsidR="002B702C">
        <w:t xml:space="preserve">Beware to choose the right platform for you. USEARCH will be a single file, with a version number. I always rename it to “usearch” for </w:t>
      </w:r>
      <w:r w:rsidR="007F20C8">
        <w:t>convenient</w:t>
      </w:r>
      <w:r w:rsidR="002B702C">
        <w:t>.</w:t>
      </w:r>
      <w:r>
        <w:tab/>
      </w:r>
    </w:p>
    <w:p w:rsidR="00D508E3" w:rsidRDefault="00D508E3">
      <w:r>
        <w:t xml:space="preserve">FAST: </w:t>
      </w:r>
      <w:hyperlink r:id="rId5" w:history="1">
        <w:r w:rsidR="00D8503C" w:rsidRPr="001F345D">
          <w:rPr>
            <w:rStyle w:val="Hyperlink"/>
          </w:rPr>
          <w:t>https://github.com/ZeweiSong/FAST</w:t>
        </w:r>
      </w:hyperlink>
    </w:p>
    <w:p w:rsidR="00D8503C" w:rsidRDefault="00D8503C">
      <w:r>
        <w:t>This is a GitHub repository with several script I wrote to pre-process the sequencing files, dereplicate, and handling the Qiime style OTU map</w:t>
      </w:r>
      <w:r w:rsidR="00DF29AE">
        <w:t>. You can download the entire repository using “Download ZIP” button on the right and unzip the content to the same folder as USEARCH executable.</w:t>
      </w:r>
      <w:r w:rsidR="00A55CC2">
        <w:t xml:space="preserve"> You need to install Python 2.7 in order to use these scripts (</w:t>
      </w:r>
      <w:hyperlink r:id="rId6" w:history="1">
        <w:r w:rsidR="00A55CC2" w:rsidRPr="001F345D">
          <w:rPr>
            <w:rStyle w:val="Hyperlink"/>
          </w:rPr>
          <w:t>https://www.python.org/</w:t>
        </w:r>
      </w:hyperlink>
      <w:r w:rsidR="00A55CC2">
        <w:t>). Python 3 should also work without any problem, but I haven’t test it under Python 3.</w:t>
      </w:r>
    </w:p>
    <w:p w:rsidR="00F34155" w:rsidRDefault="00F34155">
      <w:r>
        <w:t xml:space="preserve">Trimmomatic: </w:t>
      </w:r>
      <w:hyperlink r:id="rId7" w:history="1">
        <w:r w:rsidRPr="001F345D">
          <w:rPr>
            <w:rStyle w:val="Hyperlink"/>
          </w:rPr>
          <w:t>http://www.usadellab.org/cms/index.php?page=trimmomatic</w:t>
        </w:r>
      </w:hyperlink>
    </w:p>
    <w:p w:rsidR="00F34155" w:rsidRDefault="00F34155">
      <w:r>
        <w:t>Trimmomatic has to be in your working folder. You also need to install latest Java to make it work.</w:t>
      </w:r>
    </w:p>
    <w:p w:rsidR="0000780B" w:rsidRPr="007015B6" w:rsidRDefault="0000780B">
      <w:pPr>
        <w:rPr>
          <w:b/>
          <w:i/>
        </w:rPr>
      </w:pPr>
      <w:r w:rsidRPr="007015B6">
        <w:rPr>
          <w:b/>
          <w:i/>
        </w:rPr>
        <w:t>Path Variable</w:t>
      </w:r>
      <w:r w:rsidR="00C46C26" w:rsidRPr="007015B6">
        <w:rPr>
          <w:b/>
          <w:i/>
        </w:rPr>
        <w:t>:</w:t>
      </w:r>
    </w:p>
    <w:p w:rsidR="00DF29AE" w:rsidRDefault="00DF29AE">
      <w:r>
        <w:t xml:space="preserve">For Windows user, add the path of the tool folder to the Path Variable of under User Variable. Following this to find the Path variable: </w:t>
      </w:r>
      <w:r w:rsidRPr="00DF29AE">
        <w:t>Control Panel\System and Security\System</w:t>
      </w:r>
      <w:r>
        <w:t>\Advanced system setting\Environmental variables\User variables for User_name</w:t>
      </w:r>
    </w:p>
    <w:p w:rsidR="00B34E8C" w:rsidRDefault="00B34E8C">
      <w:r>
        <w:t>For Linux user, modify you .bashrc to include the folder path. Usually you can find this file un</w:t>
      </w:r>
      <w:r w:rsidR="00C77C3C">
        <w:t xml:space="preserve">der your home directory (~). Use </w:t>
      </w:r>
      <w:proofErr w:type="gramStart"/>
      <w:r w:rsidRPr="00D82092">
        <w:rPr>
          <w:rFonts w:ascii="Consolas" w:hAnsi="Consolas" w:cs="Consolas"/>
          <w:shd w:val="pct15" w:color="auto" w:fill="FFFFFF"/>
        </w:rPr>
        <w:t>vi</w:t>
      </w:r>
      <w:proofErr w:type="gramEnd"/>
      <w:r w:rsidRPr="00D82092">
        <w:rPr>
          <w:rFonts w:ascii="Consolas" w:hAnsi="Consolas" w:cs="Consolas"/>
          <w:shd w:val="pct15" w:color="auto" w:fill="FFFFFF"/>
        </w:rPr>
        <w:t xml:space="preserve"> ~/.bashrc</w:t>
      </w:r>
      <w:r w:rsidR="00C77C3C">
        <w:rPr>
          <w:rFonts w:ascii="Consolas" w:hAnsi="Consolas" w:cs="Consolas"/>
        </w:rPr>
        <w:t xml:space="preserve"> </w:t>
      </w:r>
      <w:r w:rsidR="00C77C3C" w:rsidRPr="00C77C3C">
        <w:t>to make modification.</w:t>
      </w:r>
      <w:r w:rsidR="009C7748">
        <w:t xml:space="preserve"> </w:t>
      </w:r>
      <w:r w:rsidRPr="00B34E8C">
        <w:t xml:space="preserve">Usually you would like to save the tool folder to </w:t>
      </w:r>
      <w:r w:rsidR="00527480" w:rsidRPr="00D82092">
        <w:rPr>
          <w:rFonts w:ascii="Consolas" w:hAnsi="Consolas" w:cs="Consolas"/>
          <w:shd w:val="pct15" w:color="auto" w:fill="FFFFFF"/>
        </w:rPr>
        <w:t>/usr/local/bin</w:t>
      </w:r>
      <w:proofErr w:type="gramStart"/>
      <w:r w:rsidR="00756FA8" w:rsidRPr="00756FA8">
        <w:t>.</w:t>
      </w:r>
      <w:r w:rsidR="00D82092">
        <w:t>`</w:t>
      </w:r>
      <w:proofErr w:type="gramEnd"/>
    </w:p>
    <w:p w:rsidR="006A36A1" w:rsidRDefault="00B267F1">
      <w:r>
        <w:t>U</w:t>
      </w:r>
      <w:r w:rsidR="006A36A1">
        <w:t xml:space="preserve">se </w:t>
      </w:r>
      <w:r w:rsidR="006A36A1" w:rsidRPr="00D82092">
        <w:rPr>
          <w:rFonts w:ascii="Consolas" w:hAnsi="Consolas" w:cs="Consolas"/>
          <w:shd w:val="pct15" w:color="auto" w:fill="FFFFFF"/>
        </w:rPr>
        <w:t>echo $PATH</w:t>
      </w:r>
      <w:r w:rsidR="006A36A1">
        <w:t xml:space="preserve"> to check you current path variable.</w:t>
      </w:r>
    </w:p>
    <w:p w:rsidR="007F20C8" w:rsidRDefault="004719F7" w:rsidP="00BE6E49">
      <w:pPr>
        <w:pStyle w:val="Heading2"/>
      </w:pPr>
      <w:r>
        <w:t>0.2 SET UP WORKING FOLDER</w:t>
      </w:r>
    </w:p>
    <w:p w:rsidR="003F6B49" w:rsidRDefault="003F6B49">
      <w:r>
        <w:t>Make a new folder, and under it make a new folder name</w:t>
      </w:r>
      <w:r w:rsidR="00BE6E49">
        <w:t>s “Raw”. Save all your R1 read FASTQ files to the “Raw” folder.</w:t>
      </w:r>
    </w:p>
    <w:p w:rsidR="00DA6F14" w:rsidRDefault="00DA6F14">
      <w:r>
        <w:t>If you did not set up the path variable for the programs, copy USEARCH executable, and all FAST scripts including any subfolders to your working folder.</w:t>
      </w:r>
    </w:p>
    <w:p w:rsidR="007015B6" w:rsidRDefault="007015B6">
      <w:r>
        <w:t>This is any example of the file structure you should have: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lastRenderedPageBreak/>
        <w:t>Directory of D:\Example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04:39</w:t>
      </w:r>
      <w:proofErr w:type="gramEnd"/>
      <w:r w:rsidRPr="007015B6">
        <w:rPr>
          <w:rFonts w:ascii="Consolas" w:hAnsi="Consolas" w:cs="Consolas"/>
          <w:sz w:val="20"/>
        </w:rPr>
        <w:t xml:space="preserve"> PM    &lt;DIR&gt;          .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04:39</w:t>
      </w:r>
      <w:proofErr w:type="gramEnd"/>
      <w:r w:rsidRPr="007015B6">
        <w:rPr>
          <w:rFonts w:ascii="Consolas" w:hAnsi="Consolas" w:cs="Consolas"/>
          <w:sz w:val="20"/>
        </w:rPr>
        <w:t xml:space="preserve"> PM    &lt;DIR&gt;          ..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04/13/</w:t>
      </w:r>
      <w:proofErr w:type="gramStart"/>
      <w:r w:rsidRPr="007015B6">
        <w:rPr>
          <w:rFonts w:ascii="Consolas" w:hAnsi="Consolas" w:cs="Consolas"/>
          <w:sz w:val="20"/>
        </w:rPr>
        <w:t>2015  11:28</w:t>
      </w:r>
      <w:proofErr w:type="gramEnd"/>
      <w:r w:rsidRPr="007015B6">
        <w:rPr>
          <w:rFonts w:ascii="Consolas" w:hAnsi="Consolas" w:cs="Consolas"/>
          <w:sz w:val="20"/>
        </w:rPr>
        <w:t xml:space="preserve"> AM             2,762 add_labels.py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04/21/</w:t>
      </w:r>
      <w:proofErr w:type="gramStart"/>
      <w:r w:rsidRPr="007015B6">
        <w:rPr>
          <w:rFonts w:ascii="Consolas" w:hAnsi="Consolas" w:cs="Consolas"/>
          <w:sz w:val="20"/>
        </w:rPr>
        <w:t>2015  08:38</w:t>
      </w:r>
      <w:proofErr w:type="gramEnd"/>
      <w:r w:rsidRPr="007015B6">
        <w:rPr>
          <w:rFonts w:ascii="Consolas" w:hAnsi="Consolas" w:cs="Consolas"/>
          <w:sz w:val="20"/>
        </w:rPr>
        <w:t xml:space="preserve"> AM             1,912 add_seqs_size.py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04/16/</w:t>
      </w:r>
      <w:proofErr w:type="gramStart"/>
      <w:r w:rsidRPr="007015B6">
        <w:rPr>
          <w:rFonts w:ascii="Consolas" w:hAnsi="Consolas" w:cs="Consolas"/>
          <w:sz w:val="20"/>
        </w:rPr>
        <w:t>2015  06:04</w:t>
      </w:r>
      <w:proofErr w:type="gramEnd"/>
      <w:r w:rsidRPr="007015B6">
        <w:rPr>
          <w:rFonts w:ascii="Consolas" w:hAnsi="Consolas" w:cs="Consolas"/>
          <w:sz w:val="20"/>
        </w:rPr>
        <w:t xml:space="preserve"> PM             2,261 convert_fastq.py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04/13/</w:t>
      </w:r>
      <w:proofErr w:type="gramStart"/>
      <w:r w:rsidRPr="007015B6">
        <w:rPr>
          <w:rFonts w:ascii="Consolas" w:hAnsi="Consolas" w:cs="Consolas"/>
          <w:sz w:val="20"/>
        </w:rPr>
        <w:t>2015  11:28</w:t>
      </w:r>
      <w:proofErr w:type="gramEnd"/>
      <w:r w:rsidRPr="007015B6">
        <w:rPr>
          <w:rFonts w:ascii="Consolas" w:hAnsi="Consolas" w:cs="Consolas"/>
          <w:sz w:val="20"/>
        </w:rPr>
        <w:t xml:space="preserve"> AM             1,475 correct_fasta.py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04/17/</w:t>
      </w:r>
      <w:proofErr w:type="gramStart"/>
      <w:r w:rsidRPr="007015B6">
        <w:rPr>
          <w:rFonts w:ascii="Consolas" w:hAnsi="Consolas" w:cs="Consolas"/>
          <w:sz w:val="20"/>
        </w:rPr>
        <w:t>2015  08:23</w:t>
      </w:r>
      <w:proofErr w:type="gramEnd"/>
      <w:r w:rsidRPr="007015B6">
        <w:rPr>
          <w:rFonts w:ascii="Consolas" w:hAnsi="Consolas" w:cs="Consolas"/>
          <w:sz w:val="20"/>
        </w:rPr>
        <w:t xml:space="preserve"> AM             1,850 count_seqs.py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04/20/</w:t>
      </w:r>
      <w:proofErr w:type="gramStart"/>
      <w:r w:rsidRPr="007015B6">
        <w:rPr>
          <w:rFonts w:ascii="Consolas" w:hAnsi="Consolas" w:cs="Consolas"/>
          <w:sz w:val="20"/>
        </w:rPr>
        <w:t>2015  03:30</w:t>
      </w:r>
      <w:proofErr w:type="gramEnd"/>
      <w:r w:rsidRPr="007015B6">
        <w:rPr>
          <w:rFonts w:ascii="Consolas" w:hAnsi="Consolas" w:cs="Consolas"/>
          <w:sz w:val="20"/>
        </w:rPr>
        <w:t xml:space="preserve"> PM             5,003 dereplicate.py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09:16</w:t>
      </w:r>
      <w:proofErr w:type="gramEnd"/>
      <w:r w:rsidRPr="007015B6">
        <w:rPr>
          <w:rFonts w:ascii="Consolas" w:hAnsi="Consolas" w:cs="Consolas"/>
          <w:sz w:val="20"/>
        </w:rPr>
        <w:t xml:space="preserve"> AM             2,689 filter_otu_map.py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10:09</w:t>
      </w:r>
      <w:proofErr w:type="gramEnd"/>
      <w:r w:rsidRPr="007015B6">
        <w:rPr>
          <w:rFonts w:ascii="Consolas" w:hAnsi="Consolas" w:cs="Consolas"/>
          <w:sz w:val="20"/>
        </w:rPr>
        <w:t xml:space="preserve"> AM             2,986 filter_seqs.py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04/13/</w:t>
      </w:r>
      <w:proofErr w:type="gramStart"/>
      <w:r w:rsidRPr="007015B6">
        <w:rPr>
          <w:rFonts w:ascii="Consolas" w:hAnsi="Consolas" w:cs="Consolas"/>
          <w:sz w:val="20"/>
        </w:rPr>
        <w:t>2015  11:28</w:t>
      </w:r>
      <w:proofErr w:type="gramEnd"/>
      <w:r w:rsidRPr="007015B6">
        <w:rPr>
          <w:rFonts w:ascii="Consolas" w:hAnsi="Consolas" w:cs="Consolas"/>
          <w:sz w:val="20"/>
        </w:rPr>
        <w:t xml:space="preserve"> AM             2,824 generate_mapping.py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09:16</w:t>
      </w:r>
      <w:proofErr w:type="gramEnd"/>
      <w:r w:rsidRPr="007015B6">
        <w:rPr>
          <w:rFonts w:ascii="Consolas" w:hAnsi="Consolas" w:cs="Consolas"/>
          <w:sz w:val="20"/>
        </w:rPr>
        <w:t xml:space="preserve"> AM    &lt;DIR&gt;          lib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01:10</w:t>
      </w:r>
      <w:proofErr w:type="gramEnd"/>
      <w:r w:rsidRPr="007015B6">
        <w:rPr>
          <w:rFonts w:ascii="Consolas" w:hAnsi="Consolas" w:cs="Consolas"/>
          <w:sz w:val="20"/>
        </w:rPr>
        <w:t xml:space="preserve"> PM             1,747 make_otu_table.py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01:04</w:t>
      </w:r>
      <w:proofErr w:type="gramEnd"/>
      <w:r w:rsidRPr="007015B6">
        <w:rPr>
          <w:rFonts w:ascii="Consolas" w:hAnsi="Consolas" w:cs="Consolas"/>
          <w:sz w:val="20"/>
        </w:rPr>
        <w:t xml:space="preserve"> PM             1,938 merge_otu_maps.py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09:16</w:t>
      </w:r>
      <w:proofErr w:type="gramEnd"/>
      <w:r w:rsidRPr="007015B6">
        <w:rPr>
          <w:rFonts w:ascii="Consolas" w:hAnsi="Consolas" w:cs="Consolas"/>
          <w:sz w:val="20"/>
        </w:rPr>
        <w:t xml:space="preserve"> AM             2,138 merge_seqs.py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01:01</w:t>
      </w:r>
      <w:proofErr w:type="gramEnd"/>
      <w:r w:rsidRPr="007015B6">
        <w:rPr>
          <w:rFonts w:ascii="Consolas" w:hAnsi="Consolas" w:cs="Consolas"/>
          <w:sz w:val="20"/>
        </w:rPr>
        <w:t xml:space="preserve"> PM             2,036 parse_uparse_cluster.py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11:43</w:t>
      </w:r>
      <w:proofErr w:type="gramEnd"/>
      <w:r w:rsidRPr="007015B6">
        <w:rPr>
          <w:rFonts w:ascii="Consolas" w:hAnsi="Consolas" w:cs="Consolas"/>
          <w:sz w:val="20"/>
        </w:rPr>
        <w:t xml:space="preserve"> AM             2,533 pick_seqs.py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04:38</w:t>
      </w:r>
      <w:proofErr w:type="gramEnd"/>
      <w:r w:rsidRPr="007015B6">
        <w:rPr>
          <w:rFonts w:ascii="Consolas" w:hAnsi="Consolas" w:cs="Consolas"/>
          <w:sz w:val="20"/>
        </w:rPr>
        <w:t xml:space="preserve"> PM    &lt;DIR&gt;          Raw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04:01</w:t>
      </w:r>
      <w:proofErr w:type="gramEnd"/>
      <w:r w:rsidRPr="007015B6">
        <w:rPr>
          <w:rFonts w:ascii="Consolas" w:hAnsi="Consolas" w:cs="Consolas"/>
          <w:sz w:val="20"/>
        </w:rPr>
        <w:t xml:space="preserve"> PM               164 README.md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04/17/</w:t>
      </w:r>
      <w:proofErr w:type="gramStart"/>
      <w:r w:rsidRPr="007015B6">
        <w:rPr>
          <w:rFonts w:ascii="Consolas" w:hAnsi="Consolas" w:cs="Consolas"/>
          <w:sz w:val="20"/>
        </w:rPr>
        <w:t>2015  08:23</w:t>
      </w:r>
      <w:proofErr w:type="gramEnd"/>
      <w:r w:rsidRPr="007015B6">
        <w:rPr>
          <w:rFonts w:ascii="Consolas" w:hAnsi="Consolas" w:cs="Consolas"/>
          <w:sz w:val="20"/>
        </w:rPr>
        <w:t xml:space="preserve"> AM             4,461 stat_seqs.py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11/15/</w:t>
      </w:r>
      <w:proofErr w:type="gramStart"/>
      <w:r w:rsidRPr="007015B6">
        <w:rPr>
          <w:rFonts w:ascii="Consolas" w:hAnsi="Consolas" w:cs="Consolas"/>
          <w:sz w:val="20"/>
        </w:rPr>
        <w:t>2014  04:35</w:t>
      </w:r>
      <w:proofErr w:type="gramEnd"/>
      <w:r w:rsidRPr="007015B6">
        <w:rPr>
          <w:rFonts w:ascii="Consolas" w:hAnsi="Consolas" w:cs="Consolas"/>
          <w:sz w:val="20"/>
        </w:rPr>
        <w:t xml:space="preserve"> PM           118,310 trimmomatic-0.32.jar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01/22/</w:t>
      </w:r>
      <w:proofErr w:type="gramStart"/>
      <w:r w:rsidRPr="007015B6">
        <w:rPr>
          <w:rFonts w:ascii="Consolas" w:hAnsi="Consolas" w:cs="Consolas"/>
          <w:sz w:val="20"/>
        </w:rPr>
        <w:t>2015  03:40</w:t>
      </w:r>
      <w:proofErr w:type="gramEnd"/>
      <w:r w:rsidRPr="007015B6">
        <w:rPr>
          <w:rFonts w:ascii="Consolas" w:hAnsi="Consolas" w:cs="Consolas"/>
          <w:sz w:val="20"/>
        </w:rPr>
        <w:t xml:space="preserve"> PM           883,201 usearch.exe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 xml:space="preserve">              18 File(s)      1,040,290 bytes</w:t>
      </w:r>
    </w:p>
    <w:p w:rsid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 xml:space="preserve">               4 Dir(s</w:t>
      </w:r>
      <w:proofErr w:type="gramStart"/>
      <w:r w:rsidRPr="007015B6">
        <w:rPr>
          <w:rFonts w:ascii="Consolas" w:hAnsi="Consolas" w:cs="Consolas"/>
          <w:sz w:val="20"/>
        </w:rPr>
        <w:t>)  496,106,565,632</w:t>
      </w:r>
      <w:proofErr w:type="gramEnd"/>
      <w:r w:rsidRPr="007015B6">
        <w:rPr>
          <w:rFonts w:ascii="Consolas" w:hAnsi="Consolas" w:cs="Consolas"/>
          <w:sz w:val="20"/>
        </w:rPr>
        <w:t xml:space="preserve"> bytes free</w:t>
      </w:r>
    </w:p>
    <w:p w:rsidR="00515301" w:rsidRPr="00515301" w:rsidRDefault="004719F7" w:rsidP="00ED3CFC">
      <w:pPr>
        <w:pStyle w:val="Heading2"/>
      </w:pPr>
      <w:r>
        <w:t xml:space="preserve">0.3 </w:t>
      </w:r>
      <w:r w:rsidRPr="00515301">
        <w:t>TEST RUN</w:t>
      </w:r>
    </w:p>
    <w:p w:rsidR="00515301" w:rsidRPr="00794484" w:rsidRDefault="00794484" w:rsidP="00ED3CFC">
      <w:pPr>
        <w:rPr>
          <w:b/>
          <w:i/>
        </w:rPr>
      </w:pPr>
      <w:r w:rsidRPr="00794484">
        <w:rPr>
          <w:b/>
          <w:i/>
        </w:rPr>
        <w:t>All Python Scripts:</w:t>
      </w:r>
    </w:p>
    <w:p w:rsidR="00515301" w:rsidRDefault="00794484" w:rsidP="00794484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@</w:t>
      </w:r>
      <w:r w:rsidR="00AF6BEF">
        <w:rPr>
          <w:rFonts w:ascii="Consolas" w:hAnsi="Consolas" w:cs="Consolas"/>
          <w:shd w:val="pct15" w:color="auto" w:fill="FFFFFF"/>
        </w:rPr>
        <w:t>p</w:t>
      </w:r>
      <w:r w:rsidR="00515301" w:rsidRPr="00ED3CFC">
        <w:rPr>
          <w:rFonts w:ascii="Consolas" w:hAnsi="Consolas" w:cs="Consolas"/>
          <w:shd w:val="pct15" w:color="auto" w:fill="FFFFFF"/>
        </w:rPr>
        <w:t>ython add_labels.py -h</w:t>
      </w:r>
    </w:p>
    <w:p w:rsidR="00CA1FBC" w:rsidRDefault="00CA1FBC" w:rsidP="00794484">
      <w:r>
        <w:t>Use -h any time to see the usage for the script.</w:t>
      </w:r>
    </w:p>
    <w:p w:rsidR="00D42E5C" w:rsidRPr="00D42E5C" w:rsidRDefault="00D42E5C" w:rsidP="00794484">
      <w:r w:rsidRPr="00D42E5C">
        <w:t>You should be able to run all python scripts by just typing its file name without starting with the word python.</w:t>
      </w:r>
    </w:p>
    <w:p w:rsidR="00794484" w:rsidRPr="00794484" w:rsidRDefault="00794484" w:rsidP="00794484">
      <w:pPr>
        <w:rPr>
          <w:b/>
          <w:i/>
        </w:rPr>
      </w:pPr>
      <w:r w:rsidRPr="00794484">
        <w:rPr>
          <w:b/>
          <w:i/>
        </w:rPr>
        <w:t>Usearch:</w:t>
      </w:r>
    </w:p>
    <w:p w:rsidR="00794484" w:rsidRDefault="00794484" w:rsidP="00794484">
      <w:r>
        <w:rPr>
          <w:rFonts w:ascii="Consolas" w:hAnsi="Consolas" w:cs="Consolas"/>
          <w:shd w:val="pct15" w:color="auto" w:fill="FFFFFF"/>
        </w:rPr>
        <w:t>@usearch</w:t>
      </w:r>
    </w:p>
    <w:p w:rsidR="00ED3CFC" w:rsidRPr="00794484" w:rsidRDefault="00794484" w:rsidP="00ED3CFC">
      <w:pPr>
        <w:rPr>
          <w:b/>
          <w:i/>
        </w:rPr>
      </w:pPr>
      <w:r w:rsidRPr="00794484">
        <w:rPr>
          <w:b/>
          <w:i/>
        </w:rPr>
        <w:t>Trimmomatic:</w:t>
      </w:r>
    </w:p>
    <w:p w:rsidR="00794484" w:rsidRDefault="00794484" w:rsidP="00ED3CFC">
      <w:r>
        <w:t>@java -jar Trimmomatic-0.32.jar</w:t>
      </w:r>
    </w:p>
    <w:p w:rsidR="0076045E" w:rsidRDefault="00794484" w:rsidP="00ED3CFC">
      <w:r>
        <w:t xml:space="preserve">For both Windows and Linux, use tab will autocomplete any file or folder in your current </w:t>
      </w:r>
      <w:r w:rsidR="00243BC5">
        <w:t>directory.</w:t>
      </w:r>
    </w:p>
    <w:p w:rsidR="0076045E" w:rsidRDefault="0076045E" w:rsidP="0076045E">
      <w:r>
        <w:br w:type="page"/>
      </w:r>
    </w:p>
    <w:p w:rsidR="00AF6BEF" w:rsidRDefault="00AF6BEF" w:rsidP="00AF6BEF">
      <w:pPr>
        <w:pStyle w:val="Heading1"/>
      </w:pPr>
      <w:r>
        <w:lastRenderedPageBreak/>
        <w:t>SECTION 1. LABEL SEQUENCE FILES</w:t>
      </w:r>
    </w:p>
    <w:p w:rsidR="00794484" w:rsidRDefault="004719F7" w:rsidP="004719F7">
      <w:pPr>
        <w:pStyle w:val="Heading2"/>
      </w:pPr>
      <w:r>
        <w:t>1.1 RELABEL FASTQ FILES:</w:t>
      </w:r>
    </w:p>
    <w:p w:rsidR="00AF6BEF" w:rsidRPr="009C52A7" w:rsidRDefault="00AF6BEF" w:rsidP="00ED3CFC">
      <w:pPr>
        <w:rPr>
          <w:rFonts w:ascii="Consolas" w:hAnsi="Consolas" w:cs="Consolas"/>
          <w:shd w:val="pct15" w:color="auto" w:fill="FFFFFF"/>
        </w:rPr>
      </w:pPr>
      <w:r w:rsidRPr="009C52A7">
        <w:rPr>
          <w:rFonts w:ascii="Consolas" w:hAnsi="Consolas" w:cs="Consolas"/>
          <w:shd w:val="pct15" w:color="auto" w:fill="FFFFFF"/>
        </w:rPr>
        <w:t>@add_labels.py -</w:t>
      </w:r>
      <w:r w:rsidR="00B743D2" w:rsidRPr="009C52A7">
        <w:rPr>
          <w:rFonts w:ascii="Consolas" w:hAnsi="Consolas" w:cs="Consolas"/>
          <w:shd w:val="pct15" w:color="auto" w:fill="FFFFFF"/>
        </w:rPr>
        <w:t>i Raw -o Labeled</w:t>
      </w:r>
      <w:r w:rsidR="00497CA5" w:rsidRPr="009C52A7">
        <w:rPr>
          <w:rFonts w:ascii="Consolas" w:hAnsi="Consolas" w:cs="Consolas"/>
          <w:shd w:val="pct15" w:color="auto" w:fill="FFFFFF"/>
        </w:rPr>
        <w:t xml:space="preserve"> -t 4</w:t>
      </w:r>
    </w:p>
    <w:p w:rsidR="009C52A7" w:rsidRDefault="009C52A7" w:rsidP="004719F7">
      <w:pPr>
        <w:jc w:val="both"/>
      </w:pPr>
      <w:r>
        <w:t>Take a look at the files in the new folder “Labeled” using more under Windows, and less under Linux.</w:t>
      </w:r>
    </w:p>
    <w:p w:rsidR="009C52A7" w:rsidRDefault="009C52A7" w:rsidP="004719F7">
      <w:pPr>
        <w:jc w:val="both"/>
      </w:pPr>
      <w:r>
        <w:t>It should look like:</w:t>
      </w:r>
    </w:p>
    <w:p w:rsidR="009C52A7" w:rsidRPr="009C52A7" w:rsidRDefault="009C52A7" w:rsidP="009C52A7">
      <w:pPr>
        <w:spacing w:after="0" w:line="240" w:lineRule="auto"/>
        <w:rPr>
          <w:rFonts w:ascii="Consolas" w:hAnsi="Consolas" w:cs="Consolas"/>
          <w:sz w:val="20"/>
        </w:rPr>
      </w:pPr>
      <w:r w:rsidRPr="009C52A7">
        <w:rPr>
          <w:rFonts w:ascii="Consolas" w:hAnsi="Consolas" w:cs="Consolas"/>
          <w:sz w:val="20"/>
        </w:rPr>
        <w:t>@SampleA</w:t>
      </w:r>
      <w:r w:rsidR="00443B72">
        <w:rPr>
          <w:rFonts w:ascii="Consolas" w:hAnsi="Consolas" w:cs="Consolas"/>
          <w:sz w:val="20"/>
        </w:rPr>
        <w:t>_1</w:t>
      </w:r>
      <w:proofErr w:type="gramStart"/>
      <w:r w:rsidR="00443B72">
        <w:rPr>
          <w:rFonts w:ascii="Consolas" w:hAnsi="Consolas" w:cs="Consolas"/>
          <w:sz w:val="20"/>
        </w:rPr>
        <w:t>;</w:t>
      </w:r>
      <w:r w:rsidRPr="009C52A7">
        <w:rPr>
          <w:rFonts w:ascii="Consolas" w:hAnsi="Consolas" w:cs="Consolas"/>
          <w:sz w:val="20"/>
        </w:rPr>
        <w:t>SampleName</w:t>
      </w:r>
      <w:proofErr w:type="gramEnd"/>
      <w:r w:rsidRPr="009C52A7">
        <w:rPr>
          <w:rFonts w:ascii="Consolas" w:hAnsi="Consolas" w:cs="Consolas"/>
          <w:sz w:val="20"/>
        </w:rPr>
        <w:t>=SampleA-1-R1;barcodelabel=SampleA;</w:t>
      </w:r>
    </w:p>
    <w:p w:rsidR="009C52A7" w:rsidRPr="009C52A7" w:rsidRDefault="009C52A7" w:rsidP="009C52A7">
      <w:pPr>
        <w:spacing w:after="0" w:line="240" w:lineRule="auto"/>
        <w:rPr>
          <w:rFonts w:ascii="Consolas" w:hAnsi="Consolas" w:cs="Consolas"/>
          <w:sz w:val="20"/>
        </w:rPr>
      </w:pPr>
      <w:r w:rsidRPr="009C52A7">
        <w:rPr>
          <w:rFonts w:ascii="Consolas" w:hAnsi="Consolas" w:cs="Consolas"/>
          <w:sz w:val="20"/>
        </w:rPr>
        <w:t>GTAGGTGAACCTGCGGAAGGATCATTATCGATTCACGGGAAAGGGATGTGCTGGCGGAT...</w:t>
      </w:r>
    </w:p>
    <w:p w:rsidR="009C52A7" w:rsidRPr="009C52A7" w:rsidRDefault="009C52A7" w:rsidP="009C52A7">
      <w:pPr>
        <w:spacing w:after="0" w:line="240" w:lineRule="auto"/>
        <w:rPr>
          <w:rFonts w:ascii="Consolas" w:hAnsi="Consolas" w:cs="Consolas"/>
          <w:sz w:val="20"/>
        </w:rPr>
      </w:pPr>
      <w:r w:rsidRPr="009C52A7">
        <w:rPr>
          <w:rFonts w:ascii="Consolas" w:hAnsi="Consolas" w:cs="Consolas"/>
          <w:sz w:val="20"/>
        </w:rPr>
        <w:t>+</w:t>
      </w:r>
    </w:p>
    <w:p w:rsidR="009C52A7" w:rsidRDefault="009C52A7" w:rsidP="009C52A7">
      <w:pPr>
        <w:spacing w:after="0" w:line="240" w:lineRule="auto"/>
        <w:rPr>
          <w:rFonts w:ascii="Consolas" w:hAnsi="Consolas" w:cs="Consolas"/>
          <w:sz w:val="20"/>
        </w:rPr>
      </w:pPr>
      <w:r w:rsidRPr="009C52A7">
        <w:rPr>
          <w:rFonts w:ascii="Consolas" w:hAnsi="Consolas" w:cs="Consolas"/>
          <w:sz w:val="20"/>
        </w:rPr>
        <w:t>CCCCCFFFFFCFGGGGGGFGGGHFHHHFHHGHHGHHHGGGGHHHGGHGHHHHHHGGGGF...</w:t>
      </w:r>
    </w:p>
    <w:p w:rsidR="004719F7" w:rsidRDefault="004719F7" w:rsidP="004719F7">
      <w:pPr>
        <w:jc w:val="both"/>
      </w:pPr>
    </w:p>
    <w:p w:rsidR="00443B72" w:rsidRPr="00443B72" w:rsidRDefault="00A442DB" w:rsidP="004719F7">
      <w:pPr>
        <w:jc w:val="both"/>
      </w:pPr>
      <w:bookmarkStart w:id="0" w:name="_GoBack"/>
      <w:bookmarkEnd w:id="0"/>
      <w:r>
        <w:t>It is still a long name compared to the raw data. The part before the first “;” SamnpleA_1, is labels for Qiime, and the part after the first “;” is for USEARCH.</w:t>
      </w:r>
      <w:r w:rsidR="00330BDE">
        <w:t xml:space="preserve"> They will not have conflict if you follow this pipeline, but you can also use -label to use only one style of labels.</w:t>
      </w:r>
    </w:p>
    <w:p w:rsidR="009C52A7" w:rsidRPr="00ED3CFC" w:rsidRDefault="009C52A7" w:rsidP="00ED3CFC"/>
    <w:sectPr w:rsidR="009C52A7" w:rsidRPr="00ED3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75"/>
    <w:rsid w:val="0000780B"/>
    <w:rsid w:val="000105A3"/>
    <w:rsid w:val="00062DEA"/>
    <w:rsid w:val="00095174"/>
    <w:rsid w:val="000C7573"/>
    <w:rsid w:val="000E03C3"/>
    <w:rsid w:val="000E532B"/>
    <w:rsid w:val="000F7FC8"/>
    <w:rsid w:val="00102079"/>
    <w:rsid w:val="00106589"/>
    <w:rsid w:val="001734A1"/>
    <w:rsid w:val="00173824"/>
    <w:rsid w:val="001D35E0"/>
    <w:rsid w:val="001E3C09"/>
    <w:rsid w:val="001F6235"/>
    <w:rsid w:val="002124A1"/>
    <w:rsid w:val="00241003"/>
    <w:rsid w:val="002420E7"/>
    <w:rsid w:val="00243BC5"/>
    <w:rsid w:val="00257EB2"/>
    <w:rsid w:val="002724C8"/>
    <w:rsid w:val="002A289C"/>
    <w:rsid w:val="002B702C"/>
    <w:rsid w:val="002C76D7"/>
    <w:rsid w:val="002F1C88"/>
    <w:rsid w:val="00330BDE"/>
    <w:rsid w:val="003361A0"/>
    <w:rsid w:val="0036079E"/>
    <w:rsid w:val="00371909"/>
    <w:rsid w:val="003C35F8"/>
    <w:rsid w:val="003F6B49"/>
    <w:rsid w:val="004106DE"/>
    <w:rsid w:val="004152E1"/>
    <w:rsid w:val="0042532B"/>
    <w:rsid w:val="004357A3"/>
    <w:rsid w:val="00443B72"/>
    <w:rsid w:val="004505CB"/>
    <w:rsid w:val="00467BF3"/>
    <w:rsid w:val="00471971"/>
    <w:rsid w:val="004719F7"/>
    <w:rsid w:val="00481E71"/>
    <w:rsid w:val="00497CA5"/>
    <w:rsid w:val="00515301"/>
    <w:rsid w:val="00527480"/>
    <w:rsid w:val="00532D07"/>
    <w:rsid w:val="005715DB"/>
    <w:rsid w:val="005C3C1A"/>
    <w:rsid w:val="005D3787"/>
    <w:rsid w:val="005E7959"/>
    <w:rsid w:val="0062575D"/>
    <w:rsid w:val="00685B3E"/>
    <w:rsid w:val="006A36A1"/>
    <w:rsid w:val="006C1F40"/>
    <w:rsid w:val="006D2986"/>
    <w:rsid w:val="006E0C26"/>
    <w:rsid w:val="006E1870"/>
    <w:rsid w:val="006E5DC1"/>
    <w:rsid w:val="006E75A5"/>
    <w:rsid w:val="006F76D1"/>
    <w:rsid w:val="007015B6"/>
    <w:rsid w:val="007543A1"/>
    <w:rsid w:val="00756FA8"/>
    <w:rsid w:val="0076045E"/>
    <w:rsid w:val="007707A2"/>
    <w:rsid w:val="007916B0"/>
    <w:rsid w:val="00794484"/>
    <w:rsid w:val="007B7459"/>
    <w:rsid w:val="007E1915"/>
    <w:rsid w:val="007E3917"/>
    <w:rsid w:val="007E585F"/>
    <w:rsid w:val="007F08D0"/>
    <w:rsid w:val="007F20C8"/>
    <w:rsid w:val="00846ACC"/>
    <w:rsid w:val="00883D10"/>
    <w:rsid w:val="00914BF2"/>
    <w:rsid w:val="009228E8"/>
    <w:rsid w:val="0093321B"/>
    <w:rsid w:val="00981141"/>
    <w:rsid w:val="00990F1D"/>
    <w:rsid w:val="009A618C"/>
    <w:rsid w:val="009C52A7"/>
    <w:rsid w:val="009C7748"/>
    <w:rsid w:val="00A06D47"/>
    <w:rsid w:val="00A442DB"/>
    <w:rsid w:val="00A55CC2"/>
    <w:rsid w:val="00A83052"/>
    <w:rsid w:val="00A96EF1"/>
    <w:rsid w:val="00AA0737"/>
    <w:rsid w:val="00AB710D"/>
    <w:rsid w:val="00AC1D05"/>
    <w:rsid w:val="00AC391E"/>
    <w:rsid w:val="00AC7C32"/>
    <w:rsid w:val="00AD6127"/>
    <w:rsid w:val="00AE311C"/>
    <w:rsid w:val="00AF1555"/>
    <w:rsid w:val="00AF57BE"/>
    <w:rsid w:val="00AF5CAF"/>
    <w:rsid w:val="00AF6BEF"/>
    <w:rsid w:val="00AF7765"/>
    <w:rsid w:val="00B04D4D"/>
    <w:rsid w:val="00B267F1"/>
    <w:rsid w:val="00B34E8C"/>
    <w:rsid w:val="00B743D2"/>
    <w:rsid w:val="00BB73A3"/>
    <w:rsid w:val="00BC1653"/>
    <w:rsid w:val="00BC33E5"/>
    <w:rsid w:val="00BC4BD7"/>
    <w:rsid w:val="00BE6E49"/>
    <w:rsid w:val="00C20275"/>
    <w:rsid w:val="00C46C26"/>
    <w:rsid w:val="00C77C3C"/>
    <w:rsid w:val="00CA1FBC"/>
    <w:rsid w:val="00CF68AD"/>
    <w:rsid w:val="00D03548"/>
    <w:rsid w:val="00D15DD1"/>
    <w:rsid w:val="00D42E5C"/>
    <w:rsid w:val="00D508E3"/>
    <w:rsid w:val="00D82092"/>
    <w:rsid w:val="00D8503C"/>
    <w:rsid w:val="00DA6F14"/>
    <w:rsid w:val="00DC79F3"/>
    <w:rsid w:val="00DF29AE"/>
    <w:rsid w:val="00E12762"/>
    <w:rsid w:val="00E2018F"/>
    <w:rsid w:val="00E36295"/>
    <w:rsid w:val="00E765BA"/>
    <w:rsid w:val="00E77728"/>
    <w:rsid w:val="00E92565"/>
    <w:rsid w:val="00E94AA3"/>
    <w:rsid w:val="00EA3AF5"/>
    <w:rsid w:val="00EB14EC"/>
    <w:rsid w:val="00ED3CFC"/>
    <w:rsid w:val="00EF0E68"/>
    <w:rsid w:val="00F0186D"/>
    <w:rsid w:val="00F34155"/>
    <w:rsid w:val="00F46236"/>
    <w:rsid w:val="00F46506"/>
    <w:rsid w:val="00F53D03"/>
    <w:rsid w:val="00F67098"/>
    <w:rsid w:val="00F9794C"/>
    <w:rsid w:val="00FA0D16"/>
    <w:rsid w:val="00FC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B35F2-F6B1-4127-84E0-5CE0F9BA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08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08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508E3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9C52A7"/>
    <w:pPr>
      <w:jc w:val="both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9C52A7"/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sadellab.org/cms/index.php?page=trimmomati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5" Type="http://schemas.openxmlformats.org/officeDocument/2006/relationships/hyperlink" Target="https://github.com/ZeweiSong/FAST" TargetMode="External"/><Relationship Id="rId4" Type="http://schemas.openxmlformats.org/officeDocument/2006/relationships/hyperlink" Target="http://www.drive5.com/usearch/download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Zewei Song</dc:creator>
  <cp:keywords/>
  <dc:description/>
  <cp:lastModifiedBy>Zewei Song</cp:lastModifiedBy>
  <cp:revision>38</cp:revision>
  <dcterms:created xsi:type="dcterms:W3CDTF">2015-04-22T20:58:00Z</dcterms:created>
  <dcterms:modified xsi:type="dcterms:W3CDTF">2015-04-22T22:02:00Z</dcterms:modified>
</cp:coreProperties>
</file>