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家庭的重要性和家庭和睦的必要性</w:t>
      </w:r>
    </w:p>
    <w:p>
      <w:pPr>
        <w:spacing w:line="240" w:lineRule="auto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家庭的重要性：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家庭是一种以血缘为基础、具有情感纽带的社会单元，以共同的住处、经济合作和繁衍后代为特征。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家庭充满了情感与爱，是一个人前进的支撑。家庭是温馨的，是和谐的，能够包容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家庭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成员的一切，让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家庭中的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每个人都能够卸下忧虑和伤悲，相互依赖，相互照顾，带给每一个人力量的支撑。有了家庭，人也就有了回归之处，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有底气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更加义无反顾地前进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有了家庭，也就有了动力的源泉，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在前进的路途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上也就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不会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感到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孤独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有了家庭；也就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有了陪伴，有了依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。因此，情感、爱以及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陪伴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就是家庭的重要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家庭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孩童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成长的最重要的环境，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家庭在谈论着什么，家庭里发生的故事，对孩子有着潜移默化的影响。家庭在很大程度上决定了孩子的性格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发展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和能力。</w:t>
      </w:r>
    </w:p>
    <w:p>
      <w:pPr>
        <w:spacing w:line="240" w:lineRule="auto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家庭和睦的必要性：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家庭和睦有利于家中孩子的成长，温馨和谐的家庭环境是孩子建立良好的依恋关系的保障。家庭和睦还有利于事业的发展和生活质量的提高，家庭和睦可以让一个人在事业和生活上充满信心，奋劲十足，更容易获得成功。一个和睦的家庭还能给人带来温暖和快乐，当遇到困难时，家庭将是一个避风港。</w:t>
      </w:r>
    </w:p>
    <w:p>
      <w:pPr>
        <w:spacing w:line="24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如果一个家庭是不和睦的，将会对家庭中的每个成员造成巨大的危害。每个家庭成员的心情都会受到很大的影响，耽误学习和工作。尤其对于孩童来说，家庭是孩子最重要的成长环境，一个不和睦的家庭将会影响孩子的性格形成，不利于孩子的全面发展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0" w:afterAutospacing="0" w:line="300" w:lineRule="atLeast"/>
        <w:ind w:left="0" w:right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20" w:beforeAutospacing="0"/>
        <w:ind w:left="0" w:firstLine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200D1749"/>
    <w:rsid w:val="37E666F5"/>
    <w:rsid w:val="4E4F0A7B"/>
    <w:rsid w:val="4E885714"/>
    <w:rsid w:val="5D51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809</Words>
  <Characters>814</Characters>
  <Lines>0</Lines>
  <Paragraphs>0</Paragraphs>
  <TotalTime>16</TotalTime>
  <ScaleCrop>false</ScaleCrop>
  <LinksUpToDate>false</LinksUpToDate>
  <CharactersWithSpaces>814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2022-11-01T05:32:00Z</dcterms:created>
  <dc:creator>asus</dc:creator>
  <cp:lastModifiedBy>枫落忆痕</cp:lastModifiedBy>
  <dcterms:modified xsi:type="dcterms:W3CDTF">2022-11-15T14:52:47Z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B092DE187B90457988DB099A20B7D3B6</vt:lpwstr>
  </property>
</Properties>
</file>