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6A263" w14:textId="77777777" w:rsidR="00802872" w:rsidRDefault="00B323EF" w:rsidP="00802872">
      <w:pPr>
        <w:pStyle w:val="1"/>
      </w:pPr>
      <w:bookmarkStart w:id="0" w:name="_GoBack"/>
      <w:bookmarkEnd w:id="0"/>
      <w:r>
        <w:rPr>
          <w:rFonts w:hint="eastAsia"/>
        </w:rPr>
        <w:t>直接投放</w:t>
      </w:r>
    </w:p>
    <w:p w14:paraId="51F09411" w14:textId="77777777" w:rsidR="00802872" w:rsidRDefault="00802872" w:rsidP="00802872">
      <w:pPr>
        <w:pStyle w:val="2"/>
        <w:rPr>
          <w:color w:val="FF0000"/>
          <w:sz w:val="40"/>
          <w:szCs w:val="40"/>
        </w:rPr>
      </w:pPr>
      <w:r w:rsidRPr="00CC03C2">
        <w:rPr>
          <w:rFonts w:hint="eastAsia"/>
          <w:color w:val="FF0000"/>
          <w:sz w:val="40"/>
          <w:szCs w:val="40"/>
        </w:rPr>
        <w:t>广告主</w:t>
      </w:r>
    </w:p>
    <w:p w14:paraId="5B7B9DA8" w14:textId="11C98817" w:rsidR="003E12C2" w:rsidRPr="003E12C2" w:rsidRDefault="003E12C2" w:rsidP="003E12C2">
      <w:r>
        <w:rPr>
          <w:rFonts w:hint="eastAsia"/>
        </w:rPr>
        <w:t>以下为直接投放广告主端的弹框</w:t>
      </w:r>
    </w:p>
    <w:p w14:paraId="156D43CB" w14:textId="77777777" w:rsidR="002B45B5" w:rsidRDefault="002B45B5"/>
    <w:p w14:paraId="1BCE80A4" w14:textId="77777777" w:rsidR="002B45B5" w:rsidRDefault="005D1643">
      <w:r>
        <w:rPr>
          <w:noProof/>
        </w:rPr>
        <w:drawing>
          <wp:inline distT="0" distB="0" distL="0" distR="0" wp14:anchorId="2C765CE8" wp14:editId="53D6EBB3">
            <wp:extent cx="4428571" cy="533333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867" w14:textId="77777777" w:rsidR="002F6998" w:rsidRDefault="005D1643">
      <w:r>
        <w:rPr>
          <w:rFonts w:hint="eastAsia"/>
        </w:rPr>
        <w:t xml:space="preserve">         </w:t>
      </w:r>
      <w:r>
        <w:rPr>
          <w:rFonts w:hint="eastAsia"/>
        </w:rPr>
        <w:t>订单状态</w:t>
      </w:r>
      <w:r>
        <w:rPr>
          <w:rFonts w:hint="eastAsia"/>
        </w:rPr>
        <w:t xml:space="preserve">: </w:t>
      </w:r>
      <w:r>
        <w:rPr>
          <w:rFonts w:hint="eastAsia"/>
        </w:rPr>
        <w:t>待效果截图</w:t>
      </w:r>
      <w:r>
        <w:rPr>
          <w:rFonts w:hint="eastAsia"/>
        </w:rPr>
        <w:t xml:space="preserve">  </w:t>
      </w:r>
      <w:r w:rsidR="00B30622">
        <w:rPr>
          <w:rFonts w:hint="eastAsia"/>
        </w:rPr>
        <w:t>操作：确认链接</w:t>
      </w:r>
    </w:p>
    <w:p w14:paraId="49F9F36E" w14:textId="77777777" w:rsidR="002F6998" w:rsidRDefault="002F6998" w:rsidP="002F6998"/>
    <w:p w14:paraId="14FC9EE7" w14:textId="052EC653" w:rsidR="00DE72F5" w:rsidRDefault="002F6998" w:rsidP="002F6998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 w:rsidR="009576C2">
        <w:rPr>
          <w:rFonts w:hint="eastAsia"/>
        </w:rPr>
        <w:t xml:space="preserve"> modal</w:t>
      </w:r>
      <w:r w:rsidR="00D445F8">
        <w:t>-</w:t>
      </w:r>
      <w:r w:rsidR="00C0631A">
        <w:rPr>
          <w:rFonts w:hint="eastAsia"/>
        </w:rPr>
        <w:t>to-verify-</w:t>
      </w:r>
      <w:r w:rsidR="004A5241">
        <w:t>execute-</w:t>
      </w:r>
      <w:r>
        <w:rPr>
          <w:rFonts w:hint="eastAsia"/>
        </w:rPr>
        <w:t>link</w:t>
      </w:r>
    </w:p>
    <w:p w14:paraId="3A68B286" w14:textId="5B173E08" w:rsidR="00DE72F5" w:rsidRPr="00DE72F5" w:rsidRDefault="0054571B" w:rsidP="00DE72F5">
      <w:r>
        <w:rPr>
          <w:rFonts w:hint="eastAsia"/>
        </w:rPr>
        <w:t>按钮取名：</w:t>
      </w:r>
      <w:proofErr w:type="spellStart"/>
      <w:r w:rsidR="009576C2">
        <w:rPr>
          <w:rFonts w:hint="eastAsia"/>
        </w:rPr>
        <w:t>btn</w:t>
      </w:r>
      <w:proofErr w:type="spellEnd"/>
      <w:r w:rsidR="007C675D">
        <w:rPr>
          <w:rFonts w:hint="eastAsia"/>
        </w:rPr>
        <w:t>-</w:t>
      </w:r>
      <w:r>
        <w:rPr>
          <w:rFonts w:hint="eastAsia"/>
        </w:rPr>
        <w:t>to-verify-</w:t>
      </w:r>
      <w:r w:rsidR="004A5241">
        <w:t>execute-</w:t>
      </w:r>
      <w:r>
        <w:rPr>
          <w:rFonts w:hint="eastAsia"/>
        </w:rPr>
        <w:t>link</w:t>
      </w:r>
    </w:p>
    <w:p w14:paraId="5D9597C5" w14:textId="77777777" w:rsidR="00DE72F5" w:rsidRDefault="00DE72F5" w:rsidP="00DE72F5"/>
    <w:p w14:paraId="4EEC3948" w14:textId="77777777" w:rsidR="005D1643" w:rsidRDefault="008606E2" w:rsidP="00BA1777">
      <w:r>
        <w:rPr>
          <w:noProof/>
        </w:rPr>
        <w:lastRenderedPageBreak/>
        <w:drawing>
          <wp:inline distT="0" distB="0" distL="0" distR="0" wp14:anchorId="771D0D70" wp14:editId="3099729B">
            <wp:extent cx="5274310" cy="214268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5B64" w14:textId="77777777" w:rsidR="008606E2" w:rsidRDefault="00662212" w:rsidP="00BA1777">
      <w:r>
        <w:rPr>
          <w:rFonts w:hint="eastAsia"/>
        </w:rPr>
        <w:t>订单状态：</w:t>
      </w:r>
      <w:r w:rsidR="006810AA">
        <w:rPr>
          <w:rFonts w:hint="eastAsia"/>
        </w:rPr>
        <w:t>待效果截图</w:t>
      </w:r>
      <w:r w:rsidR="006810AA">
        <w:rPr>
          <w:rFonts w:hint="eastAsia"/>
        </w:rPr>
        <w:t xml:space="preserve"> </w:t>
      </w:r>
      <w:r w:rsidR="006810AA">
        <w:rPr>
          <w:rFonts w:hint="eastAsia"/>
        </w:rPr>
        <w:t>或已完成</w:t>
      </w:r>
      <w:r w:rsidR="006810AA">
        <w:rPr>
          <w:rFonts w:hint="eastAsia"/>
        </w:rPr>
        <w:t xml:space="preserve"> </w:t>
      </w:r>
      <w:r w:rsidR="006810AA">
        <w:rPr>
          <w:rFonts w:hint="eastAsia"/>
        </w:rPr>
        <w:t>操作：执行链接</w:t>
      </w:r>
    </w:p>
    <w:p w14:paraId="59E4FC2B" w14:textId="26E826AA" w:rsidR="00F5246E" w:rsidRDefault="00F5246E" w:rsidP="00F5246E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540D70">
        <w:t>show-</w:t>
      </w:r>
      <w:r w:rsidR="008E30BE" w:rsidRPr="008E30BE">
        <w:t>execute</w:t>
      </w:r>
      <w:r>
        <w:rPr>
          <w:rFonts w:hint="eastAsia"/>
        </w:rPr>
        <w:t>-</w:t>
      </w:r>
      <w:r w:rsidR="009D7902">
        <w:rPr>
          <w:rFonts w:hint="eastAsia"/>
        </w:rPr>
        <w:t>link</w:t>
      </w:r>
    </w:p>
    <w:p w14:paraId="40AAEC97" w14:textId="33201622" w:rsidR="00F5246E" w:rsidRPr="00DE72F5" w:rsidRDefault="00F5246E" w:rsidP="00F5246E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540D70">
        <w:t>show-</w:t>
      </w:r>
      <w:r w:rsidR="008E30BE" w:rsidRPr="008E30BE">
        <w:t>execute</w:t>
      </w:r>
      <w:r w:rsidR="008E30BE">
        <w:rPr>
          <w:rFonts w:hint="eastAsia"/>
        </w:rPr>
        <w:t>-link</w:t>
      </w:r>
    </w:p>
    <w:p w14:paraId="78433711" w14:textId="77777777" w:rsidR="008606E2" w:rsidRDefault="008606E2" w:rsidP="00BA1777"/>
    <w:p w14:paraId="45A47BB0" w14:textId="77777777" w:rsidR="008606E2" w:rsidRDefault="008606E2" w:rsidP="00BA1777"/>
    <w:p w14:paraId="5229FA29" w14:textId="77777777" w:rsidR="008606E2" w:rsidRDefault="008606E2" w:rsidP="00BA1777"/>
    <w:p w14:paraId="2F6ECDF6" w14:textId="77777777" w:rsidR="00942866" w:rsidRDefault="00CB695D" w:rsidP="00BA1777">
      <w:r>
        <w:rPr>
          <w:noProof/>
        </w:rPr>
        <w:drawing>
          <wp:inline distT="0" distB="0" distL="0" distR="0" wp14:anchorId="09CE73F6" wp14:editId="50435B10">
            <wp:extent cx="5274310" cy="226050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32C1" w14:textId="77777777" w:rsidR="00CB695D" w:rsidRDefault="00CB695D" w:rsidP="00BA1777">
      <w:r>
        <w:rPr>
          <w:rFonts w:hint="eastAsia"/>
        </w:rPr>
        <w:t>订单状态：</w:t>
      </w:r>
      <w:r w:rsidR="00E82106">
        <w:rPr>
          <w:rFonts w:hint="eastAsia"/>
        </w:rPr>
        <w:t>已完成</w:t>
      </w:r>
      <w:r w:rsidR="00DC3BBD">
        <w:rPr>
          <w:rFonts w:hint="eastAsia"/>
        </w:rPr>
        <w:t xml:space="preserve"> </w:t>
      </w:r>
      <w:r w:rsidR="00DC3BBD">
        <w:rPr>
          <w:rFonts w:hint="eastAsia"/>
        </w:rPr>
        <w:t>操作：效果截图</w:t>
      </w:r>
    </w:p>
    <w:p w14:paraId="5C07EE87" w14:textId="34A76EF7" w:rsidR="008A3879" w:rsidRDefault="008A3879" w:rsidP="008A3879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8B2C93">
        <w:t>show-</w:t>
      </w:r>
      <w:r>
        <w:rPr>
          <w:rFonts w:hint="eastAsia"/>
        </w:rPr>
        <w:t>effect-</w:t>
      </w:r>
      <w:r w:rsidRPr="008A3879">
        <w:t>shots</w:t>
      </w:r>
    </w:p>
    <w:p w14:paraId="375697C5" w14:textId="1658C88F" w:rsidR="008A3879" w:rsidRPr="00DE72F5" w:rsidRDefault="008A3879" w:rsidP="008A3879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8B2C93">
        <w:t>show-</w:t>
      </w:r>
      <w:r>
        <w:rPr>
          <w:rFonts w:hint="eastAsia"/>
        </w:rPr>
        <w:t>effect-</w:t>
      </w:r>
      <w:r w:rsidRPr="008A3879">
        <w:t>shots</w:t>
      </w:r>
    </w:p>
    <w:p w14:paraId="10093B88" w14:textId="77777777" w:rsidR="00942866" w:rsidRPr="00DE72F5" w:rsidRDefault="00942866" w:rsidP="00BA1777"/>
    <w:p w14:paraId="4D3D9783" w14:textId="77777777" w:rsidR="002B45B5" w:rsidRDefault="002B45B5">
      <w:r>
        <w:rPr>
          <w:noProof/>
        </w:rPr>
        <w:lastRenderedPageBreak/>
        <w:drawing>
          <wp:inline distT="0" distB="0" distL="0" distR="0" wp14:anchorId="43096594" wp14:editId="5A8AC6C4">
            <wp:extent cx="3638095" cy="3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4E4" w14:textId="77777777" w:rsidR="002B45B5" w:rsidRDefault="002B45B5">
      <w:r>
        <w:rPr>
          <w:rFonts w:hint="eastAsia"/>
        </w:rPr>
        <w:t xml:space="preserve">           </w:t>
      </w:r>
      <w:r>
        <w:rPr>
          <w:rFonts w:hint="eastAsia"/>
        </w:rPr>
        <w:t>图：详情</w:t>
      </w:r>
    </w:p>
    <w:p w14:paraId="112D52AD" w14:textId="77777777" w:rsidR="00C76150" w:rsidRDefault="00C76150" w:rsidP="00C76150">
      <w:r>
        <w:rPr>
          <w:rFonts w:hint="eastAsia"/>
        </w:rPr>
        <w:t>订单状态：支付之后所有状态</w:t>
      </w:r>
      <w:r>
        <w:rPr>
          <w:rFonts w:hint="eastAsia"/>
        </w:rPr>
        <w:t>(1.</w:t>
      </w:r>
      <w:r>
        <w:rPr>
          <w:rFonts w:hint="eastAsia"/>
        </w:rPr>
        <w:t>待接单</w:t>
      </w:r>
      <w:r>
        <w:rPr>
          <w:rFonts w:hint="eastAsia"/>
        </w:rPr>
        <w:t>2.</w:t>
      </w:r>
      <w:r>
        <w:rPr>
          <w:rFonts w:hint="eastAsia"/>
        </w:rPr>
        <w:t>待执行链接</w:t>
      </w:r>
      <w:r>
        <w:rPr>
          <w:rFonts w:hint="eastAsia"/>
        </w:rPr>
        <w:t xml:space="preserve"> 3.</w:t>
      </w:r>
      <w:r>
        <w:rPr>
          <w:rFonts w:hint="eastAsia"/>
        </w:rPr>
        <w:t>待效果截图</w:t>
      </w:r>
      <w:r>
        <w:rPr>
          <w:rFonts w:hint="eastAsia"/>
        </w:rPr>
        <w:t xml:space="preserve"> 4.</w:t>
      </w:r>
      <w:r>
        <w:rPr>
          <w:rFonts w:hint="eastAsia"/>
        </w:rPr>
        <w:t>已完成</w:t>
      </w:r>
      <w:r>
        <w:rPr>
          <w:rFonts w:hint="eastAsia"/>
        </w:rPr>
        <w:t xml:space="preserve"> 5.</w:t>
      </w:r>
      <w:r>
        <w:rPr>
          <w:rFonts w:hint="eastAsia"/>
        </w:rPr>
        <w:t>已拒单</w:t>
      </w:r>
      <w:r>
        <w:rPr>
          <w:rFonts w:hint="eastAsia"/>
        </w:rPr>
        <w:t xml:space="preserve"> 6.</w:t>
      </w:r>
      <w:r>
        <w:rPr>
          <w:rFonts w:hint="eastAsia"/>
        </w:rPr>
        <w:t>已流单</w:t>
      </w:r>
      <w:r>
        <w:rPr>
          <w:rFonts w:hint="eastAsia"/>
        </w:rPr>
        <w:t xml:space="preserve"> 7.</w:t>
      </w:r>
      <w:r>
        <w:rPr>
          <w:rFonts w:hint="eastAsia"/>
        </w:rPr>
        <w:t>已取消</w:t>
      </w:r>
      <w:r>
        <w:rPr>
          <w:rFonts w:hint="eastAsia"/>
        </w:rPr>
        <w:t xml:space="preserve">) </w:t>
      </w:r>
      <w:r>
        <w:rPr>
          <w:rFonts w:hint="eastAsia"/>
        </w:rPr>
        <w:t>操作：</w:t>
      </w:r>
      <w:r w:rsidR="00B96803">
        <w:rPr>
          <w:rFonts w:hint="eastAsia"/>
        </w:rPr>
        <w:t>详情</w:t>
      </w:r>
    </w:p>
    <w:p w14:paraId="12C97424" w14:textId="472C6B21" w:rsidR="00C76150" w:rsidRDefault="00C76150" w:rsidP="00C76150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CC7528">
        <w:t>direct-</w:t>
      </w:r>
      <w:r w:rsidR="0064163E">
        <w:rPr>
          <w:rFonts w:hint="eastAsia"/>
        </w:rPr>
        <w:t>order-detail</w:t>
      </w:r>
    </w:p>
    <w:p w14:paraId="557952E2" w14:textId="0E16A789" w:rsidR="00C76150" w:rsidRDefault="00C76150" w:rsidP="00C76150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CC7528">
        <w:t>direct-</w:t>
      </w:r>
      <w:r w:rsidR="0064163E">
        <w:rPr>
          <w:rFonts w:hint="eastAsia"/>
        </w:rPr>
        <w:t>order-detail</w:t>
      </w:r>
    </w:p>
    <w:p w14:paraId="3915ABD1" w14:textId="77777777" w:rsidR="00AB5218" w:rsidRPr="00DE72F5" w:rsidRDefault="00AB5218" w:rsidP="00C76150"/>
    <w:p w14:paraId="2A6D7EB8" w14:textId="77777777" w:rsidR="00802872" w:rsidRDefault="005F0B8C">
      <w:r>
        <w:rPr>
          <w:noProof/>
        </w:rPr>
        <w:drawing>
          <wp:inline distT="0" distB="0" distL="0" distR="0" wp14:anchorId="18F82B8A" wp14:editId="03AB1AEA">
            <wp:extent cx="4685714" cy="34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31C9" w14:textId="77777777" w:rsidR="005F0B8C" w:rsidRDefault="005F0B8C" w:rsidP="005F0B8C">
      <w:r>
        <w:rPr>
          <w:rFonts w:hint="eastAsia"/>
        </w:rPr>
        <w:lastRenderedPageBreak/>
        <w:t>订单状态：</w:t>
      </w:r>
      <w:r>
        <w:rPr>
          <w:rFonts w:hint="eastAsia"/>
        </w:rPr>
        <w:t xml:space="preserve"> (1.</w:t>
      </w:r>
      <w:r>
        <w:rPr>
          <w:rFonts w:hint="eastAsia"/>
        </w:rPr>
        <w:t>已拒单</w:t>
      </w:r>
      <w:r>
        <w:rPr>
          <w:rFonts w:hint="eastAsia"/>
        </w:rPr>
        <w:t xml:space="preserve"> 2.</w:t>
      </w:r>
      <w:r>
        <w:rPr>
          <w:rFonts w:hint="eastAsia"/>
        </w:rPr>
        <w:t>已流单</w:t>
      </w:r>
      <w:r>
        <w:rPr>
          <w:rFonts w:hint="eastAsia"/>
        </w:rPr>
        <w:t xml:space="preserve"> 3.</w:t>
      </w:r>
      <w:r>
        <w:rPr>
          <w:rFonts w:hint="eastAsia"/>
        </w:rPr>
        <w:t>已取消</w:t>
      </w:r>
      <w:r>
        <w:rPr>
          <w:rFonts w:hint="eastAsia"/>
        </w:rPr>
        <w:t xml:space="preserve">) </w:t>
      </w:r>
      <w:r>
        <w:rPr>
          <w:rFonts w:hint="eastAsia"/>
        </w:rPr>
        <w:t>操作：</w:t>
      </w:r>
      <w:r w:rsidR="00CB5CE7">
        <w:rPr>
          <w:rFonts w:hint="eastAsia"/>
        </w:rPr>
        <w:t>原因</w:t>
      </w:r>
    </w:p>
    <w:p w14:paraId="1E61F307" w14:textId="77777777" w:rsidR="005E552D" w:rsidRDefault="005E552D" w:rsidP="005E552D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2EB5049F" w14:textId="77777777" w:rsidR="005E552D" w:rsidRPr="00DE72F5" w:rsidRDefault="005E552D" w:rsidP="005E552D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049F2E97" w14:textId="77777777" w:rsidR="005F0B8C" w:rsidRDefault="005F0B8C"/>
    <w:p w14:paraId="69CB0024" w14:textId="77777777" w:rsidR="005F0B8C" w:rsidRDefault="005F0B8C"/>
    <w:p w14:paraId="2BD14224" w14:textId="77777777" w:rsidR="005F0B8C" w:rsidRDefault="005F0B8C"/>
    <w:p w14:paraId="15E3297C" w14:textId="77777777" w:rsidR="00802872" w:rsidRDefault="00802872"/>
    <w:p w14:paraId="46BB3BAF" w14:textId="77777777" w:rsidR="00802872" w:rsidRDefault="00802872" w:rsidP="00802872">
      <w:pPr>
        <w:pStyle w:val="2"/>
        <w:rPr>
          <w:color w:val="FF0000"/>
          <w:sz w:val="40"/>
          <w:szCs w:val="40"/>
        </w:rPr>
      </w:pPr>
      <w:r w:rsidRPr="00C41CCA">
        <w:rPr>
          <w:color w:val="FF0000"/>
          <w:sz w:val="40"/>
          <w:szCs w:val="40"/>
        </w:rPr>
        <w:t>媒体主</w:t>
      </w:r>
    </w:p>
    <w:p w14:paraId="20D903D9" w14:textId="33BFFF30" w:rsidR="0030414E" w:rsidRDefault="0030414E" w:rsidP="0030414E">
      <w:r>
        <w:rPr>
          <w:rFonts w:hint="eastAsia"/>
        </w:rPr>
        <w:t>以下是直接投放媒体主端展示的弹框</w:t>
      </w:r>
    </w:p>
    <w:p w14:paraId="3A88023F" w14:textId="77777777" w:rsidR="00DE0CB9" w:rsidRPr="0030414E" w:rsidRDefault="00DE0CB9" w:rsidP="0030414E"/>
    <w:p w14:paraId="17ED86E9" w14:textId="77777777" w:rsidR="008C7D25" w:rsidRDefault="00755C39" w:rsidP="008C7D25">
      <w:r>
        <w:rPr>
          <w:noProof/>
        </w:rPr>
        <w:drawing>
          <wp:inline distT="0" distB="0" distL="0" distR="0" wp14:anchorId="563424F3" wp14:editId="297A62FC">
            <wp:extent cx="4180952" cy="28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666C" w14:textId="77777777" w:rsidR="000B1439" w:rsidRDefault="000B1439" w:rsidP="000B1439">
      <w:r>
        <w:rPr>
          <w:rFonts w:hint="eastAsia"/>
        </w:rPr>
        <w:t>订单状态：待接单</w:t>
      </w:r>
      <w:r>
        <w:rPr>
          <w:rFonts w:hint="eastAsia"/>
        </w:rPr>
        <w:t xml:space="preserve"> </w:t>
      </w:r>
      <w:r>
        <w:rPr>
          <w:rFonts w:hint="eastAsia"/>
        </w:rPr>
        <w:t>操作：接单</w:t>
      </w:r>
    </w:p>
    <w:p w14:paraId="302F058B" w14:textId="77777777" w:rsidR="000B1439" w:rsidRDefault="000B1439" w:rsidP="000B1439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Pr="000B1439">
        <w:t>accept</w:t>
      </w:r>
      <w:r>
        <w:rPr>
          <w:rFonts w:hint="eastAsia"/>
        </w:rPr>
        <w:t>-order</w:t>
      </w:r>
    </w:p>
    <w:p w14:paraId="16F463D7" w14:textId="77777777" w:rsidR="000B1439" w:rsidRPr="00DE72F5" w:rsidRDefault="000B1439" w:rsidP="000B1439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Pr="000B1439">
        <w:t>accept</w:t>
      </w:r>
      <w:r>
        <w:rPr>
          <w:rFonts w:hint="eastAsia"/>
        </w:rPr>
        <w:t>-order</w:t>
      </w:r>
    </w:p>
    <w:p w14:paraId="38A6E761" w14:textId="77777777" w:rsidR="00755C39" w:rsidRDefault="00755C39" w:rsidP="008C7D25"/>
    <w:p w14:paraId="76073785" w14:textId="77777777" w:rsidR="000B1439" w:rsidRDefault="00A0733C" w:rsidP="008C7D25">
      <w:r>
        <w:rPr>
          <w:noProof/>
        </w:rPr>
        <w:lastRenderedPageBreak/>
        <w:drawing>
          <wp:inline distT="0" distB="0" distL="0" distR="0" wp14:anchorId="573415D1" wp14:editId="0435DC94">
            <wp:extent cx="4323809" cy="29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DDE" w14:textId="77777777" w:rsidR="00A0733C" w:rsidRDefault="00A0733C" w:rsidP="00A0733C">
      <w:r>
        <w:rPr>
          <w:rFonts w:hint="eastAsia"/>
        </w:rPr>
        <w:t>订单状态：待接单</w:t>
      </w:r>
      <w:r>
        <w:rPr>
          <w:rFonts w:hint="eastAsia"/>
        </w:rPr>
        <w:t xml:space="preserve"> </w:t>
      </w:r>
      <w:r>
        <w:rPr>
          <w:rFonts w:hint="eastAsia"/>
        </w:rPr>
        <w:t>操作：拒单</w:t>
      </w:r>
    </w:p>
    <w:p w14:paraId="62571D8F" w14:textId="6B001F3B" w:rsidR="00A0733C" w:rsidRDefault="00A0733C" w:rsidP="00A0733C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>
        <w:t>r</w:t>
      </w:r>
      <w:r w:rsidR="00AB5218">
        <w:t>efuse</w:t>
      </w:r>
      <w:r>
        <w:rPr>
          <w:rFonts w:hint="eastAsia"/>
        </w:rPr>
        <w:t>-order</w:t>
      </w:r>
    </w:p>
    <w:p w14:paraId="4315F4D4" w14:textId="6A055C07" w:rsidR="00A0733C" w:rsidRDefault="00A0733C" w:rsidP="00A0733C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>
        <w:t>r</w:t>
      </w:r>
      <w:r w:rsidR="00AB5218">
        <w:t>efuse</w:t>
      </w:r>
      <w:r>
        <w:rPr>
          <w:rFonts w:hint="eastAsia"/>
        </w:rPr>
        <w:t>-order</w:t>
      </w:r>
    </w:p>
    <w:p w14:paraId="6AA864F6" w14:textId="77777777" w:rsidR="00AB5218" w:rsidRPr="00DE72F5" w:rsidRDefault="00AB5218" w:rsidP="00A0733C"/>
    <w:p w14:paraId="3C5E48D9" w14:textId="77777777" w:rsidR="000B1439" w:rsidRDefault="007C1488" w:rsidP="008C7D25">
      <w:r>
        <w:rPr>
          <w:noProof/>
        </w:rPr>
        <w:drawing>
          <wp:inline distT="0" distB="0" distL="0" distR="0" wp14:anchorId="215BD197" wp14:editId="5A844DB1">
            <wp:extent cx="5274310" cy="314688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92E3" w14:textId="77777777" w:rsidR="007C1488" w:rsidRDefault="007C1488" w:rsidP="007C1488">
      <w:r>
        <w:rPr>
          <w:rFonts w:hint="eastAsia"/>
        </w:rPr>
        <w:t>订单状态：待执行链接</w:t>
      </w:r>
      <w:r>
        <w:rPr>
          <w:rFonts w:hint="eastAsia"/>
        </w:rPr>
        <w:t xml:space="preserve"> </w:t>
      </w:r>
      <w:r>
        <w:rPr>
          <w:rFonts w:hint="eastAsia"/>
        </w:rPr>
        <w:t>操作：提交执行链接</w:t>
      </w:r>
    </w:p>
    <w:p w14:paraId="7198D113" w14:textId="77777777" w:rsidR="007C1488" w:rsidRDefault="007C1488" w:rsidP="007C1488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modal-submit-execute-link</w:t>
      </w:r>
    </w:p>
    <w:p w14:paraId="0E99B21A" w14:textId="77777777" w:rsidR="007C1488" w:rsidRDefault="007C1488" w:rsidP="007C1488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-submit-execute-link</w:t>
      </w:r>
    </w:p>
    <w:p w14:paraId="3B5D0287" w14:textId="77777777" w:rsidR="008605F5" w:rsidRDefault="008605F5" w:rsidP="007C1488"/>
    <w:p w14:paraId="39524E03" w14:textId="77777777" w:rsidR="00FD21A2" w:rsidRDefault="00FD21A2" w:rsidP="007C1488">
      <w:r>
        <w:rPr>
          <w:noProof/>
        </w:rPr>
        <w:lastRenderedPageBreak/>
        <w:drawing>
          <wp:inline distT="0" distB="0" distL="0" distR="0" wp14:anchorId="20A57637" wp14:editId="06B4D993">
            <wp:extent cx="5274310" cy="215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645" w14:textId="77777777" w:rsidR="00FD21A2" w:rsidRDefault="00FD21A2" w:rsidP="00FD21A2">
      <w:r>
        <w:rPr>
          <w:rFonts w:hint="eastAsia"/>
        </w:rPr>
        <w:t>订单状态：待</w:t>
      </w:r>
      <w:r w:rsidR="00B14C27">
        <w:rPr>
          <w:rFonts w:hint="eastAsia"/>
        </w:rPr>
        <w:t>效果截图</w:t>
      </w:r>
      <w:r w:rsidR="00B14C27">
        <w:rPr>
          <w:rFonts w:hint="eastAsia"/>
        </w:rPr>
        <w:t xml:space="preserve"> </w:t>
      </w:r>
      <w:r w:rsidR="00B14C27">
        <w:rPr>
          <w:rFonts w:hint="eastAsia"/>
        </w:rPr>
        <w:t>或已完成</w:t>
      </w:r>
      <w:r>
        <w:rPr>
          <w:rFonts w:hint="eastAsia"/>
        </w:rPr>
        <w:t xml:space="preserve"> </w:t>
      </w:r>
      <w:r>
        <w:rPr>
          <w:rFonts w:hint="eastAsia"/>
        </w:rPr>
        <w:t>操作：执行链接</w:t>
      </w:r>
    </w:p>
    <w:p w14:paraId="5D9C8BFD" w14:textId="53CE548E" w:rsidR="00FD21A2" w:rsidRDefault="00FD21A2" w:rsidP="00FD21A2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="007915DC">
        <w:t>show-</w:t>
      </w:r>
      <w:r>
        <w:rPr>
          <w:rFonts w:hint="eastAsia"/>
        </w:rPr>
        <w:t>execute-link</w:t>
      </w:r>
    </w:p>
    <w:p w14:paraId="59B34838" w14:textId="2D8EA833" w:rsidR="00FD21A2" w:rsidRDefault="00FD21A2" w:rsidP="00FD21A2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7915DC">
        <w:t>show-</w:t>
      </w:r>
      <w:r>
        <w:rPr>
          <w:rFonts w:hint="eastAsia"/>
        </w:rPr>
        <w:t>execute-link</w:t>
      </w:r>
    </w:p>
    <w:p w14:paraId="1C48287B" w14:textId="77777777" w:rsidR="001C4DF3" w:rsidRDefault="001C4DF3" w:rsidP="00FD21A2"/>
    <w:p w14:paraId="4DE667FB" w14:textId="77777777" w:rsidR="00FD21A2" w:rsidRDefault="00380C38" w:rsidP="007C1488">
      <w:r>
        <w:rPr>
          <w:noProof/>
        </w:rPr>
        <w:drawing>
          <wp:inline distT="0" distB="0" distL="0" distR="0" wp14:anchorId="630B9BB7" wp14:editId="4F61A7FA">
            <wp:extent cx="5274310" cy="3806782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7A5" w14:textId="77777777" w:rsidR="00380C38" w:rsidRDefault="00380C38" w:rsidP="00380C38">
      <w:r>
        <w:rPr>
          <w:rFonts w:hint="eastAsia"/>
        </w:rPr>
        <w:t>订单状态：待效果截图</w:t>
      </w:r>
      <w:r>
        <w:rPr>
          <w:rFonts w:hint="eastAsia"/>
        </w:rPr>
        <w:t xml:space="preserve"> </w:t>
      </w:r>
      <w:r>
        <w:rPr>
          <w:rFonts w:hint="eastAsia"/>
        </w:rPr>
        <w:t>操作：</w:t>
      </w:r>
      <w:r w:rsidR="001E05CC">
        <w:rPr>
          <w:rFonts w:hint="eastAsia"/>
        </w:rPr>
        <w:t>执行反馈</w:t>
      </w:r>
    </w:p>
    <w:p w14:paraId="17D66828" w14:textId="5256990E" w:rsidR="00380C38" w:rsidRDefault="00380C38" w:rsidP="00380C38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="00DC17B2">
        <w:t>resubmit-execute-link</w:t>
      </w:r>
    </w:p>
    <w:p w14:paraId="5329C0CA" w14:textId="38A377D8" w:rsidR="00AE09A1" w:rsidRDefault="00380C38" w:rsidP="00AE09A1">
      <w:r>
        <w:rPr>
          <w:rFonts w:hint="eastAsia"/>
        </w:rPr>
        <w:t>按钮取名：</w:t>
      </w:r>
      <w:proofErr w:type="spellStart"/>
      <w:r w:rsidR="00AE09A1">
        <w:rPr>
          <w:rFonts w:hint="eastAsia"/>
        </w:rPr>
        <w:t>btn</w:t>
      </w:r>
      <w:proofErr w:type="spellEnd"/>
      <w:r w:rsidR="00AE09A1">
        <w:rPr>
          <w:rFonts w:hint="eastAsia"/>
        </w:rPr>
        <w:t>-</w:t>
      </w:r>
      <w:r w:rsidR="00AE09A1">
        <w:t>resubmit-execute-link</w:t>
      </w:r>
    </w:p>
    <w:p w14:paraId="17667763" w14:textId="3E22ABE8" w:rsidR="00380C38" w:rsidRDefault="00380C38" w:rsidP="00380C38"/>
    <w:p w14:paraId="50FED4ED" w14:textId="77777777" w:rsidR="00FD21A2" w:rsidRDefault="00FD21A2" w:rsidP="007C1488"/>
    <w:p w14:paraId="5B3B5845" w14:textId="77777777" w:rsidR="00380C38" w:rsidRDefault="00380C38" w:rsidP="007C1488"/>
    <w:p w14:paraId="0EB6368C" w14:textId="77777777" w:rsidR="00380C38" w:rsidRDefault="00380C38" w:rsidP="007C1488"/>
    <w:p w14:paraId="7F57466A" w14:textId="77777777" w:rsidR="00FD21A2" w:rsidRDefault="00FD21A2" w:rsidP="007C1488"/>
    <w:p w14:paraId="52353B21" w14:textId="77777777" w:rsidR="007C1488" w:rsidRDefault="00CF19A7" w:rsidP="008C7D25">
      <w:r>
        <w:rPr>
          <w:noProof/>
        </w:rPr>
        <w:lastRenderedPageBreak/>
        <w:drawing>
          <wp:inline distT="0" distB="0" distL="0" distR="0" wp14:anchorId="7075FC42" wp14:editId="795B5307">
            <wp:extent cx="5274310" cy="2754972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D1C" w14:textId="77777777" w:rsidR="00050CF4" w:rsidRDefault="00050CF4" w:rsidP="00050CF4">
      <w:r>
        <w:rPr>
          <w:rFonts w:hint="eastAsia"/>
        </w:rPr>
        <w:t>订单状态：待效果截图</w:t>
      </w:r>
      <w:r>
        <w:rPr>
          <w:rFonts w:hint="eastAsia"/>
        </w:rPr>
        <w:t xml:space="preserve"> </w:t>
      </w:r>
      <w:r>
        <w:rPr>
          <w:rFonts w:hint="eastAsia"/>
        </w:rPr>
        <w:t>操作：提交</w:t>
      </w:r>
      <w:r w:rsidR="005F1342">
        <w:rPr>
          <w:rFonts w:hint="eastAsia"/>
        </w:rPr>
        <w:t>效果</w:t>
      </w:r>
    </w:p>
    <w:p w14:paraId="74DD0921" w14:textId="77777777" w:rsidR="00050CF4" w:rsidRDefault="00050CF4" w:rsidP="00050CF4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modal-submit-</w:t>
      </w:r>
      <w:r w:rsidR="00CE6ED5">
        <w:rPr>
          <w:rFonts w:hint="eastAsia"/>
        </w:rPr>
        <w:t>effect-</w:t>
      </w:r>
      <w:r w:rsidR="00CE6ED5" w:rsidRPr="008A3879">
        <w:t>shots</w:t>
      </w:r>
    </w:p>
    <w:p w14:paraId="5EB42EA6" w14:textId="77777777" w:rsidR="00050CF4" w:rsidRDefault="00050CF4" w:rsidP="00050CF4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-submit-</w:t>
      </w:r>
      <w:r w:rsidR="00CE6ED5">
        <w:rPr>
          <w:rFonts w:hint="eastAsia"/>
        </w:rPr>
        <w:t>effect-</w:t>
      </w:r>
      <w:r w:rsidR="00CE6ED5" w:rsidRPr="008A3879">
        <w:t>shots</w:t>
      </w:r>
    </w:p>
    <w:p w14:paraId="21B15661" w14:textId="77777777" w:rsidR="00700B82" w:rsidRDefault="00700B82" w:rsidP="00050CF4"/>
    <w:p w14:paraId="416E734A" w14:textId="77777777" w:rsidR="007C1488" w:rsidRDefault="006F49AE" w:rsidP="008C7D25">
      <w:r>
        <w:rPr>
          <w:noProof/>
        </w:rPr>
        <w:drawing>
          <wp:inline distT="0" distB="0" distL="0" distR="0" wp14:anchorId="3F8D38D7" wp14:editId="27CA6F57">
            <wp:extent cx="5274310" cy="2162223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C7AE" w14:textId="77777777" w:rsidR="006F49AE" w:rsidRDefault="006F49AE" w:rsidP="006F49AE">
      <w:r>
        <w:rPr>
          <w:rFonts w:hint="eastAsia"/>
        </w:rPr>
        <w:t>订单状态：已完成</w:t>
      </w:r>
      <w:r>
        <w:rPr>
          <w:rFonts w:hint="eastAsia"/>
        </w:rPr>
        <w:t xml:space="preserve"> </w:t>
      </w:r>
      <w:r>
        <w:rPr>
          <w:rFonts w:hint="eastAsia"/>
        </w:rPr>
        <w:t>操作：效果截图</w:t>
      </w:r>
    </w:p>
    <w:p w14:paraId="3A7E4A55" w14:textId="7CD0592A" w:rsidR="006F49AE" w:rsidRDefault="006F49AE" w:rsidP="006F49AE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="00034014">
        <w:t>show-</w:t>
      </w:r>
      <w:r>
        <w:rPr>
          <w:rFonts w:hint="eastAsia"/>
        </w:rPr>
        <w:t>effect-</w:t>
      </w:r>
      <w:r w:rsidRPr="008A3879">
        <w:t>shots</w:t>
      </w:r>
    </w:p>
    <w:p w14:paraId="19F67CD7" w14:textId="5FF99F42" w:rsidR="006F49AE" w:rsidRDefault="006F49AE" w:rsidP="006F49AE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034014">
        <w:t>show-</w:t>
      </w:r>
      <w:r>
        <w:rPr>
          <w:rFonts w:hint="eastAsia"/>
        </w:rPr>
        <w:t>effect-</w:t>
      </w:r>
      <w:r w:rsidRPr="008A3879">
        <w:t>shots</w:t>
      </w:r>
    </w:p>
    <w:p w14:paraId="20201568" w14:textId="77777777" w:rsidR="007C1488" w:rsidRDefault="00326676" w:rsidP="008C7D25">
      <w:r>
        <w:rPr>
          <w:noProof/>
        </w:rPr>
        <w:lastRenderedPageBreak/>
        <w:drawing>
          <wp:inline distT="0" distB="0" distL="0" distR="0" wp14:anchorId="1C1E3147" wp14:editId="4D552E02">
            <wp:extent cx="4742857" cy="5304762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ED55" w14:textId="77777777" w:rsidR="006132AE" w:rsidRDefault="00326676" w:rsidP="00326676">
      <w:r>
        <w:rPr>
          <w:rFonts w:hint="eastAsia"/>
        </w:rPr>
        <w:t>订单状态：已完成</w:t>
      </w:r>
      <w:r w:rsidR="00BF0287">
        <w:rPr>
          <w:rFonts w:hint="eastAsia"/>
        </w:rPr>
        <w:t>、已拒单、已流单或已取消</w:t>
      </w:r>
      <w:r w:rsidR="006132AE">
        <w:rPr>
          <w:rFonts w:hint="eastAsia"/>
        </w:rPr>
        <w:t>（</w:t>
      </w:r>
      <w:r w:rsidR="006132AE" w:rsidRPr="006132AE">
        <w:rPr>
          <w:rFonts w:hint="eastAsia"/>
          <w:color w:val="FF0000"/>
        </w:rPr>
        <w:t>已完成之前都没详情操作</w:t>
      </w:r>
      <w:r w:rsidR="006132AE">
        <w:rPr>
          <w:rFonts w:hint="eastAsia"/>
        </w:rPr>
        <w:t>？？？）</w:t>
      </w:r>
      <w:r>
        <w:rPr>
          <w:rFonts w:hint="eastAsia"/>
        </w:rPr>
        <w:t xml:space="preserve"> </w:t>
      </w:r>
    </w:p>
    <w:p w14:paraId="3B5A9259" w14:textId="77777777" w:rsidR="00326676" w:rsidRDefault="00326676" w:rsidP="00326676">
      <w:r>
        <w:rPr>
          <w:rFonts w:hint="eastAsia"/>
        </w:rPr>
        <w:t>操作：</w:t>
      </w:r>
      <w:r w:rsidR="008F2E14">
        <w:rPr>
          <w:rFonts w:hint="eastAsia"/>
        </w:rPr>
        <w:t>详情</w:t>
      </w:r>
    </w:p>
    <w:p w14:paraId="1CAD2A37" w14:textId="66184E12" w:rsidR="00326676" w:rsidRDefault="00326676" w:rsidP="00326676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="00507F6A">
        <w:t>direct-</w:t>
      </w:r>
      <w:r>
        <w:rPr>
          <w:rFonts w:hint="eastAsia"/>
        </w:rPr>
        <w:t>order-detail</w:t>
      </w:r>
    </w:p>
    <w:p w14:paraId="3A393734" w14:textId="4D77E4ED" w:rsidR="00326676" w:rsidRDefault="00326676" w:rsidP="00326676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507F6A">
        <w:t>direct-</w:t>
      </w:r>
      <w:r>
        <w:rPr>
          <w:rFonts w:hint="eastAsia"/>
        </w:rPr>
        <w:t>order-detail</w:t>
      </w:r>
    </w:p>
    <w:p w14:paraId="40079AB6" w14:textId="77777777" w:rsidR="007C1488" w:rsidRDefault="007570A4" w:rsidP="008C7D25">
      <w:r>
        <w:rPr>
          <w:noProof/>
        </w:rPr>
        <w:lastRenderedPageBreak/>
        <w:drawing>
          <wp:inline distT="0" distB="0" distL="0" distR="0" wp14:anchorId="57D2EBED" wp14:editId="51B1BDD6">
            <wp:extent cx="4685714" cy="341904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0344" w14:textId="77777777" w:rsidR="00694509" w:rsidRDefault="00694509" w:rsidP="00694509">
      <w:r>
        <w:rPr>
          <w:rFonts w:hint="eastAsia"/>
        </w:rPr>
        <w:t>订单状态：</w:t>
      </w:r>
      <w:r>
        <w:rPr>
          <w:rFonts w:hint="eastAsia"/>
        </w:rPr>
        <w:t xml:space="preserve"> (1.</w:t>
      </w:r>
      <w:r>
        <w:rPr>
          <w:rFonts w:hint="eastAsia"/>
        </w:rPr>
        <w:t>已拒单</w:t>
      </w:r>
      <w:r>
        <w:rPr>
          <w:rFonts w:hint="eastAsia"/>
        </w:rPr>
        <w:t xml:space="preserve"> 2.</w:t>
      </w:r>
      <w:r>
        <w:rPr>
          <w:rFonts w:hint="eastAsia"/>
        </w:rPr>
        <w:t>已流单</w:t>
      </w:r>
      <w:r>
        <w:rPr>
          <w:rFonts w:hint="eastAsia"/>
        </w:rPr>
        <w:t xml:space="preserve"> 3.</w:t>
      </w:r>
      <w:r>
        <w:rPr>
          <w:rFonts w:hint="eastAsia"/>
        </w:rPr>
        <w:t>已取消</w:t>
      </w:r>
      <w:r>
        <w:rPr>
          <w:rFonts w:hint="eastAsia"/>
        </w:rPr>
        <w:t xml:space="preserve">) </w:t>
      </w:r>
      <w:r>
        <w:rPr>
          <w:rFonts w:hint="eastAsia"/>
        </w:rPr>
        <w:t>操作：原因</w:t>
      </w:r>
    </w:p>
    <w:p w14:paraId="33D54F06" w14:textId="2079DC7D" w:rsidR="00694509" w:rsidRDefault="00694509" w:rsidP="00694509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BC59FB"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194574D2" w14:textId="4505532B" w:rsidR="00694509" w:rsidRPr="00DE72F5" w:rsidRDefault="00694509" w:rsidP="00694509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504876"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189F5563" w14:textId="77777777" w:rsidR="007570A4" w:rsidRDefault="007570A4" w:rsidP="008C7D25"/>
    <w:p w14:paraId="339B7A2D" w14:textId="77777777" w:rsidR="000B1439" w:rsidRDefault="000B1439" w:rsidP="008C7D25"/>
    <w:p w14:paraId="6EAAE790" w14:textId="77777777" w:rsidR="000B1439" w:rsidRDefault="000B1439" w:rsidP="008C7D25"/>
    <w:p w14:paraId="2D8269A3" w14:textId="77777777" w:rsidR="000B1439" w:rsidRDefault="000B1439" w:rsidP="008C7D25"/>
    <w:p w14:paraId="7F1B6276" w14:textId="77777777" w:rsidR="008C7D25" w:rsidRDefault="008C7D25" w:rsidP="008C7D25"/>
    <w:p w14:paraId="589D374F" w14:textId="77777777" w:rsidR="008C7D25" w:rsidRDefault="008C7D25" w:rsidP="003140CA">
      <w:pPr>
        <w:pStyle w:val="1"/>
      </w:pPr>
      <w:r>
        <w:rPr>
          <w:rFonts w:hint="eastAsia"/>
        </w:rPr>
        <w:t>原创约稿</w:t>
      </w:r>
    </w:p>
    <w:p w14:paraId="225FC803" w14:textId="77777777" w:rsidR="003140CA" w:rsidRDefault="003140CA" w:rsidP="003140CA">
      <w:pPr>
        <w:pStyle w:val="2"/>
        <w:rPr>
          <w:color w:val="FF0000"/>
          <w:sz w:val="40"/>
          <w:szCs w:val="40"/>
        </w:rPr>
      </w:pPr>
      <w:r w:rsidRPr="00FE1381">
        <w:rPr>
          <w:color w:val="FF0000"/>
          <w:sz w:val="40"/>
          <w:szCs w:val="40"/>
        </w:rPr>
        <w:t>广告主</w:t>
      </w:r>
    </w:p>
    <w:p w14:paraId="3E5B0AEB" w14:textId="6F3E8DC3" w:rsidR="00FC46C9" w:rsidRPr="003E12C2" w:rsidRDefault="00FC46C9" w:rsidP="00FC46C9">
      <w:pPr>
        <w:rPr>
          <w:color w:val="FF0000"/>
        </w:rPr>
      </w:pPr>
      <w:r w:rsidRPr="003E12C2">
        <w:rPr>
          <w:rFonts w:hint="eastAsia"/>
          <w:color w:val="FF0000"/>
        </w:rPr>
        <w:t>以下为原创约稿广告主端的弹框</w:t>
      </w:r>
    </w:p>
    <w:p w14:paraId="4F88EDA9" w14:textId="77777777" w:rsidR="003140CA" w:rsidRDefault="006073AE" w:rsidP="003140CA">
      <w:r>
        <w:rPr>
          <w:noProof/>
        </w:rPr>
        <w:lastRenderedPageBreak/>
        <w:drawing>
          <wp:inline distT="0" distB="0" distL="0" distR="0" wp14:anchorId="2ACC934F" wp14:editId="053C0C01">
            <wp:extent cx="5274310" cy="387881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4CAD" w14:textId="77777777" w:rsidR="006073AE" w:rsidRDefault="006073AE" w:rsidP="006073AE">
      <w:r>
        <w:rPr>
          <w:rFonts w:hint="eastAsia"/>
        </w:rPr>
        <w:t>订单状态：</w:t>
      </w:r>
      <w:r w:rsidR="007650B9">
        <w:rPr>
          <w:rFonts w:hint="eastAsia"/>
        </w:rPr>
        <w:t>待审核</w:t>
      </w:r>
      <w:r>
        <w:rPr>
          <w:rFonts w:hint="eastAsia"/>
        </w:rPr>
        <w:t xml:space="preserve"> </w:t>
      </w:r>
      <w:r>
        <w:rPr>
          <w:rFonts w:hint="eastAsia"/>
        </w:rPr>
        <w:t>操作：</w:t>
      </w:r>
      <w:r w:rsidR="007650B9">
        <w:rPr>
          <w:rFonts w:hint="eastAsia"/>
        </w:rPr>
        <w:t>详情</w:t>
      </w:r>
    </w:p>
    <w:p w14:paraId="0014725A" w14:textId="50451CBA" w:rsidR="006073AE" w:rsidRDefault="006073AE" w:rsidP="006073AE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AB7EBF">
        <w:t>arrange-order</w:t>
      </w:r>
      <w:r w:rsidR="00742FC2">
        <w:rPr>
          <w:rFonts w:hint="eastAsia"/>
        </w:rPr>
        <w:t>-detail</w:t>
      </w:r>
    </w:p>
    <w:p w14:paraId="2B739095" w14:textId="0D1496E2" w:rsidR="006073AE" w:rsidRPr="00DE72F5" w:rsidRDefault="006073AE" w:rsidP="006073AE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0F385C">
        <w:t>arrange-order-detail</w:t>
      </w:r>
    </w:p>
    <w:p w14:paraId="0B7E6C37" w14:textId="77777777" w:rsidR="006073AE" w:rsidRDefault="006073AE" w:rsidP="003140CA"/>
    <w:p w14:paraId="0C0A310E" w14:textId="77777777" w:rsidR="006073AE" w:rsidRDefault="00F4756C" w:rsidP="003140CA">
      <w:r>
        <w:rPr>
          <w:noProof/>
        </w:rPr>
        <w:drawing>
          <wp:inline distT="0" distB="0" distL="0" distR="0" wp14:anchorId="6BA52EB8" wp14:editId="3AFE3710">
            <wp:extent cx="5274310" cy="38482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ACF7" w14:textId="77777777" w:rsidR="00F4756C" w:rsidRDefault="00F4756C" w:rsidP="00F4756C">
      <w:r>
        <w:rPr>
          <w:rFonts w:hint="eastAsia"/>
        </w:rPr>
        <w:lastRenderedPageBreak/>
        <w:t>订单状态：执行中、已取消或审核失败</w:t>
      </w:r>
      <w:r>
        <w:rPr>
          <w:rFonts w:hint="eastAsia"/>
        </w:rPr>
        <w:t xml:space="preserve"> </w:t>
      </w:r>
      <w:r>
        <w:rPr>
          <w:rFonts w:hint="eastAsia"/>
        </w:rPr>
        <w:t>操作：详情</w:t>
      </w:r>
    </w:p>
    <w:p w14:paraId="2DE0797E" w14:textId="23BC20DE" w:rsidR="00F4756C" w:rsidRDefault="00F4756C" w:rsidP="00F4756C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1A659C">
        <w:t>arrange-order-</w:t>
      </w:r>
      <w:r w:rsidR="00A32911">
        <w:t>more-</w:t>
      </w:r>
      <w:r>
        <w:rPr>
          <w:rFonts w:hint="eastAsia"/>
        </w:rPr>
        <w:t>detail</w:t>
      </w:r>
    </w:p>
    <w:p w14:paraId="17A190B2" w14:textId="218AA28C" w:rsidR="00F4756C" w:rsidRPr="00DE72F5" w:rsidRDefault="00F4756C" w:rsidP="00F4756C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A32911">
        <w:t>arrange-order</w:t>
      </w:r>
      <w:r>
        <w:rPr>
          <w:rFonts w:hint="eastAsia"/>
        </w:rPr>
        <w:t>-</w:t>
      </w:r>
      <w:r w:rsidR="00A32911">
        <w:t>more-</w:t>
      </w:r>
      <w:r>
        <w:rPr>
          <w:rFonts w:hint="eastAsia"/>
        </w:rPr>
        <w:t>detail</w:t>
      </w:r>
    </w:p>
    <w:p w14:paraId="2C38BFCD" w14:textId="77777777" w:rsidR="006073AE" w:rsidRDefault="006073AE" w:rsidP="003140CA"/>
    <w:p w14:paraId="1822EBB9" w14:textId="77777777" w:rsidR="006073AE" w:rsidRDefault="00CD03F8" w:rsidP="003140CA">
      <w:r>
        <w:rPr>
          <w:rFonts w:hint="eastAsia"/>
        </w:rPr>
        <w:t>执行链接与效果截图，同直接投放</w:t>
      </w:r>
    </w:p>
    <w:p w14:paraId="0EB9E04B" w14:textId="77777777" w:rsidR="00E44A3F" w:rsidRDefault="00E44A3F" w:rsidP="00E44A3F">
      <w:r>
        <w:rPr>
          <w:noProof/>
        </w:rPr>
        <w:drawing>
          <wp:inline distT="0" distB="0" distL="0" distR="0" wp14:anchorId="45934225" wp14:editId="3D5D5D68">
            <wp:extent cx="5274310" cy="21426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46AF" w14:textId="77777777" w:rsidR="00E44A3F" w:rsidRDefault="00E44A3F" w:rsidP="00E44A3F">
      <w:r>
        <w:rPr>
          <w:rFonts w:hint="eastAsia"/>
        </w:rPr>
        <w:t>订单状态：已完成</w:t>
      </w:r>
      <w:r>
        <w:rPr>
          <w:rFonts w:hint="eastAsia"/>
        </w:rPr>
        <w:t xml:space="preserve"> </w:t>
      </w:r>
      <w:r>
        <w:rPr>
          <w:rFonts w:hint="eastAsia"/>
        </w:rPr>
        <w:t>或已完成</w:t>
      </w:r>
      <w:r>
        <w:rPr>
          <w:rFonts w:hint="eastAsia"/>
        </w:rPr>
        <w:t xml:space="preserve"> </w:t>
      </w:r>
      <w:r>
        <w:rPr>
          <w:rFonts w:hint="eastAsia"/>
        </w:rPr>
        <w:t>操作：执行链接</w:t>
      </w:r>
    </w:p>
    <w:p w14:paraId="694A6C35" w14:textId="3D1DE804" w:rsidR="00E44A3F" w:rsidRDefault="00E44A3F" w:rsidP="00E44A3F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E6469D">
        <w:t>show-</w:t>
      </w:r>
      <w:r w:rsidRPr="008E30BE">
        <w:t>execute</w:t>
      </w:r>
      <w:r>
        <w:rPr>
          <w:rFonts w:hint="eastAsia"/>
        </w:rPr>
        <w:t>-link</w:t>
      </w:r>
    </w:p>
    <w:p w14:paraId="672615C7" w14:textId="3F5AC02A" w:rsidR="00E44A3F" w:rsidRPr="00DE72F5" w:rsidRDefault="00E44A3F" w:rsidP="00E44A3F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E6469D">
        <w:t>show-</w:t>
      </w:r>
      <w:r w:rsidRPr="008E30BE">
        <w:t>execute</w:t>
      </w:r>
      <w:r>
        <w:rPr>
          <w:rFonts w:hint="eastAsia"/>
        </w:rPr>
        <w:t>-link</w:t>
      </w:r>
    </w:p>
    <w:p w14:paraId="3B1E5C0B" w14:textId="77777777" w:rsidR="00E44A3F" w:rsidRDefault="009D64A3" w:rsidP="003140CA">
      <w:r>
        <w:rPr>
          <w:noProof/>
        </w:rPr>
        <w:drawing>
          <wp:inline distT="0" distB="0" distL="0" distR="0" wp14:anchorId="41D54210" wp14:editId="2D542D24">
            <wp:extent cx="5274310" cy="2259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94A" w14:textId="77777777" w:rsidR="009D64A3" w:rsidRDefault="009D64A3" w:rsidP="009D64A3">
      <w:r>
        <w:rPr>
          <w:rFonts w:hint="eastAsia"/>
        </w:rPr>
        <w:t>订单状态：已完成</w:t>
      </w:r>
      <w:r>
        <w:rPr>
          <w:rFonts w:hint="eastAsia"/>
        </w:rPr>
        <w:t xml:space="preserve"> </w:t>
      </w:r>
      <w:r>
        <w:rPr>
          <w:rFonts w:hint="eastAsia"/>
        </w:rPr>
        <w:t>操作：效果截图</w:t>
      </w:r>
    </w:p>
    <w:p w14:paraId="0EAB86D0" w14:textId="66180C9C" w:rsidR="009D64A3" w:rsidRDefault="009D64A3" w:rsidP="009D64A3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762078">
        <w:t>show-</w:t>
      </w:r>
      <w:r>
        <w:rPr>
          <w:rFonts w:hint="eastAsia"/>
        </w:rPr>
        <w:t>effect-</w:t>
      </w:r>
      <w:r w:rsidRPr="008A3879">
        <w:t>shots</w:t>
      </w:r>
    </w:p>
    <w:p w14:paraId="655FA59D" w14:textId="43A8978F" w:rsidR="00E44A3F" w:rsidRDefault="009D64A3" w:rsidP="009D64A3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762078">
        <w:t>show-</w:t>
      </w:r>
      <w:r>
        <w:rPr>
          <w:rFonts w:hint="eastAsia"/>
        </w:rPr>
        <w:t>effect-</w:t>
      </w:r>
      <w:r w:rsidRPr="008A3879">
        <w:t>shots</w:t>
      </w:r>
    </w:p>
    <w:p w14:paraId="5FD76A5B" w14:textId="77777777" w:rsidR="00762078" w:rsidRDefault="00762078" w:rsidP="009D64A3"/>
    <w:p w14:paraId="21615FE3" w14:textId="77777777" w:rsidR="001E1831" w:rsidRDefault="001E1831" w:rsidP="001E1831">
      <w:r>
        <w:rPr>
          <w:noProof/>
        </w:rPr>
        <w:lastRenderedPageBreak/>
        <w:drawing>
          <wp:inline distT="0" distB="0" distL="0" distR="0" wp14:anchorId="115482F1" wp14:editId="72300840">
            <wp:extent cx="4685714" cy="3419048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57DD" w14:textId="77777777" w:rsidR="001E1831" w:rsidRDefault="001E1831" w:rsidP="001E1831">
      <w:r>
        <w:rPr>
          <w:rFonts w:hint="eastAsia"/>
        </w:rPr>
        <w:t>订单状态：</w:t>
      </w:r>
      <w:r>
        <w:rPr>
          <w:rFonts w:hint="eastAsia"/>
        </w:rPr>
        <w:t xml:space="preserve"> (1.</w:t>
      </w:r>
      <w:r w:rsidR="009A5364">
        <w:rPr>
          <w:rFonts w:hint="eastAsia"/>
        </w:rPr>
        <w:t>审核失败</w:t>
      </w:r>
      <w:r>
        <w:rPr>
          <w:rFonts w:hint="eastAsia"/>
        </w:rPr>
        <w:t xml:space="preserve"> 2.</w:t>
      </w:r>
      <w:r>
        <w:rPr>
          <w:rFonts w:hint="eastAsia"/>
        </w:rPr>
        <w:t>已取消</w:t>
      </w:r>
      <w:r>
        <w:rPr>
          <w:rFonts w:hint="eastAsia"/>
        </w:rPr>
        <w:t xml:space="preserve">) </w:t>
      </w:r>
      <w:r>
        <w:rPr>
          <w:rFonts w:hint="eastAsia"/>
        </w:rPr>
        <w:t>操作：原因</w:t>
      </w:r>
    </w:p>
    <w:p w14:paraId="2DD00FBA" w14:textId="77777777" w:rsidR="00913FAF" w:rsidRDefault="00913FAF" w:rsidP="00913FAF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21F8272B" w14:textId="77777777" w:rsidR="00913FAF" w:rsidRPr="00DE72F5" w:rsidRDefault="00913FAF" w:rsidP="00913FAF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0C369894" w14:textId="77777777" w:rsidR="00E44A3F" w:rsidRDefault="00E44A3F" w:rsidP="003140CA"/>
    <w:p w14:paraId="258820E3" w14:textId="77777777" w:rsidR="00E44A3F" w:rsidRDefault="00E44A3F" w:rsidP="003140CA"/>
    <w:p w14:paraId="72626400" w14:textId="77777777" w:rsidR="00E44A3F" w:rsidRDefault="00E44A3F" w:rsidP="003140CA"/>
    <w:p w14:paraId="43A35567" w14:textId="77777777" w:rsidR="003140CA" w:rsidRDefault="003140CA" w:rsidP="003140CA">
      <w:pPr>
        <w:pStyle w:val="2"/>
        <w:rPr>
          <w:color w:val="FF0000"/>
          <w:sz w:val="40"/>
          <w:szCs w:val="40"/>
        </w:rPr>
      </w:pPr>
      <w:r w:rsidRPr="00657F72">
        <w:rPr>
          <w:rFonts w:hint="eastAsia"/>
          <w:color w:val="FF0000"/>
          <w:sz w:val="40"/>
          <w:szCs w:val="40"/>
        </w:rPr>
        <w:t>媒体主</w:t>
      </w:r>
    </w:p>
    <w:p w14:paraId="1C78118C" w14:textId="1A876ADF" w:rsidR="007450DE" w:rsidRPr="007450DE" w:rsidRDefault="007450DE" w:rsidP="007450DE">
      <w:r>
        <w:rPr>
          <w:rFonts w:hint="eastAsia"/>
        </w:rPr>
        <w:t>以下为原创约稿媒体主端的弹框</w:t>
      </w:r>
    </w:p>
    <w:p w14:paraId="6C101E91" w14:textId="77777777" w:rsidR="002D3948" w:rsidRDefault="00C41330" w:rsidP="002D3948">
      <w:r>
        <w:rPr>
          <w:noProof/>
        </w:rPr>
        <w:lastRenderedPageBreak/>
        <w:drawing>
          <wp:inline distT="0" distB="0" distL="0" distR="0" wp14:anchorId="37B98200" wp14:editId="62BD127D">
            <wp:extent cx="5274310" cy="383425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BD3" w14:textId="77777777" w:rsidR="0037152B" w:rsidRDefault="0037152B" w:rsidP="0037152B">
      <w:r>
        <w:rPr>
          <w:rFonts w:hint="eastAsia"/>
        </w:rPr>
        <w:t>订单状态：执行中</w:t>
      </w:r>
      <w:r>
        <w:rPr>
          <w:rFonts w:hint="eastAsia"/>
        </w:rPr>
        <w:t xml:space="preserve"> </w:t>
      </w:r>
      <w:r>
        <w:rPr>
          <w:rFonts w:hint="eastAsia"/>
        </w:rPr>
        <w:t>操作：详情</w:t>
      </w:r>
    </w:p>
    <w:p w14:paraId="3C0DEDE7" w14:textId="3E533C80" w:rsidR="0037152B" w:rsidRDefault="0037152B" w:rsidP="0037152B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 w:rsidR="006860A3">
        <w:t>arrange-</w:t>
      </w:r>
      <w:r w:rsidR="002E7449">
        <w:rPr>
          <w:rFonts w:hint="eastAsia"/>
        </w:rPr>
        <w:t>order</w:t>
      </w:r>
      <w:r>
        <w:rPr>
          <w:rFonts w:hint="eastAsia"/>
        </w:rPr>
        <w:t>-</w:t>
      </w:r>
      <w:r w:rsidR="006860A3">
        <w:t>more-</w:t>
      </w:r>
      <w:r w:rsidR="002E7449">
        <w:rPr>
          <w:rFonts w:hint="eastAsia"/>
        </w:rPr>
        <w:t>detail</w:t>
      </w:r>
    </w:p>
    <w:p w14:paraId="7D6C7EFF" w14:textId="5FA98739" w:rsidR="0037152B" w:rsidRDefault="0037152B" w:rsidP="0037152B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6860A3">
        <w:t>arrange-</w:t>
      </w:r>
      <w:r w:rsidR="002E7449">
        <w:rPr>
          <w:rFonts w:hint="eastAsia"/>
        </w:rPr>
        <w:t>order</w:t>
      </w:r>
      <w:r>
        <w:rPr>
          <w:rFonts w:hint="eastAsia"/>
        </w:rPr>
        <w:t>-</w:t>
      </w:r>
      <w:r w:rsidR="006860A3">
        <w:t>more-</w:t>
      </w:r>
      <w:r w:rsidR="002E7449">
        <w:rPr>
          <w:rFonts w:hint="eastAsia"/>
        </w:rPr>
        <w:t>detail</w:t>
      </w:r>
    </w:p>
    <w:p w14:paraId="1D21E2C4" w14:textId="77777777" w:rsidR="00657F72" w:rsidRDefault="00657F72" w:rsidP="0037152B"/>
    <w:p w14:paraId="4650F2CC" w14:textId="77777777" w:rsidR="00FB1870" w:rsidRDefault="00FB1870" w:rsidP="0037152B">
      <w:r>
        <w:rPr>
          <w:rFonts w:hint="eastAsia"/>
        </w:rPr>
        <w:t>查看执行链接和效果截图，同直接投放</w:t>
      </w:r>
    </w:p>
    <w:p w14:paraId="2A7F672F" w14:textId="77777777" w:rsidR="00FB1870" w:rsidRDefault="00193442" w:rsidP="0037152B">
      <w:r>
        <w:rPr>
          <w:noProof/>
        </w:rPr>
        <w:drawing>
          <wp:inline distT="0" distB="0" distL="0" distR="0" wp14:anchorId="0A7B331C" wp14:editId="336469A7">
            <wp:extent cx="5274310" cy="21577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3F34" w14:textId="77777777" w:rsidR="00A672D2" w:rsidRDefault="00A672D2" w:rsidP="00A672D2">
      <w:r>
        <w:rPr>
          <w:rFonts w:hint="eastAsia"/>
        </w:rPr>
        <w:t>订单状态：已完成</w:t>
      </w:r>
      <w:r w:rsidR="009D4D66">
        <w:rPr>
          <w:rFonts w:hint="eastAsia"/>
        </w:rPr>
        <w:t xml:space="preserve"> </w:t>
      </w:r>
      <w:r>
        <w:rPr>
          <w:rFonts w:hint="eastAsia"/>
        </w:rPr>
        <w:t>操作：执行链接</w:t>
      </w:r>
    </w:p>
    <w:p w14:paraId="28D39285" w14:textId="3B591179" w:rsidR="00A672D2" w:rsidRDefault="00A672D2" w:rsidP="00A672D2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="00303F72">
        <w:t>show-</w:t>
      </w:r>
      <w:r>
        <w:rPr>
          <w:rFonts w:hint="eastAsia"/>
        </w:rPr>
        <w:t>execute-link</w:t>
      </w:r>
    </w:p>
    <w:p w14:paraId="57A8D00E" w14:textId="6300153D" w:rsidR="00A672D2" w:rsidRDefault="00A672D2" w:rsidP="00A672D2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303F72">
        <w:t>show-</w:t>
      </w:r>
      <w:r>
        <w:rPr>
          <w:rFonts w:hint="eastAsia"/>
        </w:rPr>
        <w:t>execute-link</w:t>
      </w:r>
    </w:p>
    <w:p w14:paraId="02429DD4" w14:textId="77777777" w:rsidR="00193442" w:rsidRDefault="00766AFF" w:rsidP="0037152B">
      <w:r>
        <w:rPr>
          <w:noProof/>
        </w:rPr>
        <w:lastRenderedPageBreak/>
        <w:drawing>
          <wp:inline distT="0" distB="0" distL="0" distR="0" wp14:anchorId="2E35F327" wp14:editId="66BDDD95">
            <wp:extent cx="5274310" cy="21621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157" w14:textId="77777777" w:rsidR="000B3FD3" w:rsidRDefault="000B3FD3" w:rsidP="000B3FD3">
      <w:r>
        <w:rPr>
          <w:rFonts w:hint="eastAsia"/>
        </w:rPr>
        <w:t>订单状态：已完成</w:t>
      </w:r>
      <w:r>
        <w:rPr>
          <w:rFonts w:hint="eastAsia"/>
        </w:rPr>
        <w:t xml:space="preserve"> </w:t>
      </w:r>
      <w:r>
        <w:rPr>
          <w:rFonts w:hint="eastAsia"/>
        </w:rPr>
        <w:t>操作：效果截图</w:t>
      </w:r>
    </w:p>
    <w:p w14:paraId="2B47D0B5" w14:textId="3DD0DBDB" w:rsidR="000B3FD3" w:rsidRDefault="000B3FD3" w:rsidP="000B3FD3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>modal-</w:t>
      </w:r>
      <w:r w:rsidR="00636163">
        <w:t>show-</w:t>
      </w:r>
      <w:r>
        <w:rPr>
          <w:rFonts w:hint="eastAsia"/>
        </w:rPr>
        <w:t>effect-</w:t>
      </w:r>
      <w:r w:rsidRPr="008A3879">
        <w:t>shots</w:t>
      </w:r>
    </w:p>
    <w:p w14:paraId="7D1E8206" w14:textId="108F2D37" w:rsidR="000B3FD3" w:rsidRDefault="000B3FD3" w:rsidP="000B3FD3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 w:rsidR="00636163">
        <w:t>show-</w:t>
      </w:r>
      <w:r>
        <w:rPr>
          <w:rFonts w:hint="eastAsia"/>
        </w:rPr>
        <w:t>effect-</w:t>
      </w:r>
      <w:r w:rsidRPr="008A3879">
        <w:t>shots</w:t>
      </w:r>
    </w:p>
    <w:p w14:paraId="58DD5348" w14:textId="77777777" w:rsidR="00636163" w:rsidRDefault="00636163" w:rsidP="000B3FD3"/>
    <w:p w14:paraId="166F0AF5" w14:textId="77777777" w:rsidR="00796525" w:rsidRDefault="00796525" w:rsidP="00796525">
      <w:r>
        <w:rPr>
          <w:noProof/>
        </w:rPr>
        <w:drawing>
          <wp:inline distT="0" distB="0" distL="0" distR="0" wp14:anchorId="1CEA82BC" wp14:editId="6BA62576">
            <wp:extent cx="4685714" cy="341904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656" w14:textId="77777777" w:rsidR="00796525" w:rsidRDefault="00796525" w:rsidP="00796525">
      <w:r>
        <w:rPr>
          <w:rFonts w:hint="eastAsia"/>
        </w:rPr>
        <w:t>订单状态：已取消</w:t>
      </w:r>
      <w:r>
        <w:rPr>
          <w:rFonts w:hint="eastAsia"/>
        </w:rPr>
        <w:t xml:space="preserve"> </w:t>
      </w:r>
      <w:r>
        <w:rPr>
          <w:rFonts w:hint="eastAsia"/>
        </w:rPr>
        <w:t>操作：原因</w:t>
      </w:r>
    </w:p>
    <w:p w14:paraId="56EE8F4E" w14:textId="77777777" w:rsidR="003346ED" w:rsidRDefault="003346ED" w:rsidP="003346ED">
      <w:r>
        <w:t>M</w:t>
      </w:r>
      <w:r>
        <w:rPr>
          <w:rFonts w:hint="eastAsia"/>
        </w:rPr>
        <w:t>odal</w:t>
      </w:r>
      <w:r>
        <w:rPr>
          <w:rFonts w:hint="eastAsia"/>
        </w:rPr>
        <w:t>取名：</w:t>
      </w:r>
      <w:r>
        <w:rPr>
          <w:rFonts w:hint="eastAsia"/>
        </w:rPr>
        <w:t xml:space="preserve"> modal-</w:t>
      </w:r>
      <w:r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18FC9228" w14:textId="77777777" w:rsidR="003346ED" w:rsidRPr="00DE72F5" w:rsidRDefault="003346ED" w:rsidP="003346ED">
      <w:r>
        <w:rPr>
          <w:rFonts w:hint="eastAsia"/>
        </w:rPr>
        <w:t>按钮取名：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</w:t>
      </w:r>
      <w:r>
        <w:rPr>
          <w:rStyle w:val="a6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invalid-order-info</w:t>
      </w:r>
    </w:p>
    <w:p w14:paraId="2FF0E160" w14:textId="77777777" w:rsidR="00766AFF" w:rsidRDefault="00766AFF" w:rsidP="0037152B"/>
    <w:p w14:paraId="4702FFDC" w14:textId="77777777" w:rsidR="00766AFF" w:rsidRDefault="00766AFF" w:rsidP="0037152B"/>
    <w:p w14:paraId="591E688C" w14:textId="77777777" w:rsidR="00FB1870" w:rsidRDefault="00FB1870" w:rsidP="0037152B"/>
    <w:p w14:paraId="7E9DA397" w14:textId="77777777" w:rsidR="00C41330" w:rsidRDefault="00C41330" w:rsidP="002D3948"/>
    <w:p w14:paraId="0099C4CE" w14:textId="77777777" w:rsidR="0037152B" w:rsidRDefault="0037152B" w:rsidP="002D3948"/>
    <w:p w14:paraId="261FCA82" w14:textId="77777777" w:rsidR="0037152B" w:rsidRDefault="0037152B" w:rsidP="002D3948"/>
    <w:p w14:paraId="2CA8B57F" w14:textId="77777777" w:rsidR="0037152B" w:rsidRDefault="0037152B" w:rsidP="002D3948"/>
    <w:p w14:paraId="5F478710" w14:textId="77777777" w:rsidR="0037152B" w:rsidRDefault="0037152B" w:rsidP="002D3948"/>
    <w:p w14:paraId="561562AA" w14:textId="77777777" w:rsidR="003335C3" w:rsidRDefault="003335C3" w:rsidP="002D3948"/>
    <w:p w14:paraId="0D7700DB" w14:textId="77777777" w:rsidR="003335C3" w:rsidRDefault="003335C3" w:rsidP="002D3948"/>
    <w:p w14:paraId="29689705" w14:textId="77777777" w:rsidR="003335C3" w:rsidRPr="002D3948" w:rsidRDefault="003335C3" w:rsidP="002D3948"/>
    <w:sectPr w:rsidR="003335C3" w:rsidRPr="002D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3572A" w14:textId="77777777" w:rsidR="00572100" w:rsidRDefault="00572100" w:rsidP="005F0B8C">
      <w:r>
        <w:separator/>
      </w:r>
    </w:p>
  </w:endnote>
  <w:endnote w:type="continuationSeparator" w:id="0">
    <w:p w14:paraId="277B8AC0" w14:textId="77777777" w:rsidR="00572100" w:rsidRDefault="00572100" w:rsidP="005F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B2B3D" w14:textId="77777777" w:rsidR="00572100" w:rsidRDefault="00572100" w:rsidP="005F0B8C">
      <w:r>
        <w:separator/>
      </w:r>
    </w:p>
  </w:footnote>
  <w:footnote w:type="continuationSeparator" w:id="0">
    <w:p w14:paraId="529A69BB" w14:textId="77777777" w:rsidR="00572100" w:rsidRDefault="00572100" w:rsidP="005F0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63"/>
    <w:rsid w:val="00034014"/>
    <w:rsid w:val="00050CF4"/>
    <w:rsid w:val="000B1439"/>
    <w:rsid w:val="000B3FD3"/>
    <w:rsid w:val="000B5E3C"/>
    <w:rsid w:val="000D6E96"/>
    <w:rsid w:val="000F385C"/>
    <w:rsid w:val="001247B6"/>
    <w:rsid w:val="001719E1"/>
    <w:rsid w:val="00193442"/>
    <w:rsid w:val="001A659C"/>
    <w:rsid w:val="001C4DF3"/>
    <w:rsid w:val="001D2095"/>
    <w:rsid w:val="001E05CC"/>
    <w:rsid w:val="001E1831"/>
    <w:rsid w:val="001E2BEF"/>
    <w:rsid w:val="00202728"/>
    <w:rsid w:val="002B45B5"/>
    <w:rsid w:val="002C5DAD"/>
    <w:rsid w:val="002D3948"/>
    <w:rsid w:val="002E1DC3"/>
    <w:rsid w:val="002E7449"/>
    <w:rsid w:val="002F6998"/>
    <w:rsid w:val="002F794C"/>
    <w:rsid w:val="00303F72"/>
    <w:rsid w:val="0030414E"/>
    <w:rsid w:val="00306150"/>
    <w:rsid w:val="003140CA"/>
    <w:rsid w:val="00326676"/>
    <w:rsid w:val="003335C3"/>
    <w:rsid w:val="003346ED"/>
    <w:rsid w:val="00336830"/>
    <w:rsid w:val="0037152B"/>
    <w:rsid w:val="00380C38"/>
    <w:rsid w:val="003C54EF"/>
    <w:rsid w:val="003E12C2"/>
    <w:rsid w:val="0049515F"/>
    <w:rsid w:val="004A5241"/>
    <w:rsid w:val="005005B3"/>
    <w:rsid w:val="00504876"/>
    <w:rsid w:val="00507F6A"/>
    <w:rsid w:val="00540D70"/>
    <w:rsid w:val="0054571B"/>
    <w:rsid w:val="00546333"/>
    <w:rsid w:val="00570EF2"/>
    <w:rsid w:val="00572100"/>
    <w:rsid w:val="00575451"/>
    <w:rsid w:val="005D1643"/>
    <w:rsid w:val="005E552D"/>
    <w:rsid w:val="005F0B8C"/>
    <w:rsid w:val="005F1342"/>
    <w:rsid w:val="00603893"/>
    <w:rsid w:val="006073AE"/>
    <w:rsid w:val="006132AE"/>
    <w:rsid w:val="00636163"/>
    <w:rsid w:val="0064163E"/>
    <w:rsid w:val="00657F72"/>
    <w:rsid w:val="00662212"/>
    <w:rsid w:val="00666FD3"/>
    <w:rsid w:val="006810AA"/>
    <w:rsid w:val="006860A3"/>
    <w:rsid w:val="00694509"/>
    <w:rsid w:val="006A6198"/>
    <w:rsid w:val="006C3C55"/>
    <w:rsid w:val="006E6156"/>
    <w:rsid w:val="006F49AE"/>
    <w:rsid w:val="00700B82"/>
    <w:rsid w:val="00742FC2"/>
    <w:rsid w:val="007450DE"/>
    <w:rsid w:val="00751145"/>
    <w:rsid w:val="00755C39"/>
    <w:rsid w:val="007570A4"/>
    <w:rsid w:val="00762078"/>
    <w:rsid w:val="007650B9"/>
    <w:rsid w:val="00766AFF"/>
    <w:rsid w:val="007915DC"/>
    <w:rsid w:val="00796525"/>
    <w:rsid w:val="007A1C55"/>
    <w:rsid w:val="007C1488"/>
    <w:rsid w:val="007C675D"/>
    <w:rsid w:val="007C69BE"/>
    <w:rsid w:val="00802872"/>
    <w:rsid w:val="00822CD4"/>
    <w:rsid w:val="008605F5"/>
    <w:rsid w:val="008606E2"/>
    <w:rsid w:val="008A3879"/>
    <w:rsid w:val="008B2C93"/>
    <w:rsid w:val="008C7D25"/>
    <w:rsid w:val="008E30BE"/>
    <w:rsid w:val="008F2920"/>
    <w:rsid w:val="008F2E14"/>
    <w:rsid w:val="00913FAF"/>
    <w:rsid w:val="00942866"/>
    <w:rsid w:val="009576C2"/>
    <w:rsid w:val="009812C5"/>
    <w:rsid w:val="009A5364"/>
    <w:rsid w:val="009D4D66"/>
    <w:rsid w:val="009D5C63"/>
    <w:rsid w:val="009D64A3"/>
    <w:rsid w:val="009D7902"/>
    <w:rsid w:val="00A053BE"/>
    <w:rsid w:val="00A0733C"/>
    <w:rsid w:val="00A1640F"/>
    <w:rsid w:val="00A32911"/>
    <w:rsid w:val="00A672D2"/>
    <w:rsid w:val="00A84787"/>
    <w:rsid w:val="00A97A8D"/>
    <w:rsid w:val="00AB5218"/>
    <w:rsid w:val="00AB7EBF"/>
    <w:rsid w:val="00AE09A1"/>
    <w:rsid w:val="00AF0294"/>
    <w:rsid w:val="00B1406B"/>
    <w:rsid w:val="00B14C27"/>
    <w:rsid w:val="00B30622"/>
    <w:rsid w:val="00B323EF"/>
    <w:rsid w:val="00B4037E"/>
    <w:rsid w:val="00B638DC"/>
    <w:rsid w:val="00B96803"/>
    <w:rsid w:val="00BA1777"/>
    <w:rsid w:val="00BC59FB"/>
    <w:rsid w:val="00BF0287"/>
    <w:rsid w:val="00C0631A"/>
    <w:rsid w:val="00C0752D"/>
    <w:rsid w:val="00C41330"/>
    <w:rsid w:val="00C41CCA"/>
    <w:rsid w:val="00C61EF9"/>
    <w:rsid w:val="00C76150"/>
    <w:rsid w:val="00CB5CE7"/>
    <w:rsid w:val="00CB695D"/>
    <w:rsid w:val="00CC03C2"/>
    <w:rsid w:val="00CC7528"/>
    <w:rsid w:val="00CD03F8"/>
    <w:rsid w:val="00CE6ED5"/>
    <w:rsid w:val="00CF19A7"/>
    <w:rsid w:val="00CF4938"/>
    <w:rsid w:val="00D445F8"/>
    <w:rsid w:val="00D62B9B"/>
    <w:rsid w:val="00DB6FC4"/>
    <w:rsid w:val="00DC17B2"/>
    <w:rsid w:val="00DC3BBD"/>
    <w:rsid w:val="00DE0CB9"/>
    <w:rsid w:val="00DE72F5"/>
    <w:rsid w:val="00E44A3F"/>
    <w:rsid w:val="00E6469D"/>
    <w:rsid w:val="00E82106"/>
    <w:rsid w:val="00E84077"/>
    <w:rsid w:val="00E91F1C"/>
    <w:rsid w:val="00F4756C"/>
    <w:rsid w:val="00F5246E"/>
    <w:rsid w:val="00FB1870"/>
    <w:rsid w:val="00FC46C9"/>
    <w:rsid w:val="00FD21A2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D2D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4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45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8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8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F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0B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0B8C"/>
    <w:rPr>
      <w:sz w:val="18"/>
      <w:szCs w:val="18"/>
    </w:rPr>
  </w:style>
  <w:style w:type="character" w:styleId="a6">
    <w:name w:val="Emphasis"/>
    <w:basedOn w:val="a0"/>
    <w:uiPriority w:val="20"/>
    <w:qFormat/>
    <w:rsid w:val="005F0B8C"/>
    <w:rPr>
      <w:i/>
      <w:iCs/>
    </w:rPr>
  </w:style>
  <w:style w:type="paragraph" w:styleId="a7">
    <w:name w:val="Document Map"/>
    <w:basedOn w:val="a"/>
    <w:link w:val="Char2"/>
    <w:uiPriority w:val="99"/>
    <w:semiHidden/>
    <w:unhideWhenUsed/>
    <w:rsid w:val="004A5241"/>
    <w:rPr>
      <w:rFonts w:ascii="Lucida Grande" w:hAnsi="Lucida Grande" w:cs="Lucida Grande"/>
      <w:sz w:val="24"/>
      <w:szCs w:val="24"/>
    </w:rPr>
  </w:style>
  <w:style w:type="character" w:customStyle="1" w:styleId="Char2">
    <w:name w:val="文档结构图 Char"/>
    <w:basedOn w:val="a0"/>
    <w:link w:val="a7"/>
    <w:uiPriority w:val="99"/>
    <w:semiHidden/>
    <w:rsid w:val="004A5241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4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45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8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8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F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0B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0B8C"/>
    <w:rPr>
      <w:sz w:val="18"/>
      <w:szCs w:val="18"/>
    </w:rPr>
  </w:style>
  <w:style w:type="character" w:styleId="a6">
    <w:name w:val="Emphasis"/>
    <w:basedOn w:val="a0"/>
    <w:uiPriority w:val="20"/>
    <w:qFormat/>
    <w:rsid w:val="005F0B8C"/>
    <w:rPr>
      <w:i/>
      <w:iCs/>
    </w:rPr>
  </w:style>
  <w:style w:type="paragraph" w:styleId="a7">
    <w:name w:val="Document Map"/>
    <w:basedOn w:val="a"/>
    <w:link w:val="Char2"/>
    <w:uiPriority w:val="99"/>
    <w:semiHidden/>
    <w:unhideWhenUsed/>
    <w:rsid w:val="004A5241"/>
    <w:rPr>
      <w:rFonts w:ascii="Lucida Grande" w:hAnsi="Lucida Grande" w:cs="Lucida Grande"/>
      <w:sz w:val="24"/>
      <w:szCs w:val="24"/>
    </w:rPr>
  </w:style>
  <w:style w:type="character" w:customStyle="1" w:styleId="Char2">
    <w:name w:val="文档结构图 Char"/>
    <w:basedOn w:val="a0"/>
    <w:link w:val="a7"/>
    <w:uiPriority w:val="99"/>
    <w:semiHidden/>
    <w:rsid w:val="004A5241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166</cp:revision>
  <dcterms:created xsi:type="dcterms:W3CDTF">2016-12-01T12:04:00Z</dcterms:created>
  <dcterms:modified xsi:type="dcterms:W3CDTF">2016-12-05T01:59:00Z</dcterms:modified>
</cp:coreProperties>
</file>