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Third Student, from group SWE202002 has skipped Third Professor ’s SWE203 during the next period dd.mm.yyyy - dd.mm.yyyy.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