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6C3483"/>
          <w:sz w:val="56"/>
          <w:szCs w:val="56"/>
        </w:rPr>
        <w:t xml:space="preserve">滑动变阻器动态调压实验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8E44AD"/>
          <w:sz w:val="28"/>
          <w:szCs w:val="28"/>
        </w:rPr>
        <w:t xml:space="preserve">初中物理 · 电路控制元件</w:t>
      </w:r>
    </w:p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核心原理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滑动变阻器是电路中重要的控制元件，通过改变接入电路中电阻丝的长度来改变电阻，从而实现对电路电流和电压的调节。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R = ρL / S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电阻定律：电阻与电阻丝长度成正比（ρ为电阻率，S为横截面积）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I = U / (R定 + R变)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串联电路中电流随滑动变阻器阻值变化而变化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U变 = I × R变 = U × R变 / (R定 + R变)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滑动变阻器的分压公式：滑片移动改变分压比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💡 核心原理总结：滑片移动 → 接入电阻丝长度改变 → 电阻改变 → 电路总电阻改变 → 电流改变 → 各元件分压改变 → 灯泡亮度/电表示数变化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滑动变阻器结构参数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参数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符号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典型值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最大阻值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Rmax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电阻丝总电阻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10Ω / 20Ω / 50Ω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允许最大电流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Imax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安全使用的电流上限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1A / 2A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电阻丝材料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镍铬合金丝（电阻率大）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镍铬合金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接线方式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"一上一下"接入电路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A-C 或 B-C 或 A-D 或 B-D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铭牌标识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如"50Ω 1A"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最大阻值和允许电流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接线方式与效果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接线方式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接入电阻丝段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滑片右移效果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滑片左移效果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A-C（左上进右下出）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AP段（左段）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电阻增大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电阻减小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A-D（左上进左下出）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AP段（左段）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电阻增大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电阻减小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B-C（右上进右下出）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BP段（右段）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电阻减小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电阻增大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B-D（右上进左下出）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BP段（右段）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电阻减小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电阻增大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A-B（两上接线柱）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全部电阻丝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电阻不变（始终最大）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电阻不变（始终最大）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C-D（两下接线柱）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无电阻丝接入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电阻为零（相当于导线）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电阻为零（相当于导线）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E44AD" w:sz="10"/>
              <w:left w:val="single" w:color="8E44AD" w:sz="10"/>
              <w:bottom w:val="single" w:color="8E44AD" w:sz="10"/>
              <w:right w:val="single" w:color="8E44AD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⚠️ 接线关键规则：必须"一上一下"接线！两上接线柱接入等于定值电阻（全部阻值），两下接线柱接入等于导线（零阻值）。闭合开关前应将滑片调至阻值最大处以保护电路。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动态电路分析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以滑动变阻器与定值电阻串联为例（电源电压 U = 12V，R定 = 10Ω，R变：0~20Ω）：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滑片位置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R变/Ω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R总/Ω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电流I/A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U定/V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U变/V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灯泡亮度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最左端（R变=0）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1.20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12.0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最亮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左1/4处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0.80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较亮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中间位置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0.60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右3/4处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0.48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7.2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较暗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最右端（R变=20）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最暗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📊 规律总结：滑片移动使 R变↑ → I↓ → U定↓ → U变↑ → 灯泡变暗。电压重新分配，滑动变阻器分得的电压增大，灯泡分得的电压减小。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可视化演示要点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场景一：滑片拖拽与实时变化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拖拽滑片在电阻丝上自由移动，观察电阻丝有效长度的变化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实时更新电阻值、电流值、各元件电压值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灯泡亮度随电流变化实时改变（亮度 ∝ 实际功率）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电表指针同步偏转，直观展示数值变化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场景二：动态变化过程展示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用动画箭头标注电流方向和各元件电压降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颜色渐变表示电压分配比例变化（红色深=电压大）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滑片移动时自动标注"R变↑/↓ → I↓/↑ → U定↓/↑ → U变↑/↓"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同时显示串联和并联两种接法的效果对比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场景三：保护电路功能演示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演示闭合开关前滑片应置于阻值最大处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对比正确操作和错误操作（R变=0直接闭合）的后果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展示过流时灯泡烧毁的警示动画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强调滑动变阻器的两个作用：①保护电路 ②调节电流电压</w:t>
      </w:r>
    </w:p>
    <w:p>
      <w:pPr>
        <w:spacing w:after="120" w:before="120"/>
      </w:pPr>
    </w:p>
    <w:p>
      <w:r>
        <w:br w:type="page"/>
      </w: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交互操作指南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操作功能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实验效果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对应知识点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拖拽滑片自由移动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鼠标拖动滑片在电阻丝上滑动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连续改变接入电阻值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电阻与长度的正比关系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实时更新电阻值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自动响应滑片位置变化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数字显示当前阻值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滑动变阻器工作原理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实时更新电流值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根据 I=U/R总 自动计算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电流表示数同步变化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欧姆定律动态应用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实时更新电压值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根据 U=IR 自动计算各元件电压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电压表示数同步变化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串联分压原理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灯泡亮度实时变化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亮度随实际功率变化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直观感受电流变化效果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电功率 P=I²R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参数预设对比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设置多个滑片位置并排展示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同时观察不同位置的状态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动态电路分析方法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电表放大查看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点击电表放大显示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精确读取电表示数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正确读取电表数据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变化过程回放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回放滑片移动全过程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观察每个物理量的连续变化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动态分析思维训练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滑动变阻器应用场景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应用场景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作用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具体操作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探究欧姆定律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改变定值电阻两端电压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调节滑片改变电压表示数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探究电流与电阻关系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保持定值电阻两端电压不变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更换电阻后调节滑片恢复电压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测量小灯泡电阻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多次测量取平均值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改变灯泡两端电压和电流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测量小灯泡功率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使灯泡在不同电压下工作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分别调至额定电压、略高、略低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保护电路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限制电路最大电流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闭合开关前调至最大阻值处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调光灯电路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调节灯泡亮度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改变通过灯泡的电流大小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E44AD" w:sz="10"/>
              <w:left w:val="single" w:color="8E44AD" w:sz="10"/>
              <w:bottom w:val="single" w:color="8E44AD" w:sz="10"/>
              <w:right w:val="single" w:color="8E44AD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⚠️ 操作注意事项：①闭合开关前，滑片必须调至阻值最大处（保护电路）；②接线必须"一上一下"；③不能超过铭牌标注的最大电流；④观察滑片移动时，要先判断接入的是哪段电阻丝，再分析电阻变化方向。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2026-07-15T09:09:50.445Z</dcterms:created>
  <dcterms:modified xsi:type="dcterms:W3CDTF">2026-07-15T09:09:50.445Z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