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501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38"/>
      </w:tblGrid>
      <w:tr w:rsidR="002A7BD7" w:rsidRPr="00D27722" w14:paraId="755CC3FC" w14:textId="77777777" w:rsidTr="00440A07">
        <w:trPr>
          <w:trHeight w:val="841"/>
        </w:trPr>
        <w:tc>
          <w:tcPr>
            <w:tcW w:w="10501" w:type="dxa"/>
            <w:gridSpan w:val="4"/>
            <w:vAlign w:val="center"/>
          </w:tcPr>
          <w:p w14:paraId="044565BD" w14:textId="4BEB5E40" w:rsidR="002A7BD7" w:rsidRPr="00D27722" w:rsidRDefault="002A7BD7" w:rsidP="00B46BD9">
            <w:pPr>
              <w:ind w:leftChars="46" w:left="110"/>
              <w:jc w:val="center"/>
              <w:rPr>
                <w:rFonts w:ascii="Arial Hebrew" w:eastAsia="黑体" w:hAnsi="Arial Hebrew" w:cs="Arial Hebrew"/>
                <w:b/>
                <w:bCs/>
                <w:sz w:val="30"/>
                <w:szCs w:val="30"/>
              </w:rPr>
            </w:pPr>
            <w:r w:rsidRPr="00D27722">
              <w:rPr>
                <w:rFonts w:ascii="Arial Hebrew" w:eastAsia="黑体" w:hAnsi="Arial Hebrew" w:cs="Arial Hebrew" w:hint="cs"/>
                <w:b/>
                <w:bCs/>
                <w:sz w:val="36"/>
                <w:szCs w:val="36"/>
              </w:rPr>
              <w:t>《操作系统原理》实验报告</w:t>
            </w:r>
          </w:p>
        </w:tc>
      </w:tr>
      <w:tr w:rsidR="002A7BD7" w:rsidRPr="00D27722" w14:paraId="3D13A743" w14:textId="77777777" w:rsidTr="00440A07">
        <w:trPr>
          <w:trHeight w:val="973"/>
        </w:trPr>
        <w:tc>
          <w:tcPr>
            <w:tcW w:w="2621" w:type="dxa"/>
            <w:vAlign w:val="center"/>
          </w:tcPr>
          <w:p w14:paraId="02D78536" w14:textId="7B2B6C6C" w:rsidR="002A7BD7" w:rsidRPr="00D27722" w:rsidRDefault="002A7BD7" w:rsidP="00B46BD9">
            <w:pPr>
              <w:jc w:val="center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实验名称</w:t>
            </w:r>
          </w:p>
        </w:tc>
        <w:tc>
          <w:tcPr>
            <w:tcW w:w="2621" w:type="dxa"/>
            <w:vAlign w:val="center"/>
          </w:tcPr>
          <w:p w14:paraId="211E1EA5" w14:textId="0CF83FF4" w:rsidR="002A7BD7" w:rsidRPr="00D27722" w:rsidRDefault="00E65B3A" w:rsidP="00B46BD9">
            <w:pPr>
              <w:jc w:val="center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多线程排序</w:t>
            </w:r>
          </w:p>
        </w:tc>
        <w:tc>
          <w:tcPr>
            <w:tcW w:w="2621" w:type="dxa"/>
            <w:vAlign w:val="center"/>
          </w:tcPr>
          <w:p w14:paraId="1B8A5200" w14:textId="6B0D62C0" w:rsidR="002A7BD7" w:rsidRPr="00D27722" w:rsidRDefault="002A7BD7" w:rsidP="00B46BD9">
            <w:pPr>
              <w:jc w:val="center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实验序号</w:t>
            </w:r>
          </w:p>
        </w:tc>
        <w:tc>
          <w:tcPr>
            <w:tcW w:w="2635" w:type="dxa"/>
            <w:vAlign w:val="center"/>
          </w:tcPr>
          <w:p w14:paraId="24787B01" w14:textId="79CBEB70" w:rsidR="002A7BD7" w:rsidRPr="00D27722" w:rsidRDefault="00E65B3A" w:rsidP="00B46BD9">
            <w:pPr>
              <w:jc w:val="center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3</w:t>
            </w:r>
          </w:p>
        </w:tc>
      </w:tr>
      <w:tr w:rsidR="002A7BD7" w:rsidRPr="00D27722" w14:paraId="2C3FA410" w14:textId="77777777" w:rsidTr="00440A07">
        <w:trPr>
          <w:trHeight w:val="1000"/>
        </w:trPr>
        <w:tc>
          <w:tcPr>
            <w:tcW w:w="2621" w:type="dxa"/>
            <w:vAlign w:val="center"/>
          </w:tcPr>
          <w:p w14:paraId="36047D46" w14:textId="613EAEBB" w:rsidR="002A7BD7" w:rsidRPr="00D27722" w:rsidRDefault="002A7BD7" w:rsidP="00B46BD9">
            <w:pPr>
              <w:jc w:val="center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实验日期</w:t>
            </w:r>
          </w:p>
        </w:tc>
        <w:tc>
          <w:tcPr>
            <w:tcW w:w="2621" w:type="dxa"/>
            <w:vAlign w:val="center"/>
          </w:tcPr>
          <w:p w14:paraId="6546A84A" w14:textId="40C38DC5" w:rsidR="002A7BD7" w:rsidRPr="00D27722" w:rsidRDefault="00B46BD9" w:rsidP="00B46BD9">
            <w:pPr>
              <w:jc w:val="center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2023/</w:t>
            </w:r>
            <w:r w:rsidR="00E65B3A"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4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/</w:t>
            </w:r>
            <w:r w:rsidR="00E65B3A"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14</w:t>
            </w:r>
          </w:p>
        </w:tc>
        <w:tc>
          <w:tcPr>
            <w:tcW w:w="2621" w:type="dxa"/>
            <w:vAlign w:val="center"/>
          </w:tcPr>
          <w:p w14:paraId="62B3121F" w14:textId="5887339D" w:rsidR="002A7BD7" w:rsidRPr="00D27722" w:rsidRDefault="002A7BD7" w:rsidP="00B46BD9">
            <w:pPr>
              <w:jc w:val="center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实验人</w:t>
            </w:r>
          </w:p>
        </w:tc>
        <w:tc>
          <w:tcPr>
            <w:tcW w:w="2635" w:type="dxa"/>
            <w:vAlign w:val="center"/>
          </w:tcPr>
          <w:p w14:paraId="0ACB170A" w14:textId="0921F91C" w:rsidR="002A7BD7" w:rsidRPr="00D27722" w:rsidRDefault="002A7BD7" w:rsidP="00B46BD9">
            <w:pPr>
              <w:jc w:val="center"/>
              <w:rPr>
                <w:rFonts w:ascii="Arial Hebrew" w:eastAsia="仿宋" w:hAnsi="Arial Hebrew" w:cs="Arial Hebrew" w:hint="eastAsia"/>
                <w:sz w:val="28"/>
                <w:szCs w:val="28"/>
              </w:rPr>
            </w:pPr>
          </w:p>
        </w:tc>
      </w:tr>
      <w:tr w:rsidR="002A7BD7" w:rsidRPr="00D27722" w14:paraId="10A1A884" w14:textId="77777777" w:rsidTr="00892432">
        <w:trPr>
          <w:trHeight w:val="2286"/>
        </w:trPr>
        <w:tc>
          <w:tcPr>
            <w:tcW w:w="10501" w:type="dxa"/>
            <w:gridSpan w:val="4"/>
          </w:tcPr>
          <w:p w14:paraId="6E4AEA36" w14:textId="77777777" w:rsidR="002A7BD7" w:rsidRPr="00D27722" w:rsidRDefault="002938FE">
            <w:pPr>
              <w:rPr>
                <w:rFonts w:ascii="Arial Hebrew" w:eastAsia="黑体" w:hAnsi="Arial Hebrew" w:cs="Arial Hebrew"/>
                <w:sz w:val="32"/>
                <w:szCs w:val="32"/>
              </w:rPr>
            </w:pPr>
            <w:r w:rsidRPr="00D27722">
              <w:rPr>
                <w:rFonts w:ascii="Arial Hebrew" w:eastAsia="黑体" w:hAnsi="Arial Hebrew" w:cs="Arial Hebrew" w:hint="cs"/>
                <w:sz w:val="32"/>
                <w:szCs w:val="32"/>
              </w:rPr>
              <w:t>一、实验题目</w:t>
            </w:r>
          </w:p>
          <w:p w14:paraId="1F45CD0C" w14:textId="77777777" w:rsidR="00D022E6" w:rsidRPr="00BE6F26" w:rsidRDefault="00D022E6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BE6F26">
              <w:rPr>
                <w:rFonts w:ascii="Arial Hebrew" w:eastAsia="仿宋" w:hAnsi="Arial Hebrew" w:cs="Arial Hebrew" w:hint="cs"/>
                <w:sz w:val="28"/>
                <w:szCs w:val="28"/>
              </w:rPr>
              <w:t>编写一个多线程排序程序，其工作方式如下：</w:t>
            </w:r>
          </w:p>
          <w:p w14:paraId="584A4912" w14:textId="77777777" w:rsidR="002938FE" w:rsidRDefault="00D022E6" w:rsidP="00D022E6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BE6F26">
              <w:rPr>
                <w:rFonts w:ascii="Arial Hebrew" w:eastAsia="仿宋" w:hAnsi="Arial Hebrew" w:cs="Arial Hebrew" w:hint="cs"/>
                <w:sz w:val="28"/>
                <w:szCs w:val="28"/>
              </w:rPr>
              <w:t>一个整数列表被分成两个大小相等的较小列表。两个单独的线程（我们将其称为</w:t>
            </w:r>
            <w:r w:rsidRPr="00BE6F26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sorting threads</w:t>
            </w:r>
            <w:r w:rsidRPr="00BE6F26">
              <w:rPr>
                <w:rFonts w:ascii="Arial Hebrew" w:eastAsia="仿宋" w:hAnsi="Arial Hebrew" w:cs="Arial Hebrew" w:hint="cs"/>
                <w:sz w:val="28"/>
                <w:szCs w:val="28"/>
              </w:rPr>
              <w:t>）使用您选择的排序算法对每个子列表进行排序。这两个子列表随后由第三个线程</w:t>
            </w:r>
            <w:r w:rsidRPr="00BE6F26">
              <w:rPr>
                <w:rFonts w:ascii="Arial Hebrew" w:eastAsia="仿宋" w:hAnsi="Arial Hebrew" w:cs="Arial Hebrew" w:hint="cs"/>
                <w:sz w:val="28"/>
                <w:szCs w:val="28"/>
              </w:rPr>
              <w:t>——a merging thread——</w:t>
            </w:r>
            <w:r w:rsidRPr="00BE6F26">
              <w:rPr>
                <w:rFonts w:ascii="Arial Hebrew" w:eastAsia="仿宋" w:hAnsi="Arial Hebrew" w:cs="Arial Hebrew" w:hint="cs"/>
                <w:sz w:val="28"/>
                <w:szCs w:val="28"/>
              </w:rPr>
              <w:t>它将两个子列表合并为一个排序列表。</w:t>
            </w:r>
          </w:p>
          <w:p w14:paraId="59FB16AC" w14:textId="3AEE0533" w:rsidR="00397D8C" w:rsidRPr="00BE6F26" w:rsidRDefault="00397D8C" w:rsidP="00D022E6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</w:tc>
      </w:tr>
      <w:tr w:rsidR="002A7BD7" w:rsidRPr="00D27722" w14:paraId="18FE0720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63DA6A8E" w14:textId="280308DB" w:rsidR="002938FE" w:rsidRPr="00D27722" w:rsidRDefault="002938FE" w:rsidP="002938FE">
            <w:pPr>
              <w:rPr>
                <w:rFonts w:ascii="Arial Hebrew" w:eastAsia="黑体" w:hAnsi="Arial Hebrew" w:cs="Arial Hebrew"/>
                <w:sz w:val="32"/>
                <w:szCs w:val="32"/>
              </w:rPr>
            </w:pPr>
            <w:r w:rsidRPr="00D27722">
              <w:rPr>
                <w:rFonts w:ascii="Arial Hebrew" w:eastAsia="黑体" w:hAnsi="Arial Hebrew" w:cs="Arial Hebrew" w:hint="cs"/>
                <w:sz w:val="32"/>
                <w:szCs w:val="32"/>
              </w:rPr>
              <w:t>二、相关原理与知识</w:t>
            </w:r>
          </w:p>
          <w:p w14:paraId="5B2511CA" w14:textId="146F57F0" w:rsidR="00A002E7" w:rsidRPr="00D27722" w:rsidRDefault="00A002E7" w:rsidP="00A002E7">
            <w:pPr>
              <w:pStyle w:val="a9"/>
              <w:numPr>
                <w:ilvl w:val="0"/>
                <w:numId w:val="6"/>
              </w:numPr>
              <w:ind w:right="340" w:firstLineChars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</w:t>
            </w:r>
          </w:p>
          <w:p w14:paraId="38284CE6" w14:textId="77777777" w:rsidR="00A002E7" w:rsidRPr="00D27722" w:rsidRDefault="00A002E7" w:rsidP="00A002E7">
            <w:pPr>
              <w:ind w:left="370" w:right="340"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是由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POSIX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标准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(IEEE 1003.1c)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为线程创建和同步定义的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API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。这是线程行为的规范，而不是实现。</w:t>
            </w:r>
          </w:p>
          <w:p w14:paraId="7D1AD736" w14:textId="1A9205D5" w:rsidR="00A002E7" w:rsidRPr="00D27722" w:rsidRDefault="00A002E7" w:rsidP="00A002E7">
            <w:pPr>
              <w:ind w:left="370" w:right="340"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所有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程序都需要包括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pthread.h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头文件。语句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pthread_t tid 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声明了所创建线程的标识符。每个线程都有一组属性，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包括栈大小和调度信息。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pthread_attr_t atr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表示线程的属性，通过函数调用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pthread_attr_init(&amp;atr)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来设置这些属性。若没有明确地设置任何属性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,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则使用提供的默认属性。通过函数调用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pthread_create()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来创建一个独立线程。除了传递线程标识符和线程属性外，还要传递函数名称，以便新线程可以开始执行。最后传递特定函数的参数。</w:t>
            </w:r>
          </w:p>
          <w:p w14:paraId="6EF67625" w14:textId="001F6B5F" w:rsidR="00F15D2A" w:rsidRPr="00D27722" w:rsidRDefault="00F15D2A" w:rsidP="00F15D2A">
            <w:pPr>
              <w:ind w:right="34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2E24A4F5" w14:textId="70A1647B" w:rsidR="00F15D2A" w:rsidRPr="00D27722" w:rsidRDefault="00F15D2A" w:rsidP="00F15D2A">
            <w:pPr>
              <w:pStyle w:val="a9"/>
              <w:numPr>
                <w:ilvl w:val="0"/>
                <w:numId w:val="6"/>
              </w:numPr>
              <w:ind w:right="340" w:firstLineChars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函数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pthread_create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用来创建一个独立线程，并让它开始运行指定的线程函数。</w:t>
            </w:r>
          </w:p>
          <w:p w14:paraId="7A98C37B" w14:textId="17FAA708" w:rsidR="00F15D2A" w:rsidRPr="00D27722" w:rsidRDefault="00F15D2A" w:rsidP="00F15D2A">
            <w:pPr>
              <w:pStyle w:val="a9"/>
              <w:ind w:left="420" w:right="340" w:firstLineChars="0" w:firstLine="0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b/>
                <w:bCs/>
                <w:sz w:val="28"/>
                <w:szCs w:val="28"/>
              </w:rPr>
              <w:lastRenderedPageBreak/>
              <w:t>头文件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：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#include &lt;pthread.h&gt;</w:t>
            </w:r>
          </w:p>
          <w:p w14:paraId="05E6A3F8" w14:textId="70555509" w:rsidR="00F15D2A" w:rsidRPr="00D27722" w:rsidRDefault="00F15D2A" w:rsidP="00F15D2A">
            <w:pPr>
              <w:pStyle w:val="a9"/>
              <w:ind w:left="420" w:right="340" w:firstLineChars="0" w:firstLine="0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b/>
                <w:bCs/>
                <w:color w:val="333333"/>
                <w:kern w:val="0"/>
                <w:sz w:val="28"/>
                <w:szCs w:val="28"/>
              </w:rPr>
              <w:t>函数定义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：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int pthread_create(pthread_t *thread, const pthread_attr_t *attr, void *(*start_routine)(void *), void *arg);</w:t>
            </w:r>
          </w:p>
          <w:p w14:paraId="14AC3C46" w14:textId="4414F828" w:rsidR="00F15D2A" w:rsidRDefault="00D27722" w:rsidP="00F15D2A">
            <w:pPr>
              <w:pStyle w:val="a9"/>
              <w:ind w:left="420" w:right="340" w:firstLineChars="0" w:firstLine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b/>
                <w:bCs/>
                <w:sz w:val="28"/>
                <w:szCs w:val="28"/>
              </w:rPr>
              <w:t>描述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：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pthread_create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函数是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POSIX 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线程库（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Pthreads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）中用于创建新线程的函数。</w:t>
            </w:r>
            <w:r w:rsidR="000F298C">
              <w:rPr>
                <w:rFonts w:ascii="Cambria" w:eastAsia="仿宋" w:hAnsi="Cambria" w:cs="Cambria" w:hint="eastAsia"/>
                <w:sz w:val="28"/>
                <w:szCs w:val="28"/>
              </w:rPr>
              <w:t>p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threads 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是一种用于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C 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语言编写的多线程程序的线程库，遵循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POSIX 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标准。</w:t>
            </w:r>
          </w:p>
          <w:p w14:paraId="3D6F7C1D" w14:textId="77777777" w:rsidR="002F6757" w:rsidRDefault="00D27722" w:rsidP="00F15D2A">
            <w:pPr>
              <w:pStyle w:val="a9"/>
              <w:ind w:left="420" w:right="34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 w:rsidRPr="00D27722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参数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</w:t>
            </w:r>
          </w:p>
          <w:p w14:paraId="0DC2AB8C" w14:textId="5E1096A1" w:rsidR="00D27722" w:rsidRDefault="002F6757" w:rsidP="002F6757">
            <w:pPr>
              <w:pStyle w:val="a9"/>
              <w:ind w:left="420" w:right="340" w:firstLine="560"/>
              <w:rPr>
                <w:rFonts w:ascii="Cambria" w:eastAsia="仿宋" w:hAnsi="Cambria" w:cs="Cambria"/>
                <w:sz w:val="28"/>
                <w:szCs w:val="28"/>
              </w:rPr>
            </w:pPr>
            <w:r w:rsidRPr="002F6757">
              <w:rPr>
                <w:rFonts w:ascii="Cambria" w:eastAsia="仿宋" w:hAnsi="Cambria" w:cs="Cambria"/>
                <w:sz w:val="28"/>
                <w:szCs w:val="28"/>
              </w:rPr>
              <w:t>pthread_t *thread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：线程标志符，此处输入指定线程的指针。</w:t>
            </w:r>
          </w:p>
          <w:p w14:paraId="2BF572FD" w14:textId="57CF1EFF" w:rsidR="002F6757" w:rsidRDefault="002F6757" w:rsidP="002F6757">
            <w:pPr>
              <w:pStyle w:val="a9"/>
              <w:ind w:left="420" w:right="340" w:firstLine="560"/>
              <w:rPr>
                <w:rFonts w:ascii="Cambria" w:eastAsia="仿宋" w:hAnsi="Cambria" w:cs="Cambria"/>
                <w:sz w:val="28"/>
                <w:szCs w:val="28"/>
              </w:rPr>
            </w:pPr>
            <w:r w:rsidRPr="002F6757">
              <w:rPr>
                <w:rFonts w:ascii="Arial Hebrew" w:eastAsia="仿宋" w:hAnsi="Arial Hebrew" w:cs="Arial Hebrew"/>
                <w:sz w:val="28"/>
                <w:szCs w:val="28"/>
              </w:rPr>
              <w:t>const pthread_attr_t *attr</w:t>
            </w: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>：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一个设置线程属性的指针，若为</w:t>
            </w:r>
            <w:r>
              <w:rPr>
                <w:rFonts w:ascii="Cambria" w:eastAsia="仿宋" w:hAnsi="Cambria" w:cs="Cambria"/>
                <w:sz w:val="28"/>
                <w:szCs w:val="28"/>
              </w:rPr>
              <w:t>’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NULL</w:t>
            </w:r>
            <w:r>
              <w:rPr>
                <w:rFonts w:ascii="Cambria" w:eastAsia="仿宋" w:hAnsi="Cambria" w:cs="Cambria"/>
                <w:sz w:val="28"/>
                <w:szCs w:val="28"/>
              </w:rPr>
              <w:t>’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则使用默认属性。</w:t>
            </w:r>
          </w:p>
          <w:p w14:paraId="5D290627" w14:textId="5112127D" w:rsidR="002F6757" w:rsidRDefault="002F6757" w:rsidP="00F15D2A">
            <w:pPr>
              <w:pStyle w:val="a9"/>
              <w:ind w:left="420" w:right="340" w:firstLineChars="0" w:firstLine="0"/>
              <w:rPr>
                <w:rFonts w:ascii="Cambria" w:eastAsia="仿宋" w:hAnsi="Cambria" w:cs="Cambria"/>
                <w:color w:val="333333"/>
                <w:kern w:val="0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void *(*start_routine)(void *)</w:t>
            </w:r>
            <w:r>
              <w:rPr>
                <w:rFonts w:ascii="Arial Hebrew" w:eastAsia="仿宋" w:hAnsi="Arial Hebrew" w:cs="Arial Hebrew" w:hint="eastAsia"/>
                <w:color w:val="333333"/>
                <w:kern w:val="0"/>
                <w:sz w:val="28"/>
                <w:szCs w:val="28"/>
              </w:rPr>
              <w:t>：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一个指向线程函数的指针。线程函数接受一个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void</w:t>
            </w:r>
            <w:r>
              <w:rPr>
                <w:rFonts w:ascii="Cambria" w:eastAsia="仿宋" w:hAnsi="Cambria" w:cs="Cambria"/>
                <w:color w:val="333333"/>
                <w:kern w:val="0"/>
                <w:sz w:val="28"/>
                <w:szCs w:val="28"/>
              </w:rPr>
              <w:t>*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类型的参数，并返回一个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void</w:t>
            </w:r>
            <w:r>
              <w:rPr>
                <w:rFonts w:ascii="Cambria" w:eastAsia="仿宋" w:hAnsi="Cambria" w:cs="Cambria"/>
                <w:color w:val="333333"/>
                <w:kern w:val="0"/>
                <w:sz w:val="28"/>
                <w:szCs w:val="28"/>
              </w:rPr>
              <w:t>*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类型的值。线程函数是新线程开始执行时调用的函数。</w:t>
            </w:r>
          </w:p>
          <w:p w14:paraId="00449E90" w14:textId="5EDE9D0D" w:rsidR="002F6757" w:rsidRDefault="002F6757" w:rsidP="002F6757">
            <w:pPr>
              <w:pStyle w:val="a9"/>
              <w:ind w:left="420" w:right="340" w:firstLineChars="0" w:firstLine="560"/>
              <w:rPr>
                <w:rFonts w:ascii="Cambria" w:eastAsia="仿宋" w:hAnsi="Cambria" w:cs="Cambria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void *arg</w:t>
            </w:r>
            <w:r>
              <w:rPr>
                <w:rFonts w:ascii="Arial Hebrew" w:eastAsia="仿宋" w:hAnsi="Arial Hebrew" w:cs="Arial Hebrew" w:hint="eastAsia"/>
                <w:color w:val="333333"/>
                <w:kern w:val="0"/>
                <w:sz w:val="28"/>
                <w:szCs w:val="28"/>
              </w:rPr>
              <w:t>：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一个指向传递给线程函数的参数的指针。可以是任意类型的指针，但需要转换为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void</w:t>
            </w:r>
            <w:r>
              <w:rPr>
                <w:rFonts w:ascii="Cambria" w:eastAsia="仿宋" w:hAnsi="Cambria" w:cs="Cambria"/>
                <w:color w:val="333333"/>
                <w:kern w:val="0"/>
                <w:sz w:val="28"/>
                <w:szCs w:val="28"/>
              </w:rPr>
              <w:t>*</w:t>
            </w:r>
            <w:r>
              <w:rPr>
                <w:rFonts w:ascii="Cambria" w:eastAsia="仿宋" w:hAnsi="Cambria" w:cs="Cambria" w:hint="eastAsia"/>
                <w:color w:val="333333"/>
                <w:kern w:val="0"/>
                <w:sz w:val="28"/>
                <w:szCs w:val="28"/>
              </w:rPr>
              <w:t>类型。</w:t>
            </w:r>
          </w:p>
          <w:p w14:paraId="68C8151B" w14:textId="5CF883A0" w:rsidR="002F6757" w:rsidRPr="002F6757" w:rsidRDefault="002F6757" w:rsidP="002F6757">
            <w:pPr>
              <w:ind w:right="340"/>
              <w:rPr>
                <w:rFonts w:ascii="Arial Hebrew" w:eastAsia="仿宋" w:hAnsi="Arial Hebrew" w:cs="Arial Hebrew"/>
                <w:sz w:val="28"/>
                <w:szCs w:val="28"/>
              </w:rPr>
            </w:pP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 xml:space="preserve"> </w:t>
            </w:r>
            <w:r>
              <w:rPr>
                <w:rFonts w:ascii="Arial Hebrew" w:eastAsia="仿宋" w:hAnsi="Arial Hebrew" w:cs="Arial Hebrew"/>
                <w:sz w:val="28"/>
                <w:szCs w:val="28"/>
              </w:rPr>
              <w:t xml:space="preserve">   </w:t>
            </w:r>
            <w:r w:rsidRPr="002F6757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返回值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</w:t>
            </w:r>
            <w:r w:rsidR="00F27906">
              <w:rPr>
                <w:rFonts w:ascii="Cambria" w:eastAsia="仿宋" w:hAnsi="Cambria" w:cs="Cambria" w:hint="eastAsia"/>
                <w:sz w:val="28"/>
                <w:szCs w:val="28"/>
              </w:rPr>
              <w:t>如果成功创建新线程，则返回</w:t>
            </w:r>
            <w:r w:rsidR="00F27906">
              <w:rPr>
                <w:rFonts w:ascii="Cambria" w:eastAsia="仿宋" w:hAnsi="Cambria" w:cs="Cambria" w:hint="eastAsia"/>
                <w:sz w:val="28"/>
                <w:szCs w:val="28"/>
              </w:rPr>
              <w:t>0</w:t>
            </w:r>
            <w:r w:rsidR="00F27906">
              <w:rPr>
                <w:rFonts w:ascii="Cambria" w:eastAsia="仿宋" w:hAnsi="Cambria" w:cs="Cambria" w:hint="eastAsia"/>
                <w:sz w:val="28"/>
                <w:szCs w:val="28"/>
              </w:rPr>
              <w:t>；否则返回一个非零的错误码。</w:t>
            </w:r>
          </w:p>
          <w:p w14:paraId="544909A9" w14:textId="77777777" w:rsidR="00A002E7" w:rsidRPr="00D27722" w:rsidRDefault="00A002E7" w:rsidP="00A002E7">
            <w:pPr>
              <w:ind w:left="370" w:right="340"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09BF33A6" w14:textId="77777777" w:rsidR="00A002E7" w:rsidRPr="00D27722" w:rsidRDefault="00A002E7" w:rsidP="00A002E7">
            <w:pPr>
              <w:pStyle w:val="a9"/>
              <w:widowControl/>
              <w:numPr>
                <w:ilvl w:val="0"/>
                <w:numId w:val="6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函数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pthread_join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用来等待一个线程的结束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,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线程间同步的操作。</w:t>
            </w:r>
          </w:p>
          <w:p w14:paraId="072D12B1" w14:textId="77777777" w:rsidR="00A002E7" w:rsidRPr="00D27722" w:rsidRDefault="00A002E7" w:rsidP="00A002E7">
            <w:pPr>
              <w:shd w:val="clear" w:color="auto" w:fill="FFFFFF"/>
              <w:spacing w:line="360" w:lineRule="atLeast"/>
              <w:ind w:left="370"/>
              <w:rPr>
                <w:rFonts w:ascii="Arial Hebrew" w:eastAsia="仿宋" w:hAnsi="Arial Hebrew" w:cs="Arial Hebrew"/>
                <w:color w:val="333333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b/>
                <w:bCs/>
                <w:color w:val="333333"/>
                <w:sz w:val="28"/>
                <w:szCs w:val="28"/>
              </w:rPr>
              <w:t>头文件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 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：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 #include &lt;pthread.h&gt;</w:t>
            </w:r>
          </w:p>
          <w:p w14:paraId="6732CA4B" w14:textId="7A41AD74" w:rsidR="00A002E7" w:rsidRPr="00D27722" w:rsidRDefault="00A002E7" w:rsidP="00A002E7">
            <w:pPr>
              <w:shd w:val="clear" w:color="auto" w:fill="FFFFFF"/>
              <w:spacing w:line="360" w:lineRule="atLeast"/>
              <w:ind w:left="370"/>
              <w:rPr>
                <w:rFonts w:ascii="Arial Hebrew" w:eastAsia="仿宋" w:hAnsi="Arial Hebrew" w:cs="Arial Hebrew"/>
                <w:color w:val="333333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b/>
                <w:bCs/>
                <w:color w:val="333333"/>
                <w:sz w:val="28"/>
                <w:szCs w:val="28"/>
              </w:rPr>
              <w:t>函数定义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：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 int pthread_join(pthread_t thread, void **retval);</w:t>
            </w:r>
          </w:p>
          <w:p w14:paraId="22878FB7" w14:textId="77777777" w:rsidR="00A002E7" w:rsidRPr="00D27722" w:rsidRDefault="00A002E7" w:rsidP="00A002E7">
            <w:pPr>
              <w:shd w:val="clear" w:color="auto" w:fill="FFFFFF"/>
              <w:spacing w:line="360" w:lineRule="atLeast"/>
              <w:ind w:left="370"/>
              <w:rPr>
                <w:rFonts w:ascii="Arial Hebrew" w:eastAsia="仿宋" w:hAnsi="Arial Hebrew" w:cs="Arial Hebrew"/>
                <w:color w:val="333333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b/>
                <w:bCs/>
                <w:color w:val="333333"/>
                <w:sz w:val="28"/>
                <w:szCs w:val="28"/>
              </w:rPr>
              <w:t>描述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 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：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pthread_join()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函数，以阻塞的方式等待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thread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指定的线程结束。当函数返回时，被等待线程的资源被收回。如果线程已经结束，那么该函数会立即返回。并且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thread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指定的线程必须是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joinable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的。</w:t>
            </w:r>
          </w:p>
          <w:p w14:paraId="2455E6F4" w14:textId="77777777" w:rsidR="002F6757" w:rsidRDefault="00A002E7" w:rsidP="00A002E7">
            <w:pPr>
              <w:shd w:val="clear" w:color="auto" w:fill="FFFFFF"/>
              <w:spacing w:line="360" w:lineRule="atLeast"/>
              <w:ind w:left="370"/>
              <w:rPr>
                <w:rFonts w:ascii="Arial Hebrew" w:eastAsia="仿宋" w:hAnsi="Arial Hebrew" w:cs="Arial Hebrew"/>
                <w:color w:val="333333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b/>
                <w:bCs/>
                <w:color w:val="333333"/>
                <w:sz w:val="28"/>
                <w:szCs w:val="28"/>
              </w:rPr>
              <w:lastRenderedPageBreak/>
              <w:t>参数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 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：</w:t>
            </w:r>
          </w:p>
          <w:p w14:paraId="5CA70885" w14:textId="77777777" w:rsidR="002F6757" w:rsidRDefault="00A002E7" w:rsidP="002F6757">
            <w:pPr>
              <w:shd w:val="clear" w:color="auto" w:fill="FFFFFF"/>
              <w:spacing w:line="360" w:lineRule="atLeast"/>
              <w:ind w:left="370" w:firstLineChars="200" w:firstLine="560"/>
              <w:rPr>
                <w:rFonts w:ascii="Arial Hebrew" w:eastAsia="仿宋" w:hAnsi="Arial Hebrew" w:cs="Arial Hebrew"/>
                <w:color w:val="333333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thread: 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线程标识符，即线程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ID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，标识唯一线程。</w:t>
            </w:r>
          </w:p>
          <w:p w14:paraId="45A12B9C" w14:textId="0B4FBA23" w:rsidR="00A002E7" w:rsidRPr="00B502F7" w:rsidRDefault="00A002E7" w:rsidP="002F6757">
            <w:pPr>
              <w:shd w:val="clear" w:color="auto" w:fill="FFFFFF"/>
              <w:spacing w:line="360" w:lineRule="atLeast"/>
              <w:ind w:left="370" w:firstLineChars="200" w:firstLine="560"/>
              <w:rPr>
                <w:rFonts w:ascii="Cambria" w:eastAsia="仿宋" w:hAnsi="Cambria" w:cs="Arial Hebrew"/>
                <w:color w:val="333333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retval: 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用户定义的指针，用来存储被等待线程的返回值。</w:t>
            </w:r>
            <w:r w:rsidR="00B502F7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如果不关心返回值，可以设置为</w:t>
            </w:r>
            <w:r w:rsidR="00B502F7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NULL</w:t>
            </w:r>
            <w:r w:rsidR="00B502F7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。</w:t>
            </w:r>
          </w:p>
          <w:p w14:paraId="1E053891" w14:textId="6A3CA792" w:rsidR="00A002E7" w:rsidRPr="00D27722" w:rsidRDefault="00A002E7" w:rsidP="00A002E7">
            <w:pPr>
              <w:shd w:val="clear" w:color="auto" w:fill="FFFFFF"/>
              <w:spacing w:line="360" w:lineRule="atLeast"/>
              <w:ind w:left="370"/>
              <w:rPr>
                <w:rFonts w:ascii="Arial Hebrew" w:eastAsia="仿宋" w:hAnsi="Arial Hebrew" w:cs="Arial Hebrew"/>
                <w:color w:val="333333"/>
                <w:sz w:val="28"/>
                <w:szCs w:val="28"/>
              </w:rPr>
            </w:pPr>
            <w:r w:rsidRPr="002F6757">
              <w:rPr>
                <w:rFonts w:ascii="Arial Hebrew" w:eastAsia="仿宋" w:hAnsi="Arial Hebrew" w:cs="Arial Hebrew" w:hint="cs"/>
                <w:b/>
                <w:bCs/>
                <w:color w:val="333333"/>
                <w:sz w:val="28"/>
                <w:szCs w:val="28"/>
              </w:rPr>
              <w:t>返回值</w:t>
            </w:r>
            <w:r w:rsidR="002F6757">
              <w:rPr>
                <w:rFonts w:ascii="Arial Hebrew" w:eastAsia="仿宋" w:hAnsi="Arial Hebrew" w:cs="Arial Hebrew" w:hint="eastAsia"/>
                <w:color w:val="333333"/>
                <w:sz w:val="28"/>
                <w:szCs w:val="28"/>
              </w:rPr>
              <w:t>：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0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代表成功。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 xml:space="preserve"> </w:t>
            </w:r>
            <w:r w:rsidRPr="00D27722">
              <w:rPr>
                <w:rFonts w:ascii="Arial Hebrew" w:eastAsia="仿宋" w:hAnsi="Arial Hebrew" w:cs="Arial Hebrew" w:hint="cs"/>
                <w:color w:val="333333"/>
                <w:sz w:val="28"/>
                <w:szCs w:val="28"/>
              </w:rPr>
              <w:t>失败，返回的则是错误号。</w:t>
            </w:r>
          </w:p>
          <w:p w14:paraId="4B366B5A" w14:textId="77777777" w:rsidR="00A002E7" w:rsidRPr="00D27722" w:rsidRDefault="00A002E7" w:rsidP="00A002E7">
            <w:pPr>
              <w:shd w:val="clear" w:color="auto" w:fill="FFFFFF"/>
              <w:spacing w:line="360" w:lineRule="atLeast"/>
              <w:ind w:left="370"/>
              <w:rPr>
                <w:rFonts w:ascii="Arial Hebrew" w:eastAsia="仿宋" w:hAnsi="Arial Hebrew" w:cs="Arial Hebrew"/>
                <w:color w:val="333333"/>
                <w:sz w:val="28"/>
                <w:szCs w:val="28"/>
              </w:rPr>
            </w:pPr>
          </w:p>
          <w:p w14:paraId="0406D05F" w14:textId="7BB5F9EC" w:rsidR="00A002E7" w:rsidRPr="00D27722" w:rsidRDefault="00340A6D" w:rsidP="00A002E7">
            <w:pPr>
              <w:pStyle w:val="a9"/>
              <w:widowControl/>
              <w:numPr>
                <w:ilvl w:val="0"/>
                <w:numId w:val="6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排序算法</w:t>
            </w:r>
          </w:p>
          <w:p w14:paraId="7CB94FF0" w14:textId="60B12F4C" w:rsidR="00340A6D" w:rsidRPr="00D27722" w:rsidRDefault="00B76E31" w:rsidP="00B76E31">
            <w:pPr>
              <w:pStyle w:val="a9"/>
              <w:widowControl/>
              <w:shd w:val="clear" w:color="auto" w:fill="FFFFFF"/>
              <w:spacing w:line="360" w:lineRule="atLeast"/>
              <w:ind w:left="420" w:firstLine="56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排序算法数量很多，此处介绍三种常见的排序算法，即冒泡排序、归并排序、快速排序。</w:t>
            </w:r>
          </w:p>
          <w:p w14:paraId="1F3D394B" w14:textId="2245C39A" w:rsidR="00B76E31" w:rsidRPr="00D27722" w:rsidRDefault="00B76E31" w:rsidP="00B76E31">
            <w:pPr>
              <w:pStyle w:val="a9"/>
              <w:widowControl/>
              <w:shd w:val="clear" w:color="auto" w:fill="FFFFFF"/>
              <w:spacing w:line="360" w:lineRule="atLeast"/>
              <w:ind w:left="420" w:firstLine="56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冒泡排序：冒泡排序是一种简单的排序算法，它重复地遍历列表，比较每对相邻的元素并交换它们（如果它们的顺序错误）。每次遍历将下一个最大的元素放到正确的位置。这个过程一直持续到整个列表完全有序。</w:t>
            </w:r>
          </w:p>
          <w:p w14:paraId="696DB400" w14:textId="644E4128" w:rsidR="00B76E31" w:rsidRPr="00D27722" w:rsidRDefault="00B76E31" w:rsidP="00B76E31">
            <w:pPr>
              <w:pStyle w:val="a9"/>
              <w:widowControl/>
              <w:shd w:val="clear" w:color="auto" w:fill="FFFFFF"/>
              <w:spacing w:line="360" w:lineRule="atLeast"/>
              <w:ind w:left="420" w:firstLine="56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归并排序：归并排序是一种采用分治策略的排序算法。首先将列表递归地分成两半，对每一半进行排序，然后将排序后的两半合并成一个有序列表。归并排序是稳定的，但需要额外的存储空间。</w:t>
            </w:r>
          </w:p>
          <w:p w14:paraId="67011ECB" w14:textId="77777777" w:rsidR="00B76E31" w:rsidRPr="00D27722" w:rsidRDefault="00B76E31" w:rsidP="00B76E31">
            <w:pPr>
              <w:pStyle w:val="a9"/>
              <w:widowControl/>
              <w:shd w:val="clear" w:color="auto" w:fill="FFFFFF"/>
              <w:spacing w:line="360" w:lineRule="atLeast"/>
              <w:ind w:left="420" w:firstLine="56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快速排序：快速排序是一种高效的排序算法，采用分治策略。它的基本思想是：在列表中选择一个元素（称为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"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基准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"</w:t>
            </w: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）并将列表分为两部分，一部分包含比基准小的元素，另一部分包含比基准大的元素。然后，对这两部分递归地应用快速排序。最后，将两个已排序的部分连接在一起。</w:t>
            </w:r>
          </w:p>
          <w:p w14:paraId="0847F10B" w14:textId="77777777" w:rsidR="00340A6D" w:rsidRDefault="000660DC" w:rsidP="009841A9">
            <w:pPr>
              <w:pStyle w:val="a9"/>
              <w:widowControl/>
              <w:shd w:val="clear" w:color="auto" w:fill="FFFFFF"/>
              <w:spacing w:line="360" w:lineRule="atLeast"/>
              <w:ind w:left="420" w:firstLine="56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  <w:r w:rsidRPr="00D27722">
              <w:rPr>
                <w:rFonts w:ascii="Arial Hebrew" w:eastAsia="仿宋" w:hAnsi="Arial Hebrew" w:cs="Arial Hebrew" w:hint="cs"/>
                <w:color w:val="333333"/>
                <w:kern w:val="0"/>
                <w:sz w:val="28"/>
                <w:szCs w:val="28"/>
              </w:rPr>
              <w:t>鉴于对上述排序算法的熟练度和降低程序运行时间复杂度的要求，代码中使用快速排序作为排序算法。</w:t>
            </w:r>
          </w:p>
          <w:p w14:paraId="7C4C5FA4" w14:textId="49FCF4CB" w:rsidR="000A0D85" w:rsidRPr="00D27722" w:rsidRDefault="000A0D85" w:rsidP="009841A9">
            <w:pPr>
              <w:pStyle w:val="a9"/>
              <w:widowControl/>
              <w:shd w:val="clear" w:color="auto" w:fill="FFFFFF"/>
              <w:spacing w:line="360" w:lineRule="atLeast"/>
              <w:ind w:left="420" w:firstLine="560"/>
              <w:jc w:val="left"/>
              <w:rPr>
                <w:rFonts w:ascii="Arial Hebrew" w:eastAsia="仿宋" w:hAnsi="Arial Hebrew" w:cs="Arial Hebrew"/>
                <w:color w:val="333333"/>
                <w:kern w:val="0"/>
                <w:sz w:val="28"/>
                <w:szCs w:val="28"/>
              </w:rPr>
            </w:pPr>
          </w:p>
        </w:tc>
      </w:tr>
      <w:tr w:rsidR="002A7BD7" w:rsidRPr="00D27722" w14:paraId="4F09DB53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1AE8A949" w14:textId="0B27073F" w:rsidR="002938FE" w:rsidRPr="00D27722" w:rsidRDefault="002938FE" w:rsidP="002938FE">
            <w:pPr>
              <w:rPr>
                <w:rFonts w:ascii="Arial Hebrew" w:eastAsia="黑体" w:hAnsi="Arial Hebrew" w:cs="Arial Hebrew"/>
                <w:sz w:val="32"/>
                <w:szCs w:val="32"/>
              </w:rPr>
            </w:pPr>
            <w:r w:rsidRPr="00D27722">
              <w:rPr>
                <w:rFonts w:ascii="Arial Hebrew" w:eastAsia="黑体" w:hAnsi="Arial Hebrew" w:cs="Arial Hebrew" w:hint="cs"/>
                <w:sz w:val="32"/>
                <w:szCs w:val="32"/>
              </w:rPr>
              <w:lastRenderedPageBreak/>
              <w:t>三、实验过程</w:t>
            </w:r>
          </w:p>
          <w:p w14:paraId="4E0130BC" w14:textId="77B07E04" w:rsidR="00B87F19" w:rsidRDefault="00331C4E" w:rsidP="00331C4E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根据实验的要求，整体的实现思路大致可以分为三个步骤，即变量的初始化、线程一和线程二的</w:t>
            </w:r>
            <w:r w:rsidR="008C5772">
              <w:rPr>
                <w:rFonts w:ascii="Cambria" w:eastAsia="仿宋" w:hAnsi="Cambria" w:cs="Cambria" w:hint="eastAsia"/>
                <w:sz w:val="28"/>
                <w:szCs w:val="28"/>
              </w:rPr>
              <w:t>创建与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排序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的实现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、线程一和</w:t>
            </w:r>
            <w:r w:rsidR="00811A85">
              <w:rPr>
                <w:rFonts w:ascii="Cambria" w:eastAsia="仿宋" w:hAnsi="Cambria" w:cs="Cambria" w:hint="eastAsia"/>
                <w:sz w:val="28"/>
                <w:szCs w:val="28"/>
              </w:rPr>
              <w:t>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二的合并</w:t>
            </w:r>
            <w:r w:rsidR="008A7BCD">
              <w:rPr>
                <w:rFonts w:ascii="Cambria" w:eastAsia="仿宋" w:hAnsi="Cambria" w:cs="Cambria" w:hint="eastAsia"/>
                <w:sz w:val="28"/>
                <w:szCs w:val="28"/>
              </w:rPr>
              <w:t>。</w:t>
            </w:r>
          </w:p>
          <w:p w14:paraId="6BB4C2E9" w14:textId="02B0C87D" w:rsidR="002A7BD7" w:rsidRDefault="008A7BCD" w:rsidP="00331C4E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简单概括，即定义四个全局变量数组，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origin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result_array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array1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array2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，在初始输入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origin_array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中的元素后，将其中的元素等量分到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array1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array2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两个数组中；分别创建两个线程，</w:t>
            </w:r>
            <w:r w:rsidR="00C82574">
              <w:rPr>
                <w:rFonts w:ascii="Cambria" w:eastAsia="仿宋" w:hAnsi="Cambria" w:cs="Cambria" w:hint="eastAsia"/>
                <w:sz w:val="28"/>
                <w:szCs w:val="28"/>
              </w:rPr>
              <w:t>分别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对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进行排序；最后将两个线程合并成一个线程，并在这个线程中对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C82574">
              <w:rPr>
                <w:rFonts w:ascii="Cambria" w:eastAsia="仿宋" w:hAnsi="Cambria" w:cs="Cambria" w:hint="eastAsia"/>
                <w:sz w:val="28"/>
                <w:szCs w:val="28"/>
              </w:rPr>
              <w:t>中的结果再次排序，并将最终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结果存放到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result</w:t>
            </w:r>
            <w:r w:rsidR="00B87F19"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 w:rsidR="00B87F19">
              <w:rPr>
                <w:rFonts w:ascii="Cambria" w:eastAsia="仿宋" w:hAnsi="Cambria" w:cs="Cambria" w:hint="eastAsia"/>
                <w:sz w:val="28"/>
                <w:szCs w:val="28"/>
              </w:rPr>
              <w:t>数组中。</w:t>
            </w:r>
          </w:p>
          <w:p w14:paraId="53081277" w14:textId="0CC33685" w:rsidR="007E3175" w:rsidRDefault="007E3175" w:rsidP="00331C4E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以下是具体实现思路与代码的解释。</w:t>
            </w:r>
          </w:p>
          <w:p w14:paraId="218B164C" w14:textId="701FE39E" w:rsidR="008A7BCD" w:rsidRDefault="008A7BCD" w:rsidP="008A7BCD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变量的初始化</w:t>
            </w:r>
          </w:p>
          <w:p w14:paraId="31174A2F" w14:textId="69C7087E" w:rsidR="008C5772" w:rsidRDefault="008C5772" w:rsidP="00182038">
            <w:pPr>
              <w:pStyle w:val="a9"/>
              <w:ind w:leftChars="30" w:left="72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此处主要定义</w:t>
            </w:r>
            <w:r w:rsidR="00182038">
              <w:rPr>
                <w:rFonts w:ascii="Cambria" w:eastAsia="仿宋" w:hAnsi="Cambria" w:cs="Cambria" w:hint="eastAsia"/>
                <w:sz w:val="28"/>
                <w:szCs w:val="28"/>
              </w:rPr>
              <w:t>结构体</w:t>
            </w:r>
            <w:r w:rsidR="00182038" w:rsidRPr="00182038">
              <w:rPr>
                <w:rFonts w:ascii="Cambria" w:eastAsia="仿宋" w:hAnsi="Cambria" w:cs="Cambria"/>
                <w:sz w:val="28"/>
                <w:szCs w:val="28"/>
              </w:rPr>
              <w:t>ThreadArgs</w:t>
            </w:r>
            <w:r w:rsidR="00182038"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四个全局变量数组，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origin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/>
                <w:sz w:val="28"/>
                <w:szCs w:val="28"/>
              </w:rPr>
              <w:t>result_array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/>
                <w:sz w:val="28"/>
                <w:szCs w:val="28"/>
              </w:rPr>
              <w:t>array1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/>
                <w:sz w:val="28"/>
                <w:szCs w:val="28"/>
              </w:rPr>
              <w:t>array2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，并根据用户提示</w:t>
            </w:r>
            <w:r w:rsidR="00182038">
              <w:rPr>
                <w:rFonts w:ascii="Cambria" w:eastAsia="仿宋" w:hAnsi="Cambria" w:cs="Cambria" w:hint="eastAsia"/>
                <w:sz w:val="28"/>
                <w:szCs w:val="28"/>
              </w:rPr>
              <w:t>输入相应的数据，完成对于准备排序的数组、创建线程所需的结构体的初始化。</w:t>
            </w:r>
          </w:p>
          <w:p w14:paraId="19DC0F6F" w14:textId="12C3972C" w:rsidR="00B622DE" w:rsidRDefault="00182038" w:rsidP="00B622DE">
            <w:pPr>
              <w:pStyle w:val="a9"/>
              <w:ind w:leftChars="30" w:left="72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首先全局定义结构体和数组：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B622DE" w14:paraId="0D420F41" w14:textId="77777777" w:rsidTr="00B622DE">
              <w:tc>
                <w:tcPr>
                  <w:tcW w:w="10275" w:type="dxa"/>
                </w:tcPr>
                <w:p w14:paraId="0C192800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typedef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struct</w:t>
                  </w:r>
                </w:p>
                <w:p w14:paraId="3C203ACD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3B7CAA28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89898A6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124E328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start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F2B60FB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end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E3442CC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ThreadArgs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5F335C6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5E62A01B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8A507F9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E2F9EF8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origin_array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E473826" w14:textId="798DC9A8" w:rsidR="00B622DE" w:rsidRP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result_array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0AB715A5" w14:textId="7DAC8F6F" w:rsidR="008838D8" w:rsidRDefault="0054710F" w:rsidP="00B622DE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由于线程创建的需要，此处定义了结构体。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对于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该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结构体，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为存储数值的数组；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size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为数组中的元素；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start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end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供排序使用，因为在使用快速排序时需要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lastRenderedPageBreak/>
              <w:t>使用递归算法，每次递归时的需要给出不同的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start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end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，以方便排序，故此处在结构体中给出定义。</w:t>
            </w:r>
          </w:p>
          <w:p w14:paraId="3BCC59A8" w14:textId="5BC83D7C" w:rsidR="008838D8" w:rsidRPr="008838D8" w:rsidRDefault="008838D8" w:rsidP="00B622DE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对于数组，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为线程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使用的数组；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为线程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使用的数组；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origin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为初始数组；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</w:t>
            </w:r>
            <w:r>
              <w:rPr>
                <w:rFonts w:ascii="Cambria" w:eastAsia="仿宋" w:hAnsi="Cambria" w:cs="Cambria"/>
                <w:sz w:val="28"/>
                <w:szCs w:val="28"/>
              </w:rPr>
              <w:t>esult_array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为存储排序结果使用的数组。</w:t>
            </w:r>
          </w:p>
          <w:p w14:paraId="748B282E" w14:textId="42D9EB73" w:rsidR="00B622DE" w:rsidRDefault="00B622DE" w:rsidP="00B622DE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之后在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main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函数中首先完成对于变量的初始化：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B622DE" w14:paraId="4B8DAE49" w14:textId="77777777" w:rsidTr="00B622DE">
              <w:tc>
                <w:tcPr>
                  <w:tcW w:w="10275" w:type="dxa"/>
                </w:tcPr>
                <w:p w14:paraId="10709B0F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AF93B7B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"Enter the number of all elements: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66BBDE4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scanf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"%d"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size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E60B65B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5F40BBCA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array1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malloc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sizeof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171229A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array2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malloc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sizeof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C494F33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origin_array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malloc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sizeof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3704EE4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result_array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malloc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sizeof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68F41F1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60E18E78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"Enter the elements: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8237C37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14613608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scanf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"%d"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origin_array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0628188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0E103A31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array1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origin_array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F951FFA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36F879CF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array2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origin_array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565D8AE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5F368D49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ThreadArgs args1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AD70FF2" w14:textId="77777777" w:rsid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ThreadArgs args2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7D9047B" w14:textId="3485A074" w:rsidR="00B622DE" w:rsidRPr="00B622DE" w:rsidRDefault="00B622DE" w:rsidP="00B622D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ThreadArgs merge_args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result_array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4DA0DE68" w14:textId="511DE396" w:rsidR="00B622DE" w:rsidRPr="00B622DE" w:rsidRDefault="00B622DE" w:rsidP="00B622DE">
            <w:pPr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首先给出交互提示，让用户输入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size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，并根据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size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为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origin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/>
                <w:sz w:val="28"/>
                <w:szCs w:val="28"/>
              </w:rPr>
              <w:t>result_array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/>
                <w:sz w:val="28"/>
                <w:szCs w:val="28"/>
              </w:rPr>
              <w:t>array1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/>
                <w:sz w:val="28"/>
                <w:szCs w:val="28"/>
              </w:rPr>
              <w:t>array2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分配空间，之后再次给出交互提示，让用户输入待排序的数字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并存储到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origin</w:t>
            </w:r>
            <w:r w:rsidR="007E3175"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中；之后对数字进行分配，前一半放在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7E3175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中，后一半放在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7E3175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中，当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size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为奇数时，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7E3175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中的元素数量比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7E3175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多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1</w:t>
            </w:r>
            <w:r w:rsidR="007E3175">
              <w:rPr>
                <w:rFonts w:ascii="Cambria" w:eastAsia="仿宋" w:hAnsi="Cambria" w:cs="Cambria" w:hint="eastAsia"/>
                <w:sz w:val="28"/>
                <w:szCs w:val="28"/>
              </w:rPr>
              <w:t>个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。最后创建</w:t>
            </w:r>
            <w:r w:rsidR="008838D8">
              <w:rPr>
                <w:rFonts w:ascii="Cambria" w:eastAsia="仿宋" w:hAnsi="Cambria" w:cs="Cambria" w:hint="eastAsia"/>
                <w:sz w:val="28"/>
                <w:szCs w:val="28"/>
              </w:rPr>
              <w:t>线程所需的参数结构体。</w:t>
            </w:r>
          </w:p>
          <w:p w14:paraId="190F5526" w14:textId="77777777" w:rsidR="00331C4E" w:rsidRDefault="00331C4E" w:rsidP="008A7BCD">
            <w:pPr>
              <w:rPr>
                <w:rFonts w:ascii="Cambria" w:eastAsia="仿宋" w:hAnsi="Cambria" w:cs="Arial Hebrew"/>
                <w:sz w:val="28"/>
                <w:szCs w:val="28"/>
              </w:rPr>
            </w:pPr>
          </w:p>
          <w:p w14:paraId="003259A4" w14:textId="77777777" w:rsidR="00182038" w:rsidRDefault="007E3175" w:rsidP="007E3175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Cambria" w:eastAsia="仿宋" w:hAnsi="Cambria" w:cs="Arial Hebrew"/>
                <w:sz w:val="28"/>
                <w:szCs w:val="28"/>
              </w:rPr>
            </w:pPr>
            <w:r>
              <w:rPr>
                <w:rFonts w:ascii="Cambria" w:eastAsia="仿宋" w:hAnsi="Cambria" w:cs="Arial Hebrew" w:hint="eastAsia"/>
                <w:sz w:val="28"/>
                <w:szCs w:val="28"/>
              </w:rPr>
              <w:t>线程一和线程二的创建和排序的实现</w:t>
            </w:r>
          </w:p>
          <w:p w14:paraId="4DC8C45E" w14:textId="77777777" w:rsidR="00E4125A" w:rsidRDefault="002414DF" w:rsidP="002414DF">
            <w:pPr>
              <w:ind w:leftChars="-16" w:left="-38"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Arial Hebrew" w:hint="eastAsia"/>
                <w:sz w:val="28"/>
                <w:szCs w:val="28"/>
              </w:rPr>
              <w:lastRenderedPageBreak/>
              <w:t>此处主要实现两个线程的创建。在</w:t>
            </w:r>
            <w:r>
              <w:rPr>
                <w:rFonts w:ascii="Cambria" w:eastAsia="仿宋" w:hAnsi="Cambria" w:cs="Arial Hebrew" w:hint="eastAsia"/>
                <w:sz w:val="28"/>
                <w:szCs w:val="28"/>
              </w:rPr>
              <w:t>C</w:t>
            </w:r>
            <w:r>
              <w:rPr>
                <w:rFonts w:ascii="Cambria" w:eastAsia="仿宋" w:hAnsi="Cambria" w:cs="Arial Hebrew" w:hint="eastAsia"/>
                <w:sz w:val="28"/>
                <w:szCs w:val="28"/>
              </w:rPr>
              <w:t>语言中，主要使用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POSIX 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线程库（</w:t>
            </w:r>
            <w:r w:rsidRPr="00D27722">
              <w:rPr>
                <w:rFonts w:ascii="Arial Hebrew" w:eastAsia="仿宋" w:hAnsi="Arial Hebrew" w:cs="Arial Hebrew" w:hint="cs"/>
                <w:sz w:val="28"/>
                <w:szCs w:val="28"/>
              </w:rPr>
              <w:t>Pthreads</w:t>
            </w: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>）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中的</w:t>
            </w:r>
            <w:r w:rsidR="00FF2AE0">
              <w:rPr>
                <w:rFonts w:ascii="Cambria" w:eastAsia="仿宋" w:hAnsi="Cambria" w:cs="Cambria" w:hint="eastAsia"/>
                <w:sz w:val="28"/>
                <w:szCs w:val="28"/>
              </w:rPr>
              <w:t>pthread</w:t>
            </w:r>
            <w:r w:rsidR="00FF2AE0">
              <w:rPr>
                <w:rFonts w:ascii="Cambria" w:eastAsia="仿宋" w:hAnsi="Cambria" w:cs="Cambria"/>
                <w:sz w:val="28"/>
                <w:szCs w:val="28"/>
              </w:rPr>
              <w:t>_create</w:t>
            </w:r>
            <w:r w:rsidR="00FF2AE0">
              <w:rPr>
                <w:rFonts w:ascii="Cambria" w:eastAsia="仿宋" w:hAnsi="Cambria" w:cs="Cambria" w:hint="eastAsia"/>
                <w:sz w:val="28"/>
                <w:szCs w:val="28"/>
              </w:rPr>
              <w:t>函数。</w:t>
            </w:r>
          </w:p>
          <w:p w14:paraId="09F9F79B" w14:textId="448C19DB" w:rsidR="00FF2AE0" w:rsidRDefault="00FF2AE0" w:rsidP="002414DF">
            <w:pPr>
              <w:ind w:leftChars="-16" w:left="-38"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上面介绍过，此函数需要线程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、执行的函数和结构体参数。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我们已经定义了结构体参数，因此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我们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首先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对线程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进行定义：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FF2AE0" w14:paraId="6068FF4B" w14:textId="77777777" w:rsidTr="00FF2AE0">
              <w:tc>
                <w:tcPr>
                  <w:tcW w:w="10275" w:type="dxa"/>
                </w:tcPr>
                <w:p w14:paraId="6A412658" w14:textId="4F3E9CF0" w:rsidR="00FF2AE0" w:rsidRPr="00FF2AE0" w:rsidRDefault="00FF2AE0" w:rsidP="00FF2AE0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pthread_t sorting_thread1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sorting_thread2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merging_thread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790C15C5" w14:textId="7E5CA903" w:rsidR="00FF2AE0" w:rsidRDefault="00FF2AE0" w:rsidP="002414DF">
            <w:pPr>
              <w:ind w:leftChars="-16" w:left="-38"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其中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sorting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_thread1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为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A17DF6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排序所用的线程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；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sorting</w:t>
            </w:r>
            <w:r w:rsidR="00A17DF6">
              <w:rPr>
                <w:rFonts w:ascii="Cambria" w:eastAsia="仿宋" w:hAnsi="Cambria" w:cs="Cambria"/>
                <w:sz w:val="28"/>
                <w:szCs w:val="28"/>
              </w:rPr>
              <w:t>_thread2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为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A17DF6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排序所用的线程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；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m</w:t>
            </w:r>
            <w:r w:rsidR="00A17DF6">
              <w:rPr>
                <w:rFonts w:ascii="Cambria" w:eastAsia="仿宋" w:hAnsi="Cambria" w:cs="Cambria"/>
                <w:sz w:val="28"/>
                <w:szCs w:val="28"/>
              </w:rPr>
              <w:t>erging_thread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为执行线程合并的线程的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 w:rsidR="00A17DF6">
              <w:rPr>
                <w:rFonts w:ascii="Cambria" w:eastAsia="仿宋" w:hAnsi="Cambria" w:cs="Cambria" w:hint="eastAsia"/>
                <w:sz w:val="28"/>
                <w:szCs w:val="28"/>
              </w:rPr>
              <w:t>。</w:t>
            </w:r>
          </w:p>
          <w:p w14:paraId="252363DA" w14:textId="4C19846C" w:rsidR="00B21D20" w:rsidRDefault="00FF2AE0" w:rsidP="002414DF">
            <w:pPr>
              <w:ind w:leftChars="-16" w:left="-38"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对于此处执行排序的函数，其定义如下：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FF2AE0" w14:paraId="3D7BD98D" w14:textId="77777777" w:rsidTr="00FF2AE0">
              <w:tc>
                <w:tcPr>
                  <w:tcW w:w="10275" w:type="dxa"/>
                </w:tcPr>
                <w:p w14:paraId="63DAA406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quick_sort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arguments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55D36387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99E1AB8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ThreadArgs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ThreadArgs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arguments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173D52B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array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-&gt;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3C5A1AC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start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-&gt;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start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FD80F2A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end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-&gt;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6ECA8344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6A1AACB4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start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end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1C606FE7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3AB1A3B8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pivot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BE2A987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start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18E7828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61A487BF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j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start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j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end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j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7FF895D5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7E98F859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j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pivot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4D7C64CB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3833A054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    i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++;</w:t>
                  </w:r>
                </w:p>
                <w:p w14:paraId="2F9A9587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temp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8671BCE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   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j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6A29DC8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   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j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temp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78BC35F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37D2D274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2DE075CC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1713DBCB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temp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6FE3B590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DB945B5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temp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7B3F5EA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6DEDDE95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ThreadArgs args_left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start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980EC65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ThreadArgs args_right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end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1F9B8AE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242ECAD2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lastRenderedPageBreak/>
                    <w:t xml:space="preserve">        quick_sort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args_left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227AB70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quick_sort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args_right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6E8B6AA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18B45C78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5A4C30B9" w14:textId="77777777" w:rsidR="008B3F08" w:rsidRDefault="008B3F08" w:rsidP="008B3F0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EA1BA7C" w14:textId="0D62A494" w:rsidR="00FF2AE0" w:rsidRPr="00FF2AE0" w:rsidRDefault="008B3F08" w:rsidP="00FF2AE0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89D5E54" w14:textId="383886C5" w:rsidR="00837F2A" w:rsidRDefault="00FF2AE0" w:rsidP="00837F2A">
            <w:pPr>
              <w:ind w:firstLine="560"/>
              <w:rPr>
                <w:rFonts w:ascii="Cambria" w:eastAsia="仿宋" w:hAnsi="Cambria" w:cs="Cambria"/>
                <w:color w:val="333333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lastRenderedPageBreak/>
              <w:t>此为线程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和线程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进行快速排序使用的函数</w:t>
            </w:r>
            <w:r w:rsidR="00837F2A">
              <w:rPr>
                <w:rFonts w:ascii="Cambria" w:eastAsia="仿宋" w:hAnsi="Cambria" w:cs="Cambria" w:hint="eastAsia"/>
                <w:sz w:val="28"/>
                <w:szCs w:val="28"/>
              </w:rPr>
              <w:t>。对于创建线程时所用的函数，其应</w:t>
            </w:r>
            <w:r w:rsidR="00837F2A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接受一个</w:t>
            </w:r>
            <w:r w:rsidR="00837F2A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void</w:t>
            </w:r>
            <w:r w:rsidR="00837F2A">
              <w:rPr>
                <w:rFonts w:ascii="Cambria" w:eastAsia="仿宋" w:hAnsi="Cambria" w:cs="Cambria"/>
                <w:color w:val="333333"/>
                <w:sz w:val="28"/>
                <w:szCs w:val="28"/>
              </w:rPr>
              <w:t>*</w:t>
            </w:r>
            <w:r w:rsidR="00837F2A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类型的参数，并返回一个</w:t>
            </w:r>
            <w:r w:rsidR="00837F2A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void</w:t>
            </w:r>
            <w:r w:rsidR="00837F2A">
              <w:rPr>
                <w:rFonts w:ascii="Cambria" w:eastAsia="仿宋" w:hAnsi="Cambria" w:cs="Cambria"/>
                <w:color w:val="333333"/>
                <w:sz w:val="28"/>
                <w:szCs w:val="28"/>
              </w:rPr>
              <w:t>*</w:t>
            </w:r>
            <w:r w:rsidR="00837F2A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类型的值。</w:t>
            </w:r>
          </w:p>
          <w:p w14:paraId="34FBE9D9" w14:textId="4B8724D8" w:rsidR="00FF2AE0" w:rsidRPr="00837F2A" w:rsidRDefault="00837F2A" w:rsidP="00837F2A">
            <w:pPr>
              <w:ind w:firstLine="560"/>
              <w:rPr>
                <w:rFonts w:ascii="Cambria" w:eastAsia="仿宋" w:hAnsi="Cambria" w:cs="Cambria"/>
                <w:color w:val="333333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与常规快排不同的是，线程函数首先从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arguments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参数中提取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array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start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和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end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；之后是正常的快排步骤；在最后进行递归之前，还要先创建</w:t>
            </w:r>
            <w:r w:rsidR="00E4125A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ThreadArgs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结构体参数，强制转换为</w:t>
            </w:r>
            <w:r>
              <w:rPr>
                <w:rFonts w:ascii="Cambria" w:eastAsia="仿宋" w:hAnsi="Cambria" w:cs="Cambria"/>
                <w:color w:val="333333"/>
                <w:sz w:val="28"/>
                <w:szCs w:val="28"/>
              </w:rPr>
              <w:t>(void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*</w:t>
            </w:r>
            <w:r>
              <w:rPr>
                <w:rFonts w:ascii="Cambria" w:eastAsia="仿宋" w:hAnsi="Cambria" w:cs="Cambria"/>
                <w:color w:val="333333"/>
                <w:sz w:val="28"/>
                <w:szCs w:val="28"/>
              </w:rPr>
              <w:t>)</w:t>
            </w:r>
            <w:r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类型后才可作为</w:t>
            </w:r>
            <w:r w:rsidR="00E4125A">
              <w:rPr>
                <w:rFonts w:ascii="Cambria" w:eastAsia="仿宋" w:hAnsi="Cambria" w:cs="Cambria" w:hint="eastAsia"/>
                <w:color w:val="333333"/>
                <w:sz w:val="28"/>
                <w:szCs w:val="28"/>
              </w:rPr>
              <w:t>参数参与递归。</w:t>
            </w:r>
          </w:p>
          <w:p w14:paraId="1540C357" w14:textId="77777777" w:rsidR="00E4125A" w:rsidRDefault="00E4125A" w:rsidP="00E4125A">
            <w:pPr>
              <w:ind w:leftChars="-16" w:left="-38"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以上，线程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、执行的函数和结构体参数三个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pthread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_create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函数所需参数均创建完成，此时可以进行线程的创建和排序的执行。</w:t>
            </w:r>
          </w:p>
          <w:p w14:paraId="2337B77E" w14:textId="17403512" w:rsidR="00E4125A" w:rsidRDefault="00E4125A" w:rsidP="00E4125A">
            <w:pPr>
              <w:ind w:leftChars="-16" w:left="-38"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具体代码如下：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E4125A" w14:paraId="743796B9" w14:textId="77777777" w:rsidTr="00E4125A">
              <w:tc>
                <w:tcPr>
                  <w:tcW w:w="10275" w:type="dxa"/>
                </w:tcPr>
                <w:p w14:paraId="73C228D8" w14:textId="77777777" w:rsidR="00E4125A" w:rsidRDefault="00E4125A" w:rsidP="00E4125A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pthread_create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sorting_thread1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quick_sort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6593DAA3" w14:textId="6CCC9C7B" w:rsidR="00E4125A" w:rsidRPr="00E4125A" w:rsidRDefault="00E4125A" w:rsidP="00E4125A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pthread_create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sorting_thread2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quick_sort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2DCB7131" w14:textId="44D9FDAF" w:rsidR="00E4125A" w:rsidRDefault="00E4125A" w:rsidP="00E4125A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进程执行完成以后，由于我们之后还会进行线程的合并，而线程合并对应的新线程的开始，应当在两个排序线程完成以后，因此我们需要等待线程结束。</w:t>
            </w:r>
          </w:p>
          <w:p w14:paraId="79E60B65" w14:textId="2504A06D" w:rsidR="00E4125A" w:rsidRDefault="00E4125A" w:rsidP="00E4125A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即：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E4125A" w14:paraId="5D476D3A" w14:textId="77777777" w:rsidTr="00E4125A">
              <w:tc>
                <w:tcPr>
                  <w:tcW w:w="10275" w:type="dxa"/>
                </w:tcPr>
                <w:p w14:paraId="4585C877" w14:textId="77777777" w:rsidR="00E4125A" w:rsidRDefault="00E4125A" w:rsidP="00E4125A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pthread_join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sorting_thread1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68BE080B" w14:textId="7F02694F" w:rsidR="00E4125A" w:rsidRPr="00E4125A" w:rsidRDefault="00E4125A" w:rsidP="00E4125A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pthread_join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sorting_thread2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3D8B4B2B" w14:textId="5ACA8EC8" w:rsidR="00E4125A" w:rsidRDefault="00E4125A" w:rsidP="00F30B37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当两个线程均结束以后，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两个子数组排序完成。此时</w:t>
            </w:r>
            <w:r w:rsidR="00F30B37">
              <w:rPr>
                <w:rFonts w:ascii="Cambria" w:eastAsia="仿宋" w:hAnsi="Cambria" w:cs="Cambria" w:hint="eastAsia"/>
                <w:sz w:val="28"/>
                <w:szCs w:val="28"/>
              </w:rPr>
              <w:t>我们可以执行输出操作，观察两个子进程对于</w:t>
            </w:r>
            <w:r w:rsidR="00F30B37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F30B37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F30B37"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 w:rsidR="00F30B37"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 w:rsidR="00F30B37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F30B37">
              <w:rPr>
                <w:rFonts w:ascii="Cambria" w:eastAsia="仿宋" w:hAnsi="Cambria" w:cs="Cambria" w:hint="eastAsia"/>
                <w:sz w:val="28"/>
                <w:szCs w:val="28"/>
              </w:rPr>
              <w:t>的排序是否正确。</w:t>
            </w:r>
          </w:p>
          <w:p w14:paraId="17881642" w14:textId="5D12AF1C" w:rsidR="00F30B37" w:rsidRDefault="00F30B37" w:rsidP="00F30B37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对应代码：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F30B37" w14:paraId="3167A6BC" w14:textId="77777777" w:rsidTr="00F30B37">
              <w:tc>
                <w:tcPr>
                  <w:tcW w:w="10275" w:type="dxa"/>
                </w:tcPr>
                <w:p w14:paraId="378B6F41" w14:textId="77777777" w:rsid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"The sorted result of thread 1: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B37DF36" w14:textId="77777777" w:rsid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args1.</w:t>
                  </w:r>
                  <w:r>
                    <w:rPr>
                      <w:rFonts w:ascii="Courier New" w:hAnsi="Courier New" w:cs="Courier New"/>
                      <w:color w:val="202020"/>
                      <w:sz w:val="18"/>
                      <w:szCs w:val="18"/>
                    </w:rPr>
                    <w:t>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297B0937" w14:textId="77777777" w:rsid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"%d "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args1.</w:t>
                  </w:r>
                  <w:r>
                    <w:rPr>
                      <w:rFonts w:ascii="Courier New" w:hAnsi="Courier New" w:cs="Courier New"/>
                      <w:color w:val="202020"/>
                      <w:sz w:val="18"/>
                      <w:szCs w:val="18"/>
                    </w:rPr>
                    <w:t>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01D3A5A" w14:textId="77777777" w:rsid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C547174" w14:textId="77777777" w:rsid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"The sorted result of thread 2: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E913234" w14:textId="77777777" w:rsid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args2.</w:t>
                  </w:r>
                  <w:r>
                    <w:rPr>
                      <w:rFonts w:ascii="Courier New" w:hAnsi="Courier New" w:cs="Courier New"/>
                      <w:color w:val="202020"/>
                      <w:sz w:val="18"/>
                      <w:szCs w:val="18"/>
                    </w:rPr>
                    <w:t>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633FBE2B" w14:textId="77777777" w:rsid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"%d "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args2.</w:t>
                  </w:r>
                  <w:r>
                    <w:rPr>
                      <w:rFonts w:ascii="Courier New" w:hAnsi="Courier New" w:cs="Courier New"/>
                      <w:color w:val="202020"/>
                      <w:sz w:val="18"/>
                      <w:szCs w:val="18"/>
                    </w:rPr>
                    <w:t>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BC721C7" w14:textId="1911E9F4" w:rsidR="00F30B37" w:rsidRPr="00ED1A93" w:rsidRDefault="00ED1A93" w:rsidP="00ED1A9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lastRenderedPageBreak/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0C0C11B3" w14:textId="67A70D54" w:rsidR="00ED1A93" w:rsidRDefault="00ED1A93" w:rsidP="00ED1A93">
            <w:pPr>
              <w:ind w:firstLineChars="200" w:firstLine="560"/>
              <w:rPr>
                <w:rFonts w:ascii="Cambria" w:eastAsia="仿宋" w:hAnsi="Cambria" w:cs="Arial Hebrew"/>
                <w:sz w:val="28"/>
                <w:szCs w:val="28"/>
              </w:rPr>
            </w:pPr>
            <w:r w:rsidRPr="00ED1A93">
              <w:rPr>
                <w:rFonts w:ascii="Cambria" w:eastAsia="仿宋" w:hAnsi="Cambria" w:cs="Cambria" w:hint="eastAsia"/>
                <w:sz w:val="28"/>
                <w:szCs w:val="28"/>
              </w:rPr>
              <w:lastRenderedPageBreak/>
              <w:t>到此</w:t>
            </w:r>
            <w:r w:rsidRPr="00ED1A93">
              <w:rPr>
                <w:rFonts w:ascii="Cambria" w:eastAsia="仿宋" w:hAnsi="Cambria" w:cs="Arial Hebrew" w:hint="eastAsia"/>
                <w:sz w:val="28"/>
                <w:szCs w:val="28"/>
              </w:rPr>
              <w:t>线程一和线程二的创建和排序的实现</w:t>
            </w:r>
            <w:r>
              <w:rPr>
                <w:rFonts w:ascii="Cambria" w:eastAsia="仿宋" w:hAnsi="Cambria" w:cs="Arial Hebrew" w:hint="eastAsia"/>
                <w:sz w:val="28"/>
                <w:szCs w:val="28"/>
              </w:rPr>
              <w:t>步骤完成。</w:t>
            </w:r>
          </w:p>
          <w:p w14:paraId="0EB72EC1" w14:textId="77777777" w:rsidR="00ED1A93" w:rsidRPr="00ED1A93" w:rsidRDefault="00ED1A93" w:rsidP="00ED1A93">
            <w:pPr>
              <w:rPr>
                <w:rFonts w:ascii="Cambria" w:eastAsia="仿宋" w:hAnsi="Cambria" w:cs="Arial Hebrew"/>
                <w:sz w:val="28"/>
                <w:szCs w:val="28"/>
              </w:rPr>
            </w:pPr>
          </w:p>
          <w:p w14:paraId="30D4BF88" w14:textId="67C2BB9A" w:rsidR="00F30B37" w:rsidRDefault="00811A85" w:rsidP="00811A85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线程一和线程二的合并</w:t>
            </w:r>
          </w:p>
          <w:p w14:paraId="34A3F9C8" w14:textId="34BE3D9B" w:rsidR="00811A85" w:rsidRDefault="00811A85" w:rsidP="00811A85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线程一和二的合并同样依托于新线程的创建来完成。根据步骤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，使用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pthread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_create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函数创建线程需要线程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、执行的函数和结构体参数。在该步骤之前我们已经定义了</w:t>
            </w:r>
            <w:r w:rsidR="00ED7A6B">
              <w:rPr>
                <w:rFonts w:ascii="Cambria" w:eastAsia="仿宋" w:hAnsi="Cambria" w:cs="Cambria" w:hint="eastAsia"/>
                <w:sz w:val="28"/>
                <w:szCs w:val="28"/>
              </w:rPr>
              <w:t>结构体参数和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线程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m</w:t>
            </w:r>
            <w:r>
              <w:rPr>
                <w:rFonts w:ascii="Cambria" w:eastAsia="仿宋" w:hAnsi="Cambria" w:cs="Cambria"/>
                <w:sz w:val="28"/>
                <w:szCs w:val="28"/>
              </w:rPr>
              <w:t>erging_thread</w:t>
            </w:r>
            <w:r w:rsidR="00ED7A6B">
              <w:rPr>
                <w:rFonts w:ascii="Cambria" w:eastAsia="仿宋" w:hAnsi="Cambria" w:cs="Cambria" w:hint="eastAsia"/>
                <w:sz w:val="28"/>
                <w:szCs w:val="28"/>
              </w:rPr>
              <w:t>，因此我们需要定义执行函数。</w:t>
            </w:r>
          </w:p>
          <w:p w14:paraId="014E3B5A" w14:textId="77E93E74" w:rsidR="00ED7A6B" w:rsidRDefault="00ED7A6B" w:rsidP="00811A85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其具体定义如下：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ED7A6B" w14:paraId="0AB14D26" w14:textId="77777777" w:rsidTr="00ED7A6B">
              <w:tc>
                <w:tcPr>
                  <w:tcW w:w="10275" w:type="dxa"/>
                </w:tcPr>
                <w:p w14:paraId="15BAF6CC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merge_arrays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arguments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409AA708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ThreadArgs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ThreadArgs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arguments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806BD38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result_array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-&gt;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595C29F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-&gt;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D5806DB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150BE923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index1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4FB9492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index2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27F6900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index_merged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CEBF52D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73298075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index1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index2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1A3202CA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array1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index1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index2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0BA1C3A5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result_array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index_merged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index1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7DB56A0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14970F1F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result_array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index_merged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index2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22BC752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648A4AF6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286AA5B9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1E647955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index1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0F8F8487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result_array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index_merged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index1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FDBEFEF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039062D8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552CA2BA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index2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C6BA47F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result_array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index_merged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array2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index2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8925755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612D1E62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1AF392E2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2BE5434" w14:textId="4B50BB5D" w:rsidR="00ED7A6B" w:rsidRP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A0DDBC1" w14:textId="14F1E47E" w:rsidR="00ED7A6B" w:rsidRDefault="00ED7A6B" w:rsidP="00ED7A6B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lastRenderedPageBreak/>
              <w:t>大致思路即为依次对比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array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中的元素，较小的先放入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result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数组中；当其中某一个数组全部被放入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result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数组以后，将另一个数组的剩余元素直接放在</w:t>
            </w:r>
            <w:r>
              <w:rPr>
                <w:rFonts w:ascii="Cambria" w:eastAsia="仿宋" w:hAnsi="Cambria" w:cs="Cambria"/>
                <w:sz w:val="28"/>
                <w:szCs w:val="28"/>
              </w:rPr>
              <w:t>result_array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数组的最后即可。</w:t>
            </w:r>
          </w:p>
          <w:p w14:paraId="7C4F9AC8" w14:textId="1D294FCF" w:rsidR="00ED7A6B" w:rsidRDefault="00ED7A6B" w:rsidP="00ED7A6B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此时可以实现线程一和线程二合并的线程操作，代码如下：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ED7A6B" w14:paraId="393BB5F6" w14:textId="77777777" w:rsidTr="00ED7A6B">
              <w:tc>
                <w:tcPr>
                  <w:tcW w:w="10275" w:type="dxa"/>
                </w:tcPr>
                <w:p w14:paraId="4F112955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pthread_create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merging_thread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merge_arrays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merge_args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CBEA7E3" w14:textId="66B1576C" w:rsidR="00ED7A6B" w:rsidRP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pthread_join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merging_thread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52F3F617" w14:textId="01749BEC" w:rsidR="00D255EB" w:rsidRDefault="00D255EB" w:rsidP="00ED7A6B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此处针对主线程也需要等待其停止，因为接下来我们要进行输出验证。</w:t>
            </w:r>
          </w:p>
          <w:p w14:paraId="54E78646" w14:textId="6095192E" w:rsidR="00ED7A6B" w:rsidRDefault="00ED7A6B" w:rsidP="00ED7A6B">
            <w:pPr>
              <w:ind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然后针对完全排序后的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result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数组，我们可以进行输出操作观察排序是否正确。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ED7A6B" w14:paraId="6212F4BE" w14:textId="77777777" w:rsidTr="00ED7A6B">
              <w:tc>
                <w:tcPr>
                  <w:tcW w:w="10275" w:type="dxa"/>
                </w:tcPr>
                <w:p w14:paraId="6D366C0C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"The sorted result of merged thread: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BDC0184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22331A38" w14:textId="77777777" w:rsid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"%d "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result_array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E3C804E" w14:textId="34DC92B2" w:rsidR="00ED7A6B" w:rsidRPr="00ED7A6B" w:rsidRDefault="00ED7A6B" w:rsidP="00ED7A6B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23711C97" w14:textId="763C2595" w:rsidR="00ED7A6B" w:rsidRPr="00ED7A6B" w:rsidRDefault="00ED7A6B" w:rsidP="00ED7A6B">
            <w:pPr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以上即线程一和线程二的合并操作。</w:t>
            </w:r>
          </w:p>
          <w:p w14:paraId="5D382C57" w14:textId="62733A20" w:rsidR="00FF2AE0" w:rsidRPr="00B21D20" w:rsidRDefault="00FF2AE0" w:rsidP="007C39F5">
            <w:pPr>
              <w:rPr>
                <w:rFonts w:ascii="Cambria" w:eastAsia="仿宋" w:hAnsi="Cambria" w:cs="Arial Hebrew"/>
                <w:sz w:val="28"/>
                <w:szCs w:val="28"/>
              </w:rPr>
            </w:pPr>
          </w:p>
        </w:tc>
      </w:tr>
      <w:tr w:rsidR="007C39F5" w:rsidRPr="00D27722" w14:paraId="5AEDC648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570E166D" w14:textId="11E0BB8B" w:rsidR="007C39F5" w:rsidRPr="00D27722" w:rsidRDefault="007C39F5" w:rsidP="007C39F5">
            <w:pPr>
              <w:rPr>
                <w:rFonts w:ascii="Arial Hebrew" w:eastAsia="黑体" w:hAnsi="Arial Hebrew" w:cs="Arial Hebrew"/>
                <w:sz w:val="32"/>
                <w:szCs w:val="32"/>
              </w:rPr>
            </w:pPr>
            <w:r>
              <w:rPr>
                <w:rFonts w:ascii="Cambria" w:eastAsia="黑体" w:hAnsi="Cambria" w:cs="Cambria" w:hint="eastAsia"/>
                <w:sz w:val="32"/>
                <w:szCs w:val="32"/>
              </w:rPr>
              <w:lastRenderedPageBreak/>
              <w:t>四</w:t>
            </w:r>
            <w:r w:rsidRPr="00D27722">
              <w:rPr>
                <w:rFonts w:ascii="Arial Hebrew" w:eastAsia="黑体" w:hAnsi="Arial Hebrew" w:cs="Arial Hebrew" w:hint="cs"/>
                <w:sz w:val="32"/>
                <w:szCs w:val="32"/>
              </w:rPr>
              <w:t>、</w:t>
            </w:r>
            <w:r>
              <w:rPr>
                <w:rFonts w:ascii="Cambria" w:eastAsia="黑体" w:hAnsi="Cambria" w:cs="Cambria" w:hint="eastAsia"/>
                <w:sz w:val="32"/>
                <w:szCs w:val="32"/>
              </w:rPr>
              <w:t>实验结果与分析</w:t>
            </w:r>
          </w:p>
          <w:p w14:paraId="2A090AD0" w14:textId="77777777" w:rsidR="007C39F5" w:rsidRDefault="004337E5" w:rsidP="004337E5">
            <w:pPr>
              <w:jc w:val="center"/>
              <w:rPr>
                <w:rFonts w:ascii="Arial Hebrew" w:eastAsia="黑体" w:hAnsi="Arial Hebrew" w:cs="Arial Hebrew"/>
                <w:sz w:val="32"/>
                <w:szCs w:val="32"/>
              </w:rPr>
            </w:pPr>
            <w:r>
              <w:rPr>
                <w:rFonts w:ascii="Arial Hebrew" w:eastAsia="黑体" w:hAnsi="Arial Hebrew" w:cs="Arial Hebrew"/>
                <w:noProof/>
                <w:sz w:val="32"/>
                <w:szCs w:val="32"/>
              </w:rPr>
              <w:drawing>
                <wp:inline distT="0" distB="0" distL="0" distR="0" wp14:anchorId="33D75003" wp14:editId="4173B341">
                  <wp:extent cx="4152900" cy="2908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0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CCCF3" w14:textId="77777777" w:rsidR="004337E5" w:rsidRDefault="004337E5" w:rsidP="004337E5">
            <w:pPr>
              <w:ind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 w:rsidRPr="004337E5">
              <w:rPr>
                <w:rFonts w:ascii="Cambria" w:eastAsia="仿宋" w:hAnsi="Cambria" w:cs="Cambria" w:hint="eastAsia"/>
                <w:sz w:val="28"/>
                <w:szCs w:val="28"/>
              </w:rPr>
              <w:t>当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输入为个数为偶数时，可以看到每步的排序均正确</w:t>
            </w:r>
          </w:p>
          <w:p w14:paraId="6243B89F" w14:textId="77777777" w:rsidR="004337E5" w:rsidRDefault="004337E5" w:rsidP="004337E5">
            <w:pPr>
              <w:jc w:val="center"/>
              <w:rPr>
                <w:rFonts w:ascii="Arial Hebrew" w:eastAsia="黑体" w:hAnsi="Arial Hebrew" w:cs="Arial Hebrew"/>
                <w:sz w:val="32"/>
                <w:szCs w:val="32"/>
              </w:rPr>
            </w:pPr>
            <w:r>
              <w:rPr>
                <w:rFonts w:ascii="Arial Hebrew" w:eastAsia="黑体" w:hAnsi="Arial Hebrew" w:cs="Arial Hebrew"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107B2D4E" wp14:editId="057E2B2E">
                  <wp:extent cx="4546600" cy="3060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8A48E" w14:textId="30105D0F" w:rsidR="004337E5" w:rsidRPr="00D27722" w:rsidRDefault="004337E5" w:rsidP="004337E5">
            <w:pPr>
              <w:rPr>
                <w:rFonts w:ascii="Arial Hebrew" w:eastAsia="黑体" w:hAnsi="Arial Hebrew" w:cs="Arial Hebrew"/>
                <w:sz w:val="32"/>
                <w:szCs w:val="32"/>
              </w:rPr>
            </w:pPr>
            <w:r>
              <w:rPr>
                <w:rFonts w:ascii="Arial Hebrew" w:eastAsia="黑体" w:hAnsi="Arial Hebrew" w:cs="Arial Hebrew" w:hint="eastAsia"/>
                <w:sz w:val="32"/>
                <w:szCs w:val="32"/>
              </w:rPr>
              <w:t xml:space="preserve"> </w:t>
            </w:r>
            <w:r>
              <w:rPr>
                <w:rFonts w:ascii="Arial Hebrew" w:eastAsia="黑体" w:hAnsi="Arial Hebrew" w:cs="Arial Hebrew"/>
                <w:sz w:val="32"/>
                <w:szCs w:val="32"/>
              </w:rPr>
              <w:t xml:space="preserve">   </w:t>
            </w:r>
            <w:r w:rsidRPr="004337E5">
              <w:rPr>
                <w:rFonts w:ascii="Cambria" w:eastAsia="仿宋" w:hAnsi="Cambria" w:cs="Cambria" w:hint="eastAsia"/>
                <w:kern w:val="2"/>
                <w:sz w:val="28"/>
                <w:szCs w:val="28"/>
              </w:rPr>
              <w:t>当</w:t>
            </w:r>
            <w:r>
              <w:rPr>
                <w:rFonts w:ascii="Cambria" w:eastAsia="仿宋" w:hAnsi="Cambria" w:cs="Cambria" w:hint="eastAsia"/>
                <w:kern w:val="2"/>
                <w:sz w:val="28"/>
                <w:szCs w:val="28"/>
              </w:rPr>
              <w:t>输入数字个数为奇数时，也可观察到各步的排序均正确。</w:t>
            </w:r>
          </w:p>
        </w:tc>
      </w:tr>
      <w:tr w:rsidR="007C39F5" w:rsidRPr="00D27722" w14:paraId="5D786C80" w14:textId="77777777" w:rsidTr="00B55EC7">
        <w:trPr>
          <w:trHeight w:val="2162"/>
        </w:trPr>
        <w:tc>
          <w:tcPr>
            <w:tcW w:w="10501" w:type="dxa"/>
            <w:gridSpan w:val="4"/>
          </w:tcPr>
          <w:p w14:paraId="758772EC" w14:textId="458C0CBF" w:rsidR="007C39F5" w:rsidRPr="00D27722" w:rsidRDefault="007C39F5" w:rsidP="007C39F5">
            <w:pPr>
              <w:rPr>
                <w:rFonts w:ascii="Arial Hebrew" w:eastAsia="黑体" w:hAnsi="Arial Hebrew" w:cs="Arial Hebrew"/>
                <w:sz w:val="32"/>
                <w:szCs w:val="32"/>
              </w:rPr>
            </w:pPr>
            <w:r>
              <w:rPr>
                <w:rFonts w:ascii="Cambria" w:eastAsia="黑体" w:hAnsi="Cambria" w:cs="Cambria" w:hint="eastAsia"/>
                <w:sz w:val="32"/>
                <w:szCs w:val="32"/>
              </w:rPr>
              <w:lastRenderedPageBreak/>
              <w:t>五</w:t>
            </w:r>
            <w:r w:rsidRPr="00D27722">
              <w:rPr>
                <w:rFonts w:ascii="Arial Hebrew" w:eastAsia="黑体" w:hAnsi="Arial Hebrew" w:cs="Arial Hebrew" w:hint="cs"/>
                <w:sz w:val="32"/>
                <w:szCs w:val="32"/>
              </w:rPr>
              <w:t>、</w:t>
            </w:r>
            <w:r>
              <w:rPr>
                <w:rFonts w:ascii="Cambria" w:eastAsia="黑体" w:hAnsi="Cambria" w:cs="Cambria" w:hint="eastAsia"/>
                <w:sz w:val="32"/>
                <w:szCs w:val="32"/>
              </w:rPr>
              <w:t>问题总结</w:t>
            </w:r>
          </w:p>
          <w:p w14:paraId="0144856B" w14:textId="05EC1BD5" w:rsidR="00B55EC7" w:rsidRPr="00B55EC7" w:rsidRDefault="00B55EC7" w:rsidP="00B55EC7">
            <w:pPr>
              <w:pStyle w:val="a9"/>
              <w:numPr>
                <w:ilvl w:val="0"/>
                <w:numId w:val="11"/>
              </w:numPr>
              <w:spacing w:before="120"/>
              <w:ind w:firstLineChars="0"/>
              <w:rPr>
                <w:rFonts w:ascii="Cambria" w:eastAsia="仿宋" w:hAnsi="Cambria" w:cs="Cambria"/>
                <w:sz w:val="28"/>
                <w:szCs w:val="28"/>
              </w:rPr>
            </w:pPr>
            <w:r w:rsidRPr="00B55EC7">
              <w:rPr>
                <w:rFonts w:ascii="Cambria" w:eastAsia="仿宋" w:hAnsi="Cambria" w:cs="Cambria" w:hint="eastAsia"/>
                <w:sz w:val="28"/>
                <w:szCs w:val="28"/>
              </w:rPr>
              <w:t>合并两个子数组时，忘记将未完全填入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result</w:t>
            </w:r>
            <w:r>
              <w:rPr>
                <w:rFonts w:ascii="Cambria" w:eastAsia="仿宋" w:hAnsi="Cambria" w:cs="Cambria"/>
                <w:sz w:val="28"/>
                <w:szCs w:val="28"/>
              </w:rPr>
              <w:t>_array</w:t>
            </w:r>
            <w:r w:rsidRPr="00B55EC7">
              <w:rPr>
                <w:rFonts w:ascii="Cambria" w:eastAsia="仿宋" w:hAnsi="Cambria" w:cs="Cambria" w:hint="eastAsia"/>
                <w:sz w:val="28"/>
                <w:szCs w:val="28"/>
              </w:rPr>
              <w:t>数组的子数组剩余值填入，导致结果出错</w:t>
            </w:r>
          </w:p>
          <w:p w14:paraId="5A369D6E" w14:textId="48ADDA54" w:rsidR="00B55EC7" w:rsidRDefault="00B55EC7" w:rsidP="00BA3CA2">
            <w:pPr>
              <w:spacing w:before="120"/>
              <w:ind w:left="360"/>
              <w:rPr>
                <w:rFonts w:ascii="Cambria" w:eastAsia="仿宋" w:hAnsi="Cambria" w:cs="Cambria"/>
                <w:sz w:val="28"/>
                <w:szCs w:val="28"/>
              </w:rPr>
            </w:pPr>
            <w:r w:rsidRPr="00B55EC7">
              <w:rPr>
                <w:rFonts w:ascii="Cambria" w:eastAsia="仿宋" w:hAnsi="Cambria" w:cs="Cambria" w:hint="eastAsia"/>
                <w:sz w:val="28"/>
                <w:szCs w:val="28"/>
              </w:rPr>
              <w:t>解决：将未完全填入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</w:t>
            </w:r>
            <w:r>
              <w:rPr>
                <w:rFonts w:ascii="Cambria" w:eastAsia="仿宋" w:hAnsi="Cambria" w:cs="Cambria"/>
                <w:sz w:val="28"/>
                <w:szCs w:val="28"/>
              </w:rPr>
              <w:t>esult_array</w:t>
            </w:r>
            <w:r w:rsidRPr="00B55EC7">
              <w:rPr>
                <w:rFonts w:ascii="Cambria" w:eastAsia="仿宋" w:hAnsi="Cambria" w:cs="Cambria" w:hint="eastAsia"/>
                <w:sz w:val="28"/>
                <w:szCs w:val="28"/>
              </w:rPr>
              <w:t>数组的子数组剩余值填入</w:t>
            </w:r>
          </w:p>
          <w:p w14:paraId="48ED69CA" w14:textId="77777777" w:rsidR="00B55EC7" w:rsidRPr="00B55EC7" w:rsidRDefault="00B55EC7" w:rsidP="00B55EC7">
            <w:pPr>
              <w:pStyle w:val="a9"/>
              <w:numPr>
                <w:ilvl w:val="0"/>
                <w:numId w:val="11"/>
              </w:numPr>
              <w:spacing w:before="120"/>
              <w:ind w:firstLineChars="0"/>
              <w:rPr>
                <w:rFonts w:ascii="Cambria" w:eastAsia="仿宋" w:hAnsi="Cambria" w:cs="Cambria"/>
                <w:sz w:val="28"/>
                <w:szCs w:val="28"/>
              </w:rPr>
            </w:pPr>
            <w:r w:rsidRPr="00B55EC7">
              <w:rPr>
                <w:rFonts w:ascii="Cambria" w:eastAsia="仿宋" w:hAnsi="Cambria" w:cs="Cambria"/>
                <w:sz w:val="28"/>
                <w:szCs w:val="28"/>
              </w:rPr>
              <w:t>未在主线程中等待合并线程结束，导致主线程先跑完，打印的排序结果全为</w:t>
            </w:r>
            <w:r w:rsidRPr="00B55EC7">
              <w:rPr>
                <w:rFonts w:ascii="Cambria" w:eastAsia="仿宋" w:hAnsi="Cambria" w:cs="Cambria"/>
                <w:sz w:val="28"/>
                <w:szCs w:val="28"/>
              </w:rPr>
              <w:t>0</w:t>
            </w:r>
          </w:p>
          <w:p w14:paraId="60371F45" w14:textId="7AD24E1E" w:rsidR="00B55EC7" w:rsidRPr="00BA3CA2" w:rsidRDefault="00B55EC7" w:rsidP="00BA3CA2">
            <w:pPr>
              <w:pStyle w:val="a9"/>
              <w:spacing w:before="120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 w:rsidRPr="00B55EC7">
              <w:rPr>
                <w:rFonts w:ascii="Cambria" w:eastAsia="仿宋" w:hAnsi="Cambria" w:cs="Cambria"/>
                <w:sz w:val="28"/>
                <w:szCs w:val="28"/>
              </w:rPr>
              <w:t>解决方式：创建合并线程后，主线程也需等待其结束</w:t>
            </w:r>
          </w:p>
          <w:p w14:paraId="2684ADF4" w14:textId="705A063A" w:rsidR="00BA3CA2" w:rsidRDefault="00BA3CA2" w:rsidP="00BA3CA2">
            <w:pPr>
              <w:pStyle w:val="a9"/>
              <w:numPr>
                <w:ilvl w:val="0"/>
                <w:numId w:val="11"/>
              </w:numPr>
              <w:spacing w:before="120"/>
              <w:ind w:firstLineChars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在使用银河麒麟系统编译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c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文件时，报错</w:t>
            </w:r>
            <w:r w:rsidRPr="00BA3CA2">
              <w:rPr>
                <w:rFonts w:ascii="Cambria" w:eastAsia="仿宋" w:hAnsi="Cambria" w:cs="Cambria"/>
                <w:sz w:val="28"/>
                <w:szCs w:val="28"/>
              </w:rPr>
              <w:t>linux undefined reference to pthread_create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。经过查阅资料发现这是由于</w:t>
            </w:r>
            <w:r w:rsidRPr="00BA3CA2">
              <w:rPr>
                <w:rFonts w:ascii="Cambria" w:eastAsia="仿宋" w:hAnsi="Cambria" w:cs="Cambria"/>
                <w:sz w:val="28"/>
                <w:szCs w:val="28"/>
              </w:rPr>
              <w:t>pthread</w:t>
            </w:r>
            <w:r w:rsidRPr="00BA3CA2">
              <w:rPr>
                <w:rFonts w:ascii="Cambria" w:eastAsia="仿宋" w:hAnsi="Cambria" w:cs="Cambria"/>
                <w:sz w:val="28"/>
                <w:szCs w:val="28"/>
              </w:rPr>
              <w:t>不是</w:t>
            </w:r>
            <w:r w:rsidRPr="00BA3CA2">
              <w:rPr>
                <w:rFonts w:ascii="Cambria" w:eastAsia="仿宋" w:hAnsi="Cambria" w:cs="Cambria"/>
                <w:sz w:val="28"/>
                <w:szCs w:val="28"/>
              </w:rPr>
              <w:t>linux</w:t>
            </w:r>
            <w:r w:rsidRPr="00BA3CA2">
              <w:rPr>
                <w:rFonts w:ascii="Cambria" w:eastAsia="仿宋" w:hAnsi="Cambria" w:cs="Cambria"/>
                <w:sz w:val="28"/>
                <w:szCs w:val="28"/>
              </w:rPr>
              <w:t>下的默认的库，也就是在链接的时候，无法找到</w:t>
            </w:r>
            <w:r w:rsidRPr="00BA3CA2">
              <w:rPr>
                <w:rFonts w:ascii="Cambria" w:eastAsia="仿宋" w:hAnsi="Cambria" w:cs="Cambria"/>
                <w:sz w:val="28"/>
                <w:szCs w:val="28"/>
              </w:rPr>
              <w:t>phread</w:t>
            </w:r>
            <w:r w:rsidRPr="00BA3CA2">
              <w:rPr>
                <w:rFonts w:ascii="Cambria" w:eastAsia="仿宋" w:hAnsi="Cambria" w:cs="Cambria"/>
                <w:sz w:val="28"/>
                <w:szCs w:val="28"/>
              </w:rPr>
              <w:t>库中该函数的入口地址，于是链接会失败。</w:t>
            </w:r>
          </w:p>
          <w:p w14:paraId="229F89DB" w14:textId="14EA66D0" w:rsidR="00BA3CA2" w:rsidRPr="00BA3CA2" w:rsidRDefault="00BA3CA2" w:rsidP="00BA3CA2">
            <w:pPr>
              <w:pStyle w:val="a9"/>
              <w:spacing w:before="120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解决：在编译指令结尾加上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>-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lpthread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即可，即使用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gcc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thread.c -o thread -lpthread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指令进行编译即可。</w:t>
            </w:r>
          </w:p>
        </w:tc>
      </w:tr>
      <w:tr w:rsidR="00B55EC7" w:rsidRPr="00D27722" w14:paraId="4A328A30" w14:textId="77777777" w:rsidTr="004120BD">
        <w:trPr>
          <w:trHeight w:val="1027"/>
        </w:trPr>
        <w:tc>
          <w:tcPr>
            <w:tcW w:w="10501" w:type="dxa"/>
            <w:gridSpan w:val="4"/>
          </w:tcPr>
          <w:p w14:paraId="522CE612" w14:textId="0A0C9F99" w:rsidR="00031C25" w:rsidRPr="00D27722" w:rsidRDefault="00031C25" w:rsidP="00031C25">
            <w:pPr>
              <w:rPr>
                <w:rFonts w:ascii="Arial Hebrew" w:eastAsia="黑体" w:hAnsi="Arial Hebrew" w:cs="Arial Hebrew"/>
                <w:sz w:val="32"/>
                <w:szCs w:val="32"/>
              </w:rPr>
            </w:pPr>
            <w:r>
              <w:rPr>
                <w:rFonts w:ascii="Cambria" w:eastAsia="黑体" w:hAnsi="Cambria" w:cs="Cambria" w:hint="eastAsia"/>
                <w:sz w:val="32"/>
                <w:szCs w:val="32"/>
              </w:rPr>
              <w:lastRenderedPageBreak/>
              <w:t>六</w:t>
            </w:r>
            <w:r w:rsidRPr="00D27722">
              <w:rPr>
                <w:rFonts w:ascii="Arial Hebrew" w:eastAsia="黑体" w:hAnsi="Arial Hebrew" w:cs="Arial Hebrew" w:hint="cs"/>
                <w:sz w:val="32"/>
                <w:szCs w:val="32"/>
              </w:rPr>
              <w:t>、</w:t>
            </w:r>
            <w:r>
              <w:rPr>
                <w:rFonts w:ascii="Cambria" w:eastAsia="黑体" w:hAnsi="Cambria" w:cs="Cambria" w:hint="eastAsia"/>
                <w:sz w:val="32"/>
                <w:szCs w:val="32"/>
              </w:rPr>
              <w:t>源代码</w:t>
            </w:r>
          </w:p>
          <w:p w14:paraId="231D389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&lt;stdio.h&gt;</w:t>
            </w:r>
          </w:p>
          <w:p w14:paraId="3310B240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&lt;stdlib.h&gt;</w:t>
            </w:r>
          </w:p>
          <w:p w14:paraId="22932056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&lt;pthread.h&gt;</w:t>
            </w:r>
          </w:p>
          <w:p w14:paraId="014C49F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BEC14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</w:p>
          <w:p w14:paraId="3F09A93F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70AE9CC4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5C104F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8E831A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EC596E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D3A0CF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70FD6F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B691E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808326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82209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origin_array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429EB4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734885E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5605C1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quick_sort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CBA6F7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merge_arrays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7532B82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B8D6B2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A11348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1199616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D9F7886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"Enter the number of all elements: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9DF7EC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1066C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438DC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08A2C89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*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67F5EC4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origin_array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6076F63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4ED0E802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6185DE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"Enter the elements: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B597A2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)</w:t>
            </w:r>
          </w:p>
          <w:p w14:paraId="52AF0DB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origin_array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20AE1B7F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)</w:t>
            </w:r>
          </w:p>
          <w:p w14:paraId="52618DD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origin_array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038B1526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)</w:t>
            </w:r>
          </w:p>
          <w:p w14:paraId="09B71472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origin_array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4F981163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DFD0BE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0057D15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406683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merge_args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4D90AF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8710D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pthread_t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sorting_thread1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sorting_thread2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merging_thread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99E7AF3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DF8A8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pthread_create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sorting_thread1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quick_sort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DD1429F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pthread_create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sorting_thread2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quick_sort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FF5736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pthread_join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sorting_thread1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6580AC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pthread_join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sorting_thread2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AA188FF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11744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"The sorted result of thread 1: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2A6B93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)</w:t>
            </w:r>
          </w:p>
          <w:p w14:paraId="111D0CC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22805AA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121A3A3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"The sorted result of thread 2: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28F7330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)</w:t>
            </w:r>
          </w:p>
          <w:p w14:paraId="0442E384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151EE1C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CC9145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1E4784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pthread_create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merging_thread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merge_arrays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merge_args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9AA5AB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pthread_join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merging_thread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767B89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121279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"The sorted result of merged thread: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FF972B3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)</w:t>
            </w:r>
          </w:p>
          <w:p w14:paraId="5FB20D80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4CBCC47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0CAB2D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B3BF496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62322D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CFB88C3" w14:textId="77777777" w:rsidR="00CB5F20" w:rsidRDefault="00CB5F20" w:rsidP="00CB5F2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BA7CB3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quick_sort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54ED364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C10808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020067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args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7A52FB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args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7245E90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args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94CA76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BF2C9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D1EF86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582C1C7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pivot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2F4D2972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E3BCBF0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0B81A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)</w:t>
            </w:r>
          </w:p>
          <w:p w14:paraId="2F79470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{</w:t>
            </w:r>
          </w:p>
          <w:p w14:paraId="5AA7625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pivot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2755CCE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4B762E9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;</w:t>
            </w:r>
          </w:p>
          <w:p w14:paraId="0FE54174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690CAB4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261375BF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398E7A5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2BFB74D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8BD418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87BC72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55554A8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441963E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1A719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A85153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args_left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7E8C750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args_right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6D72DD1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A98C140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quick_sort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args_left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13AA4DF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quick_sort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args_right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1D3B2B6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17BD6B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6E8432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7651CF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D1400FF" w14:textId="77777777" w:rsidR="00CB5F20" w:rsidRDefault="00CB5F20" w:rsidP="00CB5F2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377205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merge_arrays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C214E93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4D03F7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args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42048F8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args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59C3287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44B361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467E4E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0C56130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index_merged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F2E3E2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138EE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555EE06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 {</w:t>
            </w:r>
          </w:p>
          <w:p w14:paraId="33D2D19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index_merged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];</w:t>
            </w:r>
          </w:p>
          <w:p w14:paraId="39C04ED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19DBA5E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index_merged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];</w:t>
            </w:r>
          </w:p>
          <w:p w14:paraId="3B037254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0E45D39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7D3F25F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05F32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44E6521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index_merged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];</w:t>
            </w:r>
          </w:p>
          <w:p w14:paraId="0E8A78C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14869AB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0ABD3C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710A60DD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result_array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index_merged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array2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++ ];</w:t>
            </w:r>
          </w:p>
          <w:p w14:paraId="3632F5B9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C09994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74A98FA" w14:textId="77777777" w:rsidR="00CB5F20" w:rsidRDefault="00CB5F20" w:rsidP="00CB5F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60C1FF2" w14:textId="1222871A" w:rsidR="00B55EC7" w:rsidRPr="00D17FBF" w:rsidRDefault="00CB5F20" w:rsidP="00D17F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59B2A6AA" w14:textId="77777777" w:rsidR="00434BDF" w:rsidRPr="00D27722" w:rsidRDefault="00434BDF">
      <w:pPr>
        <w:rPr>
          <w:rFonts w:ascii="Arial Hebrew" w:hAnsi="Arial Hebrew" w:cs="Arial Hebrew"/>
        </w:rPr>
      </w:pPr>
    </w:p>
    <w:sectPr w:rsidR="00434BDF" w:rsidRPr="00D27722" w:rsidSect="00440A07">
      <w:headerReference w:type="default" r:id="rId9"/>
      <w:footerReference w:type="even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851A" w14:textId="77777777" w:rsidR="00722FD8" w:rsidRDefault="00722FD8" w:rsidP="00434BDF">
      <w:r>
        <w:separator/>
      </w:r>
    </w:p>
  </w:endnote>
  <w:endnote w:type="continuationSeparator" w:id="0">
    <w:p w14:paraId="7558D398" w14:textId="77777777" w:rsidR="00722FD8" w:rsidRDefault="00722FD8" w:rsidP="0043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2014831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3713774" w14:textId="5F110AAC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B66D7CA" w14:textId="77777777" w:rsidR="00434BDF" w:rsidRDefault="00434BD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1636174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885D83D" w14:textId="2AD2B6E7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ECF0F2C" w14:textId="77777777" w:rsidR="00434BDF" w:rsidRDefault="00434B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33C3" w14:textId="77777777" w:rsidR="00722FD8" w:rsidRDefault="00722FD8" w:rsidP="00434BDF">
      <w:r>
        <w:separator/>
      </w:r>
    </w:p>
  </w:footnote>
  <w:footnote w:type="continuationSeparator" w:id="0">
    <w:p w14:paraId="7CEB6725" w14:textId="77777777" w:rsidR="00722FD8" w:rsidRDefault="00722FD8" w:rsidP="0043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8E9C" w14:textId="7159F99D" w:rsidR="008D7E77" w:rsidRDefault="008D7E77">
    <w:pPr>
      <w:pStyle w:val="a7"/>
    </w:pPr>
    <w:r>
      <w:rPr>
        <w:rFonts w:hint="eastAsia"/>
      </w:rPr>
      <w:t>西安电子科技大学</w:t>
    </w:r>
    <w:r>
      <w:t xml:space="preserve">               </w:t>
    </w:r>
    <w:r>
      <w:rPr>
        <w:rFonts w:hint="eastAsia"/>
      </w:rPr>
      <w:t>网络与信息安全学院</w:t>
    </w:r>
  </w:p>
  <w:p w14:paraId="5244451D" w14:textId="77777777" w:rsidR="008D7E77" w:rsidRDefault="008D7E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C5F"/>
    <w:multiLevelType w:val="hybridMultilevel"/>
    <w:tmpl w:val="2FA4E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47056"/>
    <w:multiLevelType w:val="hybridMultilevel"/>
    <w:tmpl w:val="B95C9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A6851"/>
    <w:multiLevelType w:val="hybridMultilevel"/>
    <w:tmpl w:val="4D062E74"/>
    <w:lvl w:ilvl="0" w:tplc="93F8280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6CB6A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4AD5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A942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2E3F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CD8E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2883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89F1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E207B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26A4"/>
    <w:multiLevelType w:val="hybridMultilevel"/>
    <w:tmpl w:val="2AB6F24E"/>
    <w:lvl w:ilvl="0" w:tplc="CA30428A">
      <w:start w:val="1"/>
      <w:numFmt w:val="decimal"/>
      <w:lvlText w:val="%1."/>
      <w:lvlJc w:val="left"/>
      <w:pPr>
        <w:ind w:left="420" w:hanging="420"/>
      </w:pPr>
      <w:rPr>
        <w:rFonts w:ascii="仿宋" w:eastAsia="仿宋" w:hAnsi="仿宋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6212C"/>
    <w:multiLevelType w:val="hybridMultilevel"/>
    <w:tmpl w:val="F8823204"/>
    <w:lvl w:ilvl="0" w:tplc="FFFFFFFF">
      <w:start w:val="1"/>
      <w:numFmt w:val="decimal"/>
      <w:lvlText w:val="%1."/>
      <w:lvlJc w:val="left"/>
      <w:pPr>
        <w:ind w:left="420" w:hanging="420"/>
      </w:pPr>
      <w:rPr>
        <w:rFonts w:ascii="仿宋" w:eastAsia="仿宋" w:hAnsi="仿宋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984C99"/>
    <w:multiLevelType w:val="hybridMultilevel"/>
    <w:tmpl w:val="D1A43358"/>
    <w:lvl w:ilvl="0" w:tplc="FFFFFFFF">
      <w:start w:val="1"/>
      <w:numFmt w:val="decimal"/>
      <w:lvlText w:val="%1."/>
      <w:lvlJc w:val="left"/>
      <w:pPr>
        <w:ind w:left="420" w:hanging="420"/>
      </w:pPr>
      <w:rPr>
        <w:rFonts w:ascii="仿宋" w:eastAsia="仿宋" w:hAnsi="仿宋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536E6"/>
    <w:multiLevelType w:val="multilevel"/>
    <w:tmpl w:val="8E2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E7901"/>
    <w:multiLevelType w:val="hybridMultilevel"/>
    <w:tmpl w:val="DB948084"/>
    <w:lvl w:ilvl="0" w:tplc="24AEA080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62793C"/>
    <w:multiLevelType w:val="hybridMultilevel"/>
    <w:tmpl w:val="666EE2B0"/>
    <w:lvl w:ilvl="0" w:tplc="FFFFFFFF">
      <w:start w:val="1"/>
      <w:numFmt w:val="decimal"/>
      <w:lvlText w:val="%1."/>
      <w:lvlJc w:val="left"/>
      <w:pPr>
        <w:ind w:left="420" w:hanging="420"/>
      </w:pPr>
      <w:rPr>
        <w:rFonts w:ascii="仿宋" w:eastAsia="仿宋" w:hAnsi="仿宋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560DCB"/>
    <w:multiLevelType w:val="hybridMultilevel"/>
    <w:tmpl w:val="9506A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CB309F"/>
    <w:multiLevelType w:val="hybridMultilevel"/>
    <w:tmpl w:val="F9165A20"/>
    <w:lvl w:ilvl="0" w:tplc="21481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DF"/>
    <w:rsid w:val="00031C25"/>
    <w:rsid w:val="000660DC"/>
    <w:rsid w:val="000A0D85"/>
    <w:rsid w:val="000F298C"/>
    <w:rsid w:val="001202AB"/>
    <w:rsid w:val="00182038"/>
    <w:rsid w:val="002414DF"/>
    <w:rsid w:val="002938FE"/>
    <w:rsid w:val="002A7BD7"/>
    <w:rsid w:val="002F6757"/>
    <w:rsid w:val="00331C4E"/>
    <w:rsid w:val="00340A6D"/>
    <w:rsid w:val="00364626"/>
    <w:rsid w:val="00397D8C"/>
    <w:rsid w:val="003D173E"/>
    <w:rsid w:val="004120BD"/>
    <w:rsid w:val="004337E5"/>
    <w:rsid w:val="00434BDF"/>
    <w:rsid w:val="00440A07"/>
    <w:rsid w:val="00441C73"/>
    <w:rsid w:val="004D4AF1"/>
    <w:rsid w:val="0054710F"/>
    <w:rsid w:val="005C623E"/>
    <w:rsid w:val="006D3AB5"/>
    <w:rsid w:val="006F2245"/>
    <w:rsid w:val="00722FD8"/>
    <w:rsid w:val="007C39F5"/>
    <w:rsid w:val="007E3175"/>
    <w:rsid w:val="00811A85"/>
    <w:rsid w:val="00837F2A"/>
    <w:rsid w:val="008838D8"/>
    <w:rsid w:val="00892432"/>
    <w:rsid w:val="008A7BCD"/>
    <w:rsid w:val="008B3F08"/>
    <w:rsid w:val="008C5772"/>
    <w:rsid w:val="008D7E77"/>
    <w:rsid w:val="00952485"/>
    <w:rsid w:val="009841A9"/>
    <w:rsid w:val="009D70A1"/>
    <w:rsid w:val="009F271C"/>
    <w:rsid w:val="00A002E7"/>
    <w:rsid w:val="00A17DF6"/>
    <w:rsid w:val="00A47E49"/>
    <w:rsid w:val="00AC59E0"/>
    <w:rsid w:val="00AF65DB"/>
    <w:rsid w:val="00B21D20"/>
    <w:rsid w:val="00B46BD9"/>
    <w:rsid w:val="00B502F7"/>
    <w:rsid w:val="00B55EC7"/>
    <w:rsid w:val="00B622DE"/>
    <w:rsid w:val="00B76E31"/>
    <w:rsid w:val="00B87F19"/>
    <w:rsid w:val="00BA3CA2"/>
    <w:rsid w:val="00BE6F26"/>
    <w:rsid w:val="00C31408"/>
    <w:rsid w:val="00C82574"/>
    <w:rsid w:val="00CB5F20"/>
    <w:rsid w:val="00D022E6"/>
    <w:rsid w:val="00D17FBF"/>
    <w:rsid w:val="00D255EB"/>
    <w:rsid w:val="00D27722"/>
    <w:rsid w:val="00D8245E"/>
    <w:rsid w:val="00DD7E0C"/>
    <w:rsid w:val="00E0137A"/>
    <w:rsid w:val="00E4125A"/>
    <w:rsid w:val="00E65B3A"/>
    <w:rsid w:val="00ED1A93"/>
    <w:rsid w:val="00ED7A6B"/>
    <w:rsid w:val="00F15D2A"/>
    <w:rsid w:val="00F27906"/>
    <w:rsid w:val="00F30B37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DEF"/>
  <w15:chartTrackingRefBased/>
  <w15:docId w15:val="{4E275E87-44AA-1648-8DAA-184F39FD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F2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4BD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34BDF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434BDF"/>
  </w:style>
  <w:style w:type="table" w:styleId="a6">
    <w:name w:val="Table Grid"/>
    <w:basedOn w:val="a1"/>
    <w:uiPriority w:val="39"/>
    <w:rsid w:val="002A7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D7E7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7E77"/>
    <w:rPr>
      <w:sz w:val="18"/>
      <w:szCs w:val="18"/>
    </w:rPr>
  </w:style>
  <w:style w:type="paragraph" w:styleId="a9">
    <w:name w:val="List Paragraph"/>
    <w:basedOn w:val="a"/>
    <w:uiPriority w:val="34"/>
    <w:qFormat/>
    <w:rsid w:val="00A002E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B6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622D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2023-03-27T16:48:00Z</dcterms:created>
  <dcterms:modified xsi:type="dcterms:W3CDTF">2024-03-15T05:50:00Z</dcterms:modified>
</cp:coreProperties>
</file>