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24F5" w14:textId="7C6E2C4D" w:rsidR="00CF3ED8" w:rsidRDefault="007E7AF0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EB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24744A" w:rsidRPr="0024744A">
        <w:rPr>
          <w:rFonts w:ascii="Times New Roman" w:hAnsi="Times New Roman" w:cs="Times New Roman"/>
          <w:sz w:val="28"/>
          <w:szCs w:val="28"/>
        </w:rPr>
        <w:t>автоматическую регистрацию обращений от клиентов для последующей обработки техническими специалистами компании.</w:t>
      </w:r>
    </w:p>
    <w:p w14:paraId="73BE465E" w14:textId="226CB3E7" w:rsidR="0024744A" w:rsidRDefault="0024744A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Какая проблема решается:</w:t>
      </w:r>
      <w:r w:rsidR="009766A2">
        <w:rPr>
          <w:rFonts w:ascii="Times New Roman" w:hAnsi="Times New Roman" w:cs="Times New Roman"/>
          <w:sz w:val="28"/>
          <w:szCs w:val="28"/>
        </w:rPr>
        <w:t xml:space="preserve"> </w:t>
      </w:r>
      <w:r w:rsidR="003D4A66">
        <w:rPr>
          <w:rFonts w:ascii="Times New Roman" w:hAnsi="Times New Roman" w:cs="Times New Roman"/>
          <w:sz w:val="28"/>
          <w:szCs w:val="28"/>
        </w:rPr>
        <w:t xml:space="preserve">благодаря взаимодействию </w:t>
      </w:r>
      <w:r w:rsidR="00E4555B">
        <w:rPr>
          <w:rFonts w:ascii="Times New Roman" w:hAnsi="Times New Roman" w:cs="Times New Roman"/>
          <w:sz w:val="28"/>
          <w:szCs w:val="28"/>
        </w:rPr>
        <w:t>клиентов и технических сп</w:t>
      </w:r>
      <w:r w:rsidR="002042EE">
        <w:rPr>
          <w:rFonts w:ascii="Times New Roman" w:hAnsi="Times New Roman" w:cs="Times New Roman"/>
          <w:sz w:val="28"/>
          <w:szCs w:val="28"/>
        </w:rPr>
        <w:t xml:space="preserve">ециалистов, </w:t>
      </w:r>
      <w:r w:rsidR="004D6AE1">
        <w:rPr>
          <w:rFonts w:ascii="Times New Roman" w:hAnsi="Times New Roman" w:cs="Times New Roman"/>
          <w:sz w:val="28"/>
          <w:szCs w:val="28"/>
        </w:rPr>
        <w:t>проблемы</w:t>
      </w:r>
      <w:r w:rsidR="002042EE">
        <w:rPr>
          <w:rFonts w:ascii="Times New Roman" w:hAnsi="Times New Roman" w:cs="Times New Roman"/>
          <w:sz w:val="28"/>
          <w:szCs w:val="28"/>
        </w:rPr>
        <w:t xml:space="preserve">, возникающие у клиентов </w:t>
      </w:r>
      <w:r w:rsidR="004D6AE1">
        <w:rPr>
          <w:rFonts w:ascii="Times New Roman" w:hAnsi="Times New Roman" w:cs="Times New Roman"/>
          <w:sz w:val="28"/>
          <w:szCs w:val="28"/>
        </w:rPr>
        <w:t>реша</w:t>
      </w:r>
      <w:r w:rsidR="00946DAD">
        <w:rPr>
          <w:rFonts w:ascii="Times New Roman" w:hAnsi="Times New Roman" w:cs="Times New Roman"/>
          <w:sz w:val="28"/>
          <w:szCs w:val="28"/>
        </w:rPr>
        <w:t>ют</w:t>
      </w:r>
      <w:r w:rsidR="004D6AE1">
        <w:rPr>
          <w:rFonts w:ascii="Times New Roman" w:hAnsi="Times New Roman" w:cs="Times New Roman"/>
          <w:sz w:val="28"/>
          <w:szCs w:val="28"/>
        </w:rPr>
        <w:t xml:space="preserve">ся </w:t>
      </w:r>
      <w:r w:rsidR="00CA1DED">
        <w:rPr>
          <w:rFonts w:ascii="Times New Roman" w:hAnsi="Times New Roman" w:cs="Times New Roman"/>
          <w:sz w:val="28"/>
          <w:szCs w:val="28"/>
        </w:rPr>
        <w:t xml:space="preserve">специалистами, что обеспечит большее доверие клиентов к </w:t>
      </w:r>
      <w:r w:rsidR="00946DAD">
        <w:rPr>
          <w:rFonts w:ascii="Times New Roman" w:hAnsi="Times New Roman" w:cs="Times New Roman"/>
          <w:sz w:val="28"/>
          <w:szCs w:val="28"/>
        </w:rPr>
        <w:t>компании</w:t>
      </w:r>
      <w:r w:rsidR="007B2E53">
        <w:rPr>
          <w:rFonts w:ascii="Times New Roman" w:hAnsi="Times New Roman" w:cs="Times New Roman"/>
          <w:sz w:val="28"/>
          <w:szCs w:val="28"/>
        </w:rPr>
        <w:t>.</w:t>
      </w:r>
    </w:p>
    <w:p w14:paraId="7094CEFE" w14:textId="5C59FA05" w:rsidR="00FD0BD9" w:rsidRDefault="00FD0BD9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Ценность</w:t>
      </w:r>
      <w:r w:rsidR="00667CCE" w:rsidRPr="00DC12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CCE">
        <w:rPr>
          <w:rFonts w:ascii="Times New Roman" w:hAnsi="Times New Roman" w:cs="Times New Roman"/>
          <w:sz w:val="28"/>
          <w:szCs w:val="28"/>
        </w:rPr>
        <w:t xml:space="preserve"> технические специалисты </w:t>
      </w:r>
      <w:r w:rsidR="00081D02">
        <w:rPr>
          <w:rFonts w:ascii="Times New Roman" w:hAnsi="Times New Roman" w:cs="Times New Roman"/>
          <w:sz w:val="28"/>
          <w:szCs w:val="28"/>
        </w:rPr>
        <w:t>обеспечивают стабильную работу с</w:t>
      </w:r>
      <w:r w:rsidR="00B521BE">
        <w:rPr>
          <w:rFonts w:ascii="Times New Roman" w:hAnsi="Times New Roman" w:cs="Times New Roman"/>
          <w:sz w:val="28"/>
          <w:szCs w:val="28"/>
        </w:rPr>
        <w:t>истемы</w:t>
      </w:r>
      <w:r w:rsidR="00653DE9">
        <w:rPr>
          <w:rFonts w:ascii="Times New Roman" w:hAnsi="Times New Roman" w:cs="Times New Roman"/>
          <w:sz w:val="28"/>
          <w:szCs w:val="28"/>
        </w:rPr>
        <w:t xml:space="preserve"> и помогают в случае технических неполадок.</w:t>
      </w:r>
    </w:p>
    <w:p w14:paraId="5849F3D9" w14:textId="77777777" w:rsidR="00696525" w:rsidRDefault="00696525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05AF7" w14:textId="77777777" w:rsidR="008142E2" w:rsidRDefault="00EE6404" w:rsidP="008142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404">
        <w:rPr>
          <w:rFonts w:ascii="Times New Roman" w:hAnsi="Times New Roman" w:cs="Times New Roman"/>
          <w:b/>
          <w:bCs/>
          <w:sz w:val="28"/>
          <w:szCs w:val="28"/>
        </w:rPr>
        <w:t>Диаграмма вариантов использования</w:t>
      </w:r>
      <w:r w:rsidR="0075328F">
        <w:rPr>
          <w:rFonts w:ascii="Times New Roman" w:hAnsi="Times New Roman" w:cs="Times New Roman"/>
          <w:sz w:val="28"/>
          <w:szCs w:val="28"/>
        </w:rPr>
        <w:br/>
      </w:r>
    </w:p>
    <w:p w14:paraId="658B31D3" w14:textId="3F0791FE" w:rsidR="009C562C" w:rsidRDefault="009C562C" w:rsidP="009C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вариантов использования представлена на Рисунке 1.</w:t>
      </w:r>
    </w:p>
    <w:p w14:paraId="522D51A8" w14:textId="77777777" w:rsidR="00B3347D" w:rsidRDefault="00B3347D" w:rsidP="009C562C">
      <w:pPr>
        <w:rPr>
          <w:rFonts w:ascii="Times New Roman" w:hAnsi="Times New Roman" w:cs="Times New Roman"/>
          <w:sz w:val="28"/>
          <w:szCs w:val="28"/>
        </w:rPr>
      </w:pPr>
    </w:p>
    <w:p w14:paraId="4C21F287" w14:textId="13E2B89B" w:rsidR="009C562C" w:rsidRPr="00CF5DF8" w:rsidRDefault="001E6150" w:rsidP="009C562C">
      <w:pPr>
        <w:jc w:val="center"/>
      </w:pPr>
      <w:r w:rsidRPr="001E6150">
        <w:drawing>
          <wp:inline distT="0" distB="0" distL="0" distR="0" wp14:anchorId="7BD0D97D" wp14:editId="687D52BB">
            <wp:extent cx="5731510" cy="32080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EC07" w14:textId="661EBF30" w:rsidR="00B3347D" w:rsidRDefault="00B3347D" w:rsidP="009C56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43C99248" w14:textId="77777777" w:rsidR="009C562C" w:rsidRDefault="009C562C" w:rsidP="009C562C">
      <w:pPr>
        <w:rPr>
          <w:rFonts w:ascii="Times New Roman" w:hAnsi="Times New Roman" w:cs="Times New Roman"/>
          <w:sz w:val="28"/>
          <w:szCs w:val="28"/>
        </w:rPr>
      </w:pPr>
    </w:p>
    <w:p w14:paraId="199E5985" w14:textId="77777777" w:rsidR="009F2679" w:rsidRDefault="009F2679" w:rsidP="009C562C">
      <w:pPr>
        <w:rPr>
          <w:rFonts w:ascii="Times New Roman" w:hAnsi="Times New Roman" w:cs="Times New Roman"/>
          <w:sz w:val="28"/>
          <w:szCs w:val="28"/>
        </w:rPr>
      </w:pPr>
    </w:p>
    <w:p w14:paraId="3B7B89D5" w14:textId="77777777" w:rsidR="009F2679" w:rsidRDefault="009F2679" w:rsidP="009C562C">
      <w:pPr>
        <w:rPr>
          <w:rFonts w:ascii="Times New Roman" w:hAnsi="Times New Roman" w:cs="Times New Roman"/>
          <w:sz w:val="28"/>
          <w:szCs w:val="28"/>
        </w:rPr>
      </w:pPr>
    </w:p>
    <w:p w14:paraId="3B2E00E2" w14:textId="77777777" w:rsidR="009F2679" w:rsidRDefault="009F2679" w:rsidP="009C562C">
      <w:pPr>
        <w:rPr>
          <w:rFonts w:ascii="Times New Roman" w:hAnsi="Times New Roman" w:cs="Times New Roman"/>
          <w:sz w:val="28"/>
          <w:szCs w:val="28"/>
        </w:rPr>
      </w:pPr>
    </w:p>
    <w:p w14:paraId="47AECD69" w14:textId="77777777" w:rsidR="00835C8F" w:rsidRDefault="00835C8F" w:rsidP="009C562C">
      <w:pPr>
        <w:rPr>
          <w:rFonts w:ascii="Times New Roman" w:hAnsi="Times New Roman" w:cs="Times New Roman"/>
          <w:sz w:val="28"/>
          <w:szCs w:val="28"/>
        </w:rPr>
      </w:pPr>
    </w:p>
    <w:p w14:paraId="570FAE9E" w14:textId="09977638" w:rsidR="009F2679" w:rsidRPr="00087E96" w:rsidRDefault="009F2679" w:rsidP="00087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E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9777CA" w:rsidRPr="00087E96">
        <w:rPr>
          <w:rFonts w:ascii="Times New Roman" w:hAnsi="Times New Roman" w:cs="Times New Roman"/>
          <w:b/>
          <w:bCs/>
          <w:sz w:val="28"/>
          <w:szCs w:val="28"/>
        </w:rPr>
        <w:t xml:space="preserve">актера </w:t>
      </w:r>
      <w:r w:rsidR="000403F9">
        <w:rPr>
          <w:rFonts w:ascii="Times New Roman" w:hAnsi="Times New Roman" w:cs="Times New Roman"/>
          <w:b/>
          <w:bCs/>
          <w:sz w:val="28"/>
          <w:szCs w:val="28"/>
        </w:rPr>
        <w:t>«К</w:t>
      </w:r>
      <w:r w:rsidR="00087E96" w:rsidRPr="00087E96">
        <w:rPr>
          <w:rFonts w:ascii="Times New Roman" w:hAnsi="Times New Roman" w:cs="Times New Roman"/>
          <w:b/>
          <w:bCs/>
          <w:sz w:val="28"/>
          <w:szCs w:val="28"/>
        </w:rPr>
        <w:t>лиент</w:t>
      </w:r>
      <w:r w:rsidR="000403F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475478D" w14:textId="2D5EB356" w:rsidR="00E0255B" w:rsidRPr="008142E2" w:rsidRDefault="00EE6404" w:rsidP="008142E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  <w:r w:rsidR="002C4786">
        <w:rPr>
          <w:rFonts w:ascii="Times New Roman" w:hAnsi="Times New Roman" w:cs="Times New Roman"/>
          <w:sz w:val="28"/>
          <w:szCs w:val="28"/>
        </w:rPr>
        <w:t xml:space="preserve"> </w:t>
      </w:r>
      <w:r w:rsidR="00CF5DF8">
        <w:rPr>
          <w:rFonts w:ascii="Times New Roman" w:hAnsi="Times New Roman" w:cs="Times New Roman"/>
          <w:sz w:val="28"/>
          <w:szCs w:val="28"/>
        </w:rPr>
        <w:t xml:space="preserve">отправить </w:t>
      </w:r>
      <w:r w:rsidR="00B912D7">
        <w:rPr>
          <w:rFonts w:ascii="Times New Roman" w:hAnsi="Times New Roman" w:cs="Times New Roman"/>
          <w:sz w:val="28"/>
          <w:szCs w:val="28"/>
        </w:rPr>
        <w:t>обращение (включает</w:t>
      </w:r>
      <w:r w:rsidR="008D0101">
        <w:rPr>
          <w:rFonts w:ascii="Times New Roman" w:hAnsi="Times New Roman" w:cs="Times New Roman"/>
          <w:sz w:val="28"/>
          <w:szCs w:val="28"/>
        </w:rPr>
        <w:t>:</w:t>
      </w:r>
      <w:r w:rsidR="00B912D7">
        <w:rPr>
          <w:rFonts w:ascii="Times New Roman" w:hAnsi="Times New Roman" w:cs="Times New Roman"/>
          <w:sz w:val="28"/>
          <w:szCs w:val="28"/>
        </w:rPr>
        <w:t xml:space="preserve"> </w:t>
      </w:r>
      <w:r w:rsidR="00424D65">
        <w:rPr>
          <w:rFonts w:ascii="Times New Roman" w:hAnsi="Times New Roman" w:cs="Times New Roman"/>
          <w:sz w:val="28"/>
          <w:szCs w:val="28"/>
        </w:rPr>
        <w:t>запис</w:t>
      </w:r>
      <w:r w:rsidR="008D0101">
        <w:rPr>
          <w:rFonts w:ascii="Times New Roman" w:hAnsi="Times New Roman" w:cs="Times New Roman"/>
          <w:sz w:val="28"/>
          <w:szCs w:val="28"/>
        </w:rPr>
        <w:t>ать</w:t>
      </w:r>
      <w:r w:rsidR="00424D65">
        <w:rPr>
          <w:rFonts w:ascii="Times New Roman" w:hAnsi="Times New Roman" w:cs="Times New Roman"/>
          <w:sz w:val="28"/>
          <w:szCs w:val="28"/>
        </w:rPr>
        <w:t xml:space="preserve"> </w:t>
      </w:r>
      <w:r w:rsidR="00424D65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8D0101">
        <w:rPr>
          <w:rFonts w:ascii="Times New Roman" w:hAnsi="Times New Roman" w:cs="Times New Roman"/>
          <w:sz w:val="28"/>
          <w:szCs w:val="28"/>
        </w:rPr>
        <w:t>, записать текст сообщения</w:t>
      </w:r>
      <w:r w:rsidR="00B912D7">
        <w:rPr>
          <w:rFonts w:ascii="Times New Roman" w:hAnsi="Times New Roman" w:cs="Times New Roman"/>
          <w:sz w:val="28"/>
          <w:szCs w:val="28"/>
        </w:rPr>
        <w:t>)</w:t>
      </w:r>
      <w:r w:rsidR="008D0101">
        <w:rPr>
          <w:rFonts w:ascii="Times New Roman" w:hAnsi="Times New Roman" w:cs="Times New Roman"/>
          <w:sz w:val="28"/>
          <w:szCs w:val="28"/>
        </w:rPr>
        <w:t>, получить письмо-подтверждение</w:t>
      </w:r>
      <w:r w:rsidR="00F123F0">
        <w:rPr>
          <w:rFonts w:ascii="Times New Roman" w:hAnsi="Times New Roman" w:cs="Times New Roman"/>
          <w:sz w:val="28"/>
          <w:szCs w:val="28"/>
        </w:rPr>
        <w:t>.</w:t>
      </w:r>
    </w:p>
    <w:p w14:paraId="62453264" w14:textId="32EA33F3" w:rsidR="00F123F0" w:rsidRPr="0004329B" w:rsidRDefault="00F123F0" w:rsidP="002E10F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21D">
        <w:rPr>
          <w:rFonts w:ascii="Times New Roman" w:hAnsi="Times New Roman" w:cs="Times New Roman"/>
          <w:b/>
          <w:bCs/>
          <w:sz w:val="28"/>
          <w:szCs w:val="28"/>
        </w:rPr>
        <w:t>Отправить обращени</w:t>
      </w:r>
      <w:r w:rsidR="0089121D" w:rsidRPr="0089121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864A8EB" w14:textId="079971ED" w:rsidR="0089121D" w:rsidRDefault="0089121D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822AE4">
        <w:rPr>
          <w:rFonts w:ascii="Times New Roman" w:hAnsi="Times New Roman" w:cs="Times New Roman"/>
          <w:sz w:val="28"/>
          <w:szCs w:val="28"/>
        </w:rPr>
        <w:t xml:space="preserve">Предоставить клиенту возможность отправить обращение в </w:t>
      </w:r>
      <w:r w:rsidR="00CC5D11">
        <w:rPr>
          <w:rFonts w:ascii="Times New Roman" w:hAnsi="Times New Roman" w:cs="Times New Roman"/>
          <w:sz w:val="28"/>
          <w:szCs w:val="28"/>
        </w:rPr>
        <w:t>службу поддержи для решения возникших проблем.</w:t>
      </w:r>
    </w:p>
    <w:p w14:paraId="311C7F92" w14:textId="2FCCE54D" w:rsidR="00CC5D11" w:rsidRDefault="00CC5D11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Участники. Клиент</w:t>
      </w:r>
      <w:r w:rsidR="006300B6">
        <w:rPr>
          <w:rFonts w:ascii="Times New Roman" w:hAnsi="Times New Roman" w:cs="Times New Roman"/>
          <w:sz w:val="28"/>
          <w:szCs w:val="28"/>
        </w:rPr>
        <w:t>, Система</w:t>
      </w:r>
    </w:p>
    <w:p w14:paraId="17B4BEC8" w14:textId="26ED82E0" w:rsidR="00FD61ED" w:rsidRDefault="00FD61ED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Сценарий</w:t>
      </w:r>
      <w:r w:rsidR="00315795">
        <w:rPr>
          <w:rFonts w:ascii="Times New Roman" w:hAnsi="Times New Roman" w:cs="Times New Roman"/>
          <w:sz w:val="28"/>
          <w:szCs w:val="28"/>
        </w:rPr>
        <w:t>:</w:t>
      </w:r>
    </w:p>
    <w:p w14:paraId="1AF96D9C" w14:textId="699EB986" w:rsidR="007F2FD0" w:rsidRDefault="007F2FD0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Клиент </w:t>
      </w:r>
      <w:r w:rsidR="00030493">
        <w:rPr>
          <w:rFonts w:ascii="Times New Roman" w:hAnsi="Times New Roman" w:cs="Times New Roman"/>
          <w:sz w:val="28"/>
          <w:szCs w:val="28"/>
        </w:rPr>
        <w:t>хочет отправить обращение в службу поддержки</w:t>
      </w:r>
      <w:r w:rsidR="002D4E03">
        <w:rPr>
          <w:rFonts w:ascii="Times New Roman" w:hAnsi="Times New Roman" w:cs="Times New Roman"/>
          <w:sz w:val="28"/>
          <w:szCs w:val="28"/>
        </w:rPr>
        <w:t>.</w:t>
      </w:r>
    </w:p>
    <w:p w14:paraId="51D9576D" w14:textId="017F3CD5" w:rsidR="00030493" w:rsidRPr="00DD210F" w:rsidRDefault="00030493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F57A96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DD210F">
        <w:rPr>
          <w:rFonts w:ascii="Times New Roman" w:hAnsi="Times New Roman" w:cs="Times New Roman"/>
          <w:sz w:val="28"/>
          <w:szCs w:val="28"/>
        </w:rPr>
        <w:t xml:space="preserve">вводит </w:t>
      </w:r>
      <w:r w:rsidR="00DD210F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DD210F">
        <w:rPr>
          <w:rFonts w:ascii="Times New Roman" w:hAnsi="Times New Roman" w:cs="Times New Roman"/>
          <w:sz w:val="28"/>
          <w:szCs w:val="28"/>
        </w:rPr>
        <w:t>.</w:t>
      </w:r>
    </w:p>
    <w:p w14:paraId="55F67E9D" w14:textId="3FAC9EBF" w:rsidR="00B108F7" w:rsidRDefault="00B011A6" w:rsidP="00FE21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DD210F">
        <w:rPr>
          <w:rFonts w:ascii="Times New Roman" w:hAnsi="Times New Roman" w:cs="Times New Roman"/>
          <w:sz w:val="28"/>
          <w:szCs w:val="28"/>
        </w:rPr>
        <w:t>Клиент описывает проблему</w:t>
      </w:r>
      <w:r w:rsidR="002D4E03">
        <w:rPr>
          <w:rFonts w:ascii="Times New Roman" w:hAnsi="Times New Roman" w:cs="Times New Roman"/>
          <w:sz w:val="28"/>
          <w:szCs w:val="28"/>
        </w:rPr>
        <w:t>.</w:t>
      </w:r>
    </w:p>
    <w:p w14:paraId="304857A0" w14:textId="4C1FE6A8" w:rsidR="00A555F8" w:rsidRDefault="00A555F8" w:rsidP="00FE21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Г) Клиент </w:t>
      </w:r>
      <w:r w:rsidR="00A5333B">
        <w:rPr>
          <w:rFonts w:ascii="Times New Roman" w:hAnsi="Times New Roman" w:cs="Times New Roman"/>
          <w:sz w:val="28"/>
          <w:szCs w:val="28"/>
        </w:rPr>
        <w:t>отправляет обращение.</w:t>
      </w:r>
    </w:p>
    <w:p w14:paraId="0AFDC6B1" w14:textId="1D43600F" w:rsidR="00A5333B" w:rsidRDefault="00A5333B" w:rsidP="00FE21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Д) Система записывает </w:t>
      </w:r>
      <w:r w:rsidR="002D50FE">
        <w:rPr>
          <w:rFonts w:ascii="Times New Roman" w:hAnsi="Times New Roman" w:cs="Times New Roman"/>
          <w:sz w:val="28"/>
          <w:szCs w:val="28"/>
        </w:rPr>
        <w:t>обращение.</w:t>
      </w:r>
    </w:p>
    <w:p w14:paraId="4013B32A" w14:textId="00C29FE6" w:rsidR="00D40CDE" w:rsidRDefault="00D40CDE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Альтернативный сценарий</w:t>
      </w:r>
      <w:r w:rsidR="00315795">
        <w:rPr>
          <w:rFonts w:ascii="Times New Roman" w:hAnsi="Times New Roman" w:cs="Times New Roman"/>
          <w:sz w:val="28"/>
          <w:szCs w:val="28"/>
        </w:rPr>
        <w:t>:</w:t>
      </w:r>
    </w:p>
    <w:p w14:paraId="642381D2" w14:textId="6A7DDDCB" w:rsidR="00315795" w:rsidRDefault="00315795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</w:t>
      </w:r>
      <w:r w:rsidR="00537E4E">
        <w:rPr>
          <w:rFonts w:ascii="Times New Roman" w:hAnsi="Times New Roman" w:cs="Times New Roman"/>
          <w:sz w:val="28"/>
          <w:szCs w:val="28"/>
        </w:rPr>
        <w:t xml:space="preserve">: Неверный </w:t>
      </w:r>
      <w:r w:rsidR="00537E4E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537E4E">
        <w:rPr>
          <w:rFonts w:ascii="Times New Roman" w:hAnsi="Times New Roman" w:cs="Times New Roman"/>
          <w:sz w:val="28"/>
          <w:szCs w:val="28"/>
        </w:rPr>
        <w:t xml:space="preserve">. </w:t>
      </w:r>
      <w:r w:rsidR="006050DC">
        <w:rPr>
          <w:rFonts w:ascii="Times New Roman" w:hAnsi="Times New Roman" w:cs="Times New Roman"/>
          <w:sz w:val="28"/>
          <w:szCs w:val="28"/>
        </w:rPr>
        <w:t>Клиент</w:t>
      </w:r>
      <w:r w:rsidR="00FE21AA">
        <w:rPr>
          <w:rFonts w:ascii="Times New Roman" w:hAnsi="Times New Roman" w:cs="Times New Roman"/>
          <w:sz w:val="28"/>
          <w:szCs w:val="28"/>
        </w:rPr>
        <w:t xml:space="preserve"> не помнит </w:t>
      </w:r>
      <w:r w:rsidR="00BE4E46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BE4E46">
        <w:rPr>
          <w:rFonts w:ascii="Times New Roman" w:hAnsi="Times New Roman" w:cs="Times New Roman"/>
          <w:sz w:val="28"/>
          <w:szCs w:val="28"/>
        </w:rPr>
        <w:t>, под которым зарегистрирован в компании</w:t>
      </w:r>
      <w:r w:rsidR="00E65B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4137E3" w14:textId="5A06E751" w:rsidR="00F82FF1" w:rsidRDefault="000A31F0" w:rsidP="00EC6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</w:t>
      </w:r>
      <w:r w:rsidR="000C197F">
        <w:rPr>
          <w:rFonts w:ascii="Times New Roman" w:hAnsi="Times New Roman" w:cs="Times New Roman"/>
          <w:sz w:val="28"/>
          <w:szCs w:val="28"/>
        </w:rPr>
        <w:t xml:space="preserve">Непонимание своей проблемы. </w:t>
      </w:r>
      <w:r w:rsidR="00686205">
        <w:rPr>
          <w:rFonts w:ascii="Times New Roman" w:hAnsi="Times New Roman" w:cs="Times New Roman"/>
          <w:sz w:val="28"/>
          <w:szCs w:val="28"/>
        </w:rPr>
        <w:t>Клиент не знает как правильно описать возникшую проблему</w:t>
      </w:r>
      <w:r w:rsidR="00910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C3C61A" w14:textId="1B0A7DE8" w:rsidR="002D50FE" w:rsidRDefault="002D50FE" w:rsidP="00EC6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А3: Клиент</w:t>
      </w:r>
      <w:r w:rsidR="00C0159E">
        <w:rPr>
          <w:rFonts w:ascii="Times New Roman" w:hAnsi="Times New Roman" w:cs="Times New Roman"/>
          <w:sz w:val="28"/>
          <w:szCs w:val="28"/>
        </w:rPr>
        <w:t xml:space="preserve"> заполнил </w:t>
      </w:r>
      <w:r w:rsidR="00C0159E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C0159E">
        <w:rPr>
          <w:rFonts w:ascii="Times New Roman" w:hAnsi="Times New Roman" w:cs="Times New Roman"/>
          <w:sz w:val="28"/>
          <w:szCs w:val="28"/>
        </w:rPr>
        <w:t xml:space="preserve"> и описал проблему, но не отправил обращение.</w:t>
      </w:r>
    </w:p>
    <w:p w14:paraId="48544D93" w14:textId="49F36B68" w:rsidR="00C0159E" w:rsidRPr="00C0159E" w:rsidRDefault="00C0159E" w:rsidP="00EC6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А4: </w:t>
      </w:r>
      <w:r w:rsidR="00CA6EE3">
        <w:rPr>
          <w:rFonts w:ascii="Times New Roman" w:hAnsi="Times New Roman" w:cs="Times New Roman"/>
          <w:sz w:val="28"/>
          <w:szCs w:val="28"/>
        </w:rPr>
        <w:t>Система не записала обращение клиента.</w:t>
      </w:r>
    </w:p>
    <w:p w14:paraId="57F82CA5" w14:textId="730CAE14" w:rsidR="00910E10" w:rsidRDefault="00910E10" w:rsidP="00910E1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1146" w:rsidRPr="00EC1146">
        <w:rPr>
          <w:rFonts w:ascii="Times New Roman" w:hAnsi="Times New Roman" w:cs="Times New Roman"/>
          <w:b/>
          <w:bCs/>
          <w:sz w:val="28"/>
          <w:szCs w:val="28"/>
        </w:rPr>
        <w:t>Получить письмо-подтверждение</w:t>
      </w:r>
    </w:p>
    <w:p w14:paraId="3E53A763" w14:textId="180B1E59" w:rsidR="0058195E" w:rsidRDefault="0058195E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CE07EC">
        <w:rPr>
          <w:rFonts w:ascii="Times New Roman" w:hAnsi="Times New Roman" w:cs="Times New Roman"/>
          <w:sz w:val="28"/>
          <w:szCs w:val="28"/>
        </w:rPr>
        <w:t>Убедиться клиенту в том, что его обращение было отправлено и ждать ответа.</w:t>
      </w:r>
    </w:p>
    <w:p w14:paraId="781DA73B" w14:textId="688D6B1E" w:rsidR="00CE07EC" w:rsidRDefault="00CE07EC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Участники. Клиент</w:t>
      </w:r>
      <w:r w:rsidR="000B7EA5">
        <w:rPr>
          <w:rFonts w:ascii="Times New Roman" w:hAnsi="Times New Roman" w:cs="Times New Roman"/>
          <w:sz w:val="28"/>
          <w:szCs w:val="28"/>
        </w:rPr>
        <w:t>, Система</w:t>
      </w:r>
      <w:r w:rsidR="00EE43F2">
        <w:rPr>
          <w:rFonts w:ascii="Times New Roman" w:hAnsi="Times New Roman" w:cs="Times New Roman"/>
          <w:sz w:val="28"/>
          <w:szCs w:val="28"/>
        </w:rPr>
        <w:t>.</w:t>
      </w:r>
    </w:p>
    <w:p w14:paraId="65E1CC33" w14:textId="48FA2852" w:rsidR="00EE43F2" w:rsidRDefault="00EE43F2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Сценарий: </w:t>
      </w:r>
    </w:p>
    <w:p w14:paraId="5A878E46" w14:textId="77777777" w:rsidR="00D46D78" w:rsidRDefault="00EE43F2" w:rsidP="002D5F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Клиент </w:t>
      </w:r>
      <w:r w:rsidR="00FD3774">
        <w:rPr>
          <w:rFonts w:ascii="Times New Roman" w:hAnsi="Times New Roman" w:cs="Times New Roman"/>
          <w:sz w:val="28"/>
          <w:szCs w:val="28"/>
        </w:rPr>
        <w:t>записывает обращение</w:t>
      </w:r>
    </w:p>
    <w:p w14:paraId="7879DD08" w14:textId="2ED10F1F" w:rsidR="00127F9C" w:rsidRDefault="00D46D78" w:rsidP="00D46D78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991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EE43F2">
        <w:rPr>
          <w:rFonts w:ascii="Times New Roman" w:hAnsi="Times New Roman" w:cs="Times New Roman"/>
          <w:sz w:val="28"/>
          <w:szCs w:val="28"/>
        </w:rPr>
        <w:t xml:space="preserve">хочет получить </w:t>
      </w:r>
      <w:r w:rsidR="00FA52E6">
        <w:rPr>
          <w:rFonts w:ascii="Times New Roman" w:hAnsi="Times New Roman" w:cs="Times New Roman"/>
          <w:sz w:val="28"/>
          <w:szCs w:val="28"/>
        </w:rPr>
        <w:t xml:space="preserve">подтверждение, что его </w:t>
      </w:r>
      <w:r>
        <w:rPr>
          <w:rFonts w:ascii="Times New Roman" w:hAnsi="Times New Roman" w:cs="Times New Roman"/>
          <w:sz w:val="28"/>
          <w:szCs w:val="28"/>
        </w:rPr>
        <w:t>обращение</w:t>
      </w:r>
      <w:r w:rsidR="00FA52E6">
        <w:rPr>
          <w:rFonts w:ascii="Times New Roman" w:hAnsi="Times New Roman" w:cs="Times New Roman"/>
          <w:sz w:val="28"/>
          <w:szCs w:val="28"/>
        </w:rPr>
        <w:t xml:space="preserve"> было отправлено</w:t>
      </w:r>
      <w:r w:rsidR="00294D07">
        <w:rPr>
          <w:rFonts w:ascii="Times New Roman" w:hAnsi="Times New Roman" w:cs="Times New Roman"/>
          <w:sz w:val="28"/>
          <w:szCs w:val="28"/>
        </w:rPr>
        <w:t>.</w:t>
      </w:r>
    </w:p>
    <w:p w14:paraId="5297D6F9" w14:textId="11B3ABE1" w:rsidR="00D46D78" w:rsidRDefault="00D46D78" w:rsidP="00D46D78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Система </w:t>
      </w:r>
      <w:r w:rsidR="00EC2C5F">
        <w:rPr>
          <w:rFonts w:ascii="Times New Roman" w:hAnsi="Times New Roman" w:cs="Times New Roman"/>
          <w:sz w:val="28"/>
          <w:szCs w:val="28"/>
        </w:rPr>
        <w:t>отправляет письмо-подтверждение.</w:t>
      </w:r>
    </w:p>
    <w:p w14:paraId="3D1565B4" w14:textId="78EB837A" w:rsidR="00FD3774" w:rsidRDefault="00FD3774" w:rsidP="002D5F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70E153F" w14:textId="00B524D2" w:rsidR="009E081E" w:rsidRDefault="009E081E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Альтернативный </w:t>
      </w:r>
      <w:r w:rsidR="00125255">
        <w:rPr>
          <w:rFonts w:ascii="Times New Roman" w:hAnsi="Times New Roman" w:cs="Times New Roman"/>
          <w:sz w:val="28"/>
          <w:szCs w:val="28"/>
        </w:rPr>
        <w:t>сценарий:</w:t>
      </w:r>
    </w:p>
    <w:p w14:paraId="73EE63A4" w14:textId="40524BE7" w:rsidR="00D55B09" w:rsidRDefault="00125255" w:rsidP="002760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А1:</w:t>
      </w:r>
      <w:r w:rsidR="00405624">
        <w:rPr>
          <w:rFonts w:ascii="Times New Roman" w:hAnsi="Times New Roman" w:cs="Times New Roman"/>
          <w:sz w:val="28"/>
          <w:szCs w:val="28"/>
        </w:rPr>
        <w:t xml:space="preserve"> Ошибка </w:t>
      </w:r>
      <w:r w:rsidR="00E82AAA">
        <w:rPr>
          <w:rFonts w:ascii="Times New Roman" w:hAnsi="Times New Roman" w:cs="Times New Roman"/>
          <w:sz w:val="28"/>
          <w:szCs w:val="28"/>
        </w:rPr>
        <w:t>отправки. Клиент не выполнил условия для отправки письма</w:t>
      </w:r>
      <w:r w:rsidR="00CA56BB">
        <w:rPr>
          <w:rFonts w:ascii="Times New Roman" w:hAnsi="Times New Roman" w:cs="Times New Roman"/>
          <w:sz w:val="28"/>
          <w:szCs w:val="28"/>
        </w:rPr>
        <w:t>.</w:t>
      </w:r>
      <w:r w:rsidR="00276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0AE2C" w14:textId="2A0966D5" w:rsidR="00C22839" w:rsidRDefault="00EC2C5F" w:rsidP="00C22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А2: Ошибка системы. Система не отправила письмо-подтверждение.</w:t>
      </w:r>
    </w:p>
    <w:p w14:paraId="2618B8A3" w14:textId="77777777" w:rsidR="00C22839" w:rsidRPr="00C22839" w:rsidRDefault="00C22839" w:rsidP="00C22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3C3A45" w14:textId="42878114" w:rsidR="000403F9" w:rsidRPr="000403F9" w:rsidRDefault="000403F9" w:rsidP="00040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3F9">
        <w:rPr>
          <w:rFonts w:ascii="Times New Roman" w:hAnsi="Times New Roman" w:cs="Times New Roman"/>
          <w:b/>
          <w:bCs/>
          <w:sz w:val="28"/>
          <w:szCs w:val="28"/>
        </w:rPr>
        <w:t>Описание актера «Система»</w:t>
      </w:r>
    </w:p>
    <w:p w14:paraId="73C7B3E6" w14:textId="465C2C10" w:rsidR="009F2679" w:rsidRPr="008142E2" w:rsidRDefault="000403F9" w:rsidP="009F267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F26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уведомить клиента </w:t>
      </w:r>
      <w:r w:rsidR="00030BAB">
        <w:rPr>
          <w:rFonts w:ascii="Times New Roman" w:hAnsi="Times New Roman" w:cs="Times New Roman"/>
          <w:sz w:val="28"/>
          <w:szCs w:val="28"/>
        </w:rPr>
        <w:t xml:space="preserve">об ошибках в сообщении, </w:t>
      </w:r>
      <w:bookmarkStart w:id="0" w:name="_Hlk199104742"/>
      <w:r w:rsidR="00030BAB">
        <w:rPr>
          <w:rFonts w:ascii="Times New Roman" w:hAnsi="Times New Roman" w:cs="Times New Roman"/>
          <w:sz w:val="28"/>
          <w:szCs w:val="28"/>
        </w:rPr>
        <w:t xml:space="preserve">уведомить клиента </w:t>
      </w:r>
      <w:r w:rsidR="00E51775">
        <w:rPr>
          <w:rFonts w:ascii="Times New Roman" w:hAnsi="Times New Roman" w:cs="Times New Roman"/>
          <w:sz w:val="28"/>
          <w:szCs w:val="28"/>
        </w:rPr>
        <w:t>о необходимости зарегистрироваться</w:t>
      </w:r>
      <w:bookmarkEnd w:id="0"/>
      <w:r w:rsidR="00E51775">
        <w:rPr>
          <w:rFonts w:ascii="Times New Roman" w:hAnsi="Times New Roman" w:cs="Times New Roman"/>
          <w:sz w:val="28"/>
          <w:szCs w:val="28"/>
        </w:rPr>
        <w:t xml:space="preserve">, отправить </w:t>
      </w:r>
      <w:r w:rsidR="00BE4393">
        <w:rPr>
          <w:rFonts w:ascii="Times New Roman" w:hAnsi="Times New Roman" w:cs="Times New Roman"/>
          <w:sz w:val="28"/>
          <w:szCs w:val="28"/>
        </w:rPr>
        <w:t>письмо-подтверждение, записать обращение</w:t>
      </w:r>
      <w:r w:rsidR="009F2679">
        <w:rPr>
          <w:rFonts w:ascii="Times New Roman" w:hAnsi="Times New Roman" w:cs="Times New Roman"/>
          <w:sz w:val="28"/>
          <w:szCs w:val="28"/>
        </w:rPr>
        <w:t>.</w:t>
      </w:r>
    </w:p>
    <w:p w14:paraId="062F4CD8" w14:textId="1EF1B86E" w:rsidR="00377E7F" w:rsidRPr="00377E7F" w:rsidRDefault="00377E7F" w:rsidP="00377E7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77E7F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377E7F">
        <w:rPr>
          <w:rFonts w:ascii="Times New Roman" w:hAnsi="Times New Roman" w:cs="Times New Roman"/>
          <w:b/>
          <w:bCs/>
          <w:sz w:val="28"/>
          <w:szCs w:val="28"/>
        </w:rPr>
        <w:t>ведомить клиента об ошибках в сообщении</w:t>
      </w:r>
    </w:p>
    <w:p w14:paraId="6B77A50C" w14:textId="7FCC81E9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1D4F75">
        <w:rPr>
          <w:rFonts w:ascii="Times New Roman" w:hAnsi="Times New Roman" w:cs="Times New Roman"/>
          <w:sz w:val="28"/>
          <w:szCs w:val="28"/>
        </w:rPr>
        <w:t xml:space="preserve">Уведомить клиента о неправильности </w:t>
      </w:r>
      <w:r w:rsidR="008D6393">
        <w:rPr>
          <w:rFonts w:ascii="Times New Roman" w:hAnsi="Times New Roman" w:cs="Times New Roman"/>
          <w:sz w:val="28"/>
          <w:szCs w:val="28"/>
        </w:rPr>
        <w:t>написания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3B8B0" w14:textId="3CE42BCC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Участники.</w:t>
      </w:r>
      <w:r w:rsidR="008D6393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525A47">
        <w:rPr>
          <w:rFonts w:ascii="Times New Roman" w:hAnsi="Times New Roman" w:cs="Times New Roman"/>
          <w:sz w:val="28"/>
          <w:szCs w:val="28"/>
        </w:rPr>
        <w:t>, Клиент</w:t>
      </w:r>
      <w:r w:rsidR="00D3187F">
        <w:rPr>
          <w:rFonts w:ascii="Times New Roman" w:hAnsi="Times New Roman" w:cs="Times New Roman"/>
          <w:sz w:val="28"/>
          <w:szCs w:val="28"/>
        </w:rPr>
        <w:t>.</w:t>
      </w:r>
    </w:p>
    <w:p w14:paraId="71D1378A" w14:textId="77777777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Сценарий:</w:t>
      </w:r>
    </w:p>
    <w:p w14:paraId="024C8FCA" w14:textId="019B47B7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D6393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41313">
        <w:rPr>
          <w:rFonts w:ascii="Times New Roman" w:hAnsi="Times New Roman" w:cs="Times New Roman"/>
          <w:sz w:val="28"/>
          <w:szCs w:val="28"/>
        </w:rPr>
        <w:t>проверяет написанное</w:t>
      </w:r>
      <w:r w:rsidR="00525A47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441313"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="00D3187F">
        <w:rPr>
          <w:rFonts w:ascii="Times New Roman" w:hAnsi="Times New Roman" w:cs="Times New Roman"/>
          <w:sz w:val="28"/>
          <w:szCs w:val="28"/>
        </w:rPr>
        <w:t>.</w:t>
      </w:r>
    </w:p>
    <w:p w14:paraId="16BA2217" w14:textId="4C76DCC3" w:rsidR="00173A3E" w:rsidRDefault="00173A3E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Система находит ошибку в написан</w:t>
      </w:r>
      <w:r w:rsidR="00525A47">
        <w:rPr>
          <w:rFonts w:ascii="Times New Roman" w:hAnsi="Times New Roman" w:cs="Times New Roman"/>
          <w:sz w:val="28"/>
          <w:szCs w:val="28"/>
        </w:rPr>
        <w:t>ном клиентом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525A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85FC8" w14:textId="74A47F9C" w:rsidR="009F2679" w:rsidRDefault="009F2679" w:rsidP="004413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3A3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Система </w:t>
      </w:r>
      <w:r w:rsidR="00441313">
        <w:rPr>
          <w:rFonts w:ascii="Times New Roman" w:hAnsi="Times New Roman" w:cs="Times New Roman"/>
          <w:sz w:val="28"/>
          <w:szCs w:val="28"/>
        </w:rPr>
        <w:t xml:space="preserve">уведомляет </w:t>
      </w:r>
      <w:r w:rsidR="00525A47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441313">
        <w:rPr>
          <w:rFonts w:ascii="Times New Roman" w:hAnsi="Times New Roman" w:cs="Times New Roman"/>
          <w:sz w:val="28"/>
          <w:szCs w:val="28"/>
        </w:rPr>
        <w:t>об ошибках в написании сообщения</w:t>
      </w:r>
      <w:r w:rsidR="00D3187F">
        <w:rPr>
          <w:rFonts w:ascii="Times New Roman" w:hAnsi="Times New Roman" w:cs="Times New Roman"/>
          <w:sz w:val="28"/>
          <w:szCs w:val="28"/>
        </w:rPr>
        <w:t>.</w:t>
      </w:r>
    </w:p>
    <w:p w14:paraId="149F6DB3" w14:textId="77777777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Альтернативный сценарий:</w:t>
      </w:r>
    </w:p>
    <w:p w14:paraId="2998245B" w14:textId="0EA9976C" w:rsidR="009F2679" w:rsidRDefault="009F2679" w:rsidP="00D318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А1: Не</w:t>
      </w:r>
      <w:r w:rsidR="00441313">
        <w:rPr>
          <w:rFonts w:ascii="Times New Roman" w:hAnsi="Times New Roman" w:cs="Times New Roman"/>
          <w:sz w:val="28"/>
          <w:szCs w:val="28"/>
        </w:rPr>
        <w:t>правильная проверка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1528">
        <w:rPr>
          <w:rFonts w:ascii="Times New Roman" w:hAnsi="Times New Roman" w:cs="Times New Roman"/>
          <w:sz w:val="28"/>
          <w:szCs w:val="28"/>
        </w:rPr>
        <w:t>Система неправильно проверила написание</w:t>
      </w:r>
      <w:r w:rsidR="00525A47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5E1528">
        <w:rPr>
          <w:rFonts w:ascii="Times New Roman" w:hAnsi="Times New Roman" w:cs="Times New Roman"/>
          <w:sz w:val="28"/>
          <w:szCs w:val="28"/>
        </w:rPr>
        <w:t xml:space="preserve"> сообщения и ошибка осталась незамеченной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C5ACB99" w14:textId="24E90B42" w:rsidR="00F65C54" w:rsidRDefault="00F65C54" w:rsidP="00D318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А2: Ошибка в уведомлении. Система нашла ошибку, но не сообщила о ней клиенту.</w:t>
      </w:r>
    </w:p>
    <w:p w14:paraId="10A33A6D" w14:textId="2032BB70" w:rsidR="00173A3E" w:rsidRDefault="00173A3E" w:rsidP="00D318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А3: Отсутствие ошибки в сообщении.</w:t>
      </w:r>
    </w:p>
    <w:p w14:paraId="4CB790F9" w14:textId="6281D038" w:rsidR="009F2679" w:rsidRPr="00F65C54" w:rsidRDefault="00F65C54" w:rsidP="009F267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C54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F65C54">
        <w:rPr>
          <w:rFonts w:ascii="Times New Roman" w:hAnsi="Times New Roman" w:cs="Times New Roman"/>
          <w:b/>
          <w:bCs/>
          <w:sz w:val="28"/>
          <w:szCs w:val="28"/>
        </w:rPr>
        <w:t>ведомить клиента о необходимости зарегистрироваться</w:t>
      </w:r>
    </w:p>
    <w:p w14:paraId="39417919" w14:textId="470973E3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9A1242">
        <w:rPr>
          <w:rFonts w:ascii="Times New Roman" w:hAnsi="Times New Roman" w:cs="Times New Roman"/>
          <w:sz w:val="28"/>
          <w:szCs w:val="28"/>
        </w:rPr>
        <w:t>Уведомить клиента о том, что для отпр</w:t>
      </w:r>
      <w:r w:rsidR="004D4DDB">
        <w:rPr>
          <w:rFonts w:ascii="Times New Roman" w:hAnsi="Times New Roman" w:cs="Times New Roman"/>
          <w:sz w:val="28"/>
          <w:szCs w:val="28"/>
        </w:rPr>
        <w:t>авки обращения необходимо быть зарегистрированным в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F895A" w14:textId="3E3E5150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Участники. </w:t>
      </w:r>
      <w:r w:rsidR="004D4DDB">
        <w:rPr>
          <w:rFonts w:ascii="Times New Roman" w:hAnsi="Times New Roman" w:cs="Times New Roman"/>
          <w:sz w:val="28"/>
          <w:szCs w:val="28"/>
        </w:rPr>
        <w:t>Система</w:t>
      </w:r>
      <w:r w:rsidR="00595CF4">
        <w:rPr>
          <w:rFonts w:ascii="Times New Roman" w:hAnsi="Times New Roman" w:cs="Times New Roman"/>
          <w:sz w:val="28"/>
          <w:szCs w:val="28"/>
        </w:rPr>
        <w:t>, 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5104B" w14:textId="7ECFA2B6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Сценарий: </w:t>
      </w:r>
    </w:p>
    <w:p w14:paraId="43DEFBD7" w14:textId="7EA20B56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4D4DDB">
        <w:rPr>
          <w:rFonts w:ascii="Times New Roman" w:hAnsi="Times New Roman" w:cs="Times New Roman"/>
          <w:sz w:val="28"/>
          <w:szCs w:val="28"/>
        </w:rPr>
        <w:t>Система проверяет, зарегистрирован ли клиент в компании.</w:t>
      </w:r>
    </w:p>
    <w:p w14:paraId="5C7044D7" w14:textId="2999DFC0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4D4DD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44456">
        <w:rPr>
          <w:rFonts w:ascii="Times New Roman" w:hAnsi="Times New Roman" w:cs="Times New Roman"/>
          <w:sz w:val="28"/>
          <w:szCs w:val="28"/>
        </w:rPr>
        <w:t xml:space="preserve">понимает, что клиент не </w:t>
      </w:r>
      <w:r w:rsidR="00B36AC9">
        <w:rPr>
          <w:rFonts w:ascii="Times New Roman" w:hAnsi="Times New Roman" w:cs="Times New Roman"/>
          <w:sz w:val="28"/>
          <w:szCs w:val="28"/>
        </w:rPr>
        <w:t>зарегистрирован в компании.</w:t>
      </w:r>
    </w:p>
    <w:p w14:paraId="5EC5B732" w14:textId="144C36A6" w:rsidR="009F2679" w:rsidRDefault="009F2679" w:rsidP="00173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В) Система</w:t>
      </w:r>
      <w:r w:rsidR="00270F7F">
        <w:rPr>
          <w:rFonts w:ascii="Times New Roman" w:hAnsi="Times New Roman" w:cs="Times New Roman"/>
          <w:sz w:val="28"/>
          <w:szCs w:val="28"/>
        </w:rPr>
        <w:t xml:space="preserve"> </w:t>
      </w:r>
      <w:r w:rsidR="00B36AC9">
        <w:rPr>
          <w:rFonts w:ascii="Times New Roman" w:hAnsi="Times New Roman" w:cs="Times New Roman"/>
          <w:sz w:val="28"/>
          <w:szCs w:val="28"/>
        </w:rPr>
        <w:t xml:space="preserve">уведомляет </w:t>
      </w:r>
      <w:r w:rsidR="00270F7F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B36AC9">
        <w:rPr>
          <w:rFonts w:ascii="Times New Roman" w:hAnsi="Times New Roman" w:cs="Times New Roman"/>
          <w:sz w:val="28"/>
          <w:szCs w:val="28"/>
        </w:rPr>
        <w:t xml:space="preserve">о необходимости зарегистрироваться </w:t>
      </w:r>
      <w:r w:rsidR="00173A3E">
        <w:rPr>
          <w:rFonts w:ascii="Times New Roman" w:hAnsi="Times New Roman" w:cs="Times New Roman"/>
          <w:sz w:val="28"/>
          <w:szCs w:val="28"/>
        </w:rPr>
        <w:t>в компании для отправки обращения.</w:t>
      </w:r>
    </w:p>
    <w:p w14:paraId="6211DADE" w14:textId="46FF7E30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Альтернативный сценарий:</w:t>
      </w:r>
    </w:p>
    <w:p w14:paraId="56086591" w14:textId="7E80A865" w:rsidR="002437D2" w:rsidRDefault="009F2679" w:rsidP="00243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37D2">
        <w:rPr>
          <w:rFonts w:ascii="Times New Roman" w:hAnsi="Times New Roman" w:cs="Times New Roman"/>
          <w:sz w:val="28"/>
          <w:szCs w:val="28"/>
        </w:rPr>
        <w:t>А1: Неправильная проверка. Система неправильно проверила</w:t>
      </w:r>
      <w:r w:rsidR="00595CF4">
        <w:rPr>
          <w:rFonts w:ascii="Times New Roman" w:hAnsi="Times New Roman" w:cs="Times New Roman"/>
          <w:sz w:val="28"/>
          <w:szCs w:val="28"/>
        </w:rPr>
        <w:t xml:space="preserve"> </w:t>
      </w:r>
      <w:r w:rsidR="007A310E">
        <w:rPr>
          <w:rFonts w:ascii="Times New Roman" w:hAnsi="Times New Roman" w:cs="Times New Roman"/>
          <w:sz w:val="28"/>
          <w:szCs w:val="28"/>
        </w:rPr>
        <w:t>зарегистрирован ли клиент в компании</w:t>
      </w:r>
      <w:r w:rsidR="002437D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B2D4691" w14:textId="462F1E52" w:rsidR="002437D2" w:rsidRDefault="002437D2" w:rsidP="00243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Ошибка в уведомлении. Система </w:t>
      </w:r>
      <w:r w:rsidR="007A310E">
        <w:rPr>
          <w:rFonts w:ascii="Times New Roman" w:hAnsi="Times New Roman" w:cs="Times New Roman"/>
          <w:sz w:val="28"/>
          <w:szCs w:val="28"/>
        </w:rPr>
        <w:t xml:space="preserve">убедилась, что клиент не зарегистрирован в компании, но не </w:t>
      </w:r>
      <w:r w:rsidR="00CA03EA">
        <w:rPr>
          <w:rFonts w:ascii="Times New Roman" w:hAnsi="Times New Roman" w:cs="Times New Roman"/>
          <w:sz w:val="28"/>
          <w:szCs w:val="28"/>
        </w:rPr>
        <w:t>уведомила клиента об этом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8E8D1" w14:textId="199072D8" w:rsidR="002437D2" w:rsidRDefault="002437D2" w:rsidP="00243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А3: </w:t>
      </w:r>
      <w:r w:rsidR="00CA03EA">
        <w:rPr>
          <w:rFonts w:ascii="Times New Roman" w:hAnsi="Times New Roman" w:cs="Times New Roman"/>
          <w:sz w:val="28"/>
          <w:szCs w:val="28"/>
        </w:rPr>
        <w:t>Клиент зарегистрирован в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F07E8" w14:textId="2D7216AB" w:rsidR="009F2679" w:rsidRDefault="00430ADF" w:rsidP="002437D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Отправить письмо</w:t>
      </w:r>
      <w:r w:rsidR="00B2103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подтверждение</w:t>
      </w:r>
    </w:p>
    <w:p w14:paraId="0D5F4F43" w14:textId="64B24D8B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430ADF">
        <w:rPr>
          <w:rFonts w:ascii="Times New Roman" w:hAnsi="Times New Roman" w:cs="Times New Roman"/>
          <w:sz w:val="28"/>
          <w:szCs w:val="28"/>
        </w:rPr>
        <w:t xml:space="preserve">Уведомить клиента о том, что </w:t>
      </w:r>
      <w:r w:rsidR="00B26DDC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7D508D">
        <w:rPr>
          <w:rFonts w:ascii="Times New Roman" w:hAnsi="Times New Roman" w:cs="Times New Roman"/>
          <w:sz w:val="28"/>
          <w:szCs w:val="28"/>
        </w:rPr>
        <w:t>было записано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07A1C" w14:textId="44838952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Участники.</w:t>
      </w:r>
      <w:r w:rsidR="007D508D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D105FB">
        <w:rPr>
          <w:rFonts w:ascii="Times New Roman" w:hAnsi="Times New Roman" w:cs="Times New Roman"/>
          <w:sz w:val="28"/>
          <w:szCs w:val="28"/>
        </w:rPr>
        <w:t>, 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94390" w14:textId="22C18A0F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Сценарий: </w:t>
      </w:r>
    </w:p>
    <w:p w14:paraId="5871B86A" w14:textId="55321830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D105FB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39554E">
        <w:rPr>
          <w:rFonts w:ascii="Times New Roman" w:hAnsi="Times New Roman" w:cs="Times New Roman"/>
          <w:sz w:val="28"/>
          <w:szCs w:val="28"/>
        </w:rPr>
        <w:t>отправляет обращение.</w:t>
      </w:r>
    </w:p>
    <w:p w14:paraId="660CD215" w14:textId="1C0376EB" w:rsidR="009F2679" w:rsidRDefault="009F2679" w:rsidP="00B210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39554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21033">
        <w:rPr>
          <w:rFonts w:ascii="Times New Roman" w:hAnsi="Times New Roman" w:cs="Times New Roman"/>
          <w:sz w:val="28"/>
          <w:szCs w:val="28"/>
        </w:rPr>
        <w:t>отправляет письмо, которое подтверждает запись обращения.</w:t>
      </w:r>
    </w:p>
    <w:p w14:paraId="14E44AE5" w14:textId="03494D6F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Альтернативный сценарий: </w:t>
      </w:r>
    </w:p>
    <w:p w14:paraId="1519EFD0" w14:textId="0722EA26" w:rsidR="009F2679" w:rsidRDefault="009F2679" w:rsidP="009F2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А1: </w:t>
      </w:r>
      <w:r w:rsidR="007260CA">
        <w:rPr>
          <w:rFonts w:ascii="Times New Roman" w:hAnsi="Times New Roman" w:cs="Times New Roman"/>
          <w:sz w:val="28"/>
          <w:szCs w:val="28"/>
        </w:rPr>
        <w:t>Клиент не отправляет обращение.</w:t>
      </w:r>
    </w:p>
    <w:p w14:paraId="19E23201" w14:textId="77777777" w:rsidR="00275721" w:rsidRDefault="009F2679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</w:t>
      </w:r>
      <w:r w:rsidR="007260CA">
        <w:rPr>
          <w:rFonts w:ascii="Times New Roman" w:hAnsi="Times New Roman" w:cs="Times New Roman"/>
          <w:sz w:val="28"/>
          <w:szCs w:val="28"/>
        </w:rPr>
        <w:t>Система не отправляет письмо</w:t>
      </w:r>
      <w:r w:rsidR="00275721">
        <w:rPr>
          <w:rFonts w:ascii="Times New Roman" w:hAnsi="Times New Roman" w:cs="Times New Roman"/>
          <w:sz w:val="28"/>
          <w:szCs w:val="28"/>
        </w:rPr>
        <w:t>-подтверждение.</w:t>
      </w:r>
    </w:p>
    <w:p w14:paraId="15A51538" w14:textId="68105BE7" w:rsidR="00275721" w:rsidRDefault="00121F4E" w:rsidP="0027572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Записать обращение</w:t>
      </w:r>
    </w:p>
    <w:p w14:paraId="792BD4C9" w14:textId="7E45E695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121F4E">
        <w:rPr>
          <w:rFonts w:ascii="Times New Roman" w:hAnsi="Times New Roman" w:cs="Times New Roman"/>
          <w:sz w:val="28"/>
          <w:szCs w:val="28"/>
        </w:rPr>
        <w:t>Записать обращение, написанное клиентом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F09B1" w14:textId="77777777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Участники. Система, Клиент.</w:t>
      </w:r>
    </w:p>
    <w:p w14:paraId="07739782" w14:textId="77777777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Сценарий: </w:t>
      </w:r>
    </w:p>
    <w:p w14:paraId="7887FF49" w14:textId="77777777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Клиент отправляет обращение.</w:t>
      </w:r>
    </w:p>
    <w:p w14:paraId="1459820B" w14:textId="54B01F9F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Система </w:t>
      </w:r>
      <w:r w:rsidR="00EB6175">
        <w:rPr>
          <w:rFonts w:ascii="Times New Roman" w:hAnsi="Times New Roman" w:cs="Times New Roman"/>
          <w:sz w:val="28"/>
          <w:szCs w:val="28"/>
        </w:rPr>
        <w:t xml:space="preserve">записывает </w:t>
      </w:r>
      <w:r w:rsidR="002E03E0">
        <w:rPr>
          <w:rFonts w:ascii="Times New Roman" w:hAnsi="Times New Roman" w:cs="Times New Roman"/>
          <w:sz w:val="28"/>
          <w:szCs w:val="28"/>
        </w:rPr>
        <w:t>обращение клиента</w:t>
      </w:r>
      <w:r w:rsidR="00C22839">
        <w:rPr>
          <w:rFonts w:ascii="Times New Roman" w:hAnsi="Times New Roman" w:cs="Times New Roman"/>
          <w:sz w:val="28"/>
          <w:szCs w:val="28"/>
        </w:rPr>
        <w:t xml:space="preserve"> </w:t>
      </w:r>
      <w:r w:rsidR="00C22839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C22839" w:rsidRPr="00BB4688">
        <w:rPr>
          <w:rFonts w:ascii="Times New Roman" w:hAnsi="Times New Roman" w:cs="Times New Roman"/>
          <w:sz w:val="28"/>
          <w:szCs w:val="28"/>
        </w:rPr>
        <w:t>[Год][Месяц][День]-[Порядковый номер сообщения]</w:t>
      </w:r>
      <w:r w:rsidR="002E03E0">
        <w:rPr>
          <w:rFonts w:ascii="Times New Roman" w:hAnsi="Times New Roman" w:cs="Times New Roman"/>
          <w:sz w:val="28"/>
          <w:szCs w:val="28"/>
        </w:rPr>
        <w:t>.</w:t>
      </w:r>
    </w:p>
    <w:p w14:paraId="48DE9079" w14:textId="77777777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Альтернативный сценарий: </w:t>
      </w:r>
    </w:p>
    <w:p w14:paraId="1D595FCE" w14:textId="77777777" w:rsidR="00275721" w:rsidRDefault="00275721" w:rsidP="00275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А1: Клиент не отправляет обращение.</w:t>
      </w:r>
    </w:p>
    <w:p w14:paraId="56FD89A3" w14:textId="49628E8B" w:rsidR="000403F9" w:rsidRDefault="00275721" w:rsidP="00175E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Система не </w:t>
      </w:r>
      <w:r w:rsidR="00175E28">
        <w:rPr>
          <w:rFonts w:ascii="Times New Roman" w:hAnsi="Times New Roman" w:cs="Times New Roman"/>
          <w:sz w:val="28"/>
          <w:szCs w:val="28"/>
        </w:rPr>
        <w:t>записывает обращение клиента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26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B0DC3" w14:textId="22E6EE03" w:rsidR="00210999" w:rsidRDefault="00210999" w:rsidP="00175E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А3: Система записала обращение в неверном формате</w:t>
      </w:r>
    </w:p>
    <w:p w14:paraId="4839563C" w14:textId="77777777" w:rsidR="00175E28" w:rsidRDefault="00175E28" w:rsidP="00175E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F77CED" w14:textId="154C9914" w:rsidR="000403F9" w:rsidRPr="008142E2" w:rsidRDefault="000403F9" w:rsidP="00876E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3F9">
        <w:rPr>
          <w:rFonts w:ascii="Times New Roman" w:hAnsi="Times New Roman" w:cs="Times New Roman"/>
          <w:b/>
          <w:bCs/>
          <w:sz w:val="28"/>
          <w:szCs w:val="28"/>
        </w:rPr>
        <w:t>Описание актера «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0403F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3805A33" w14:textId="4810FA01" w:rsidR="000403F9" w:rsidRPr="0089121D" w:rsidRDefault="009263C1" w:rsidP="000403F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Обработать обращение</w:t>
      </w:r>
    </w:p>
    <w:p w14:paraId="1E114905" w14:textId="284960CA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9263C1">
        <w:rPr>
          <w:rFonts w:ascii="Times New Roman" w:hAnsi="Times New Roman" w:cs="Times New Roman"/>
          <w:sz w:val="28"/>
          <w:szCs w:val="28"/>
        </w:rPr>
        <w:t xml:space="preserve">Обработать обращение, написанное клиентом и записанное </w:t>
      </w:r>
      <w:r w:rsidR="00D512E8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B0D46" w14:textId="437F59F4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Участники. </w:t>
      </w:r>
      <w:r w:rsidR="00B35CF5">
        <w:rPr>
          <w:rFonts w:ascii="Times New Roman" w:hAnsi="Times New Roman" w:cs="Times New Roman"/>
          <w:sz w:val="28"/>
          <w:szCs w:val="28"/>
        </w:rPr>
        <w:t>Технический специалист, Система</w:t>
      </w:r>
      <w:r w:rsidR="00D60102">
        <w:rPr>
          <w:rFonts w:ascii="Times New Roman" w:hAnsi="Times New Roman" w:cs="Times New Roman"/>
          <w:sz w:val="28"/>
          <w:szCs w:val="28"/>
        </w:rPr>
        <w:t>, Клиент</w:t>
      </w:r>
      <w:r w:rsidR="00A24FC7">
        <w:rPr>
          <w:rFonts w:ascii="Times New Roman" w:hAnsi="Times New Roman" w:cs="Times New Roman"/>
          <w:sz w:val="28"/>
          <w:szCs w:val="28"/>
        </w:rPr>
        <w:t>.</w:t>
      </w:r>
    </w:p>
    <w:p w14:paraId="46A902B5" w14:textId="77777777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Сценарий:</w:t>
      </w:r>
    </w:p>
    <w:p w14:paraId="5CD9B025" w14:textId="038FC1F6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A24FC7">
        <w:rPr>
          <w:rFonts w:ascii="Times New Roman" w:hAnsi="Times New Roman" w:cs="Times New Roman"/>
          <w:sz w:val="28"/>
          <w:szCs w:val="28"/>
        </w:rPr>
        <w:t>Система записывает обращение клиента.</w:t>
      </w:r>
    </w:p>
    <w:p w14:paraId="536B62D1" w14:textId="7258521B" w:rsidR="000403F9" w:rsidRDefault="000403F9" w:rsidP="00A24F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A24FC7">
        <w:rPr>
          <w:rFonts w:ascii="Times New Roman" w:hAnsi="Times New Roman" w:cs="Times New Roman"/>
          <w:sz w:val="28"/>
          <w:szCs w:val="28"/>
        </w:rPr>
        <w:t>Технический специалист обрабатывает обращение клиента.</w:t>
      </w:r>
    </w:p>
    <w:p w14:paraId="59BAD307" w14:textId="77777777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Альтернативный сценарий:</w:t>
      </w:r>
    </w:p>
    <w:p w14:paraId="6F3E8AFB" w14:textId="12BE7B51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А1: </w:t>
      </w:r>
      <w:r w:rsidR="00C22839">
        <w:rPr>
          <w:rFonts w:ascii="Times New Roman" w:hAnsi="Times New Roman" w:cs="Times New Roman"/>
          <w:sz w:val="28"/>
          <w:szCs w:val="28"/>
        </w:rPr>
        <w:t>Ошибка системы. Система не записала обращение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66BE69" w14:textId="18B23471" w:rsidR="000403F9" w:rsidRPr="000A31F0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</w:t>
      </w:r>
      <w:r w:rsidR="00C22839">
        <w:rPr>
          <w:rFonts w:ascii="Times New Roman" w:hAnsi="Times New Roman" w:cs="Times New Roman"/>
          <w:sz w:val="28"/>
          <w:szCs w:val="28"/>
        </w:rPr>
        <w:t>Технический специалист не обработал обращение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3AC77" w14:textId="12C8EA12" w:rsidR="000403F9" w:rsidRDefault="000403F9" w:rsidP="00040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А3: </w:t>
      </w:r>
      <w:r w:rsidR="00C22839">
        <w:rPr>
          <w:rFonts w:ascii="Times New Roman" w:hAnsi="Times New Roman" w:cs="Times New Roman"/>
          <w:sz w:val="28"/>
          <w:szCs w:val="28"/>
        </w:rPr>
        <w:t>Отсутствие обращения. Клиент не написал обращения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985D40" w14:textId="3597383A" w:rsidR="00B3347D" w:rsidRDefault="000403F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3CB630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5CF8C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970F0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5B5FD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35EC3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4373A" w14:textId="77777777" w:rsidR="00320658" w:rsidRDefault="00320658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E0E8B" w14:textId="77777777" w:rsidR="00320658" w:rsidRDefault="00320658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28D97" w14:textId="77777777" w:rsidR="00320658" w:rsidRDefault="00320658" w:rsidP="00C2283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F52CD" w14:textId="77777777" w:rsidR="00C22839" w:rsidRDefault="00C22839" w:rsidP="00B251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7D2FE" w14:textId="77777777" w:rsidR="00C22839" w:rsidRDefault="00C22839" w:rsidP="00C22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FA6B00" w14:textId="0810F6D1" w:rsidR="00EB77D6" w:rsidRDefault="00EB77D6" w:rsidP="009C5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</w:t>
      </w:r>
    </w:p>
    <w:p w14:paraId="7CEED9AF" w14:textId="3E8C02FA" w:rsidR="00EB77D6" w:rsidRDefault="0010364C" w:rsidP="00EB7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6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5AF562" wp14:editId="0F2314E1">
            <wp:extent cx="5731510" cy="32302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6E3" w14:textId="22675DB3" w:rsidR="0010364C" w:rsidRDefault="0010364C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9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14:paraId="1578ADFA" w14:textId="77777777" w:rsidR="0010364C" w:rsidRDefault="0010364C" w:rsidP="00103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05AE0" w14:textId="360B7B5D" w:rsidR="0010364C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5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F0530" wp14:editId="13841075">
            <wp:extent cx="5731510" cy="3232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5C80" w14:textId="5DFF3E0F" w:rsidR="008275AB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9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заполнения формы</w:t>
      </w:r>
    </w:p>
    <w:p w14:paraId="064C7BFF" w14:textId="77777777" w:rsidR="008275AB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AAFA2" w14:textId="6BC62DC4" w:rsidR="008275AB" w:rsidRDefault="002E43C7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3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D69B8F" wp14:editId="2F876EF3">
            <wp:extent cx="5731510" cy="3228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14C0" w14:textId="2FB69D28" w:rsidR="002E43C7" w:rsidRPr="0010364C" w:rsidRDefault="002E43C7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69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успешной отправки формы</w:t>
      </w:r>
    </w:p>
    <w:sectPr w:rsidR="002E43C7" w:rsidRPr="0010364C" w:rsidSect="00AD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44"/>
    <w:rsid w:val="00030493"/>
    <w:rsid w:val="00030BAB"/>
    <w:rsid w:val="000403F9"/>
    <w:rsid w:val="0004329B"/>
    <w:rsid w:val="000666C0"/>
    <w:rsid w:val="00081D02"/>
    <w:rsid w:val="00087E96"/>
    <w:rsid w:val="000A31F0"/>
    <w:rsid w:val="000A5674"/>
    <w:rsid w:val="000B7EA5"/>
    <w:rsid w:val="000C197F"/>
    <w:rsid w:val="000C4FAD"/>
    <w:rsid w:val="0010364C"/>
    <w:rsid w:val="00121F4E"/>
    <w:rsid w:val="00125255"/>
    <w:rsid w:val="00127F9C"/>
    <w:rsid w:val="00147544"/>
    <w:rsid w:val="00173A3E"/>
    <w:rsid w:val="00175E28"/>
    <w:rsid w:val="001B2BAB"/>
    <w:rsid w:val="001D4F75"/>
    <w:rsid w:val="001D5E01"/>
    <w:rsid w:val="001E6150"/>
    <w:rsid w:val="002042EE"/>
    <w:rsid w:val="00210999"/>
    <w:rsid w:val="002437D2"/>
    <w:rsid w:val="0024744A"/>
    <w:rsid w:val="00270F7F"/>
    <w:rsid w:val="00271346"/>
    <w:rsid w:val="00275721"/>
    <w:rsid w:val="0027606A"/>
    <w:rsid w:val="00294D07"/>
    <w:rsid w:val="002B1D69"/>
    <w:rsid w:val="002B78D9"/>
    <w:rsid w:val="002C4786"/>
    <w:rsid w:val="002D4E03"/>
    <w:rsid w:val="002D50FE"/>
    <w:rsid w:val="002D5F8F"/>
    <w:rsid w:val="002E03E0"/>
    <w:rsid w:val="002E10FB"/>
    <w:rsid w:val="002E43C7"/>
    <w:rsid w:val="002E5DA7"/>
    <w:rsid w:val="00315795"/>
    <w:rsid w:val="00320658"/>
    <w:rsid w:val="00332C07"/>
    <w:rsid w:val="00377E7F"/>
    <w:rsid w:val="0039554E"/>
    <w:rsid w:val="003C796A"/>
    <w:rsid w:val="003D4A66"/>
    <w:rsid w:val="00405624"/>
    <w:rsid w:val="0041544B"/>
    <w:rsid w:val="004235F2"/>
    <w:rsid w:val="00424D65"/>
    <w:rsid w:val="00430ADF"/>
    <w:rsid w:val="00434321"/>
    <w:rsid w:val="00441313"/>
    <w:rsid w:val="004D4DDB"/>
    <w:rsid w:val="004D6AE1"/>
    <w:rsid w:val="004F11AF"/>
    <w:rsid w:val="00525A47"/>
    <w:rsid w:val="00527893"/>
    <w:rsid w:val="00537E4E"/>
    <w:rsid w:val="0058195E"/>
    <w:rsid w:val="00587D27"/>
    <w:rsid w:val="00595CF4"/>
    <w:rsid w:val="00596302"/>
    <w:rsid w:val="005E1528"/>
    <w:rsid w:val="005E5477"/>
    <w:rsid w:val="006050DC"/>
    <w:rsid w:val="00610744"/>
    <w:rsid w:val="006300B6"/>
    <w:rsid w:val="00653DE9"/>
    <w:rsid w:val="00667CCE"/>
    <w:rsid w:val="00686205"/>
    <w:rsid w:val="00693F1F"/>
    <w:rsid w:val="00696525"/>
    <w:rsid w:val="006B7794"/>
    <w:rsid w:val="006F1710"/>
    <w:rsid w:val="007260CA"/>
    <w:rsid w:val="0075328F"/>
    <w:rsid w:val="00773EC4"/>
    <w:rsid w:val="007900EB"/>
    <w:rsid w:val="007A310E"/>
    <w:rsid w:val="007B2E53"/>
    <w:rsid w:val="007D508D"/>
    <w:rsid w:val="007D7835"/>
    <w:rsid w:val="007E7AF0"/>
    <w:rsid w:val="007F2FD0"/>
    <w:rsid w:val="008142E2"/>
    <w:rsid w:val="00822AE4"/>
    <w:rsid w:val="008275AB"/>
    <w:rsid w:val="00835C8F"/>
    <w:rsid w:val="00876EDF"/>
    <w:rsid w:val="0089121D"/>
    <w:rsid w:val="008B39C7"/>
    <w:rsid w:val="008C1C70"/>
    <w:rsid w:val="008C69A5"/>
    <w:rsid w:val="008D0101"/>
    <w:rsid w:val="008D6393"/>
    <w:rsid w:val="00910E10"/>
    <w:rsid w:val="00926104"/>
    <w:rsid w:val="009263C1"/>
    <w:rsid w:val="00946DAD"/>
    <w:rsid w:val="00975251"/>
    <w:rsid w:val="009766A2"/>
    <w:rsid w:val="009777CA"/>
    <w:rsid w:val="00986D1D"/>
    <w:rsid w:val="00991DA6"/>
    <w:rsid w:val="009A1242"/>
    <w:rsid w:val="009C562C"/>
    <w:rsid w:val="009E081E"/>
    <w:rsid w:val="009F2679"/>
    <w:rsid w:val="00A24FC7"/>
    <w:rsid w:val="00A44456"/>
    <w:rsid w:val="00A5333B"/>
    <w:rsid w:val="00A555F8"/>
    <w:rsid w:val="00A842B2"/>
    <w:rsid w:val="00AD6B2D"/>
    <w:rsid w:val="00AE1B19"/>
    <w:rsid w:val="00B011A6"/>
    <w:rsid w:val="00B108F7"/>
    <w:rsid w:val="00B21033"/>
    <w:rsid w:val="00B251F4"/>
    <w:rsid w:val="00B26155"/>
    <w:rsid w:val="00B26DDC"/>
    <w:rsid w:val="00B3347D"/>
    <w:rsid w:val="00B35CF5"/>
    <w:rsid w:val="00B36AC9"/>
    <w:rsid w:val="00B521BE"/>
    <w:rsid w:val="00B6437D"/>
    <w:rsid w:val="00B912D7"/>
    <w:rsid w:val="00B94654"/>
    <w:rsid w:val="00BB4688"/>
    <w:rsid w:val="00BC71E6"/>
    <w:rsid w:val="00BE4393"/>
    <w:rsid w:val="00BE4E46"/>
    <w:rsid w:val="00C0159E"/>
    <w:rsid w:val="00C22839"/>
    <w:rsid w:val="00C86DA9"/>
    <w:rsid w:val="00CA03EA"/>
    <w:rsid w:val="00CA1DED"/>
    <w:rsid w:val="00CA56BB"/>
    <w:rsid w:val="00CA6EE3"/>
    <w:rsid w:val="00CC5D11"/>
    <w:rsid w:val="00CE07EC"/>
    <w:rsid w:val="00CF3ED8"/>
    <w:rsid w:val="00CF5DF8"/>
    <w:rsid w:val="00D105FB"/>
    <w:rsid w:val="00D3187F"/>
    <w:rsid w:val="00D40CDE"/>
    <w:rsid w:val="00D46D78"/>
    <w:rsid w:val="00D512E8"/>
    <w:rsid w:val="00D55B09"/>
    <w:rsid w:val="00D60102"/>
    <w:rsid w:val="00D929A9"/>
    <w:rsid w:val="00D95524"/>
    <w:rsid w:val="00DC1216"/>
    <w:rsid w:val="00DD210F"/>
    <w:rsid w:val="00E0255B"/>
    <w:rsid w:val="00E4555B"/>
    <w:rsid w:val="00E51775"/>
    <w:rsid w:val="00E65B17"/>
    <w:rsid w:val="00E67E78"/>
    <w:rsid w:val="00E82AAA"/>
    <w:rsid w:val="00EB1E25"/>
    <w:rsid w:val="00EB6175"/>
    <w:rsid w:val="00EB77D6"/>
    <w:rsid w:val="00EC1146"/>
    <w:rsid w:val="00EC2C5F"/>
    <w:rsid w:val="00EC61AC"/>
    <w:rsid w:val="00EE3225"/>
    <w:rsid w:val="00EE43F2"/>
    <w:rsid w:val="00EE6404"/>
    <w:rsid w:val="00F123F0"/>
    <w:rsid w:val="00F4018D"/>
    <w:rsid w:val="00F57A96"/>
    <w:rsid w:val="00F622AB"/>
    <w:rsid w:val="00F65C54"/>
    <w:rsid w:val="00F82FF1"/>
    <w:rsid w:val="00FA2A79"/>
    <w:rsid w:val="00FA52E6"/>
    <w:rsid w:val="00FD0BD9"/>
    <w:rsid w:val="00FD3774"/>
    <w:rsid w:val="00FD61ED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7092"/>
  <w15:chartTrackingRefBased/>
  <w15:docId w15:val="{60491C49-28F3-43B6-9425-EB3B8771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7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7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Жигало</dc:creator>
  <cp:keywords/>
  <dc:description/>
  <cp:lastModifiedBy>Владислав Жигало</cp:lastModifiedBy>
  <cp:revision>169</cp:revision>
  <dcterms:created xsi:type="dcterms:W3CDTF">2025-04-30T11:11:00Z</dcterms:created>
  <dcterms:modified xsi:type="dcterms:W3CDTF">2025-05-25T21:24:00Z</dcterms:modified>
</cp:coreProperties>
</file>