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C0AAD" w14:textId="43D6F337" w:rsidR="00AC4033" w:rsidRPr="00AC4033" w:rsidRDefault="00AC4033" w:rsidP="00AC4033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1E1E1E"/>
        </w:rPr>
      </w:pPr>
      <w:r w:rsidRPr="00AC4033">
        <w:rPr>
          <w:rFonts w:ascii="Helvetica" w:hAnsi="Helvetica"/>
          <w:color w:val="1E1E1E"/>
        </w:rPr>
        <w:t>Climate change: Sea level rise to affect 'three times more people'</w:t>
      </w:r>
    </w:p>
    <w:p w14:paraId="33F55EA2" w14:textId="77777777" w:rsidR="00AC4033" w:rsidRDefault="00AC4033" w:rsidP="00AC4033">
      <w:pPr>
        <w:rPr>
          <w:rFonts w:ascii="Helvetica" w:hAnsi="Helvetica"/>
          <w:color w:val="404040"/>
          <w:sz w:val="21"/>
          <w:szCs w:val="21"/>
          <w:bdr w:val="none" w:sz="0" w:space="0" w:color="auto" w:frame="1"/>
          <w:shd w:val="clear" w:color="auto" w:fill="FFFFFF"/>
        </w:rPr>
      </w:pPr>
      <w:r w:rsidRPr="00AC4033">
        <w:rPr>
          <w:rFonts w:ascii="Helvetica" w:hAnsi="Helvetica"/>
          <w:color w:val="404040"/>
          <w:sz w:val="21"/>
          <w:szCs w:val="21"/>
          <w:bdr w:val="none" w:sz="0" w:space="0" w:color="auto" w:frame="1"/>
          <w:shd w:val="clear" w:color="auto" w:fill="FFFFFF"/>
        </w:rPr>
        <w:t>By Jonathan Amos</w:t>
      </w:r>
    </w:p>
    <w:p w14:paraId="36EAFB59" w14:textId="6FB954C1" w:rsidR="00AC4033" w:rsidRPr="00AC4033" w:rsidRDefault="00AC4033" w:rsidP="00AC4033">
      <w:r w:rsidRPr="00AC4033">
        <w:rPr>
          <w:rFonts w:ascii="Helvetica" w:hAnsi="Helvetica"/>
          <w:color w:val="5A5A5A"/>
          <w:sz w:val="21"/>
          <w:szCs w:val="21"/>
          <w:bdr w:val="none" w:sz="0" w:space="0" w:color="auto" w:frame="1"/>
          <w:shd w:val="clear" w:color="auto" w:fill="FFFFFF"/>
        </w:rPr>
        <w:t>BBC Science Correspondent</w:t>
      </w:r>
    </w:p>
    <w:p w14:paraId="731961C3" w14:textId="13AE4473" w:rsidR="00AC4033" w:rsidRPr="00AC4033" w:rsidRDefault="00AC4033" w:rsidP="00AC4033">
      <w:r w:rsidRPr="00AC4033">
        <w:rPr>
          <w:rFonts w:ascii="Helvetica" w:hAnsi="Helvetica"/>
          <w:color w:val="5A5A5A"/>
          <w:sz w:val="20"/>
          <w:szCs w:val="20"/>
          <w:shd w:val="clear" w:color="auto" w:fill="FFFFFF"/>
        </w:rPr>
        <w:t>30 October 2019</w:t>
      </w:r>
    </w:p>
    <w:p w14:paraId="381D1A2C" w14:textId="17BA749E" w:rsidR="007308B6" w:rsidRDefault="00AC4033" w:rsidP="00F018B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19F3CE" wp14:editId="4B806549">
            <wp:extent cx="5727700" cy="3216910"/>
            <wp:effectExtent l="0" t="0" r="0" b="0"/>
            <wp:docPr id="1" name="Picture 1" descr="A plane docked at the air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109462479_getty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4DD0" w14:textId="77777777" w:rsidR="00AC4033" w:rsidRPr="00AC4033" w:rsidRDefault="00AC4033" w:rsidP="00AC4033">
      <w:r w:rsidRPr="00AC4033">
        <w:rPr>
          <w:rFonts w:ascii="Helvetica" w:hAnsi="Helvetica"/>
          <w:color w:val="ECECEC"/>
          <w:sz w:val="20"/>
          <w:szCs w:val="20"/>
          <w:shd w:val="clear" w:color="auto" w:fill="111111"/>
        </w:rPr>
        <w:t>Heavy rain on a high tide flooded Don Mueang Airport in Bangkok in 2011</w:t>
      </w:r>
    </w:p>
    <w:p w14:paraId="671895BB" w14:textId="283D5AB3" w:rsidR="00AC4033" w:rsidRDefault="00AC4033" w:rsidP="00F018B0">
      <w:pPr>
        <w:rPr>
          <w:rFonts w:ascii="Arial" w:hAnsi="Arial" w:cs="Arial"/>
        </w:rPr>
      </w:pPr>
    </w:p>
    <w:p w14:paraId="4BAA1BAE" w14:textId="15C3A133" w:rsidR="00AC4033" w:rsidRDefault="000E40D6" w:rsidP="00F018B0">
      <w:hyperlink r:id="rId5" w:history="1">
        <w:r w:rsidR="00AC4033" w:rsidRPr="00AC4033">
          <w:rPr>
            <w:color w:val="0000FF"/>
            <w:u w:val="single"/>
          </w:rPr>
          <w:t>https://www.bbc.co.uk/news/science-environment-50236882?intlink_from_url=https://www.bbc.co.uk/news/topics/cmj34zmwm1zt/climate-change&amp;link_location=live-reporting-story</w:t>
        </w:r>
      </w:hyperlink>
    </w:p>
    <w:p w14:paraId="0D0BEB2F" w14:textId="1D4A32C2" w:rsidR="00AC4033" w:rsidRDefault="00AC4033" w:rsidP="00F018B0"/>
    <w:p w14:paraId="4289F74C" w14:textId="41E0E8A4" w:rsidR="00AC4033" w:rsidRDefault="00AC4033" w:rsidP="00F018B0"/>
    <w:p w14:paraId="6C49A0BC" w14:textId="5FA83F3C" w:rsidR="00AC4033" w:rsidRDefault="00AC4033" w:rsidP="00F018B0"/>
    <w:p w14:paraId="548ED336" w14:textId="0649A679" w:rsidR="00AC4033" w:rsidRDefault="00AC4033" w:rsidP="00F018B0"/>
    <w:p w14:paraId="528419FE" w14:textId="30E5FB4B" w:rsidR="00AC4033" w:rsidRDefault="00AC4033" w:rsidP="00F018B0"/>
    <w:p w14:paraId="01E633CF" w14:textId="775E2B37" w:rsidR="00AC4033" w:rsidRDefault="00AC4033" w:rsidP="00F018B0"/>
    <w:p w14:paraId="72ACE4D3" w14:textId="6DD36F8E" w:rsidR="00AC4033" w:rsidRDefault="00AC4033" w:rsidP="00F018B0"/>
    <w:p w14:paraId="636B92FE" w14:textId="30F31695" w:rsidR="00AC4033" w:rsidRDefault="00AC4033" w:rsidP="00F018B0"/>
    <w:p w14:paraId="78B612B7" w14:textId="7BF8E658" w:rsidR="00AC4033" w:rsidRDefault="00AC4033" w:rsidP="00F018B0"/>
    <w:p w14:paraId="16A9C584" w14:textId="0A0B2310" w:rsidR="00AC4033" w:rsidRDefault="00AC4033" w:rsidP="00F018B0"/>
    <w:p w14:paraId="684CC293" w14:textId="63D17038" w:rsidR="00AC4033" w:rsidRDefault="00AC4033" w:rsidP="00F018B0"/>
    <w:p w14:paraId="74CB06FB" w14:textId="2BD7C7F1" w:rsidR="00AC4033" w:rsidRDefault="00AC4033" w:rsidP="00F018B0"/>
    <w:p w14:paraId="101E2CAA" w14:textId="70A42D80" w:rsidR="00AC4033" w:rsidRDefault="00AC4033" w:rsidP="00F018B0"/>
    <w:p w14:paraId="65728D18" w14:textId="769BCCD3" w:rsidR="00AC4033" w:rsidRDefault="00AC4033" w:rsidP="00F018B0"/>
    <w:p w14:paraId="520DA533" w14:textId="77777777" w:rsidR="00AC4033" w:rsidRPr="00AC4033" w:rsidRDefault="00AC4033" w:rsidP="00F018B0"/>
    <w:p w14:paraId="49EBE103" w14:textId="57F4C245" w:rsidR="00AC4033" w:rsidRPr="00AC4033" w:rsidRDefault="00AC4033" w:rsidP="00AC4033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</w:rPr>
      </w:pPr>
      <w:r w:rsidRPr="00AC4033">
        <w:rPr>
          <w:rFonts w:ascii="Helvetica" w:hAnsi="Helvetica"/>
          <w:color w:val="000000"/>
        </w:rPr>
        <w:lastRenderedPageBreak/>
        <w:t>From Antarctica to the Oceans, Climate Change Damage Is About to Get a Lot Worse, IPCC Warns</w:t>
      </w:r>
    </w:p>
    <w:p w14:paraId="1C6BA172" w14:textId="77777777" w:rsidR="00AC4033" w:rsidRPr="00AC4033" w:rsidRDefault="00AC4033" w:rsidP="00AC4033">
      <w:pPr>
        <w:pStyle w:val="byline"/>
        <w:spacing w:before="0" w:beforeAutospacing="0" w:after="0" w:afterAutospacing="0"/>
        <w:rPr>
          <w:rFonts w:ascii="Helvetica" w:hAnsi="Helvetica" w:cs="Arial"/>
          <w:caps/>
          <w:color w:val="7D7D7D"/>
          <w:sz w:val="21"/>
          <w:szCs w:val="21"/>
        </w:rPr>
      </w:pPr>
      <w:r w:rsidRPr="00AC4033">
        <w:rPr>
          <w:rFonts w:ascii="Helvetica" w:hAnsi="Helvetica" w:cs="Arial"/>
          <w:caps/>
          <w:color w:val="7D7D7D"/>
          <w:sz w:val="21"/>
          <w:szCs w:val="21"/>
        </w:rPr>
        <w:t>BY SABRINA SHANKMAN</w:t>
      </w:r>
    </w:p>
    <w:p w14:paraId="64F3A517" w14:textId="1F84B34A" w:rsidR="00AC4033" w:rsidRDefault="00AC4033" w:rsidP="00F018B0">
      <w:pPr>
        <w:rPr>
          <w:rFonts w:ascii="Helvetica" w:hAnsi="Helvetica"/>
          <w:color w:val="5A5A5A"/>
          <w:sz w:val="20"/>
          <w:szCs w:val="20"/>
          <w:shd w:val="clear" w:color="auto" w:fill="FFFFFF"/>
        </w:rPr>
      </w:pPr>
      <w:r>
        <w:rPr>
          <w:rFonts w:ascii="Helvetica" w:hAnsi="Helvetica"/>
          <w:color w:val="5A5A5A"/>
          <w:sz w:val="20"/>
          <w:szCs w:val="20"/>
          <w:shd w:val="clear" w:color="auto" w:fill="FFFFFF"/>
        </w:rPr>
        <w:t>25</w:t>
      </w:r>
      <w:r w:rsidRPr="00AC4033">
        <w:rPr>
          <w:rFonts w:ascii="Helvetica" w:hAnsi="Helvetica"/>
          <w:color w:val="5A5A5A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5A5A5A"/>
          <w:sz w:val="20"/>
          <w:szCs w:val="20"/>
          <w:shd w:val="clear" w:color="auto" w:fill="FFFFFF"/>
        </w:rPr>
        <w:t>September</w:t>
      </w:r>
      <w:r w:rsidRPr="00AC4033">
        <w:rPr>
          <w:rFonts w:ascii="Helvetica" w:hAnsi="Helvetica"/>
          <w:color w:val="5A5A5A"/>
          <w:sz w:val="20"/>
          <w:szCs w:val="20"/>
          <w:shd w:val="clear" w:color="auto" w:fill="FFFFFF"/>
        </w:rPr>
        <w:t xml:space="preserve"> 2019</w:t>
      </w:r>
      <w:r>
        <w:rPr>
          <w:rFonts w:ascii="Arial" w:hAnsi="Arial" w:cs="Arial"/>
          <w:noProof/>
        </w:rPr>
        <w:drawing>
          <wp:inline distT="0" distB="0" distL="0" distR="0" wp14:anchorId="5707293C" wp14:editId="3E887034">
            <wp:extent cx="5727700" cy="3818255"/>
            <wp:effectExtent l="0" t="0" r="0" b="4445"/>
            <wp:docPr id="2" name="Picture 2" descr="A picture containing outdoor, water, sky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nland_joe-raedle-getty-90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531" w14:textId="041F4CB7" w:rsidR="00AC4033" w:rsidRDefault="000E40D6" w:rsidP="00AC4033">
      <w:hyperlink r:id="rId7" w:history="1">
        <w:r w:rsidR="00AC4033">
          <w:rPr>
            <w:rStyle w:val="Hyperlink"/>
          </w:rPr>
          <w:t>https://insideclimatenews.org/news/25092019/ipcc-cryosphere-ocean-report-climate-change-sea-level-rise-greenland-antarctica</w:t>
        </w:r>
      </w:hyperlink>
    </w:p>
    <w:p w14:paraId="3FCEAB66" w14:textId="6FFB5D3A" w:rsidR="00AC4033" w:rsidRDefault="00AC4033" w:rsidP="00AC4033"/>
    <w:p w14:paraId="19346419" w14:textId="09F0C776" w:rsidR="00AC4033" w:rsidRDefault="00AC4033" w:rsidP="00AC4033"/>
    <w:p w14:paraId="7520AC11" w14:textId="0175FCD8" w:rsidR="00AC4033" w:rsidRDefault="00AC4033" w:rsidP="00AC4033"/>
    <w:p w14:paraId="267196E7" w14:textId="6EB6EABE" w:rsidR="00AC4033" w:rsidRDefault="00AC4033" w:rsidP="00AC4033"/>
    <w:p w14:paraId="7A5863A8" w14:textId="2BF42A87" w:rsidR="00AC4033" w:rsidRDefault="00AC4033" w:rsidP="00AC4033"/>
    <w:p w14:paraId="511058AE" w14:textId="7B26EAAB" w:rsidR="00AC4033" w:rsidRDefault="00AC4033" w:rsidP="00AC4033"/>
    <w:p w14:paraId="1F058BB3" w14:textId="32CD02F5" w:rsidR="00AC4033" w:rsidRDefault="00AC4033" w:rsidP="00AC4033"/>
    <w:p w14:paraId="7DF73BEE" w14:textId="10C30BE1" w:rsidR="00AC4033" w:rsidRDefault="00AC4033" w:rsidP="00AC4033"/>
    <w:p w14:paraId="25AB784D" w14:textId="3E32F957" w:rsidR="00AC4033" w:rsidRDefault="00AC4033" w:rsidP="00AC4033"/>
    <w:p w14:paraId="44945081" w14:textId="08E12CCC" w:rsidR="00AC4033" w:rsidRDefault="00AC4033" w:rsidP="00AC4033"/>
    <w:p w14:paraId="41804FF9" w14:textId="7288D055" w:rsidR="00AC4033" w:rsidRDefault="00AC4033" w:rsidP="00AC4033"/>
    <w:p w14:paraId="05AD34A9" w14:textId="60C9DA89" w:rsidR="00AC4033" w:rsidRDefault="00AC4033" w:rsidP="00AC4033"/>
    <w:p w14:paraId="3AD19AE1" w14:textId="162F6CCD" w:rsidR="00AC4033" w:rsidRDefault="00AC4033" w:rsidP="00AC4033"/>
    <w:p w14:paraId="346DBDC1" w14:textId="77777777" w:rsidR="00AC4033" w:rsidRDefault="00AC4033" w:rsidP="00AC4033"/>
    <w:p w14:paraId="78A0502F" w14:textId="393119B4" w:rsidR="00AC4033" w:rsidRDefault="00AC4033" w:rsidP="00AC4033">
      <w:pPr>
        <w:pStyle w:val="Heading1"/>
        <w:spacing w:before="0" w:beforeAutospacing="0" w:after="165" w:afterAutospacing="0"/>
        <w:rPr>
          <w:rFonts w:ascii="Helvetica" w:hAnsi="Helvetica"/>
          <w:color w:val="000000" w:themeColor="text1"/>
        </w:rPr>
      </w:pPr>
      <w:r w:rsidRPr="00AC4033">
        <w:rPr>
          <w:rFonts w:ascii="Helvetica" w:hAnsi="Helvetica"/>
          <w:color w:val="000000" w:themeColor="text1"/>
        </w:rPr>
        <w:lastRenderedPageBreak/>
        <w:t>UN calls for shipping ‘propulsion revolution’ to avoid ‘environmental disaster’</w:t>
      </w:r>
    </w:p>
    <w:p w14:paraId="7349D3F5" w14:textId="6D6898F1" w:rsidR="00AC4033" w:rsidRPr="00AC4033" w:rsidRDefault="00AC4033" w:rsidP="00AC4033">
      <w:pPr>
        <w:pStyle w:val="byline"/>
        <w:spacing w:before="0" w:beforeAutospacing="0" w:after="0" w:afterAutospacing="0"/>
        <w:rPr>
          <w:rFonts w:ascii="Helvetica" w:hAnsi="Helvetica" w:cs="Arial"/>
          <w:caps/>
          <w:color w:val="7D7D7D"/>
          <w:sz w:val="21"/>
          <w:szCs w:val="21"/>
        </w:rPr>
      </w:pPr>
      <w:r w:rsidRPr="00AC4033">
        <w:rPr>
          <w:rFonts w:ascii="Helvetica" w:hAnsi="Helvetica" w:cs="Arial"/>
          <w:caps/>
          <w:color w:val="7D7D7D"/>
          <w:sz w:val="21"/>
          <w:szCs w:val="21"/>
        </w:rPr>
        <w:t xml:space="preserve">BY </w:t>
      </w:r>
      <w:r>
        <w:rPr>
          <w:rFonts w:ascii="Helvetica" w:hAnsi="Helvetica" w:cs="Arial"/>
          <w:caps/>
          <w:color w:val="7D7D7D"/>
          <w:sz w:val="21"/>
          <w:szCs w:val="21"/>
        </w:rPr>
        <w:t>un news</w:t>
      </w:r>
    </w:p>
    <w:p w14:paraId="2BB3E755" w14:textId="40DEEA9C" w:rsidR="00AC4033" w:rsidRPr="00AC4033" w:rsidRDefault="00AC4033" w:rsidP="00AC4033">
      <w:pPr>
        <w:pStyle w:val="Heading1"/>
        <w:spacing w:before="0" w:beforeAutospacing="0" w:after="165" w:afterAutospacing="0"/>
        <w:rPr>
          <w:rFonts w:ascii="Helvetica" w:hAnsi="Helvetica"/>
          <w:color w:val="000000" w:themeColor="text1"/>
          <w:sz w:val="21"/>
          <w:szCs w:val="21"/>
        </w:rPr>
      </w:pPr>
      <w:r w:rsidRPr="00AC4033">
        <w:rPr>
          <w:rFonts w:ascii="Helvetica" w:hAnsi="Helvetica"/>
          <w:b w:val="0"/>
          <w:bCs w:val="0"/>
          <w:color w:val="5A5A5A"/>
          <w:sz w:val="20"/>
          <w:szCs w:val="20"/>
          <w:shd w:val="clear" w:color="auto" w:fill="FFFFFF"/>
        </w:rPr>
        <w:t>25 September 2019</w:t>
      </w:r>
    </w:p>
    <w:p w14:paraId="61EB9766" w14:textId="06503A4F" w:rsidR="00AC4033" w:rsidRDefault="00AC4033" w:rsidP="00AC4033">
      <w:r>
        <w:rPr>
          <w:rFonts w:hint="eastAsia"/>
          <w:noProof/>
        </w:rPr>
        <w:drawing>
          <wp:inline distT="0" distB="0" distL="0" distR="0" wp14:anchorId="15EF63D4" wp14:editId="22B14928">
            <wp:extent cx="6455170" cy="2507226"/>
            <wp:effectExtent l="0" t="0" r="0" b="0"/>
            <wp:docPr id="3" name="Picture 3" descr="A picture containing sky, cargo container, outdo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40x560cropp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47" cy="25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9DF8" w14:textId="77777777" w:rsidR="00AC4033" w:rsidRDefault="000E40D6" w:rsidP="00AC4033">
      <w:hyperlink r:id="rId9" w:history="1">
        <w:r w:rsidR="00AC4033">
          <w:rPr>
            <w:rStyle w:val="Hyperlink"/>
          </w:rPr>
          <w:t>https://news.un.org/en/story/2019/10/1050251</w:t>
        </w:r>
      </w:hyperlink>
    </w:p>
    <w:p w14:paraId="4ED993B5" w14:textId="6ED769F2" w:rsidR="00AC4033" w:rsidRDefault="00AC4033" w:rsidP="00AC4033"/>
    <w:p w14:paraId="5908684A" w14:textId="3295D6FE" w:rsidR="00B5384E" w:rsidRDefault="00B5384E" w:rsidP="00AC4033"/>
    <w:p w14:paraId="3965AEA2" w14:textId="0CE946F6" w:rsidR="00B5384E" w:rsidRDefault="00B5384E" w:rsidP="00AC4033"/>
    <w:p w14:paraId="6C53F121" w14:textId="6B566DCE" w:rsidR="00B5384E" w:rsidRDefault="00B5384E" w:rsidP="00AC4033"/>
    <w:p w14:paraId="6DBF6A8C" w14:textId="636780A8" w:rsidR="00B5384E" w:rsidRDefault="00B5384E" w:rsidP="00AC4033"/>
    <w:p w14:paraId="14BF9A5B" w14:textId="15914910" w:rsidR="00B5384E" w:rsidRDefault="00B5384E" w:rsidP="00AC4033"/>
    <w:p w14:paraId="01ACA08A" w14:textId="56978AAC" w:rsidR="00B5384E" w:rsidRDefault="00B5384E" w:rsidP="00AC4033"/>
    <w:p w14:paraId="0EAFDFB3" w14:textId="0C25A023" w:rsidR="00B5384E" w:rsidRDefault="00B5384E" w:rsidP="00AC4033"/>
    <w:p w14:paraId="1A7D047B" w14:textId="4921AB24" w:rsidR="00B5384E" w:rsidRDefault="00B5384E" w:rsidP="00AC4033"/>
    <w:p w14:paraId="2BAF505B" w14:textId="7FAA8973" w:rsidR="00B5384E" w:rsidRDefault="00B5384E" w:rsidP="00AC4033"/>
    <w:p w14:paraId="4C67EB2D" w14:textId="49B5F47D" w:rsidR="00B5384E" w:rsidRDefault="00B5384E" w:rsidP="00AC4033"/>
    <w:p w14:paraId="647142C3" w14:textId="681B2D7F" w:rsidR="00B5384E" w:rsidRDefault="00B5384E" w:rsidP="00AC4033"/>
    <w:p w14:paraId="75AD483C" w14:textId="13B9239B" w:rsidR="00B5384E" w:rsidRDefault="00B5384E" w:rsidP="00AC4033"/>
    <w:p w14:paraId="4097A3E3" w14:textId="1477063F" w:rsidR="00B5384E" w:rsidRDefault="00B5384E" w:rsidP="00AC4033"/>
    <w:p w14:paraId="35375D01" w14:textId="27F7B918" w:rsidR="00B5384E" w:rsidRDefault="00B5384E" w:rsidP="00AC4033"/>
    <w:p w14:paraId="65849D5E" w14:textId="2B95FC36" w:rsidR="00B5384E" w:rsidRDefault="00B5384E" w:rsidP="00AC4033"/>
    <w:p w14:paraId="33F96E06" w14:textId="02FE9DD2" w:rsidR="00B5384E" w:rsidRDefault="00B5384E" w:rsidP="00AC4033"/>
    <w:p w14:paraId="7CF93942" w14:textId="00168D1F" w:rsidR="00B5384E" w:rsidRDefault="00B5384E" w:rsidP="00AC4033"/>
    <w:p w14:paraId="7C309747" w14:textId="6F2887C3" w:rsidR="00B5384E" w:rsidRDefault="00B5384E" w:rsidP="00AC4033"/>
    <w:p w14:paraId="00ED2CF8" w14:textId="25E2D394" w:rsidR="00B5384E" w:rsidRDefault="00B5384E" w:rsidP="00AC4033"/>
    <w:p w14:paraId="09DB9210" w14:textId="77777777" w:rsidR="00B5384E" w:rsidRDefault="00B5384E" w:rsidP="00AC4033"/>
    <w:p w14:paraId="1E0A3B4B" w14:textId="77777777" w:rsidR="00B5384E" w:rsidRDefault="00B5384E" w:rsidP="00B5384E">
      <w:pPr>
        <w:pStyle w:val="Heading1"/>
        <w:shd w:val="clear" w:color="auto" w:fill="FEFEFE"/>
        <w:spacing w:before="0" w:beforeAutospacing="0" w:after="150" w:afterAutospacing="0"/>
        <w:rPr>
          <w:rFonts w:ascii="Helvetica Neue" w:hAnsi="Helvetica Neue"/>
          <w:b w:val="0"/>
          <w:bCs w:val="0"/>
          <w:color w:val="262626"/>
        </w:rPr>
      </w:pPr>
      <w:r>
        <w:rPr>
          <w:rFonts w:ascii="Helvetica Neue" w:hAnsi="Helvetica Neue"/>
          <w:b w:val="0"/>
          <w:bCs w:val="0"/>
          <w:color w:val="262626"/>
        </w:rPr>
        <w:lastRenderedPageBreak/>
        <w:t>California's new normal: How the climate crisis is fueling wildfires and changing life in the Golden State</w:t>
      </w:r>
    </w:p>
    <w:p w14:paraId="4C8E3DFA" w14:textId="2F3BE32B" w:rsidR="00B5384E" w:rsidRPr="0011797D" w:rsidRDefault="00B5384E" w:rsidP="00B5384E">
      <w:pPr>
        <w:pStyle w:val="metadatabyline"/>
        <w:shd w:val="clear" w:color="auto" w:fill="FEFEFE"/>
        <w:spacing w:before="0" w:beforeAutospacing="0" w:after="0" w:afterAutospacing="0"/>
        <w:rPr>
          <w:rFonts w:ascii="Helvetica" w:hAnsi="Helvetica"/>
          <w:color w:val="737373"/>
          <w:sz w:val="21"/>
          <w:szCs w:val="21"/>
        </w:rPr>
      </w:pPr>
      <w:r w:rsidRPr="0011797D">
        <w:rPr>
          <w:rStyle w:val="metadatabylineauthor"/>
          <w:rFonts w:ascii="Helvetica" w:hAnsi="Helvetica"/>
          <w:color w:val="737373"/>
          <w:sz w:val="21"/>
          <w:szCs w:val="21"/>
        </w:rPr>
        <w:t>By Ray Sanchez and </w:t>
      </w:r>
      <w:r w:rsidRPr="0011797D">
        <w:rPr>
          <w:rStyle w:val="metadatabylineauthor"/>
          <w:rFonts w:ascii="Helvetica" w:eastAsiaTheme="majorEastAsia" w:hAnsi="Helvetica"/>
          <w:color w:val="737373"/>
          <w:sz w:val="21"/>
          <w:szCs w:val="21"/>
        </w:rPr>
        <w:t>Brandon Miller</w:t>
      </w:r>
      <w:r w:rsidRPr="0011797D">
        <w:rPr>
          <w:rStyle w:val="metadatabylineauthor"/>
          <w:rFonts w:ascii="Helvetica" w:hAnsi="Helvetica"/>
          <w:color w:val="737373"/>
          <w:sz w:val="21"/>
          <w:szCs w:val="21"/>
        </w:rPr>
        <w:t>, CNN</w:t>
      </w:r>
    </w:p>
    <w:p w14:paraId="07EC8248" w14:textId="0F1FAB44" w:rsidR="00B5384E" w:rsidRDefault="00B5384E" w:rsidP="00B5384E">
      <w:pPr>
        <w:pStyle w:val="update-time"/>
        <w:shd w:val="clear" w:color="auto" w:fill="FEFEFE"/>
        <w:spacing w:before="0" w:beforeAutospacing="0" w:after="0" w:afterAutospacing="0"/>
        <w:ind w:right="75"/>
        <w:rPr>
          <w:rFonts w:ascii="Helvetica Neue" w:hAnsi="Helvetica Neue"/>
          <w:color w:val="737373"/>
        </w:rPr>
      </w:pPr>
      <w:r>
        <w:rPr>
          <w:rFonts w:ascii="Helvetica Neue" w:hAnsi="Helvetica Neue"/>
          <w:color w:val="737373"/>
        </w:rPr>
        <w:t>Date: October 30, 2019</w:t>
      </w:r>
    </w:p>
    <w:p w14:paraId="1A0041DC" w14:textId="55BE1927" w:rsidR="00AC4033" w:rsidRDefault="000E40D6" w:rsidP="00AC4033">
      <w:bookmarkStart w:id="0" w:name="_GoBack"/>
      <w:r>
        <w:rPr>
          <w:noProof/>
        </w:rPr>
        <w:drawing>
          <wp:inline distT="0" distB="0" distL="0" distR="0" wp14:anchorId="78D7CEF2" wp14:editId="3D38A7D0">
            <wp:extent cx="5727700" cy="3765550"/>
            <wp:effectExtent l="0" t="0" r="0" b="6350"/>
            <wp:docPr id="7" name="Picture 7" descr="A person standing in front of a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DA692D" w14:textId="77777777" w:rsidR="00B5384E" w:rsidRDefault="000E40D6" w:rsidP="00B5384E">
      <w:hyperlink r:id="rId11" w:history="1">
        <w:r w:rsidR="00B5384E">
          <w:rPr>
            <w:rStyle w:val="Hyperlink"/>
          </w:rPr>
          <w:t>https://edition.cnn.com/2019/10/29/weather/california-us-wildfires-climate-change/index.html</w:t>
        </w:r>
      </w:hyperlink>
    </w:p>
    <w:p w14:paraId="72CBB760" w14:textId="6601B71E" w:rsidR="00B5384E" w:rsidRDefault="00B5384E" w:rsidP="00AC4033"/>
    <w:p w14:paraId="6ADAD695" w14:textId="6867066A" w:rsidR="00B5384E" w:rsidRDefault="00B5384E" w:rsidP="00AC4033"/>
    <w:p w14:paraId="536E0D1D" w14:textId="3FF9EDFF" w:rsidR="00B5384E" w:rsidRDefault="00B5384E" w:rsidP="00AC4033"/>
    <w:p w14:paraId="722C2F05" w14:textId="2414B56D" w:rsidR="00B5384E" w:rsidRDefault="00B5384E" w:rsidP="00AC4033"/>
    <w:p w14:paraId="4980CB92" w14:textId="6D0E89FC" w:rsidR="00B5384E" w:rsidRDefault="00B5384E" w:rsidP="00AC4033"/>
    <w:p w14:paraId="61D0829A" w14:textId="172F4A1B" w:rsidR="00B5384E" w:rsidRDefault="00B5384E" w:rsidP="00AC4033"/>
    <w:p w14:paraId="0C3AA077" w14:textId="402AA09D" w:rsidR="00B5384E" w:rsidRDefault="00B5384E" w:rsidP="00AC4033"/>
    <w:p w14:paraId="1348C689" w14:textId="77777777" w:rsidR="00B5384E" w:rsidRDefault="00B5384E" w:rsidP="00B5384E">
      <w:pPr>
        <w:pStyle w:val="Heading1"/>
        <w:shd w:val="clear" w:color="auto" w:fill="FFFFFF"/>
        <w:spacing w:line="510" w:lineRule="atLeast"/>
        <w:textAlignment w:val="baseline"/>
        <w:rPr>
          <w:rFonts w:ascii="Arial" w:hAnsi="Arial" w:cs="Arial"/>
          <w:color w:val="333333"/>
          <w:sz w:val="42"/>
          <w:szCs w:val="42"/>
        </w:rPr>
      </w:pPr>
      <w:r>
        <w:rPr>
          <w:rFonts w:ascii="Arial" w:hAnsi="Arial" w:cs="Arial"/>
          <w:color w:val="333333"/>
          <w:sz w:val="42"/>
          <w:szCs w:val="42"/>
        </w:rPr>
        <w:t>Human Disruption of Earth's Oceans and Ice is 'Unprecedented,' Says 'Chilling and Compelling' Climate Report</w:t>
      </w:r>
    </w:p>
    <w:p w14:paraId="6FAD3F42" w14:textId="6460C6BA" w:rsidR="0011797D" w:rsidRDefault="00B5384E" w:rsidP="00B5384E">
      <w:pPr>
        <w:pStyle w:val="byline"/>
        <w:shd w:val="clear" w:color="auto" w:fill="FFFFFF"/>
        <w:spacing w:before="0" w:after="0" w:line="345" w:lineRule="atLeast"/>
        <w:textAlignment w:val="baseline"/>
        <w:rPr>
          <w:rStyle w:val="no-wrap"/>
          <w:rFonts w:ascii="Helvetica" w:hAnsi="Helvetica" w:cs="Arial"/>
          <w:color w:val="333333"/>
          <w:sz w:val="21"/>
          <w:szCs w:val="21"/>
          <w:bdr w:val="none" w:sz="0" w:space="0" w:color="auto" w:frame="1"/>
        </w:rPr>
      </w:pPr>
      <w:r w:rsidRPr="0011797D">
        <w:rPr>
          <w:rFonts w:ascii="Helvetica" w:hAnsi="Helvetica" w:cs="Arial"/>
          <w:color w:val="333333"/>
          <w:sz w:val="21"/>
          <w:szCs w:val="21"/>
        </w:rPr>
        <w:t>By </w:t>
      </w:r>
      <w:r w:rsidRPr="0011797D">
        <w:rPr>
          <w:rStyle w:val="no-wrap"/>
          <w:rFonts w:ascii="Helvetica" w:hAnsi="Helvetica" w:cs="Arial"/>
          <w:color w:val="333333"/>
          <w:sz w:val="21"/>
          <w:szCs w:val="21"/>
          <w:bdr w:val="none" w:sz="0" w:space="0" w:color="auto" w:frame="1"/>
        </w:rPr>
        <w:t xml:space="preserve">Mindy </w:t>
      </w:r>
      <w:proofErr w:type="spellStart"/>
      <w:r w:rsidRPr="0011797D">
        <w:rPr>
          <w:rStyle w:val="no-wrap"/>
          <w:rFonts w:ascii="Helvetica" w:hAnsi="Helvetica" w:cs="Arial"/>
          <w:color w:val="333333"/>
          <w:sz w:val="21"/>
          <w:szCs w:val="21"/>
          <w:bdr w:val="none" w:sz="0" w:space="0" w:color="auto" w:frame="1"/>
        </w:rPr>
        <w:t>Weisberger</w:t>
      </w:r>
      <w:proofErr w:type="spellEnd"/>
      <w:r w:rsidRPr="0011797D">
        <w:rPr>
          <w:rStyle w:val="no-wrap"/>
          <w:rFonts w:ascii="Helvetica" w:hAnsi="Helvetica" w:cs="Arial"/>
          <w:color w:val="333333"/>
          <w:sz w:val="21"/>
          <w:szCs w:val="21"/>
          <w:bdr w:val="none" w:sz="0" w:space="0" w:color="auto" w:frame="1"/>
        </w:rPr>
        <w:t> </w:t>
      </w:r>
    </w:p>
    <w:p w14:paraId="69F524BF" w14:textId="42DB3C83" w:rsidR="00B5384E" w:rsidRPr="0011797D" w:rsidRDefault="00B5384E" w:rsidP="00B5384E">
      <w:pPr>
        <w:pStyle w:val="byline"/>
        <w:shd w:val="clear" w:color="auto" w:fill="FFFFFF"/>
        <w:spacing w:before="0" w:after="0" w:line="345" w:lineRule="atLeast"/>
        <w:textAlignment w:val="baseline"/>
        <w:rPr>
          <w:rFonts w:ascii="Helvetica" w:hAnsi="Helvetica" w:cs="Arial"/>
          <w:color w:val="333333"/>
          <w:sz w:val="21"/>
          <w:szCs w:val="21"/>
          <w:bdr w:val="none" w:sz="0" w:space="0" w:color="auto" w:frame="1"/>
        </w:rPr>
      </w:pPr>
      <w:r w:rsidRPr="0011797D">
        <w:rPr>
          <w:rStyle w:val="no-wrap"/>
          <w:rFonts w:ascii="Helvetica" w:hAnsi="Helvetica" w:cs="Arial"/>
          <w:color w:val="333333"/>
          <w:sz w:val="21"/>
          <w:szCs w:val="21"/>
          <w:bdr w:val="none" w:sz="0" w:space="0" w:color="auto" w:frame="1"/>
        </w:rPr>
        <w:t> Senior Writer</w:t>
      </w:r>
      <w:r w:rsidRPr="0011797D">
        <w:rPr>
          <w:rFonts w:ascii="Helvetica" w:hAnsi="Helvetica" w:cs="Arial"/>
          <w:color w:val="333333"/>
          <w:sz w:val="21"/>
          <w:szCs w:val="21"/>
        </w:rPr>
        <w:t> September 25, 2019 </w:t>
      </w:r>
      <w:r w:rsidRPr="0011797D">
        <w:rPr>
          <w:rStyle w:val="no-wrap"/>
          <w:rFonts w:ascii="Helvetica" w:hAnsi="Helvetica" w:cs="Arial"/>
          <w:color w:val="333333"/>
          <w:sz w:val="21"/>
          <w:szCs w:val="21"/>
          <w:bdr w:val="none" w:sz="0" w:space="0" w:color="auto" w:frame="1"/>
        </w:rPr>
        <w:t>Planet Earth</w:t>
      </w:r>
    </w:p>
    <w:p w14:paraId="0FCD193D" w14:textId="73D6287C" w:rsidR="00B5384E" w:rsidRDefault="00B5384E" w:rsidP="00AC4033">
      <w:r>
        <w:rPr>
          <w:rFonts w:hint="eastAsia"/>
          <w:noProof/>
        </w:rPr>
        <w:lastRenderedPageBreak/>
        <w:drawing>
          <wp:inline distT="0" distB="0" distL="0" distR="0" wp14:anchorId="716FE879" wp14:editId="6BAD5657">
            <wp:extent cx="6100069" cy="3431458"/>
            <wp:effectExtent l="0" t="0" r="0" b="0"/>
            <wp:docPr id="5" name="Picture 5" descr="A picture containing water,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y4S4AfSy2iGZVNx8SULtd-1024-8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35" cy="34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465E" w14:textId="77777777" w:rsidR="00B5384E" w:rsidRDefault="000E40D6" w:rsidP="00B5384E">
      <w:hyperlink r:id="rId13" w:history="1">
        <w:r w:rsidR="00B5384E">
          <w:rPr>
            <w:rStyle w:val="Hyperlink"/>
          </w:rPr>
          <w:t>https://www.livescience.com/ipcc-special-climate-report-oceans-ice.html</w:t>
        </w:r>
      </w:hyperlink>
    </w:p>
    <w:p w14:paraId="79DC1800" w14:textId="69DD65ED" w:rsidR="00B5384E" w:rsidRDefault="00B5384E" w:rsidP="00AC4033"/>
    <w:p w14:paraId="6D9C36DF" w14:textId="1CF1F9EE" w:rsidR="00B5384E" w:rsidRDefault="00B5384E" w:rsidP="00AC4033"/>
    <w:p w14:paraId="0A0DEF1D" w14:textId="539AE23B" w:rsidR="00B5384E" w:rsidRDefault="00B5384E" w:rsidP="00AC4033"/>
    <w:p w14:paraId="77E5E233" w14:textId="4923A687" w:rsidR="00B5384E" w:rsidRDefault="00B5384E" w:rsidP="00AC4033"/>
    <w:p w14:paraId="77B86760" w14:textId="7862C203" w:rsidR="00B5384E" w:rsidRDefault="00B5384E" w:rsidP="00AC4033"/>
    <w:p w14:paraId="7FB9DBE8" w14:textId="18364600" w:rsidR="00B5384E" w:rsidRDefault="00B5384E" w:rsidP="00AC4033"/>
    <w:p w14:paraId="75282512" w14:textId="202310C9" w:rsidR="00B5384E" w:rsidRDefault="00B5384E" w:rsidP="00AC4033"/>
    <w:p w14:paraId="7C47C290" w14:textId="67FFFC74" w:rsidR="00B5384E" w:rsidRDefault="00B5384E" w:rsidP="00AC4033"/>
    <w:p w14:paraId="6284EEF1" w14:textId="20CF769C" w:rsidR="00B5384E" w:rsidRDefault="00B5384E" w:rsidP="00AC4033"/>
    <w:p w14:paraId="5205F718" w14:textId="49E524F1" w:rsidR="00B5384E" w:rsidRDefault="00B5384E" w:rsidP="00AC4033"/>
    <w:p w14:paraId="76C7077E" w14:textId="4C7753B9" w:rsidR="00B5384E" w:rsidRDefault="00B5384E" w:rsidP="00AC4033"/>
    <w:p w14:paraId="18D3D03A" w14:textId="10E809C1" w:rsidR="00B5384E" w:rsidRDefault="00B5384E" w:rsidP="00AC4033"/>
    <w:p w14:paraId="30CAEBEF" w14:textId="73C9F9DA" w:rsidR="00B5384E" w:rsidRDefault="00B5384E" w:rsidP="00AC4033"/>
    <w:p w14:paraId="26830BB8" w14:textId="0C655E80" w:rsidR="00B5384E" w:rsidRDefault="00B5384E" w:rsidP="00AC4033"/>
    <w:p w14:paraId="27E70102" w14:textId="641E7F85" w:rsidR="00B5384E" w:rsidRDefault="00B5384E" w:rsidP="00AC4033"/>
    <w:p w14:paraId="010EEA56" w14:textId="344090A0" w:rsidR="00B5384E" w:rsidRDefault="00B5384E" w:rsidP="00AC4033"/>
    <w:p w14:paraId="2BF92A7C" w14:textId="10DFACA8" w:rsidR="00B5384E" w:rsidRDefault="00B5384E" w:rsidP="00AC4033"/>
    <w:p w14:paraId="6FEF5D71" w14:textId="4CE0A748" w:rsidR="00B5384E" w:rsidRDefault="00B5384E" w:rsidP="00AC4033"/>
    <w:p w14:paraId="617E54B0" w14:textId="4683D47B" w:rsidR="00B5384E" w:rsidRDefault="00B5384E" w:rsidP="00AC4033"/>
    <w:p w14:paraId="4A7B45C7" w14:textId="7630CDFD" w:rsidR="00B5384E" w:rsidRDefault="00B5384E" w:rsidP="00AC4033"/>
    <w:p w14:paraId="495B55ED" w14:textId="4FFC380B" w:rsidR="00B5384E" w:rsidRDefault="00B5384E" w:rsidP="00AC4033"/>
    <w:p w14:paraId="2F6B422B" w14:textId="77777777" w:rsidR="00B5384E" w:rsidRDefault="00B5384E" w:rsidP="00B5384E">
      <w:pPr>
        <w:pStyle w:val="Heading1"/>
        <w:shd w:val="clear" w:color="auto" w:fill="FFFFFF"/>
        <w:spacing w:before="0" w:beforeAutospacing="0" w:after="240" w:afterAutospacing="0"/>
        <w:rPr>
          <w:rFonts w:ascii="Palatino" w:hAnsi="Palatino"/>
          <w:color w:val="222222"/>
          <w:spacing w:val="-23"/>
        </w:rPr>
      </w:pPr>
      <w:r>
        <w:rPr>
          <w:rFonts w:ascii="Palatino" w:hAnsi="Palatino"/>
          <w:color w:val="222222"/>
          <w:spacing w:val="-23"/>
        </w:rPr>
        <w:t>Global climate conference in limbo after Chile cancels plans to host</w:t>
      </w:r>
    </w:p>
    <w:p w14:paraId="313CFAE1" w14:textId="033C0A5A" w:rsidR="00B5384E" w:rsidRPr="0011797D" w:rsidRDefault="00B5384E" w:rsidP="00B5384E">
      <w:pPr>
        <w:rPr>
          <w:rStyle w:val="block"/>
          <w:rFonts w:ascii="Helvetica" w:hAnsi="Helvetica"/>
          <w:color w:val="000000" w:themeColor="text1"/>
          <w:sz w:val="21"/>
          <w:szCs w:val="21"/>
          <w:shd w:val="clear" w:color="auto" w:fill="FFFFFF"/>
        </w:rPr>
      </w:pPr>
      <w:r w:rsidRPr="0011797D">
        <w:rPr>
          <w:rStyle w:val="block"/>
          <w:rFonts w:ascii="Helvetica" w:hAnsi="Helvetica"/>
          <w:color w:val="000000" w:themeColor="text1"/>
          <w:sz w:val="21"/>
          <w:szCs w:val="21"/>
          <w:shd w:val="clear" w:color="auto" w:fill="FFFFFF"/>
        </w:rPr>
        <w:t>BY Jeff Tollefson</w:t>
      </w:r>
    </w:p>
    <w:p w14:paraId="2B25892F" w14:textId="77777777" w:rsidR="00B5384E" w:rsidRPr="0011797D" w:rsidRDefault="00B5384E" w:rsidP="00B5384E">
      <w:pPr>
        <w:pStyle w:val="update-time"/>
        <w:shd w:val="clear" w:color="auto" w:fill="FEFEFE"/>
        <w:spacing w:before="0" w:beforeAutospacing="0" w:after="0" w:afterAutospacing="0"/>
        <w:ind w:right="75"/>
        <w:rPr>
          <w:rFonts w:ascii="Helvetica" w:hAnsi="Helvetica"/>
          <w:color w:val="737373"/>
          <w:sz w:val="21"/>
          <w:szCs w:val="21"/>
        </w:rPr>
      </w:pPr>
      <w:r w:rsidRPr="0011797D">
        <w:rPr>
          <w:rFonts w:ascii="Helvetica" w:hAnsi="Helvetica"/>
          <w:color w:val="737373"/>
          <w:sz w:val="21"/>
          <w:szCs w:val="21"/>
        </w:rPr>
        <w:t>Date: October 30, 2019</w:t>
      </w:r>
    </w:p>
    <w:p w14:paraId="3165D83E" w14:textId="77777777" w:rsidR="00B5384E" w:rsidRPr="00B5384E" w:rsidRDefault="00B5384E" w:rsidP="00B5384E">
      <w:pPr>
        <w:rPr>
          <w:rFonts w:ascii="Helvetica" w:hAnsi="Helvetica"/>
          <w:color w:val="000000" w:themeColor="text1"/>
          <w:sz w:val="21"/>
          <w:szCs w:val="21"/>
        </w:rPr>
      </w:pPr>
    </w:p>
    <w:p w14:paraId="19FEDAC3" w14:textId="7EFCB552" w:rsidR="00B5384E" w:rsidRDefault="00B5384E" w:rsidP="00AC4033">
      <w:r>
        <w:rPr>
          <w:rFonts w:hint="eastAsia"/>
          <w:noProof/>
        </w:rPr>
        <w:lastRenderedPageBreak/>
        <w:drawing>
          <wp:inline distT="0" distB="0" distL="0" distR="0" wp14:anchorId="5ED76155" wp14:editId="46E29F0E">
            <wp:extent cx="6007510" cy="3994994"/>
            <wp:effectExtent l="0" t="0" r="0" b="5715"/>
            <wp:docPr id="6" name="Picture 6" descr="A group of people on a stage in front of a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41586-019-03340-7_1733079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260" cy="40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B760" w14:textId="77777777" w:rsidR="00B5384E" w:rsidRDefault="000E40D6" w:rsidP="00B5384E">
      <w:hyperlink r:id="rId15" w:history="1">
        <w:r w:rsidR="00B5384E">
          <w:rPr>
            <w:rStyle w:val="Hyperlink"/>
          </w:rPr>
          <w:t>https://www.nature.com/articles/d41586-019-03340-7</w:t>
        </w:r>
      </w:hyperlink>
    </w:p>
    <w:p w14:paraId="3FC517CE" w14:textId="2450946D" w:rsidR="00B5384E" w:rsidRDefault="00B5384E" w:rsidP="00AC4033"/>
    <w:p w14:paraId="425AD611" w14:textId="31D3140E" w:rsidR="00B5384E" w:rsidRDefault="00B5384E" w:rsidP="00AC4033"/>
    <w:p w14:paraId="09B53AAD" w14:textId="0898AD4F" w:rsidR="00B5384E" w:rsidRDefault="00B5384E" w:rsidP="00AC4033"/>
    <w:p w14:paraId="643D547D" w14:textId="1FDF205F" w:rsidR="00B5384E" w:rsidRDefault="00B5384E" w:rsidP="00AC4033"/>
    <w:p w14:paraId="4DE991A3" w14:textId="1484EBBD" w:rsidR="00B5384E" w:rsidRDefault="00B5384E" w:rsidP="00AC4033"/>
    <w:p w14:paraId="4A547D1D" w14:textId="26509801" w:rsidR="00B5384E" w:rsidRDefault="00B5384E" w:rsidP="00AC4033"/>
    <w:p w14:paraId="7CE4295D" w14:textId="5813CE2B" w:rsidR="00B5384E" w:rsidRDefault="00B5384E" w:rsidP="00AC4033"/>
    <w:p w14:paraId="0AD92B5B" w14:textId="4860EC78" w:rsidR="00B5384E" w:rsidRDefault="00B5384E" w:rsidP="00AC4033"/>
    <w:p w14:paraId="495C8A17" w14:textId="7E2A6DAB" w:rsidR="00B5384E" w:rsidRDefault="00B5384E" w:rsidP="00AC4033"/>
    <w:p w14:paraId="3CBE26BE" w14:textId="65E116F8" w:rsidR="00B5384E" w:rsidRDefault="00B5384E" w:rsidP="00AC4033"/>
    <w:p w14:paraId="073B2108" w14:textId="026EE9D4" w:rsidR="00B5384E" w:rsidRDefault="00B5384E" w:rsidP="00AC4033"/>
    <w:p w14:paraId="740D2D26" w14:textId="388A016B" w:rsidR="00B5384E" w:rsidRDefault="00B5384E" w:rsidP="00AC4033"/>
    <w:p w14:paraId="216544F5" w14:textId="451331BC" w:rsidR="00B5384E" w:rsidRDefault="00B5384E" w:rsidP="00AC4033"/>
    <w:p w14:paraId="0C67E51F" w14:textId="08CD985A" w:rsidR="00B5384E" w:rsidRDefault="00B5384E" w:rsidP="00AC4033"/>
    <w:p w14:paraId="525A701D" w14:textId="728BE3F2" w:rsidR="00B5384E" w:rsidRDefault="00B5384E" w:rsidP="00AC4033"/>
    <w:p w14:paraId="7BB4ABD4" w14:textId="5D30DA07" w:rsidR="00B5384E" w:rsidRDefault="00B5384E" w:rsidP="00AC4033"/>
    <w:p w14:paraId="36291BAE" w14:textId="6217B395" w:rsidR="00B5384E" w:rsidRDefault="00B5384E" w:rsidP="00AC4033"/>
    <w:p w14:paraId="42513F02" w14:textId="41EB0E70" w:rsidR="00B5384E" w:rsidRDefault="00B5384E" w:rsidP="00AC4033"/>
    <w:p w14:paraId="7195A8F0" w14:textId="157EFF9E" w:rsidR="00B5384E" w:rsidRDefault="00B5384E" w:rsidP="00AC4033"/>
    <w:p w14:paraId="5B8383B0" w14:textId="3B4F7572" w:rsidR="00B5384E" w:rsidRDefault="00B5384E" w:rsidP="00B5384E">
      <w:pPr>
        <w:shd w:val="clear" w:color="auto" w:fill="FFFFFF"/>
        <w:spacing w:before="120" w:after="60" w:line="276" w:lineRule="atLeast"/>
        <w:textAlignment w:val="baseline"/>
        <w:outlineLvl w:val="1"/>
        <w:rPr>
          <w:rFonts w:ascii="Trebuchet MS" w:hAnsi="Trebuchet MS"/>
          <w:b/>
          <w:bCs/>
          <w:color w:val="333333"/>
          <w:sz w:val="41"/>
          <w:szCs w:val="41"/>
        </w:rPr>
      </w:pPr>
      <w:r w:rsidRPr="00B5384E">
        <w:rPr>
          <w:rFonts w:ascii="Trebuchet MS" w:hAnsi="Trebuchet MS"/>
          <w:b/>
          <w:bCs/>
          <w:color w:val="333333"/>
          <w:sz w:val="41"/>
          <w:szCs w:val="41"/>
        </w:rPr>
        <w:t>NOAA's 2019-20 winter outlook for temperature, precipitation, and drought</w:t>
      </w:r>
    </w:p>
    <w:p w14:paraId="725959C6" w14:textId="7EF313A8" w:rsidR="00B5384E" w:rsidRPr="00B5384E" w:rsidRDefault="00B5384E" w:rsidP="00B5384E">
      <w:pPr>
        <w:shd w:val="clear" w:color="auto" w:fill="FFFFFF"/>
        <w:spacing w:before="120" w:after="60" w:line="276" w:lineRule="atLeast"/>
        <w:textAlignment w:val="baseline"/>
        <w:outlineLvl w:val="1"/>
        <w:rPr>
          <w:rFonts w:ascii="Helvetica" w:hAnsi="Helvetica"/>
          <w:color w:val="333333"/>
          <w:sz w:val="21"/>
          <w:szCs w:val="21"/>
        </w:rPr>
      </w:pPr>
      <w:r w:rsidRPr="0011797D">
        <w:rPr>
          <w:rFonts w:ascii="Helvetica" w:hAnsi="Helvetica"/>
          <w:color w:val="333333"/>
          <w:sz w:val="21"/>
          <w:szCs w:val="21"/>
        </w:rPr>
        <w:t xml:space="preserve">BY </w:t>
      </w:r>
      <w:r w:rsidR="00F4383E" w:rsidRPr="0011797D">
        <w:rPr>
          <w:rFonts w:ascii="Helvetica" w:hAnsi="Helvetica"/>
          <w:color w:val="333333"/>
          <w:sz w:val="21"/>
          <w:szCs w:val="21"/>
        </w:rPr>
        <w:t>Climate.gov</w:t>
      </w:r>
    </w:p>
    <w:p w14:paraId="2803F80B" w14:textId="7A36A17B" w:rsidR="00B5384E" w:rsidRPr="0011797D" w:rsidRDefault="00B5384E" w:rsidP="00B5384E">
      <w:pPr>
        <w:rPr>
          <w:rFonts w:ascii="Helvetica" w:hAnsi="Helvetica" w:cs="Arial"/>
          <w:color w:val="777777"/>
          <w:sz w:val="21"/>
          <w:szCs w:val="21"/>
          <w:shd w:val="clear" w:color="auto" w:fill="FFFFFF"/>
        </w:rPr>
      </w:pPr>
      <w:r w:rsidRPr="0011797D">
        <w:rPr>
          <w:rFonts w:ascii="Helvetica" w:hAnsi="Helvetica" w:cs="Arial"/>
          <w:color w:val="777777"/>
          <w:sz w:val="21"/>
          <w:szCs w:val="21"/>
          <w:shd w:val="clear" w:color="auto" w:fill="FFFFFF"/>
        </w:rPr>
        <w:t>October 17, 2019</w:t>
      </w:r>
    </w:p>
    <w:p w14:paraId="1CDDE106" w14:textId="070E680B" w:rsidR="00F4383E" w:rsidRDefault="00F4383E" w:rsidP="00B5384E">
      <w:pPr>
        <w:rPr>
          <w:rFonts w:ascii="Arial" w:hAnsi="Arial" w:cs="Arial"/>
          <w:i/>
          <w:iCs/>
          <w:color w:val="777777"/>
          <w:sz w:val="18"/>
          <w:szCs w:val="18"/>
          <w:shd w:val="clear" w:color="auto" w:fill="FFFFFF"/>
        </w:rPr>
      </w:pPr>
    </w:p>
    <w:p w14:paraId="4EBA1EB3" w14:textId="182230E8" w:rsidR="00F4383E" w:rsidRDefault="00F4383E" w:rsidP="00B5384E">
      <w:pPr>
        <w:rPr>
          <w:rFonts w:ascii="Arial" w:hAnsi="Arial" w:cs="Arial"/>
          <w:i/>
          <w:iCs/>
          <w:color w:val="777777"/>
          <w:sz w:val="18"/>
          <w:szCs w:val="18"/>
          <w:shd w:val="clear" w:color="auto" w:fill="FFFFFF"/>
        </w:rPr>
      </w:pPr>
      <w:r>
        <w:rPr>
          <w:rFonts w:ascii="Arial" w:hAnsi="Arial" w:cs="Arial"/>
          <w:i/>
          <w:iCs/>
          <w:noProof/>
          <w:color w:val="777777"/>
          <w:sz w:val="18"/>
          <w:szCs w:val="18"/>
          <w:shd w:val="clear" w:color="auto" w:fill="FFFFFF"/>
        </w:rPr>
        <w:lastRenderedPageBreak/>
        <w:drawing>
          <wp:inline distT="0" distB="0" distL="0" distR="0" wp14:anchorId="72BB025B" wp14:editId="607C678E">
            <wp:extent cx="5874059" cy="3903407"/>
            <wp:effectExtent l="0" t="0" r="6350" b="0"/>
            <wp:docPr id="8" name="Picture 8" descr="A picture containing outdoor, sky, road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teroutlook2019_48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058" cy="39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2832" w14:textId="77777777" w:rsidR="00F4383E" w:rsidRDefault="000E40D6" w:rsidP="00F4383E">
      <w:hyperlink r:id="rId17" w:history="1">
        <w:r w:rsidR="00F4383E">
          <w:rPr>
            <w:rStyle w:val="Hyperlink"/>
          </w:rPr>
          <w:t>https://www.climate.gov/news-features/videos/noaas-2019-20-winter-outlook-temperature-precipitation-and-drought</w:t>
        </w:r>
      </w:hyperlink>
    </w:p>
    <w:p w14:paraId="72DC0406" w14:textId="77777777" w:rsidR="00F4383E" w:rsidRDefault="00F4383E" w:rsidP="00B5384E"/>
    <w:p w14:paraId="442110C3" w14:textId="1F9D9E69" w:rsidR="00B5384E" w:rsidRDefault="00B5384E" w:rsidP="00AC4033"/>
    <w:p w14:paraId="7CD2E43A" w14:textId="418A8D37" w:rsidR="00F4383E" w:rsidRDefault="00F4383E" w:rsidP="00AC4033"/>
    <w:p w14:paraId="7B585277" w14:textId="0660971F" w:rsidR="00F4383E" w:rsidRDefault="00F4383E" w:rsidP="00AC4033"/>
    <w:p w14:paraId="4292255A" w14:textId="7BAFC429" w:rsidR="00F4383E" w:rsidRDefault="00F4383E" w:rsidP="00AC4033"/>
    <w:p w14:paraId="21054A43" w14:textId="62FEBF6F" w:rsidR="00F4383E" w:rsidRDefault="00F4383E" w:rsidP="00AC4033"/>
    <w:p w14:paraId="6202F005" w14:textId="25BEE2D5" w:rsidR="00F4383E" w:rsidRDefault="00F4383E" w:rsidP="00AC4033"/>
    <w:p w14:paraId="2710D840" w14:textId="4C44E50B" w:rsidR="00F4383E" w:rsidRDefault="00F4383E" w:rsidP="00AC4033"/>
    <w:p w14:paraId="0A13B004" w14:textId="305434D7" w:rsidR="00F4383E" w:rsidRDefault="00F4383E" w:rsidP="00AC4033"/>
    <w:p w14:paraId="297BD61A" w14:textId="0ED16D8D" w:rsidR="00F4383E" w:rsidRDefault="00F4383E" w:rsidP="00AC4033"/>
    <w:p w14:paraId="1364865A" w14:textId="1282F327" w:rsidR="00F4383E" w:rsidRDefault="00F4383E" w:rsidP="00AC4033"/>
    <w:p w14:paraId="44B6EB72" w14:textId="38734ACF" w:rsidR="00F4383E" w:rsidRDefault="00F4383E" w:rsidP="00AC4033"/>
    <w:p w14:paraId="3A09AB3C" w14:textId="1FFAF3F1" w:rsidR="00F4383E" w:rsidRDefault="00F4383E" w:rsidP="00AC4033"/>
    <w:p w14:paraId="796D218A" w14:textId="6AACA5CA" w:rsidR="00F4383E" w:rsidRDefault="00F4383E" w:rsidP="00AC4033"/>
    <w:p w14:paraId="7C611D8E" w14:textId="34B7D55C" w:rsidR="00F4383E" w:rsidRDefault="00F4383E" w:rsidP="00AC4033"/>
    <w:p w14:paraId="0B80FF2B" w14:textId="6EC9D8CE" w:rsidR="00F4383E" w:rsidRDefault="00F4383E" w:rsidP="00AC4033"/>
    <w:p w14:paraId="508F3BEA" w14:textId="21FA5B33" w:rsidR="00F4383E" w:rsidRDefault="00F4383E" w:rsidP="00AC4033"/>
    <w:p w14:paraId="1C89692E" w14:textId="5E94BF48" w:rsidR="00F4383E" w:rsidRDefault="00F4383E" w:rsidP="00AC4033"/>
    <w:p w14:paraId="0B7B287E" w14:textId="0ECD1C81" w:rsidR="00F4383E" w:rsidRDefault="00F4383E" w:rsidP="00AC4033"/>
    <w:p w14:paraId="1B6A678F" w14:textId="77777777" w:rsidR="00F4383E" w:rsidRPr="00F4383E" w:rsidRDefault="00F4383E" w:rsidP="00F4383E">
      <w:pPr>
        <w:pStyle w:val="Heading1"/>
        <w:shd w:val="clear" w:color="auto" w:fill="FFFFFF"/>
        <w:spacing w:before="0" w:beforeAutospacing="0" w:after="150" w:afterAutospacing="0"/>
        <w:rPr>
          <w:rFonts w:ascii="Helvetica" w:hAnsi="Helvetica" w:cs="Arial"/>
          <w:b w:val="0"/>
          <w:bCs w:val="0"/>
          <w:color w:val="000000" w:themeColor="text1"/>
        </w:rPr>
      </w:pPr>
      <w:r w:rsidRPr="00F4383E">
        <w:rPr>
          <w:rFonts w:ascii="Helvetica" w:hAnsi="Helvetica" w:cs="Arial"/>
          <w:b w:val="0"/>
          <w:bCs w:val="0"/>
          <w:color w:val="000000" w:themeColor="text1"/>
        </w:rPr>
        <w:t xml:space="preserve">EU Commissioner for Climate Action and Energy Miguel Arias Cañete and China’s Special Representative on Climate </w:t>
      </w:r>
      <w:r w:rsidRPr="00F4383E">
        <w:rPr>
          <w:rFonts w:ascii="Helvetica" w:hAnsi="Helvetica" w:cs="Arial"/>
          <w:b w:val="0"/>
          <w:bCs w:val="0"/>
          <w:color w:val="000000" w:themeColor="text1"/>
        </w:rPr>
        <w:lastRenderedPageBreak/>
        <w:t xml:space="preserve">Change </w:t>
      </w:r>
      <w:proofErr w:type="spellStart"/>
      <w:r w:rsidRPr="00F4383E">
        <w:rPr>
          <w:rFonts w:ascii="Helvetica" w:hAnsi="Helvetica" w:cs="Arial"/>
          <w:b w:val="0"/>
          <w:bCs w:val="0"/>
          <w:color w:val="000000" w:themeColor="text1"/>
        </w:rPr>
        <w:t>Xie</w:t>
      </w:r>
      <w:proofErr w:type="spellEnd"/>
      <w:r w:rsidRPr="00F4383E">
        <w:rPr>
          <w:rFonts w:ascii="Helvetica" w:hAnsi="Helvetica" w:cs="Arial"/>
          <w:b w:val="0"/>
          <w:bCs w:val="0"/>
          <w:color w:val="000000" w:themeColor="text1"/>
        </w:rPr>
        <w:t xml:space="preserve"> </w:t>
      </w:r>
      <w:proofErr w:type="spellStart"/>
      <w:r w:rsidRPr="00F4383E">
        <w:rPr>
          <w:rFonts w:ascii="Helvetica" w:hAnsi="Helvetica" w:cs="Arial"/>
          <w:b w:val="0"/>
          <w:bCs w:val="0"/>
          <w:color w:val="000000" w:themeColor="text1"/>
        </w:rPr>
        <w:t>Zhenhua</w:t>
      </w:r>
      <w:proofErr w:type="spellEnd"/>
      <w:r w:rsidRPr="00F4383E">
        <w:rPr>
          <w:rFonts w:ascii="Helvetica" w:hAnsi="Helvetica" w:cs="Arial"/>
          <w:b w:val="0"/>
          <w:bCs w:val="0"/>
          <w:color w:val="000000" w:themeColor="text1"/>
        </w:rPr>
        <w:t>: meeting in New York at the UN Climate Action Summit</w:t>
      </w:r>
    </w:p>
    <w:p w14:paraId="7AAFD7DC" w14:textId="24A713B6" w:rsidR="00F4383E" w:rsidRPr="0011797D" w:rsidRDefault="00F4383E" w:rsidP="00F4383E">
      <w:pPr>
        <w:pStyle w:val="Heading1"/>
        <w:shd w:val="clear" w:color="auto" w:fill="FFFFFF"/>
        <w:spacing w:before="0" w:beforeAutospacing="0" w:after="150" w:afterAutospacing="0"/>
        <w:rPr>
          <w:rFonts w:ascii="Helvetica" w:hAnsi="Helvetica" w:cs="Arial"/>
          <w:b w:val="0"/>
          <w:bCs w:val="0"/>
          <w:color w:val="000000" w:themeColor="text1"/>
          <w:sz w:val="21"/>
          <w:szCs w:val="21"/>
        </w:rPr>
      </w:pPr>
      <w:r w:rsidRPr="0011797D">
        <w:rPr>
          <w:rFonts w:ascii="Helvetica" w:hAnsi="Helvetica" w:cs="Arial"/>
          <w:b w:val="0"/>
          <w:bCs w:val="0"/>
          <w:color w:val="000000" w:themeColor="text1"/>
          <w:sz w:val="21"/>
          <w:szCs w:val="21"/>
        </w:rPr>
        <w:t>BY European Commission</w:t>
      </w:r>
    </w:p>
    <w:p w14:paraId="58AD063A" w14:textId="3357B0B3" w:rsidR="00F4383E" w:rsidRPr="0011797D" w:rsidRDefault="00F4383E" w:rsidP="00F4383E">
      <w:pPr>
        <w:rPr>
          <w:rFonts w:ascii="Helvetica" w:hAnsi="Helvetica" w:cs="Arial"/>
          <w:color w:val="777777"/>
          <w:sz w:val="21"/>
          <w:szCs w:val="21"/>
          <w:shd w:val="clear" w:color="auto" w:fill="FFFFFF"/>
        </w:rPr>
      </w:pPr>
      <w:r w:rsidRPr="0011797D">
        <w:rPr>
          <w:rFonts w:ascii="Helvetica" w:hAnsi="Helvetica" w:cs="Arial"/>
          <w:color w:val="777777"/>
          <w:sz w:val="21"/>
          <w:szCs w:val="21"/>
          <w:shd w:val="clear" w:color="auto" w:fill="FFFFFF"/>
        </w:rPr>
        <w:t>September 23, 2019</w:t>
      </w:r>
    </w:p>
    <w:p w14:paraId="59CDABE5" w14:textId="2D9F6DEB" w:rsidR="00F4383E" w:rsidRDefault="00F4383E" w:rsidP="00AC4033">
      <w:r>
        <w:rPr>
          <w:rFonts w:hint="eastAsia"/>
          <w:noProof/>
        </w:rPr>
        <w:drawing>
          <wp:inline distT="0" distB="0" distL="0" distR="0" wp14:anchorId="3AF3D1DA" wp14:editId="24676521">
            <wp:extent cx="5407742" cy="3605161"/>
            <wp:effectExtent l="0" t="0" r="2540" b="1905"/>
            <wp:docPr id="9" name="Picture 9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9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526" cy="36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49B9" w14:textId="77777777" w:rsidR="00F4383E" w:rsidRDefault="000E40D6" w:rsidP="00F4383E">
      <w:hyperlink r:id="rId19" w:history="1">
        <w:r w:rsidR="00F4383E">
          <w:rPr>
            <w:rStyle w:val="Hyperlink"/>
          </w:rPr>
          <w:t>https://ec.europa.eu/clima/news/eu-commissioner-climate-action-and-energy-miguel-arias-ca%C3%B1ete-and-china%E2%80%99s-special_en</w:t>
        </w:r>
      </w:hyperlink>
    </w:p>
    <w:p w14:paraId="58489C6C" w14:textId="38ABEAC9" w:rsidR="00F4383E" w:rsidRDefault="00F4383E" w:rsidP="00AC4033"/>
    <w:p w14:paraId="365AE74E" w14:textId="58685D59" w:rsidR="00F4383E" w:rsidRDefault="00F4383E" w:rsidP="00AC4033"/>
    <w:p w14:paraId="36D1FA25" w14:textId="30763CFA" w:rsidR="00F4383E" w:rsidRDefault="00F4383E" w:rsidP="00AC4033"/>
    <w:p w14:paraId="430E0D00" w14:textId="0D158C19" w:rsidR="00F4383E" w:rsidRDefault="00F4383E" w:rsidP="00AC4033"/>
    <w:p w14:paraId="0EAC5F6C" w14:textId="05D55887" w:rsidR="00F4383E" w:rsidRDefault="00F4383E" w:rsidP="00AC4033"/>
    <w:p w14:paraId="64B1DF8C" w14:textId="16D9FA05" w:rsidR="00F4383E" w:rsidRDefault="00F4383E" w:rsidP="00AC4033"/>
    <w:p w14:paraId="43594478" w14:textId="52A48157" w:rsidR="00F4383E" w:rsidRDefault="00F4383E" w:rsidP="00AC4033"/>
    <w:p w14:paraId="0C02C6F7" w14:textId="6197BBD5" w:rsidR="00F4383E" w:rsidRDefault="00F4383E" w:rsidP="00AC4033"/>
    <w:p w14:paraId="150DCCDF" w14:textId="4D794F78" w:rsidR="00F4383E" w:rsidRDefault="00F4383E" w:rsidP="00AC4033"/>
    <w:p w14:paraId="41EA7ADF" w14:textId="5B789367" w:rsidR="00F4383E" w:rsidRDefault="00F4383E" w:rsidP="00AC4033"/>
    <w:p w14:paraId="3BBBC0D1" w14:textId="2CE0E912" w:rsidR="00F4383E" w:rsidRDefault="00F4383E" w:rsidP="00AC4033"/>
    <w:p w14:paraId="4B5A1488" w14:textId="59D279B3" w:rsidR="00F4383E" w:rsidRDefault="00F4383E" w:rsidP="00AC4033"/>
    <w:p w14:paraId="7A93AF20" w14:textId="0EB25C6F" w:rsidR="00F4383E" w:rsidRDefault="00F4383E" w:rsidP="00AC4033"/>
    <w:p w14:paraId="6B90C0E6" w14:textId="2B4528B3" w:rsidR="00F4383E" w:rsidRDefault="00F4383E" w:rsidP="00AC4033"/>
    <w:p w14:paraId="527EAA2E" w14:textId="00771BE1" w:rsidR="00F4383E" w:rsidRDefault="00F4383E" w:rsidP="00F4383E">
      <w:pPr>
        <w:shd w:val="clear" w:color="auto" w:fill="FFFFFF"/>
        <w:spacing w:line="825" w:lineRule="atLeast"/>
        <w:textAlignment w:val="baseline"/>
        <w:rPr>
          <w:rFonts w:ascii="Helvetica" w:hAnsi="Helvetica"/>
          <w:color w:val="333333"/>
          <w:sz w:val="48"/>
          <w:szCs w:val="48"/>
        </w:rPr>
      </w:pPr>
      <w:r w:rsidRPr="00F4383E">
        <w:rPr>
          <w:rFonts w:ascii="Helvetica" w:hAnsi="Helvetica"/>
          <w:color w:val="333333"/>
          <w:sz w:val="48"/>
          <w:szCs w:val="48"/>
        </w:rPr>
        <w:t>Regional Collaboration Centre Established in Dubai</w:t>
      </w:r>
    </w:p>
    <w:p w14:paraId="62BCB4F8" w14:textId="1079BD13" w:rsidR="00F4383E" w:rsidRPr="00F4383E" w:rsidRDefault="00F4383E" w:rsidP="00F4383E">
      <w:pPr>
        <w:shd w:val="clear" w:color="auto" w:fill="FFFFFF"/>
        <w:spacing w:line="360" w:lineRule="atLeast"/>
        <w:textAlignment w:val="baseline"/>
        <w:rPr>
          <w:rFonts w:ascii="Helvetica Neue" w:hAnsi="Helvetica Neue"/>
          <w:caps/>
          <w:color w:val="46515C"/>
          <w:spacing w:val="5"/>
          <w:sz w:val="21"/>
          <w:szCs w:val="21"/>
        </w:rPr>
      </w:pPr>
      <w:r>
        <w:rPr>
          <w:rFonts w:ascii="Helvetica Neue" w:hAnsi="Helvetica Neue"/>
          <w:caps/>
          <w:color w:val="46515C"/>
          <w:spacing w:val="5"/>
          <w:sz w:val="21"/>
          <w:szCs w:val="21"/>
        </w:rPr>
        <w:lastRenderedPageBreak/>
        <w:t xml:space="preserve">BY </w:t>
      </w:r>
      <w:r w:rsidRPr="00F4383E">
        <w:rPr>
          <w:rFonts w:ascii="Helvetica Neue" w:hAnsi="Helvetica Neue"/>
          <w:caps/>
          <w:color w:val="46515C"/>
          <w:spacing w:val="5"/>
          <w:sz w:val="21"/>
          <w:szCs w:val="21"/>
        </w:rPr>
        <w:t>UN CLIMATE PRESS</w:t>
      </w:r>
    </w:p>
    <w:p w14:paraId="4F83AA72" w14:textId="7D5C66F7" w:rsidR="00F4383E" w:rsidRPr="00F4383E" w:rsidRDefault="00F4383E" w:rsidP="00F4383E">
      <w:pPr>
        <w:shd w:val="clear" w:color="auto" w:fill="FFFFFF"/>
        <w:spacing w:line="360" w:lineRule="atLeast"/>
        <w:textAlignment w:val="baseline"/>
        <w:rPr>
          <w:rFonts w:ascii="Helvetica Neue" w:hAnsi="Helvetica Neue"/>
          <w:caps/>
          <w:color w:val="46515C"/>
          <w:spacing w:val="5"/>
          <w:sz w:val="21"/>
          <w:szCs w:val="21"/>
        </w:rPr>
      </w:pPr>
      <w:r w:rsidRPr="00F4383E">
        <w:rPr>
          <w:rFonts w:ascii="Helvetica Neue" w:hAnsi="Helvetica Neue"/>
          <w:caps/>
          <w:color w:val="46515C"/>
          <w:spacing w:val="5"/>
          <w:sz w:val="21"/>
          <w:szCs w:val="21"/>
        </w:rPr>
        <w:t xml:space="preserve">20 </w:t>
      </w:r>
      <w:r>
        <w:rPr>
          <w:rFonts w:ascii="Helvetica Neue" w:hAnsi="Helvetica Neue"/>
          <w:caps/>
          <w:color w:val="46515C"/>
          <w:spacing w:val="5"/>
          <w:sz w:val="21"/>
          <w:szCs w:val="21"/>
        </w:rPr>
        <w:t>October</w:t>
      </w:r>
      <w:r w:rsidRPr="00F4383E">
        <w:rPr>
          <w:rFonts w:ascii="Helvetica Neue" w:hAnsi="Helvetica Neue"/>
          <w:caps/>
          <w:color w:val="46515C"/>
          <w:spacing w:val="5"/>
          <w:sz w:val="21"/>
          <w:szCs w:val="21"/>
        </w:rPr>
        <w:t xml:space="preserve"> 2019</w:t>
      </w:r>
    </w:p>
    <w:p w14:paraId="7475351E" w14:textId="77777777" w:rsidR="00F4383E" w:rsidRPr="00F4383E" w:rsidRDefault="00F4383E" w:rsidP="00F4383E">
      <w:pPr>
        <w:shd w:val="clear" w:color="auto" w:fill="FFFFFF"/>
        <w:spacing w:line="825" w:lineRule="atLeast"/>
        <w:textAlignment w:val="baseline"/>
        <w:rPr>
          <w:rFonts w:ascii="Helvetica" w:hAnsi="Helvetica"/>
          <w:color w:val="333333"/>
          <w:sz w:val="21"/>
          <w:szCs w:val="21"/>
        </w:rPr>
      </w:pPr>
    </w:p>
    <w:p w14:paraId="1737194C" w14:textId="5AE1CE97" w:rsidR="00F4383E" w:rsidRDefault="00F4383E" w:rsidP="00AC4033">
      <w:r>
        <w:rPr>
          <w:rFonts w:hint="eastAsia"/>
          <w:noProof/>
        </w:rPr>
        <w:drawing>
          <wp:inline distT="0" distB="0" distL="0" distR="0" wp14:anchorId="63DA74CF" wp14:editId="0CEC28B1">
            <wp:extent cx="6180684" cy="2084439"/>
            <wp:effectExtent l="0" t="0" r="4445" b="0"/>
            <wp:docPr id="10" name="Picture 10" descr="A view of a city at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than-john-unsplas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662" cy="20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4ADA" w14:textId="633E0F1B" w:rsidR="00F4383E" w:rsidRDefault="00F4383E" w:rsidP="00AC4033"/>
    <w:p w14:paraId="3CB23221" w14:textId="77777777" w:rsidR="00F4383E" w:rsidRDefault="000E40D6" w:rsidP="00F4383E">
      <w:hyperlink r:id="rId21" w:history="1">
        <w:r w:rsidR="00F4383E">
          <w:rPr>
            <w:rStyle w:val="Hyperlink"/>
          </w:rPr>
          <w:t>https://unfccc.int/news/regional-collaboration-centre-established-in-dubai</w:t>
        </w:r>
      </w:hyperlink>
    </w:p>
    <w:p w14:paraId="5ED668FB" w14:textId="1B39EE43" w:rsidR="00F4383E" w:rsidRDefault="00F4383E" w:rsidP="00AC4033"/>
    <w:p w14:paraId="187644C1" w14:textId="0C384D60" w:rsidR="00F4383E" w:rsidRDefault="00F4383E" w:rsidP="00AC4033"/>
    <w:p w14:paraId="66FD0442" w14:textId="13995483" w:rsidR="00F4383E" w:rsidRDefault="00F4383E" w:rsidP="00AC4033"/>
    <w:p w14:paraId="7C4BD4B7" w14:textId="042C7A5A" w:rsidR="00F4383E" w:rsidRDefault="00F4383E" w:rsidP="00AC4033"/>
    <w:p w14:paraId="395E8A90" w14:textId="7AF6952B" w:rsidR="00F4383E" w:rsidRDefault="00F4383E" w:rsidP="00AC4033"/>
    <w:p w14:paraId="60C5912C" w14:textId="165F3D3F" w:rsidR="00F4383E" w:rsidRDefault="00F4383E" w:rsidP="00AC4033"/>
    <w:p w14:paraId="5EBD61D1" w14:textId="225E7727" w:rsidR="00F4383E" w:rsidRDefault="00F4383E" w:rsidP="00AC4033"/>
    <w:p w14:paraId="1D0DE00C" w14:textId="3858EDC6" w:rsidR="00F4383E" w:rsidRDefault="00F4383E" w:rsidP="00AC4033"/>
    <w:p w14:paraId="46A68E5C" w14:textId="7EB0398F" w:rsidR="00F4383E" w:rsidRDefault="00F4383E" w:rsidP="00AC4033"/>
    <w:p w14:paraId="499D107E" w14:textId="298EA132" w:rsidR="00F4383E" w:rsidRDefault="00F4383E" w:rsidP="00AC4033"/>
    <w:p w14:paraId="5FCAB276" w14:textId="7E2D34A7" w:rsidR="00F4383E" w:rsidRDefault="00F4383E" w:rsidP="00AC4033"/>
    <w:p w14:paraId="2749D811" w14:textId="56F2BF25" w:rsidR="00F4383E" w:rsidRDefault="00F4383E" w:rsidP="00AC4033"/>
    <w:p w14:paraId="399BC668" w14:textId="28176710" w:rsidR="00F4383E" w:rsidRDefault="00F4383E" w:rsidP="00AC4033"/>
    <w:p w14:paraId="24D99E24" w14:textId="4B948FF0" w:rsidR="00F4383E" w:rsidRDefault="00F4383E" w:rsidP="00AC4033"/>
    <w:p w14:paraId="1D62C142" w14:textId="709CB6FF" w:rsidR="00F4383E" w:rsidRDefault="00F4383E" w:rsidP="00AC4033"/>
    <w:p w14:paraId="4725536A" w14:textId="7DFDF03B" w:rsidR="00F4383E" w:rsidRDefault="00F4383E" w:rsidP="00AC4033"/>
    <w:p w14:paraId="11F608C3" w14:textId="26BAE819" w:rsidR="00F4383E" w:rsidRDefault="00F4383E" w:rsidP="00AC4033"/>
    <w:p w14:paraId="6B66D6F4" w14:textId="6351409B" w:rsidR="00F4383E" w:rsidRDefault="00F4383E" w:rsidP="00AC4033"/>
    <w:p w14:paraId="3F285ECA" w14:textId="0AC9351E" w:rsidR="00F4383E" w:rsidRDefault="00F4383E" w:rsidP="00AC4033"/>
    <w:p w14:paraId="6407692F" w14:textId="0B5B0D24" w:rsidR="00F4383E" w:rsidRDefault="00F4383E" w:rsidP="00AC4033"/>
    <w:p w14:paraId="3F13C21E" w14:textId="740AE0E5" w:rsidR="00F4383E" w:rsidRDefault="00F4383E" w:rsidP="00AC4033"/>
    <w:p w14:paraId="6062B5E3" w14:textId="45E8B9AE" w:rsidR="00F4383E" w:rsidRDefault="00F4383E" w:rsidP="00AC4033"/>
    <w:p w14:paraId="0C28177D" w14:textId="7919D0A0" w:rsidR="00F4383E" w:rsidRDefault="00F4383E" w:rsidP="00AC4033"/>
    <w:p w14:paraId="6E658F7F" w14:textId="493EE144" w:rsidR="00F4383E" w:rsidRDefault="00F4383E" w:rsidP="00AC4033"/>
    <w:p w14:paraId="0C54B75C" w14:textId="290B0D1B" w:rsidR="00F4383E" w:rsidRDefault="00F4383E" w:rsidP="00AC4033"/>
    <w:p w14:paraId="4514107B" w14:textId="37F80727" w:rsidR="00F4383E" w:rsidRDefault="00F4383E" w:rsidP="00F4383E">
      <w:pPr>
        <w:pStyle w:val="Heading1"/>
        <w:shd w:val="clear" w:color="auto" w:fill="FFFFFF"/>
        <w:spacing w:before="0" w:beforeAutospacing="0" w:after="225" w:afterAutospacing="0"/>
        <w:textAlignment w:val="baseline"/>
        <w:rPr>
          <w:rFonts w:ascii="Helvetica" w:hAnsi="Helvetica"/>
          <w:color w:val="444444"/>
        </w:rPr>
      </w:pPr>
      <w:r w:rsidRPr="00F4383E">
        <w:rPr>
          <w:rFonts w:ascii="Helvetica" w:hAnsi="Helvetica"/>
          <w:color w:val="444444"/>
        </w:rPr>
        <w:t>The good news about climate change</w:t>
      </w:r>
    </w:p>
    <w:p w14:paraId="2A1465F8" w14:textId="63DDB262" w:rsidR="00F4383E" w:rsidRPr="00F4383E" w:rsidRDefault="00F4383E" w:rsidP="00F4383E">
      <w:pPr>
        <w:shd w:val="clear" w:color="auto" w:fill="FFFFFF"/>
        <w:spacing w:line="360" w:lineRule="atLeast"/>
        <w:textAlignment w:val="baseline"/>
        <w:rPr>
          <w:rFonts w:ascii="Helvetica Neue" w:hAnsi="Helvetica Neue"/>
          <w:caps/>
          <w:color w:val="46515C"/>
          <w:spacing w:val="5"/>
          <w:sz w:val="21"/>
          <w:szCs w:val="21"/>
        </w:rPr>
      </w:pPr>
      <w:r>
        <w:rPr>
          <w:rFonts w:ascii="Helvetica Neue" w:hAnsi="Helvetica Neue"/>
          <w:caps/>
          <w:color w:val="46515C"/>
          <w:spacing w:val="5"/>
          <w:sz w:val="21"/>
          <w:szCs w:val="21"/>
        </w:rPr>
        <w:t>BY worldwildlife</w:t>
      </w:r>
    </w:p>
    <w:p w14:paraId="413728C7" w14:textId="345FD1CA" w:rsidR="00F4383E" w:rsidRPr="002869B2" w:rsidRDefault="002869B2" w:rsidP="002869B2">
      <w:pPr>
        <w:shd w:val="clear" w:color="auto" w:fill="FFFFFF"/>
        <w:spacing w:line="360" w:lineRule="atLeast"/>
        <w:textAlignment w:val="baseline"/>
        <w:rPr>
          <w:rFonts w:ascii="Helvetica Neue" w:hAnsi="Helvetica Neue"/>
          <w:caps/>
          <w:color w:val="46515C"/>
          <w:spacing w:val="5"/>
          <w:sz w:val="21"/>
          <w:szCs w:val="21"/>
        </w:rPr>
      </w:pPr>
      <w:r>
        <w:rPr>
          <w:rFonts w:ascii="Helvetica Neue" w:hAnsi="Helvetica Neue"/>
          <w:caps/>
          <w:color w:val="46515C"/>
          <w:spacing w:val="5"/>
          <w:sz w:val="21"/>
          <w:szCs w:val="21"/>
        </w:rPr>
        <w:t>30</w:t>
      </w:r>
      <w:r w:rsidR="00F4383E" w:rsidRPr="00F4383E">
        <w:rPr>
          <w:rFonts w:ascii="Helvetica Neue" w:hAnsi="Helvetica Neue"/>
          <w:caps/>
          <w:color w:val="46515C"/>
          <w:spacing w:val="5"/>
          <w:sz w:val="21"/>
          <w:szCs w:val="21"/>
        </w:rPr>
        <w:t xml:space="preserve"> </w:t>
      </w:r>
      <w:r w:rsidR="00F4383E">
        <w:rPr>
          <w:rFonts w:ascii="Helvetica Neue" w:hAnsi="Helvetica Neue"/>
          <w:caps/>
          <w:color w:val="46515C"/>
          <w:spacing w:val="5"/>
          <w:sz w:val="21"/>
          <w:szCs w:val="21"/>
        </w:rPr>
        <w:t>October</w:t>
      </w:r>
      <w:r w:rsidR="00F4383E" w:rsidRPr="00F4383E">
        <w:rPr>
          <w:rFonts w:ascii="Helvetica Neue" w:hAnsi="Helvetica Neue"/>
          <w:caps/>
          <w:color w:val="46515C"/>
          <w:spacing w:val="5"/>
          <w:sz w:val="21"/>
          <w:szCs w:val="21"/>
        </w:rPr>
        <w:t xml:space="preserve"> 2019</w:t>
      </w:r>
    </w:p>
    <w:p w14:paraId="0A620CD7" w14:textId="5A14C102" w:rsidR="00F4383E" w:rsidRDefault="00F4383E" w:rsidP="00AC4033">
      <w:r>
        <w:rPr>
          <w:rFonts w:hint="eastAsia"/>
          <w:noProof/>
        </w:rPr>
        <w:lastRenderedPageBreak/>
        <w:drawing>
          <wp:inline distT="0" distB="0" distL="0" distR="0" wp14:anchorId="65642A65" wp14:editId="591FE744">
            <wp:extent cx="5712542" cy="3427525"/>
            <wp:effectExtent l="0" t="0" r="2540" b="1905"/>
            <wp:docPr id="11" name="Picture 11" descr="A group of people in front of a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de_angle_rev-1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66" cy="34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F57C" w14:textId="77777777" w:rsidR="00F4383E" w:rsidRDefault="000E40D6" w:rsidP="00F4383E">
      <w:hyperlink r:id="rId23" w:history="1">
        <w:r w:rsidR="00F4383E">
          <w:rPr>
            <w:rStyle w:val="Hyperlink"/>
          </w:rPr>
          <w:t>https://www.worldwildlife.org/stories/the-good-news-about-climate-change</w:t>
        </w:r>
      </w:hyperlink>
    </w:p>
    <w:p w14:paraId="693D4403" w14:textId="77777777" w:rsidR="00F4383E" w:rsidRPr="00AC4033" w:rsidRDefault="00F4383E" w:rsidP="00AC4033"/>
    <w:sectPr w:rsidR="00F4383E" w:rsidRPr="00AC4033" w:rsidSect="006476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7E7"/>
    <w:rsid w:val="000E40D6"/>
    <w:rsid w:val="0011797D"/>
    <w:rsid w:val="002869B2"/>
    <w:rsid w:val="003147E7"/>
    <w:rsid w:val="006476CC"/>
    <w:rsid w:val="007308B6"/>
    <w:rsid w:val="00AC4033"/>
    <w:rsid w:val="00B5384E"/>
    <w:rsid w:val="00BB06F8"/>
    <w:rsid w:val="00D90950"/>
    <w:rsid w:val="00F018B0"/>
    <w:rsid w:val="00F4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007A68"/>
  <w15:chartTrackingRefBased/>
  <w15:docId w15:val="{FB81CB34-B266-774D-95A9-F63CA3F6F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8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AC403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8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0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03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bylinename">
    <w:name w:val="byline__name"/>
    <w:basedOn w:val="DefaultParagraphFont"/>
    <w:rsid w:val="00AC4033"/>
  </w:style>
  <w:style w:type="character" w:customStyle="1" w:styleId="bylinetitle">
    <w:name w:val="byline__title"/>
    <w:basedOn w:val="DefaultParagraphFont"/>
    <w:rsid w:val="00AC4033"/>
  </w:style>
  <w:style w:type="character" w:customStyle="1" w:styleId="Heading3Char">
    <w:name w:val="Heading 3 Char"/>
    <w:basedOn w:val="DefaultParagraphFont"/>
    <w:link w:val="Heading3"/>
    <w:uiPriority w:val="9"/>
    <w:semiHidden/>
    <w:rsid w:val="00AC403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AC4033"/>
    <w:rPr>
      <w:color w:val="0000FF"/>
      <w:u w:val="single"/>
    </w:rPr>
  </w:style>
  <w:style w:type="paragraph" w:customStyle="1" w:styleId="byline">
    <w:name w:val="byline"/>
    <w:basedOn w:val="Normal"/>
    <w:rsid w:val="00AC4033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AC4033"/>
    <w:rPr>
      <w:color w:val="954F72" w:themeColor="followedHyperlink"/>
      <w:u w:val="single"/>
    </w:rPr>
  </w:style>
  <w:style w:type="paragraph" w:customStyle="1" w:styleId="metadatabyline">
    <w:name w:val="metadata__byline"/>
    <w:basedOn w:val="Normal"/>
    <w:rsid w:val="00B5384E"/>
    <w:pPr>
      <w:spacing w:before="100" w:beforeAutospacing="1" w:after="100" w:afterAutospacing="1"/>
    </w:pPr>
  </w:style>
  <w:style w:type="character" w:customStyle="1" w:styleId="metadatabylineauthor">
    <w:name w:val="metadata__byline__author"/>
    <w:basedOn w:val="DefaultParagraphFont"/>
    <w:rsid w:val="00B5384E"/>
  </w:style>
  <w:style w:type="paragraph" w:customStyle="1" w:styleId="update-time">
    <w:name w:val="update-time"/>
    <w:basedOn w:val="Normal"/>
    <w:rsid w:val="00B5384E"/>
    <w:pPr>
      <w:spacing w:before="100" w:beforeAutospacing="1" w:after="100" w:afterAutospacing="1"/>
    </w:pPr>
  </w:style>
  <w:style w:type="character" w:customStyle="1" w:styleId="no-wrap">
    <w:name w:val="no-wrap"/>
    <w:basedOn w:val="DefaultParagraphFont"/>
    <w:rsid w:val="00B5384E"/>
  </w:style>
  <w:style w:type="character" w:customStyle="1" w:styleId="block">
    <w:name w:val="block"/>
    <w:basedOn w:val="DefaultParagraphFont"/>
    <w:rsid w:val="00B5384E"/>
  </w:style>
  <w:style w:type="character" w:customStyle="1" w:styleId="Heading2Char">
    <w:name w:val="Heading 2 Char"/>
    <w:basedOn w:val="DefaultParagraphFont"/>
    <w:link w:val="Heading2"/>
    <w:uiPriority w:val="9"/>
    <w:rsid w:val="00B538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4383E"/>
  </w:style>
  <w:style w:type="character" w:customStyle="1" w:styleId="DateChar">
    <w:name w:val="Date Char"/>
    <w:basedOn w:val="DefaultParagraphFont"/>
    <w:link w:val="Date"/>
    <w:uiPriority w:val="99"/>
    <w:semiHidden/>
    <w:rsid w:val="00F4383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46515C"/>
            <w:right w:val="none" w:sz="0" w:space="0" w:color="auto"/>
          </w:divBdr>
        </w:div>
        <w:div w:id="53990110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EBF0F2"/>
            <w:right w:val="none" w:sz="0" w:space="0" w:color="auto"/>
          </w:divBdr>
        </w:div>
      </w:divsChild>
    </w:div>
    <w:div w:id="1688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www.livescience.com/ipcc-special-climate-report-oceans-ice.html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unfccc.int/news/regional-collaboration-centre-established-in-dubai" TargetMode="External"/><Relationship Id="rId7" Type="http://schemas.openxmlformats.org/officeDocument/2006/relationships/hyperlink" Target="https://insideclimatenews.org/news/25092019/ipcc-cryosphere-ocean-report-climate-change-sea-level-rise-greenland-antarctica" TargetMode="External"/><Relationship Id="rId12" Type="http://schemas.openxmlformats.org/officeDocument/2006/relationships/image" Target="media/image5.jpg"/><Relationship Id="rId17" Type="http://schemas.openxmlformats.org/officeDocument/2006/relationships/hyperlink" Target="https://www.climate.gov/news-features/videos/noaas-2019-20-winter-outlook-temperature-precipitation-and-drought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hyperlink" Target="https://edition.cnn.com/2019/10/29/weather/california-us-wildfires-climate-change/index.htm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bbc.co.uk/news/science-environment-50236882?intlink_from_url=https://www.bbc.co.uk/news/topics/cmj34zmwm1zt/climate-change&amp;link_location=live-reporting-story" TargetMode="External"/><Relationship Id="rId15" Type="http://schemas.openxmlformats.org/officeDocument/2006/relationships/hyperlink" Target="https://www.nature.com/articles/d41586-019-03340-7" TargetMode="External"/><Relationship Id="rId23" Type="http://schemas.openxmlformats.org/officeDocument/2006/relationships/hyperlink" Target="https://www.worldwildlife.org/stories/the-good-news-about-climate-change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ec.europa.eu/clima/news/eu-commissioner-climate-action-and-energy-miguel-arias-ca%C3%B1ete-and-china%E2%80%99s-special_en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news.un.org/en/story/2019/10/1050251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Xiaowen</dc:creator>
  <cp:keywords/>
  <dc:description/>
  <cp:lastModifiedBy>Li, Xiaowen</cp:lastModifiedBy>
  <cp:revision>3</cp:revision>
  <dcterms:created xsi:type="dcterms:W3CDTF">2019-10-25T14:20:00Z</dcterms:created>
  <dcterms:modified xsi:type="dcterms:W3CDTF">2019-11-04T15:55:00Z</dcterms:modified>
</cp:coreProperties>
</file>