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5CC8" w14:textId="77777777"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14:paraId="27032EFD" w14:textId="3B41F2D2"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14:paraId="6C0D2593" w14:textId="07D29874"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14:paraId="352F526A" w14:textId="2309A9CB"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14:paraId="44C398AD" w14:textId="26BE3AB5" w:rsidR="00051762" w:rsidRDefault="00051762" w:rsidP="007A03E9">
      <w:r>
        <w:tab/>
      </w:r>
      <w:r>
        <w:rPr>
          <w:rFonts w:hint="eastAsia"/>
        </w:rPr>
        <w:t>目标是什么？</w:t>
      </w:r>
    </w:p>
    <w:p w14:paraId="6ADF0380" w14:textId="703DD20B"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14:paraId="0EAFDED2" w14:textId="78C8B35C"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w:t>
      </w:r>
      <w:r w:rsidR="00A53D94">
        <w:t xml:space="preserve"> </w:t>
      </w:r>
      <w:r w:rsidR="00A53D94">
        <w:rPr>
          <w:rFonts w:hint="eastAsia"/>
        </w:rPr>
        <w:t>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14:paraId="0E12243A" w14:textId="13A23FB3"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14:paraId="402E6615" w14:textId="77777777" w:rsidR="007A03E9" w:rsidRDefault="007A03E9" w:rsidP="007A03E9">
      <w:pPr>
        <w:rPr>
          <w:b/>
          <w:bCs/>
          <w:sz w:val="24"/>
          <w:szCs w:val="28"/>
        </w:rPr>
      </w:pPr>
      <w:r w:rsidRPr="00645FA6">
        <w:rPr>
          <w:rFonts w:hint="eastAsia"/>
          <w:b/>
          <w:bCs/>
          <w:sz w:val="24"/>
          <w:szCs w:val="28"/>
        </w:rPr>
        <w:t>中间表示的代码表</w:t>
      </w:r>
    </w:p>
    <w:p w14:paraId="4F0EFE5F" w14:textId="09C66799"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14:paraId="0D41504A" w14:textId="77777777" w:rsidR="007A03E9" w:rsidRDefault="007A03E9" w:rsidP="007A03E9">
      <w:pPr>
        <w:ind w:firstLine="420"/>
      </w:pPr>
      <w:r>
        <w:rPr>
          <w:rFonts w:hint="eastAsia"/>
        </w:rPr>
        <w:t>但是到底用那些中间表示的代码，这是个问题。</w:t>
      </w:r>
    </w:p>
    <w:p w14:paraId="1DB1EF31" w14:textId="2BF3C806"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w:t>
      </w:r>
      <w:proofErr w:type="spellEnd"/>
      <w:r w:rsidR="00B62AD6">
        <w:t xml:space="preserve"> </w:t>
      </w:r>
      <w:r w:rsidR="00B62AD6">
        <w:rPr>
          <w:rFonts w:hint="eastAsia"/>
        </w:rPr>
        <w:t>du</w:t>
      </w:r>
      <w:r w:rsidR="00B62AD6">
        <w:rPr>
          <w:rFonts w:hint="eastAsia"/>
        </w:rPr>
        <w:t>链也都是需要的。</w:t>
      </w:r>
    </w:p>
    <w:p w14:paraId="4E31E924" w14:textId="77777777" w:rsidR="007A03E9" w:rsidRDefault="007A03E9" w:rsidP="007A03E9">
      <w:pPr>
        <w:ind w:firstLine="420"/>
      </w:pPr>
      <w:r>
        <w:rPr>
          <w:rFonts w:hint="eastAsia"/>
        </w:rPr>
        <w:t>整体的中间表示的语句，我也会一定程度的参考的，但是并不完全等同，起码会进行一定的删减。</w:t>
      </w:r>
    </w:p>
    <w:p w14:paraId="6BC9E8B6" w14:textId="77777777"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14:paraId="3BF177C4" w14:textId="0D18827A" w:rsidR="003F36DD" w:rsidRDefault="009905E8" w:rsidP="009905E8">
      <w:pPr>
        <w:pStyle w:val="a4"/>
        <w:numPr>
          <w:ilvl w:val="0"/>
          <w:numId w:val="1"/>
        </w:numPr>
        <w:ind w:firstLineChars="0"/>
      </w:pPr>
      <w:r>
        <w:rPr>
          <w:rFonts w:hint="eastAsia"/>
        </w:rPr>
        <w:t>支持的各个操作的表示</w:t>
      </w:r>
    </w:p>
    <w:p w14:paraId="00524A1B" w14:textId="400334D5" w:rsidR="009C0B3A" w:rsidRDefault="00853D00" w:rsidP="00853D00">
      <w:pPr>
        <w:ind w:firstLine="420"/>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14:paraId="74BA9806" w14:textId="163AD256" w:rsidR="009905E8" w:rsidRDefault="009C0B3A" w:rsidP="009905E8">
      <w:pPr>
        <w:pStyle w:val="a4"/>
        <w:numPr>
          <w:ilvl w:val="0"/>
          <w:numId w:val="1"/>
        </w:numPr>
        <w:ind w:firstLineChars="0"/>
      </w:pPr>
      <w:r>
        <w:rPr>
          <w:rFonts w:hint="eastAsia"/>
        </w:rPr>
        <w:t>中间表示的</w:t>
      </w:r>
      <w:r w:rsidR="009C76C2">
        <w:rPr>
          <w:rFonts w:hint="eastAsia"/>
        </w:rPr>
        <w:t>寄存器</w:t>
      </w:r>
      <w:r w:rsidR="003E2090">
        <w:rPr>
          <w:rFonts w:hint="eastAsia"/>
        </w:rPr>
        <w:t>和基本类型</w:t>
      </w:r>
    </w:p>
    <w:p w14:paraId="4172B888" w14:textId="74E03D9A"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14:paraId="59A82492" w14:textId="672288E2"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14:paraId="32EA3825" w14:textId="0114AB36" w:rsidR="00EF494E" w:rsidRDefault="00EF494E" w:rsidP="009C76C2">
      <w:pPr>
        <w:pStyle w:val="a4"/>
      </w:pPr>
      <w:r>
        <w:rPr>
          <w:rFonts w:hint="eastAsia"/>
        </w:rPr>
        <w:lastRenderedPageBreak/>
        <w:t>这里面需要分配寄存器标号。</w:t>
      </w:r>
    </w:p>
    <w:p w14:paraId="6C5A99EB" w14:textId="06841F02"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r w:rsidR="00FF4185">
        <w:rPr>
          <w:rFonts w:hint="eastAsia"/>
        </w:rPr>
        <w:t>long</w:t>
      </w:r>
      <w:r w:rsidR="00FF4185">
        <w:t xml:space="preserve"> </w:t>
      </w:r>
      <w:r w:rsidR="00FF4185">
        <w:rPr>
          <w:rFonts w:hint="eastAsia"/>
        </w:rPr>
        <w:t>double</w:t>
      </w:r>
      <w:r w:rsidR="00FF4185">
        <w:t xml:space="preserve"> </w:t>
      </w:r>
      <w:r w:rsidR="00FF4185">
        <w:rPr>
          <w:rFonts w:hint="eastAsia"/>
        </w:rPr>
        <w:t>还是</w:t>
      </w:r>
      <w:r w:rsidR="00FF4185">
        <w:rPr>
          <w:rFonts w:hint="eastAsia"/>
        </w:rPr>
        <w:t>long</w:t>
      </w:r>
      <w:r w:rsidR="00FF4185">
        <w:t xml:space="preserve"> </w:t>
      </w:r>
      <w:proofErr w:type="spellStart"/>
      <w:r w:rsidR="00FF4185">
        <w:rPr>
          <w:rFonts w:hint="eastAsia"/>
        </w:rPr>
        <w:t>long</w:t>
      </w:r>
      <w:proofErr w:type="spellEnd"/>
      <w:r w:rsidR="00FF4185">
        <w:t xml:space="preserve"> </w:t>
      </w:r>
      <w:r w:rsidR="00FF4185">
        <w:rPr>
          <w:rFonts w:hint="eastAsia"/>
        </w:rPr>
        <w:t>int</w:t>
      </w:r>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14:paraId="6F3CED68" w14:textId="1872DD39" w:rsidR="007A1EA1" w:rsidRDefault="00EA3BF3" w:rsidP="009C76C2">
      <w:pPr>
        <w:pStyle w:val="a4"/>
      </w:pPr>
      <w:r>
        <w:rPr>
          <w:rFonts w:hint="eastAsia"/>
        </w:rPr>
        <w:t>问，如何保证能够在目标平台上跑，因为目标平台只有一种长度可能，</w:t>
      </w:r>
      <w:r w:rsidR="00874B87">
        <w:rPr>
          <w:rFonts w:hint="eastAsia"/>
        </w:rPr>
        <w:t>所以这里面依然需要合法化的步骤。如果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14:paraId="57C2B196" w14:textId="0875F39A" w:rsidR="000B5EAD" w:rsidRDefault="000B5EAD" w:rsidP="009C76C2">
      <w:pPr>
        <w:pStyle w:val="a4"/>
      </w:pPr>
    </w:p>
    <w:p w14:paraId="300F1025" w14:textId="00C90904" w:rsidR="000B5EAD" w:rsidRPr="000B5EAD" w:rsidRDefault="000B5EAD" w:rsidP="009C76C2">
      <w:pPr>
        <w:pStyle w:val="a4"/>
      </w:pPr>
      <w:r>
        <w:rPr>
          <w:rFonts w:hint="eastAsia"/>
        </w:rPr>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Pr>
          <w:rFonts w:hint="eastAsia"/>
        </w:rPr>
        <w:t>我打算直接按照占用内存大小来区分</w:t>
      </w:r>
    </w:p>
    <w:p w14:paraId="04B0CB61" w14:textId="470A75ED" w:rsidR="00B146C4" w:rsidRDefault="00B146C4" w:rsidP="009905E8">
      <w:pPr>
        <w:pStyle w:val="a4"/>
        <w:numPr>
          <w:ilvl w:val="0"/>
          <w:numId w:val="1"/>
        </w:numPr>
        <w:ind w:firstLineChars="0"/>
      </w:pPr>
      <w:r>
        <w:rPr>
          <w:rFonts w:hint="eastAsia"/>
        </w:rPr>
        <w:t>中间表示的</w:t>
      </w:r>
      <w:r>
        <w:rPr>
          <w:rFonts w:hint="eastAsia"/>
        </w:rPr>
        <w:t>module</w:t>
      </w:r>
      <w:r>
        <w:t xml:space="preserve"> </w:t>
      </w:r>
      <w:r>
        <w:rPr>
          <w:rFonts w:hint="eastAsia"/>
        </w:rPr>
        <w:t>function</w:t>
      </w:r>
      <w:r>
        <w:t xml:space="preserve"> </w:t>
      </w:r>
      <w:r>
        <w:rPr>
          <w:rFonts w:hint="eastAsia"/>
        </w:rPr>
        <w:t>BB</w:t>
      </w:r>
      <w:r>
        <w:t xml:space="preserve"> </w:t>
      </w:r>
      <w:r>
        <w:rPr>
          <w:rFonts w:hint="eastAsia"/>
        </w:rPr>
        <w:t>instruction</w:t>
      </w:r>
      <w:r>
        <w:rPr>
          <w:rFonts w:hint="eastAsia"/>
        </w:rPr>
        <w:t>结构</w:t>
      </w:r>
    </w:p>
    <w:p w14:paraId="775AE5D4" w14:textId="3CBD59FC" w:rsidR="00B276B8" w:rsidRDefault="00B276B8" w:rsidP="00B276B8">
      <w:pPr>
        <w:pStyle w:val="a4"/>
        <w:ind w:left="420" w:firstLineChars="0" w:firstLine="0"/>
      </w:pPr>
      <w:r>
        <w:rPr>
          <w:rFonts w:hint="eastAsia"/>
        </w:rPr>
        <w:t>本来就这四个层次的结构没什么好说的，但是有那么几点，所以拿来说</w:t>
      </w:r>
    </w:p>
    <w:p w14:paraId="4731DB9C" w14:textId="0BC234C8"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14:paraId="569C7BC2" w14:textId="54E35A3E"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14:paraId="7E8609D2" w14:textId="77777777" w:rsidR="00C36CDC" w:rsidRDefault="00144C14" w:rsidP="00F82C9D">
      <w:pPr>
        <w:ind w:firstLine="420"/>
      </w:pPr>
      <w:r>
        <w:rPr>
          <w:rFonts w:hint="eastAsia"/>
        </w:rPr>
        <w:t>其实就我的看法，说到底，无非这两样，</w:t>
      </w:r>
    </w:p>
    <w:p w14:paraId="1F4E9BA8" w14:textId="1682EC06"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这个四元组最经典的东西，虽然我不会用就是了。</w:t>
      </w:r>
    </w:p>
    <w:p w14:paraId="1E746055" w14:textId="77777777"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14:paraId="3109DD7B" w14:textId="66425742" w:rsidR="00144C14" w:rsidRDefault="005D05B9" w:rsidP="00F82C9D">
      <w:pPr>
        <w:ind w:firstLine="420"/>
      </w:pPr>
      <w:r>
        <w:rPr>
          <w:rFonts w:hint="eastAsia"/>
        </w:rPr>
        <w:t>其中</w:t>
      </w:r>
      <w:r w:rsidR="00B31D21">
        <w:rPr>
          <w:rFonts w:hint="eastAsia"/>
        </w:rPr>
        <w:t>，</w:t>
      </w:r>
      <w:r>
        <w:rPr>
          <w:rFonts w:hint="eastAsia"/>
        </w:rPr>
        <w:t>内存位置这个，只有</w:t>
      </w:r>
      <w:r>
        <w:rPr>
          <w:rFonts w:hint="eastAsia"/>
        </w:rPr>
        <w:t>load</w:t>
      </w:r>
      <w:r>
        <w:t xml:space="preserve"> </w:t>
      </w:r>
      <w:r>
        <w:rPr>
          <w:rFonts w:hint="eastAsia"/>
        </w:rPr>
        <w:t>store</w:t>
      </w:r>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14:paraId="1A1A7E48" w14:textId="68C5FF33" w:rsidR="00B31D21" w:rsidRDefault="00B31D21" w:rsidP="00F82C9D">
      <w:pPr>
        <w:ind w:firstLine="420"/>
      </w:pPr>
      <w:r>
        <w:rPr>
          <w:rFonts w:hint="eastAsia"/>
        </w:rPr>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14:paraId="700BF76C" w14:textId="2FC5052A" w:rsidR="00785CCA" w:rsidRDefault="00A0458F" w:rsidP="00F82C9D">
      <w:pPr>
        <w:ind w:firstLine="420"/>
      </w:pPr>
      <w:r>
        <w:rPr>
          <w:rFonts w:hint="eastAsia"/>
        </w:rPr>
        <w:t>指令位置，也就是一般用于跳转到某个标号那里这种东西呢，一定存在于转移指令（包括无条件转移和条件转移指令对吧。</w:t>
      </w:r>
    </w:p>
    <w:p w14:paraId="3463EE01" w14:textId="58C2D057" w:rsidR="005771C4" w:rsidRPr="00B31D21" w:rsidRDefault="005771C4" w:rsidP="00F82C9D">
      <w:pPr>
        <w:ind w:firstLine="420"/>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14:paraId="657E3AC9" w14:textId="17625C32" w:rsidR="004A0C59" w:rsidRDefault="004A0C59" w:rsidP="009905E8">
      <w:pPr>
        <w:pStyle w:val="a4"/>
        <w:numPr>
          <w:ilvl w:val="0"/>
          <w:numId w:val="1"/>
        </w:numPr>
        <w:ind w:firstLineChars="0"/>
      </w:pPr>
      <w:r>
        <w:rPr>
          <w:rFonts w:hint="eastAsia"/>
        </w:rPr>
        <w:t>目标平台寄存器和可选指令集</w:t>
      </w:r>
    </w:p>
    <w:p w14:paraId="3377A6EF" w14:textId="68729BBE"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14:paraId="4E118B71" w14:textId="40EDD2B7" w:rsidR="00AD617E" w:rsidRPr="009905E8" w:rsidRDefault="00865515" w:rsidP="00AD617E">
      <w:pPr>
        <w:pStyle w:val="a4"/>
        <w:ind w:left="420" w:firstLineChars="0" w:firstLine="0"/>
        <w:rPr>
          <w:rFonts w:hint="eastAsia"/>
        </w:rPr>
      </w:pPr>
      <w:r>
        <w:rPr>
          <w:rFonts w:hint="eastAsia"/>
        </w:rPr>
        <w:t>我认真研究了一下，</w:t>
      </w:r>
    </w:p>
    <w:sectPr w:rsidR="00AD617E" w:rsidRPr="009905E8"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0182A"/>
    <w:multiLevelType w:val="hybridMultilevel"/>
    <w:tmpl w:val="2ED4FF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03E9"/>
    <w:rsid w:val="00051762"/>
    <w:rsid w:val="00066CFB"/>
    <w:rsid w:val="00080A4C"/>
    <w:rsid w:val="000B5EAD"/>
    <w:rsid w:val="000C182C"/>
    <w:rsid w:val="000C7442"/>
    <w:rsid w:val="00123532"/>
    <w:rsid w:val="00144C14"/>
    <w:rsid w:val="00156318"/>
    <w:rsid w:val="001572FB"/>
    <w:rsid w:val="001664AF"/>
    <w:rsid w:val="0018388D"/>
    <w:rsid w:val="00184E03"/>
    <w:rsid w:val="00185004"/>
    <w:rsid w:val="00193773"/>
    <w:rsid w:val="001971D4"/>
    <w:rsid w:val="001A23BE"/>
    <w:rsid w:val="001B5119"/>
    <w:rsid w:val="001C3650"/>
    <w:rsid w:val="002125C2"/>
    <w:rsid w:val="00213B43"/>
    <w:rsid w:val="00224373"/>
    <w:rsid w:val="00233CF2"/>
    <w:rsid w:val="0025128B"/>
    <w:rsid w:val="0026030B"/>
    <w:rsid w:val="0026501C"/>
    <w:rsid w:val="00266242"/>
    <w:rsid w:val="00266C78"/>
    <w:rsid w:val="00280F18"/>
    <w:rsid w:val="00281A7D"/>
    <w:rsid w:val="002A52E3"/>
    <w:rsid w:val="002B0F81"/>
    <w:rsid w:val="002B63C6"/>
    <w:rsid w:val="002C675E"/>
    <w:rsid w:val="002F3001"/>
    <w:rsid w:val="00321622"/>
    <w:rsid w:val="00333C29"/>
    <w:rsid w:val="00347CD4"/>
    <w:rsid w:val="0036126E"/>
    <w:rsid w:val="003733D9"/>
    <w:rsid w:val="003E2090"/>
    <w:rsid w:val="003E5971"/>
    <w:rsid w:val="003F36DD"/>
    <w:rsid w:val="004212A2"/>
    <w:rsid w:val="00440B41"/>
    <w:rsid w:val="0047737E"/>
    <w:rsid w:val="00484BA2"/>
    <w:rsid w:val="004A0C59"/>
    <w:rsid w:val="004B38C0"/>
    <w:rsid w:val="004D124A"/>
    <w:rsid w:val="004D28E0"/>
    <w:rsid w:val="004D3810"/>
    <w:rsid w:val="004E1439"/>
    <w:rsid w:val="00542A2D"/>
    <w:rsid w:val="005447FD"/>
    <w:rsid w:val="00546D28"/>
    <w:rsid w:val="0055688B"/>
    <w:rsid w:val="00563059"/>
    <w:rsid w:val="005771C4"/>
    <w:rsid w:val="0058035D"/>
    <w:rsid w:val="005856E2"/>
    <w:rsid w:val="00586119"/>
    <w:rsid w:val="00595B9A"/>
    <w:rsid w:val="005A1828"/>
    <w:rsid w:val="005C5AAD"/>
    <w:rsid w:val="005C771C"/>
    <w:rsid w:val="005D05B9"/>
    <w:rsid w:val="005D5C90"/>
    <w:rsid w:val="00610E1E"/>
    <w:rsid w:val="00612A96"/>
    <w:rsid w:val="0063667C"/>
    <w:rsid w:val="006944BA"/>
    <w:rsid w:val="00696D35"/>
    <w:rsid w:val="006A35BC"/>
    <w:rsid w:val="006D3E14"/>
    <w:rsid w:val="006F56FE"/>
    <w:rsid w:val="00745B01"/>
    <w:rsid w:val="0076538B"/>
    <w:rsid w:val="007736D8"/>
    <w:rsid w:val="00785CCA"/>
    <w:rsid w:val="007A03E9"/>
    <w:rsid w:val="007A1EA1"/>
    <w:rsid w:val="007E179C"/>
    <w:rsid w:val="00806E7D"/>
    <w:rsid w:val="00822AA0"/>
    <w:rsid w:val="00837CA3"/>
    <w:rsid w:val="00845A81"/>
    <w:rsid w:val="00853D00"/>
    <w:rsid w:val="00865515"/>
    <w:rsid w:val="00874B87"/>
    <w:rsid w:val="00881DFD"/>
    <w:rsid w:val="0089262D"/>
    <w:rsid w:val="008C378F"/>
    <w:rsid w:val="008F4DF2"/>
    <w:rsid w:val="00962D73"/>
    <w:rsid w:val="009905E8"/>
    <w:rsid w:val="009B5ACC"/>
    <w:rsid w:val="009C0B3A"/>
    <w:rsid w:val="009C2B45"/>
    <w:rsid w:val="009C7030"/>
    <w:rsid w:val="009C76C2"/>
    <w:rsid w:val="009D0D70"/>
    <w:rsid w:val="009E4C0B"/>
    <w:rsid w:val="00A0458F"/>
    <w:rsid w:val="00A153FE"/>
    <w:rsid w:val="00A53D94"/>
    <w:rsid w:val="00AA7599"/>
    <w:rsid w:val="00AC3ED3"/>
    <w:rsid w:val="00AD617E"/>
    <w:rsid w:val="00AE253A"/>
    <w:rsid w:val="00B139E7"/>
    <w:rsid w:val="00B146C4"/>
    <w:rsid w:val="00B21161"/>
    <w:rsid w:val="00B276B8"/>
    <w:rsid w:val="00B31D21"/>
    <w:rsid w:val="00B368EB"/>
    <w:rsid w:val="00B449C8"/>
    <w:rsid w:val="00B6056A"/>
    <w:rsid w:val="00B62AD6"/>
    <w:rsid w:val="00B754EC"/>
    <w:rsid w:val="00B800F0"/>
    <w:rsid w:val="00BB3D02"/>
    <w:rsid w:val="00BE2D96"/>
    <w:rsid w:val="00C04BD7"/>
    <w:rsid w:val="00C220A9"/>
    <w:rsid w:val="00C3058C"/>
    <w:rsid w:val="00C36CDC"/>
    <w:rsid w:val="00C8225F"/>
    <w:rsid w:val="00C97A31"/>
    <w:rsid w:val="00CC1242"/>
    <w:rsid w:val="00CC27B8"/>
    <w:rsid w:val="00CE7D9D"/>
    <w:rsid w:val="00D00FF9"/>
    <w:rsid w:val="00D14EB1"/>
    <w:rsid w:val="00D46089"/>
    <w:rsid w:val="00D51DA6"/>
    <w:rsid w:val="00D62D3F"/>
    <w:rsid w:val="00D7554E"/>
    <w:rsid w:val="00DF17E0"/>
    <w:rsid w:val="00DF5D8F"/>
    <w:rsid w:val="00E31304"/>
    <w:rsid w:val="00E37EEF"/>
    <w:rsid w:val="00E51B5D"/>
    <w:rsid w:val="00E53F82"/>
    <w:rsid w:val="00E670C1"/>
    <w:rsid w:val="00E76512"/>
    <w:rsid w:val="00E86E5D"/>
    <w:rsid w:val="00EA3BF3"/>
    <w:rsid w:val="00ED364C"/>
    <w:rsid w:val="00EE0F20"/>
    <w:rsid w:val="00EF1A38"/>
    <w:rsid w:val="00EF494E"/>
    <w:rsid w:val="00F11550"/>
    <w:rsid w:val="00F6307C"/>
    <w:rsid w:val="00F74E41"/>
    <w:rsid w:val="00F82C9D"/>
    <w:rsid w:val="00FB3EDD"/>
    <w:rsid w:val="00FD68C5"/>
    <w:rsid w:val="00FF4185"/>
    <w:rsid w:val="00FF4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13E8"/>
  <w15:docId w15:val="{097621CC-7D15-674A-B7AF-A7BD4EF8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3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905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Microsoft Office User</cp:lastModifiedBy>
  <cp:revision>157</cp:revision>
  <dcterms:created xsi:type="dcterms:W3CDTF">2022-05-01T13:26:00Z</dcterms:created>
  <dcterms:modified xsi:type="dcterms:W3CDTF">2022-07-31T12:32:00Z</dcterms:modified>
</cp:coreProperties>
</file>