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A23569" w:rsidP="00A8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81CB5" w:rsidRDefault="00A81CB5" w:rsidP="00A81C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Pr="00A311EB" w:rsidRDefault="00A23569" w:rsidP="00D975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81C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</w:t>
      </w:r>
      <w:r w:rsidR="00A81CB5">
        <w:rPr>
          <w:rFonts w:ascii="Times New Roman" w:hAnsi="Times New Roman" w:cs="Times New Roman"/>
          <w:sz w:val="24"/>
          <w:szCs w:val="24"/>
        </w:rPr>
        <w:t>?</w:t>
      </w:r>
    </w:p>
    <w:p w:rsidR="00A81CB5" w:rsidRPr="00A81CB5" w:rsidRDefault="00A81CB5" w:rsidP="00A8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1CB5" w:rsidRDefault="00A81CB5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A81CB5" w:rsidP="00A81CB5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81CB5">
        <w:rPr>
          <w:rFonts w:ascii="Times New Roman" w:hAnsi="Times New Roman" w:cs="Times New Roman"/>
          <w:sz w:val="24"/>
          <w:szCs w:val="24"/>
        </w:rPr>
        <w:t>German had more soldiers.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Default="00A81CB5" w:rsidP="00A81CB5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81CB5">
        <w:rPr>
          <w:rFonts w:ascii="Times New Roman" w:hAnsi="Times New Roman" w:cs="Times New Roman"/>
          <w:sz w:val="24"/>
          <w:szCs w:val="24"/>
        </w:rPr>
        <w:t>It was located at Bastogne.</w:t>
      </w:r>
    </w:p>
    <w:p w:rsidR="00A81CB5" w:rsidRPr="00A311EB" w:rsidRDefault="00A81CB5" w:rsidP="00A81C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81CB5" w:rsidRPr="00A81CB5" w:rsidRDefault="00A81CB5" w:rsidP="00A81CB5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81CB5">
        <w:rPr>
          <w:rFonts w:ascii="Times New Roman" w:hAnsi="Times New Roman" w:cs="Times New Roman"/>
          <w:sz w:val="24"/>
          <w:szCs w:val="24"/>
        </w:rPr>
        <w:t>Anthony McAuliffe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81CB5" w:rsidRDefault="00A81CB5" w:rsidP="00A81C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1944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Default="00A81CB5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of the Bulge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Default="00A81CB5" w:rsidP="00A81C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 was the defending side.</w:t>
      </w:r>
    </w:p>
    <w:p w:rsidR="00FA4338" w:rsidRPr="00FA4338" w:rsidRDefault="00FA4338" w:rsidP="00A81CB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81CB5" w:rsidRPr="00A81CB5" w:rsidRDefault="00A81CB5" w:rsidP="00A81CB5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81CB5">
        <w:rPr>
          <w:rFonts w:ascii="Times New Roman" w:hAnsi="Times New Roman" w:cs="Times New Roman"/>
          <w:sz w:val="24"/>
          <w:szCs w:val="24"/>
        </w:rPr>
        <w:t>Winter</w:t>
      </w:r>
    </w:p>
    <w:p w:rsidR="00FA4338" w:rsidRPr="00FA4338" w:rsidRDefault="00FA4338" w:rsidP="00A81CB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1EB"/>
    <w:rsid w:val="001D164C"/>
    <w:rsid w:val="00323E48"/>
    <w:rsid w:val="00A23569"/>
    <w:rsid w:val="00A311EB"/>
    <w:rsid w:val="00A81CB5"/>
    <w:rsid w:val="00C61DCD"/>
    <w:rsid w:val="00D97587"/>
    <w:rsid w:val="00E03293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4C24C-BC1F-4927-84C2-E14DAB41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2</cp:revision>
  <dcterms:created xsi:type="dcterms:W3CDTF">2016-12-10T17:47:00Z</dcterms:created>
  <dcterms:modified xsi:type="dcterms:W3CDTF">2016-12-10T17:47:00Z</dcterms:modified>
</cp:coreProperties>
</file>