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DD10" w14:textId="2DCAE511" w:rsidR="00B6506F" w:rsidRPr="00CA4180" w:rsidRDefault="00B6506F">
      <w:pPr>
        <w:rPr>
          <w:rFonts w:ascii="方正粗黑宋简体" w:eastAsia="方正粗黑宋简体" w:hAnsi="方正粗黑宋简体" w:hint="eastAsia"/>
          <w:sz w:val="48"/>
          <w:szCs w:val="48"/>
        </w:rPr>
      </w:pPr>
      <w:r w:rsidRPr="00CA4180">
        <w:rPr>
          <w:rFonts w:ascii="方正粗黑宋简体" w:eastAsia="方正粗黑宋简体" w:hAnsi="方正粗黑宋简体" w:hint="eastAsia"/>
          <w:sz w:val="48"/>
          <w:szCs w:val="48"/>
        </w:rPr>
        <w:t>新步兵URDF</w:t>
      </w:r>
    </w:p>
    <w:p w14:paraId="38818E96" w14:textId="7BA6B195" w:rsidR="00B6506F" w:rsidRPr="00B010DC" w:rsidRDefault="00B6506F">
      <w:pPr>
        <w:rPr>
          <w:rFonts w:ascii="方正粗黑宋简体" w:eastAsia="方正粗黑宋简体" w:hAnsi="方正粗黑宋简体" w:hint="eastAsia"/>
          <w:sz w:val="44"/>
          <w:szCs w:val="44"/>
        </w:rPr>
      </w:pPr>
      <w:r w:rsidRPr="00B010DC">
        <w:rPr>
          <w:rFonts w:ascii="方正粗黑宋简体" w:eastAsia="方正粗黑宋简体" w:hAnsi="方正粗黑宋简体" w:hint="eastAsia"/>
          <w:sz w:val="44"/>
          <w:szCs w:val="44"/>
        </w:rPr>
        <w:t>底盘：</w:t>
      </w:r>
    </w:p>
    <w:p w14:paraId="0F06B692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物理</w:t>
      </w:r>
    </w:p>
    <w:p w14:paraId="0F96B58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Mass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12597.814 g</w:t>
      </w:r>
    </w:p>
    <w:p w14:paraId="23BE3E7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体积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4.868E+06 mm^3</w:t>
      </w:r>
    </w:p>
    <w:p w14:paraId="546EB62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密度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0.003 g / mm^3</w:t>
      </w:r>
    </w:p>
    <w:p w14:paraId="364E604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区域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3.101E+06 mm^2</w:t>
      </w:r>
    </w:p>
    <w:p w14:paraId="77D0CF38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世界 X,Y,Z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0.00 mm, 0.00 mm, 0.00 mm</w:t>
      </w:r>
    </w:p>
    <w:p w14:paraId="20AA9D78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质心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-40.776 mm, 9.517 mm, 130.936 mm</w:t>
      </w:r>
    </w:p>
    <w:p w14:paraId="4C67BD77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边界框</w:t>
      </w:r>
    </w:p>
    <w:p w14:paraId="42DC52E6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长度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520.56 mm</w:t>
      </w:r>
    </w:p>
    <w:p w14:paraId="19652523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宽度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539.084 mm</w:t>
      </w:r>
    </w:p>
    <w:p w14:paraId="584E728D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高度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307.277 mm</w:t>
      </w:r>
    </w:p>
    <w:p w14:paraId="548D65F6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质心处的惯性矩   (g mm^2)</w:t>
      </w:r>
    </w:p>
    <w:p w14:paraId="4F8D66EF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2.279E+08</w:t>
      </w:r>
    </w:p>
    <w:p w14:paraId="7EB2AD1F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-2.474E+06</w:t>
      </w:r>
    </w:p>
    <w:p w14:paraId="27A87759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4.040E+07</w:t>
      </w:r>
    </w:p>
    <w:p w14:paraId="04F7593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-2.474E+06</w:t>
      </w:r>
    </w:p>
    <w:p w14:paraId="202567B2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2.688E+08</w:t>
      </w:r>
    </w:p>
    <w:p w14:paraId="5607E8A9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2.480E+06</w:t>
      </w:r>
    </w:p>
    <w:p w14:paraId="087582CD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4.040E+07</w:t>
      </w:r>
    </w:p>
    <w:p w14:paraId="1F279910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lastRenderedPageBreak/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2.480E+06</w:t>
      </w:r>
    </w:p>
    <w:p w14:paraId="4D27C33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3.861E+08</w:t>
      </w:r>
    </w:p>
    <w:p w14:paraId="09781A7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原点处的惯性矩   (g mm^2)</w:t>
      </w:r>
    </w:p>
    <w:p w14:paraId="5F9C6E78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4.451E+08</w:t>
      </w:r>
    </w:p>
    <w:p w14:paraId="0F46DB9F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2.415E+06</w:t>
      </w:r>
    </w:p>
    <w:p w14:paraId="2C641710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1.077E+08</w:t>
      </w:r>
    </w:p>
    <w:p w14:paraId="16D5926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2.415E+06</w:t>
      </w:r>
    </w:p>
    <w:p w14:paraId="1A5E989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5.057E+08</w:t>
      </w:r>
    </w:p>
    <w:p w14:paraId="3A0FC506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-1.322E+07</w:t>
      </w:r>
    </w:p>
    <w:p w14:paraId="0A064290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1.077E+08</w:t>
      </w:r>
    </w:p>
    <w:p w14:paraId="2D343773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-1.322E+07</w:t>
      </w:r>
    </w:p>
    <w:p w14:paraId="0A0231D8" w14:textId="6CF2BBE2" w:rsidR="00B6506F" w:rsidRPr="00B010DC" w:rsidRDefault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4.082E+08</w:t>
      </w:r>
    </w:p>
    <w:p w14:paraId="2FD187E3" w14:textId="77777777" w:rsidR="00B6506F" w:rsidRPr="00B010DC" w:rsidRDefault="00B6506F">
      <w:pPr>
        <w:rPr>
          <w:rFonts w:ascii="方正粗黑宋简体" w:eastAsia="方正粗黑宋简体" w:hAnsi="方正粗黑宋简体" w:hint="eastAsia"/>
          <w:sz w:val="30"/>
          <w:szCs w:val="30"/>
        </w:rPr>
      </w:pPr>
    </w:p>
    <w:p w14:paraId="1E87444E" w14:textId="6BE31C33" w:rsidR="00B6506F" w:rsidRPr="00CA4180" w:rsidRDefault="00B6506F" w:rsidP="00B6506F">
      <w:pPr>
        <w:rPr>
          <w:rFonts w:ascii="方正粗黑宋简体" w:eastAsia="方正粗黑宋简体" w:hAnsi="方正粗黑宋简体" w:hint="eastAsia"/>
          <w:sz w:val="44"/>
          <w:szCs w:val="44"/>
        </w:rPr>
      </w:pPr>
      <w:r w:rsidRPr="00CA4180">
        <w:rPr>
          <w:rFonts w:ascii="方正粗黑宋简体" w:eastAsia="方正粗黑宋简体" w:hAnsi="方正粗黑宋简体" w:hint="eastAsia"/>
          <w:sz w:val="44"/>
          <w:szCs w:val="44"/>
        </w:rPr>
        <w:t>拨盘：</w:t>
      </w:r>
    </w:p>
    <w:p w14:paraId="441D88CA" w14:textId="7715E2A8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偏移（0，0，85.5mm）</w:t>
      </w:r>
    </w:p>
    <w:p w14:paraId="465438C8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物理</w:t>
      </w:r>
    </w:p>
    <w:p w14:paraId="28131F55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Mass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1394.263 g</w:t>
      </w:r>
    </w:p>
    <w:p w14:paraId="00A5CF15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体积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2.453E+05 mm^3</w:t>
      </w:r>
    </w:p>
    <w:p w14:paraId="74060BE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密度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0.006 g / mm^3</w:t>
      </w:r>
    </w:p>
    <w:p w14:paraId="270299DF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区域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2.179E+05 mm^2</w:t>
      </w:r>
    </w:p>
    <w:p w14:paraId="29D5CB0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世界 X,Y,Z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0.00 mm, 0.00 mm, 0.00 mm</w:t>
      </w:r>
    </w:p>
    <w:p w14:paraId="09DA2B7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lastRenderedPageBreak/>
        <w:tab/>
        <w:t>质心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24.88 mm, -0.051 mm, 96.16 mm</w:t>
      </w:r>
    </w:p>
    <w:p w14:paraId="11C2A4B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边界框</w:t>
      </w:r>
    </w:p>
    <w:p w14:paraId="7334C4B5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长度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147.042 mm</w:t>
      </w:r>
    </w:p>
    <w:p w14:paraId="4A6B4C9D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宽度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103.881 mm</w:t>
      </w:r>
    </w:p>
    <w:p w14:paraId="1166FC6E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高度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113.10 mm</w:t>
      </w:r>
    </w:p>
    <w:p w14:paraId="36EEAFD3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质心处的惯性矩   (g mm^2)</w:t>
      </w:r>
    </w:p>
    <w:p w14:paraId="7DDBFD67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1.336E+06</w:t>
      </w:r>
    </w:p>
    <w:p w14:paraId="7B954AC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-10432.055</w:t>
      </w:r>
    </w:p>
    <w:p w14:paraId="2961D583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-6.693E+05</w:t>
      </w:r>
    </w:p>
    <w:p w14:paraId="2948BEC2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-10432.055</w:t>
      </w:r>
    </w:p>
    <w:p w14:paraId="66CAECD8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2.934E+06</w:t>
      </w:r>
    </w:p>
    <w:p w14:paraId="11ED088B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-4659.206</w:t>
      </w:r>
    </w:p>
    <w:p w14:paraId="4D6D697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-6.693E+05</w:t>
      </w:r>
    </w:p>
    <w:p w14:paraId="7973606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-4659.206</w:t>
      </w:r>
    </w:p>
    <w:p w14:paraId="5A454FE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2.872E+06</w:t>
      </w:r>
    </w:p>
    <w:p w14:paraId="3016B1F9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原点处的惯性矩   (g mm^2)</w:t>
      </w:r>
    </w:p>
    <w:p w14:paraId="71B6769E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1.423E+07</w:t>
      </w:r>
    </w:p>
    <w:p w14:paraId="7FF19171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-8655.381</w:t>
      </w:r>
    </w:p>
    <w:p w14:paraId="71659A9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-4.005E+06</w:t>
      </w:r>
    </w:p>
    <w:p w14:paraId="61E8FE34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-8655.381</w:t>
      </w:r>
    </w:p>
    <w:p w14:paraId="426CFF43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1.669E+07</w:t>
      </w:r>
    </w:p>
    <w:p w14:paraId="6A89762B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2207.446</w:t>
      </w:r>
    </w:p>
    <w:p w14:paraId="36873EBE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lastRenderedPageBreak/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-4.005E+06</w:t>
      </w:r>
    </w:p>
    <w:p w14:paraId="7D7EC0CF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2207.446</w:t>
      </w:r>
    </w:p>
    <w:p w14:paraId="02B7B17A" w14:textId="77777777" w:rsidR="00B6506F" w:rsidRPr="00B010DC" w:rsidRDefault="00B6506F" w:rsidP="00B6506F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ab/>
        <w:t>3.735E+06</w:t>
      </w:r>
    </w:p>
    <w:p w14:paraId="610577C3" w14:textId="77777777" w:rsidR="00B6506F" w:rsidRPr="00B010DC" w:rsidRDefault="00B6506F">
      <w:pPr>
        <w:rPr>
          <w:rFonts w:ascii="方正粗黑宋简体" w:eastAsia="方正粗黑宋简体" w:hAnsi="方正粗黑宋简体" w:hint="eastAsia"/>
          <w:sz w:val="30"/>
          <w:szCs w:val="30"/>
        </w:rPr>
      </w:pPr>
    </w:p>
    <w:p w14:paraId="3A87A01B" w14:textId="6EDDCAAD" w:rsidR="00B010DC" w:rsidRPr="00CA4180" w:rsidRDefault="00B010DC">
      <w:pPr>
        <w:rPr>
          <w:rFonts w:ascii="方正粗黑宋简体" w:eastAsia="方正粗黑宋简体" w:hAnsi="方正粗黑宋简体" w:hint="eastAsia"/>
          <w:sz w:val="44"/>
          <w:szCs w:val="44"/>
        </w:rPr>
      </w:pPr>
      <w:r w:rsidRPr="00CA4180">
        <w:rPr>
          <w:rFonts w:ascii="方正粗黑宋简体" w:eastAsia="方正粗黑宋简体" w:hAnsi="方正粗黑宋简体" w:hint="eastAsia"/>
          <w:sz w:val="44"/>
          <w:szCs w:val="44"/>
        </w:rPr>
        <w:t>云台：</w:t>
      </w:r>
    </w:p>
    <w:p w14:paraId="3B1A4BEC" w14:textId="149338B1" w:rsidR="00B010DC" w:rsidRPr="00B010DC" w:rsidRDefault="00B010DC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Yaw偏移（0，0，249mm）</w:t>
      </w:r>
    </w:p>
    <w:p w14:paraId="6D19B694" w14:textId="6187A38F" w:rsidR="00B010DC" w:rsidRPr="00B010DC" w:rsidRDefault="00B010DC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Pitch偏移（0，0，350mm）</w:t>
      </w:r>
    </w:p>
    <w:p w14:paraId="66292190" w14:textId="1F196BD8" w:rsidR="00B010DC" w:rsidRPr="00B016E2" w:rsidRDefault="00B010DC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IMU偏移（</w:t>
      </w:r>
      <w:r w:rsidR="00B016E2">
        <w:rPr>
          <w:rFonts w:ascii="方正粗黑宋简体" w:eastAsia="方正粗黑宋简体" w:hAnsi="方正粗黑宋简体" w:hint="eastAsia"/>
          <w:sz w:val="30"/>
          <w:szCs w:val="30"/>
        </w:rPr>
        <w:t>3.967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，</w:t>
      </w:r>
      <w:r w:rsidR="00B016E2">
        <w:rPr>
          <w:rFonts w:ascii="方正粗黑宋简体" w:eastAsia="方正粗黑宋简体" w:hAnsi="方正粗黑宋简体" w:hint="eastAsia"/>
          <w:sz w:val="30"/>
          <w:szCs w:val="30"/>
        </w:rPr>
        <w:t>0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，</w:t>
      </w:r>
      <w:r w:rsidR="00B016E2">
        <w:rPr>
          <w:rFonts w:ascii="方正粗黑宋简体" w:eastAsia="方正粗黑宋简体" w:hAnsi="方正粗黑宋简体" w:hint="eastAsia"/>
          <w:sz w:val="30"/>
          <w:szCs w:val="30"/>
        </w:rPr>
        <w:t>68.977</w:t>
      </w:r>
      <w:r w:rsidRPr="00B010DC">
        <w:rPr>
          <w:rFonts w:ascii="方正粗黑宋简体" w:eastAsia="方正粗黑宋简体" w:hAnsi="方正粗黑宋简体" w:hint="eastAsia"/>
          <w:sz w:val="30"/>
          <w:szCs w:val="30"/>
        </w:rPr>
        <w:t>）</w:t>
      </w:r>
      <w:r w:rsidRPr="00B010DC">
        <w:rPr>
          <w:rFonts w:ascii="方正粗黑宋简体" w:eastAsia="方正粗黑宋简体" w:hAnsi="方正粗黑宋简体" w:hint="eastAsia"/>
          <w:color w:val="FF0000"/>
          <w:sz w:val="30"/>
          <w:szCs w:val="30"/>
        </w:rPr>
        <w:t>（相对于pitch）</w:t>
      </w:r>
    </w:p>
    <w:p w14:paraId="24DE73F7" w14:textId="35C6B203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Mass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4215.784 g</w:t>
      </w:r>
    </w:p>
    <w:p w14:paraId="05139357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体积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1.837E+06 mm^3</w:t>
      </w:r>
    </w:p>
    <w:p w14:paraId="5B082474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密度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0.002 g / mm^3</w:t>
      </w:r>
    </w:p>
    <w:p w14:paraId="626B6AA7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区域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1.234E+06 mm^2</w:t>
      </w:r>
    </w:p>
    <w:p w14:paraId="4DE773D1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世界 X,Y,Z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0.00 mm, 0.00 mm, 0.00 mm</w:t>
      </w:r>
    </w:p>
    <w:p w14:paraId="4352E906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质心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7.822 mm, -15.483 mm, 311.339 mm</w:t>
      </w:r>
    </w:p>
    <w:p w14:paraId="5EC26BB0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边界框</w:t>
      </w:r>
    </w:p>
    <w:p w14:paraId="63AA16FA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长度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432.619 mm</w:t>
      </w:r>
    </w:p>
    <w:p w14:paraId="0F405F12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宽度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329.642 mm</w:t>
      </w:r>
    </w:p>
    <w:p w14:paraId="338BFEBF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高度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282.619 mm</w:t>
      </w:r>
    </w:p>
    <w:p w14:paraId="1CB8AA9F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质心处的惯性矩   (g mm^2)</w:t>
      </w:r>
    </w:p>
    <w:p w14:paraId="7376694E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3.213E+07</w:t>
      </w:r>
    </w:p>
    <w:p w14:paraId="20B2C37C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-6.847E+06</w:t>
      </w:r>
    </w:p>
    <w:p w14:paraId="05022020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lastRenderedPageBreak/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5.259E+06</w:t>
      </w:r>
    </w:p>
    <w:p w14:paraId="3D972851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-6.847E+06</w:t>
      </w:r>
    </w:p>
    <w:p w14:paraId="6AF28A35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4.911E+07</w:t>
      </w:r>
    </w:p>
    <w:p w14:paraId="75AD0AD6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1.945E+06</w:t>
      </w:r>
    </w:p>
    <w:p w14:paraId="0A85B00D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5.259E+06</w:t>
      </w:r>
    </w:p>
    <w:p w14:paraId="45BFA363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1.945E+06</w:t>
      </w:r>
    </w:p>
    <w:p w14:paraId="63EBDD70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3.263E+07</w:t>
      </w:r>
    </w:p>
    <w:p w14:paraId="6A9AEEAC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原点处的惯性矩   (g mm^2)</w:t>
      </w:r>
    </w:p>
    <w:p w14:paraId="54C32648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4.418E+08</w:t>
      </w:r>
    </w:p>
    <w:p w14:paraId="5DA08447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-6.336E+06</w:t>
      </w:r>
    </w:p>
    <w:p w14:paraId="71FF75C0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Ixz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-5.007E+06</w:t>
      </w:r>
    </w:p>
    <w:p w14:paraId="70553E68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-6.336E+06</w:t>
      </w:r>
    </w:p>
    <w:p w14:paraId="11481F22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4.580E+08</w:t>
      </w:r>
    </w:p>
    <w:p w14:paraId="16DF1EDD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Iyz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2.227E+07</w:t>
      </w:r>
    </w:p>
    <w:p w14:paraId="08AFD104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Izx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-5.007E+06</w:t>
      </w:r>
    </w:p>
    <w:p w14:paraId="5BF239ED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proofErr w:type="spellStart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>Izy</w:t>
      </w:r>
      <w:proofErr w:type="spellEnd"/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2.227E+07</w:t>
      </w:r>
    </w:p>
    <w:p w14:paraId="76A53121" w14:textId="77777777" w:rsidR="00B016E2" w:rsidRPr="00B016E2" w:rsidRDefault="00B016E2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Izz</w:t>
      </w:r>
      <w:r w:rsidRPr="00B016E2">
        <w:rPr>
          <w:rFonts w:ascii="方正粗黑宋简体" w:eastAsia="方正粗黑宋简体" w:hAnsi="方正粗黑宋简体" w:hint="eastAsia"/>
          <w:sz w:val="30"/>
          <w:szCs w:val="30"/>
        </w:rPr>
        <w:tab/>
        <w:t>3.390E+07</w:t>
      </w:r>
    </w:p>
    <w:p w14:paraId="730E6257" w14:textId="3A5ABEBE" w:rsidR="00B010DC" w:rsidRPr="00B016E2" w:rsidRDefault="00B010DC" w:rsidP="00B016E2">
      <w:pPr>
        <w:rPr>
          <w:rFonts w:ascii="方正粗黑宋简体" w:eastAsia="方正粗黑宋简体" w:hAnsi="方正粗黑宋简体" w:hint="eastAsia"/>
          <w:sz w:val="30"/>
          <w:szCs w:val="30"/>
        </w:rPr>
      </w:pPr>
    </w:p>
    <w:p w14:paraId="0B0DA8CB" w14:textId="77777777" w:rsidR="00B010DC" w:rsidRPr="00B010DC" w:rsidRDefault="00B010DC">
      <w:pPr>
        <w:rPr>
          <w:rFonts w:ascii="方正粗黑宋简体" w:eastAsia="方正粗黑宋简体" w:hAnsi="方正粗黑宋简体" w:hint="eastAsia"/>
          <w:sz w:val="30"/>
          <w:szCs w:val="30"/>
        </w:rPr>
      </w:pPr>
    </w:p>
    <w:sectPr w:rsidR="00B010DC" w:rsidRPr="00B0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E63D7" w14:textId="77777777" w:rsidR="00236120" w:rsidRDefault="00236120" w:rsidP="00B6506F">
      <w:pPr>
        <w:rPr>
          <w:rFonts w:hint="eastAsia"/>
        </w:rPr>
      </w:pPr>
      <w:r>
        <w:separator/>
      </w:r>
    </w:p>
  </w:endnote>
  <w:endnote w:type="continuationSeparator" w:id="0">
    <w:p w14:paraId="45F3F023" w14:textId="77777777" w:rsidR="00236120" w:rsidRDefault="00236120" w:rsidP="00B650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CCF38" w14:textId="77777777" w:rsidR="00236120" w:rsidRDefault="00236120" w:rsidP="00B6506F">
      <w:pPr>
        <w:rPr>
          <w:rFonts w:hint="eastAsia"/>
        </w:rPr>
      </w:pPr>
      <w:r>
        <w:separator/>
      </w:r>
    </w:p>
  </w:footnote>
  <w:footnote w:type="continuationSeparator" w:id="0">
    <w:p w14:paraId="1BA06D5F" w14:textId="77777777" w:rsidR="00236120" w:rsidRDefault="00236120" w:rsidP="00B650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4"/>
    <w:rsid w:val="001B790F"/>
    <w:rsid w:val="00236120"/>
    <w:rsid w:val="004F036E"/>
    <w:rsid w:val="005757A6"/>
    <w:rsid w:val="00B010DC"/>
    <w:rsid w:val="00B016E2"/>
    <w:rsid w:val="00B6506F"/>
    <w:rsid w:val="00CA4180"/>
    <w:rsid w:val="00E7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181C7"/>
  <w15:chartTrackingRefBased/>
  <w15:docId w15:val="{5B2CEE28-E0F0-4622-8453-0E10A5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0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0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祎晨 闵</dc:creator>
  <cp:keywords/>
  <dc:description/>
  <cp:lastModifiedBy>祎晨 闵</cp:lastModifiedBy>
  <cp:revision>3</cp:revision>
  <dcterms:created xsi:type="dcterms:W3CDTF">2025-01-12T02:23:00Z</dcterms:created>
  <dcterms:modified xsi:type="dcterms:W3CDTF">2025-03-08T16:30:00Z</dcterms:modified>
</cp:coreProperties>
</file>