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AA41" w14:textId="4380FE0E" w:rsidR="00914AB8" w:rsidRDefault="00784043" w:rsidP="00914AB8">
      <w:pPr>
        <w:pStyle w:val="Titre1"/>
      </w:pPr>
      <w:r w:rsidRPr="00784043">
        <w:t>Intégrer le support client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AB8" w14:paraId="2F27C2E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77F" w14:textId="77777777" w:rsidR="00914AB8" w:rsidRDefault="00914AB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34F3" w14:textId="1EDF760D" w:rsidR="00914AB8" w:rsidRDefault="00784043" w:rsidP="00B36452">
            <w:r w:rsidRPr="00784043">
              <w:t>Intégrer le support client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4B1B" w14:textId="77777777" w:rsidR="00914AB8" w:rsidRDefault="00914AB8" w:rsidP="00B36452">
            <w:r>
              <w:t>USE CASE type</w:t>
            </w:r>
          </w:p>
          <w:p w14:paraId="6E703C2C" w14:textId="77777777" w:rsidR="00914AB8" w:rsidRDefault="00914AB8" w:rsidP="00B36452"/>
          <w:p w14:paraId="62C15D5E" w14:textId="77777777" w:rsidR="00914AB8" w:rsidRDefault="00914AB8" w:rsidP="00B36452">
            <w:r>
              <w:t>Besoin métier : oui</w:t>
            </w:r>
          </w:p>
        </w:tc>
      </w:tr>
      <w:tr w:rsidR="00914AB8" w14:paraId="5C3F2C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283" w14:textId="77777777" w:rsidR="00914AB8" w:rsidRDefault="00914AB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2E17" w14:textId="4935DFD2" w:rsidR="00914AB8" w:rsidRDefault="00784043" w:rsidP="00B36452">
            <w:r>
              <w:t>SupportClient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B4E" w14:textId="77777777" w:rsidR="00914AB8" w:rsidRDefault="00914AB8" w:rsidP="00B36452"/>
        </w:tc>
      </w:tr>
      <w:tr w:rsidR="00914AB8" w14:paraId="1598BF9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57" w14:textId="77777777" w:rsidR="00914AB8" w:rsidRDefault="00914AB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898E" w14:textId="21567BEA" w:rsidR="00914AB8" w:rsidRDefault="00784043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E06F" w14:textId="77777777" w:rsidR="00914AB8" w:rsidRDefault="00914AB8" w:rsidP="00B36452"/>
        </w:tc>
      </w:tr>
      <w:tr w:rsidR="00914AB8" w14:paraId="6F946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DA35" w14:textId="77777777" w:rsidR="00914AB8" w:rsidRDefault="00914AB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D383" w14:textId="77777777" w:rsidR="00914AB8" w:rsidRDefault="00914AB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FB2B" w14:textId="77777777" w:rsidR="00914AB8" w:rsidRDefault="00914AB8" w:rsidP="00B36452"/>
        </w:tc>
      </w:tr>
      <w:tr w:rsidR="00914AB8" w14:paraId="6419B70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0C89" w14:textId="77777777" w:rsidR="00914AB8" w:rsidRDefault="00914AB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AD93" w14:textId="77777777" w:rsidR="00914AB8" w:rsidRDefault="00914AB8" w:rsidP="00B36452">
            <w:r>
              <w:t xml:space="preserve">Utilisateur </w:t>
            </w:r>
          </w:p>
        </w:tc>
      </w:tr>
      <w:tr w:rsidR="00914AB8" w14:paraId="3F76D6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13C2" w14:textId="77777777" w:rsidR="00914AB8" w:rsidRDefault="00914AB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442" w14:textId="6FB021B9" w:rsidR="00914AB8" w:rsidRDefault="006762EC" w:rsidP="00B36452">
            <w:r>
              <w:t>Administrateur</w:t>
            </w:r>
          </w:p>
        </w:tc>
      </w:tr>
      <w:tr w:rsidR="00914AB8" w14:paraId="576251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073" w14:textId="77777777" w:rsidR="00914AB8" w:rsidRDefault="00914AB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AB6E" w14:textId="2A65AEC9" w:rsidR="00914AB8" w:rsidRDefault="00914AB8" w:rsidP="00B36452">
            <w:r>
              <w:t xml:space="preserve">L’utilisateur doit pouvoir </w:t>
            </w:r>
            <w:r w:rsidR="002A6EA9">
              <w:t>contacter le support client</w:t>
            </w:r>
            <w:r>
              <w:t xml:space="preserve"> </w:t>
            </w:r>
          </w:p>
        </w:tc>
      </w:tr>
      <w:tr w:rsidR="00914AB8" w14:paraId="4C81BC8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ACC" w14:textId="77777777" w:rsidR="00914AB8" w:rsidRDefault="00914AB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9C1C" w14:textId="6AAA0217" w:rsidR="00914AB8" w:rsidRDefault="00F53C57" w:rsidP="00B36452">
            <w:r>
              <w:t>L’utilisateur doit avoir un compte valide et doit avoir utiliser un peu l’applicat</w:t>
            </w:r>
            <w:r w:rsidR="00A51DB6">
              <w:t>ion pour avoir des chances de voir sa demande validée.</w:t>
            </w:r>
          </w:p>
        </w:tc>
      </w:tr>
      <w:tr w:rsidR="00914AB8" w14:paraId="40D3F7D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9501" w14:textId="77777777" w:rsidR="00914AB8" w:rsidRDefault="00914AB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0FAB" w14:textId="7E9974CE" w:rsidR="00914AB8" w:rsidRDefault="00671231" w:rsidP="00B36452">
            <w:r>
              <w:t>Un utilisateur utilise le formulaire de contact</w:t>
            </w:r>
          </w:p>
        </w:tc>
      </w:tr>
      <w:tr w:rsidR="00914AB8" w14:paraId="0481D53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384A" w14:textId="77777777" w:rsidR="00914AB8" w:rsidRDefault="00914AB8" w:rsidP="00B36452">
            <w:r>
              <w:t>Déroulement des événements#1</w:t>
            </w:r>
          </w:p>
          <w:p w14:paraId="4197322B" w14:textId="77777777" w:rsidR="00914AB8" w:rsidRDefault="00914AB8" w:rsidP="00B36452"/>
          <w:p w14:paraId="606C79CE" w14:textId="0F289622" w:rsidR="00914AB8" w:rsidRDefault="008D2F0F" w:rsidP="00B36452">
            <w:r>
              <w:t>CRUD sur une demande au support client</w:t>
            </w:r>
            <w:r w:rsidR="00E74112">
              <w:t xml:space="preserve"> pour une amélioration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A0A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AB2E22F" w14:textId="77777777" w:rsidR="00914AB8" w:rsidRDefault="00914AB8" w:rsidP="00B36452">
            <w:pPr>
              <w:rPr>
                <w:b/>
                <w:bCs/>
              </w:rPr>
            </w:pPr>
          </w:p>
          <w:p w14:paraId="6FA72F3A" w14:textId="4CA3DEF8" w:rsidR="008D2F0F" w:rsidRDefault="00914AB8" w:rsidP="00B36452">
            <w:r>
              <w:t xml:space="preserve">Etape 1 : </w:t>
            </w:r>
            <w:r w:rsidR="005E0F14">
              <w:t>Un utilisateur utilise le formulaire de contact</w:t>
            </w:r>
            <w:r>
              <w:t>.</w:t>
            </w:r>
          </w:p>
          <w:p w14:paraId="45ADB399" w14:textId="33CFD6D0" w:rsidR="00E74112" w:rsidRDefault="00E74112" w:rsidP="00B36452"/>
          <w:p w14:paraId="4770C86C" w14:textId="5B74F08E" w:rsidR="00E74112" w:rsidRDefault="00E74112" w:rsidP="00B36452">
            <w:r>
              <w:t>Etape 2 : L’utilisateur stipule que sa demande concerne une amélioration possible du système</w:t>
            </w:r>
          </w:p>
          <w:p w14:paraId="7653796F" w14:textId="77777777" w:rsidR="00914AB8" w:rsidRDefault="00914AB8" w:rsidP="00B36452"/>
          <w:p w14:paraId="5DA267B3" w14:textId="55C5587D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23C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1767CC2" w14:textId="77777777" w:rsidR="00914AB8" w:rsidRDefault="00914AB8" w:rsidP="00B36452">
            <w:pPr>
              <w:rPr>
                <w:b/>
                <w:bCs/>
              </w:rPr>
            </w:pPr>
          </w:p>
          <w:p w14:paraId="599CF4CB" w14:textId="6ECD7E3E" w:rsidR="00914AB8" w:rsidRDefault="00914AB8" w:rsidP="00B36452">
            <w:r>
              <w:t xml:space="preserve">Etape </w:t>
            </w:r>
            <w:r w:rsidR="00E74112">
              <w:t>3</w:t>
            </w:r>
            <w:r>
              <w:t xml:space="preserve"> : Le système </w:t>
            </w:r>
            <w:r w:rsidR="006762EC">
              <w:t>envoie un mail à</w:t>
            </w:r>
            <w:r w:rsidR="00E74112">
              <w:t xml:space="preserve"> l’administrateur qui transmet la demande une fois contrôlée à l’équipe de développement </w:t>
            </w:r>
            <w:r w:rsidR="00E26D17">
              <w:t xml:space="preserve">et une confirmation </w:t>
            </w:r>
            <w:r w:rsidR="00E74112">
              <w:t xml:space="preserve">est envoyée </w:t>
            </w:r>
            <w:r w:rsidR="00E26D17">
              <w:t>à l’utilisateur</w:t>
            </w:r>
            <w:r>
              <w:t>.</w:t>
            </w:r>
          </w:p>
          <w:p w14:paraId="5C7106AF" w14:textId="771A52A5" w:rsidR="00FD3D9A" w:rsidRDefault="00FD3D9A" w:rsidP="00B36452"/>
          <w:p w14:paraId="47E1736F" w14:textId="7EEC641A" w:rsidR="00FD3D9A" w:rsidRDefault="00FD3D9A" w:rsidP="00B36452">
            <w:r>
              <w:t>Etape 4 : Tenir l’utilisateur au courant du statut de sa demande.</w:t>
            </w:r>
          </w:p>
          <w:p w14:paraId="13FDA3CE" w14:textId="77777777" w:rsidR="00914AB8" w:rsidRDefault="00914AB8" w:rsidP="00E26D17">
            <w:pPr>
              <w:rPr>
                <w:b/>
                <w:bCs/>
              </w:rPr>
            </w:pPr>
          </w:p>
        </w:tc>
      </w:tr>
      <w:tr w:rsidR="00914AB8" w14:paraId="522DB7F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ED92" w14:textId="366DF81B" w:rsidR="00914AB8" w:rsidRDefault="00914AB8" w:rsidP="00B36452">
            <w:r>
              <w:t>Alternative#</w:t>
            </w:r>
            <w:r w:rsidR="00E74112">
              <w:t>1</w:t>
            </w:r>
          </w:p>
          <w:p w14:paraId="0BE9C574" w14:textId="77777777" w:rsidR="00914AB8" w:rsidRDefault="00914AB8" w:rsidP="00B36452"/>
          <w:p w14:paraId="2248AB57" w14:textId="3AF463C2" w:rsidR="00914AB8" w:rsidRDefault="00E74112" w:rsidP="00B36452">
            <w:r>
              <w:t>Il contact le support client pour une simple question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E4EC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6D18140A" w14:textId="77777777" w:rsidR="00914AB8" w:rsidRDefault="00914AB8" w:rsidP="00B36452"/>
          <w:p w14:paraId="4FC5A976" w14:textId="5D65AEEC" w:rsidR="00914AB8" w:rsidRDefault="00914AB8" w:rsidP="00B36452">
            <w:r>
              <w:t xml:space="preserve">Etape 1 : </w:t>
            </w:r>
            <w:r w:rsidR="00631824">
              <w:t>L’utilisateur souhaite simplement poser une question.</w:t>
            </w:r>
          </w:p>
          <w:p w14:paraId="6D02E802" w14:textId="77777777" w:rsidR="00914AB8" w:rsidRDefault="00914AB8" w:rsidP="00B36452"/>
          <w:p w14:paraId="238B9442" w14:textId="72C088EF" w:rsidR="00914AB8" w:rsidRDefault="00914AB8" w:rsidP="00B36452">
            <w:r>
              <w:t xml:space="preserve">Etape 2 : </w:t>
            </w:r>
            <w:r w:rsidR="00631824">
              <w:t>Il ouvre le formulaire de contact et stipule que sa demande concerne une question sur l’application.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6172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E7E3878" w14:textId="77777777" w:rsidR="00914AB8" w:rsidRDefault="00914AB8" w:rsidP="00B36452"/>
          <w:p w14:paraId="3B491635" w14:textId="64C67FC1" w:rsidR="00914AB8" w:rsidRDefault="00914AB8" w:rsidP="00B36452">
            <w:r>
              <w:t xml:space="preserve">Etape 3 : </w:t>
            </w:r>
            <w:r w:rsidR="00631824">
              <w:t>Le système reçoit la demande et l’envoie à l’administrateur.</w:t>
            </w:r>
          </w:p>
          <w:p w14:paraId="7DE5B515" w14:textId="77777777" w:rsidR="00914AB8" w:rsidRDefault="00914AB8" w:rsidP="00B36452"/>
          <w:p w14:paraId="56969D47" w14:textId="77777777" w:rsidR="00914AB8" w:rsidRDefault="00914AB8" w:rsidP="00B36452">
            <w:r>
              <w:t xml:space="preserve">Etape 4 : </w:t>
            </w:r>
            <w:r w:rsidR="00631824">
              <w:t>Une confirmation est envoyée à l’utilisateur mentionnant que sa demande a bien été réceptionnée.</w:t>
            </w:r>
          </w:p>
          <w:p w14:paraId="413A7CF4" w14:textId="77777777" w:rsidR="00631824" w:rsidRDefault="00631824" w:rsidP="00B36452"/>
          <w:p w14:paraId="7060F1EB" w14:textId="62D4B091" w:rsidR="00631824" w:rsidRDefault="00631824" w:rsidP="00B36452">
            <w:r>
              <w:t>Etape 5</w:t>
            </w:r>
            <w:r w:rsidR="00A2335F">
              <w:t> : Le</w:t>
            </w:r>
            <w:bookmarkStart w:id="0" w:name="_GoBack"/>
            <w:bookmarkEnd w:id="0"/>
            <w:r>
              <w:t xml:space="preserve"> système tiendra l’utilisateur au courant des différents changements de statut de sa demande.</w:t>
            </w:r>
          </w:p>
        </w:tc>
      </w:tr>
      <w:tr w:rsidR="00914AB8" w14:paraId="3D8F8ED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0069" w14:textId="77777777" w:rsidR="00914AB8" w:rsidRDefault="00914AB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9A42" w14:textId="5DA5B5F0" w:rsidR="00914AB8" w:rsidRDefault="008721C1" w:rsidP="00B36452">
            <w:r>
              <w:t>Un utilisateur doit pouvoir en tout temps accéder et demander de l’aide via un support client</w:t>
            </w:r>
            <w:r w:rsidR="00914AB8">
              <w:t>.</w:t>
            </w:r>
          </w:p>
        </w:tc>
      </w:tr>
      <w:tr w:rsidR="00914AB8" w14:paraId="5570197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F80" w14:textId="77777777" w:rsidR="00914AB8" w:rsidRDefault="00914AB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AA39" w14:textId="5F333E37" w:rsidR="00914AB8" w:rsidRDefault="00A2335F" w:rsidP="00B36452">
            <w:r>
              <w:t xml:space="preserve"> Il faut que l’utilisateur remplisse correctement la demande qu’il souhaite envoyer au support client.</w:t>
            </w:r>
          </w:p>
          <w:p w14:paraId="795BE514" w14:textId="0DAA6CF5" w:rsidR="00A2335F" w:rsidRDefault="00A2335F" w:rsidP="00B36452"/>
        </w:tc>
      </w:tr>
    </w:tbl>
    <w:p w14:paraId="5EA52B29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1"/>
    <w:rsid w:val="002A6EA9"/>
    <w:rsid w:val="005E0F14"/>
    <w:rsid w:val="00631824"/>
    <w:rsid w:val="00671231"/>
    <w:rsid w:val="006762EC"/>
    <w:rsid w:val="00751861"/>
    <w:rsid w:val="00784043"/>
    <w:rsid w:val="008721C1"/>
    <w:rsid w:val="0089485B"/>
    <w:rsid w:val="008D2F0F"/>
    <w:rsid w:val="00914AB8"/>
    <w:rsid w:val="00A03C21"/>
    <w:rsid w:val="00A2335F"/>
    <w:rsid w:val="00A51DB6"/>
    <w:rsid w:val="00E26D17"/>
    <w:rsid w:val="00E74112"/>
    <w:rsid w:val="00F53C57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8ACA"/>
  <w15:chartTrackingRefBased/>
  <w15:docId w15:val="{289F7418-7A64-4C78-9F90-6FA3DCA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AB8"/>
  </w:style>
  <w:style w:type="paragraph" w:styleId="Titre1">
    <w:name w:val="heading 1"/>
    <w:basedOn w:val="Normal"/>
    <w:next w:val="Normal"/>
    <w:link w:val="Titre1Car"/>
    <w:uiPriority w:val="9"/>
    <w:qFormat/>
    <w:rsid w:val="00914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14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34</cp:revision>
  <dcterms:created xsi:type="dcterms:W3CDTF">2020-03-31T06:13:00Z</dcterms:created>
  <dcterms:modified xsi:type="dcterms:W3CDTF">2020-04-01T17:03:00Z</dcterms:modified>
</cp:coreProperties>
</file>