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67D2" w14:textId="15C0E44C" w:rsidR="00904C2F" w:rsidRDefault="006A7259">
      <w:pPr>
        <w:rPr>
          <w:lang w:val="en-US"/>
        </w:rPr>
      </w:pPr>
      <w:proofErr w:type="spellStart"/>
      <w:r>
        <w:rPr>
          <w:lang w:val="en-US"/>
        </w:rPr>
        <w:t>Zid’Avwa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Bari’i</w:t>
      </w:r>
      <w:proofErr w:type="spellEnd"/>
    </w:p>
    <w:p w14:paraId="240302C4" w14:textId="4533F77A" w:rsidR="006A7259" w:rsidRDefault="006A7259">
      <w:pPr>
        <w:rPr>
          <w:lang w:val="en-US"/>
        </w:rPr>
      </w:pPr>
      <w:r>
        <w:rPr>
          <w:lang w:val="en-US"/>
        </w:rPr>
        <w:t>244107020083 / TI-2I / 26</w:t>
      </w:r>
    </w:p>
    <w:p w14:paraId="75A9EA58" w14:textId="7C28BC1C" w:rsidR="006A7259" w:rsidRDefault="006A7259" w:rsidP="006A7259">
      <w:pPr>
        <w:pStyle w:val="Title"/>
        <w:rPr>
          <w:lang w:val="en-US"/>
        </w:rPr>
      </w:pPr>
      <w:r>
        <w:rPr>
          <w:lang w:val="en-US"/>
        </w:rPr>
        <w:t xml:space="preserve">PBO </w:t>
      </w:r>
      <w:proofErr w:type="spellStart"/>
      <w:r>
        <w:rPr>
          <w:lang w:val="en-US"/>
        </w:rPr>
        <w:t>Teori</w:t>
      </w:r>
      <w:proofErr w:type="spellEnd"/>
    </w:p>
    <w:p w14:paraId="41C56679" w14:textId="7D71287E" w:rsidR="006A7259" w:rsidRDefault="006A7259" w:rsidP="006A7259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792B5FA2" w14:textId="727D2DEE" w:rsidR="006A7259" w:rsidRDefault="006A7259" w:rsidP="006A7259">
      <w:pPr>
        <w:rPr>
          <w:lang w:val="en-US"/>
        </w:rPr>
      </w:pPr>
      <w:r w:rsidRPr="006A7259">
        <w:rPr>
          <w:lang w:val="en-US"/>
        </w:rPr>
        <w:drawing>
          <wp:inline distT="0" distB="0" distL="0" distR="0" wp14:anchorId="4FB246C0" wp14:editId="7D98BDAC">
            <wp:extent cx="2769920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340" cy="2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59">
        <w:rPr>
          <w:lang w:val="en-US"/>
        </w:rPr>
        <w:drawing>
          <wp:inline distT="0" distB="0" distL="0" distR="0" wp14:anchorId="50B44B58" wp14:editId="0A5196D2">
            <wp:extent cx="2581275" cy="3472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201" cy="34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59">
        <w:rPr>
          <w:lang w:val="en-US"/>
        </w:rPr>
        <w:drawing>
          <wp:inline distT="0" distB="0" distL="0" distR="0" wp14:anchorId="298399D6" wp14:editId="58C757B9">
            <wp:extent cx="3952875" cy="140101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65" cy="14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59">
        <w:rPr>
          <w:lang w:val="en-US"/>
        </w:rPr>
        <w:drawing>
          <wp:inline distT="0" distB="0" distL="0" distR="0" wp14:anchorId="521653F5" wp14:editId="3D9FBFF0">
            <wp:extent cx="1390844" cy="562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0430" w14:textId="67E95B58" w:rsidR="006A7259" w:rsidRDefault="006A7259" w:rsidP="006A7259">
      <w:pPr>
        <w:pStyle w:val="Heading1"/>
        <w:rPr>
          <w:lang w:val="en-US"/>
        </w:rPr>
      </w:pPr>
      <w:r>
        <w:rPr>
          <w:lang w:val="en-US"/>
        </w:rPr>
        <w:lastRenderedPageBreak/>
        <w:t>Exercise 2</w:t>
      </w:r>
    </w:p>
    <w:p w14:paraId="7E62331B" w14:textId="7CA29557" w:rsidR="006A7259" w:rsidRDefault="006A7259" w:rsidP="006A7259">
      <w:pPr>
        <w:rPr>
          <w:lang w:val="en-US"/>
        </w:rPr>
      </w:pPr>
      <w:r w:rsidRPr="006A7259">
        <w:rPr>
          <w:lang w:val="en-US"/>
        </w:rPr>
        <w:drawing>
          <wp:inline distT="0" distB="0" distL="0" distR="0" wp14:anchorId="5B51618A" wp14:editId="3BB9876F">
            <wp:extent cx="3181350" cy="263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991" cy="26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59">
        <w:rPr>
          <w:lang w:val="en-US"/>
        </w:rPr>
        <w:drawing>
          <wp:inline distT="0" distB="0" distL="0" distR="0" wp14:anchorId="113CB3AB" wp14:editId="4F62DD2F">
            <wp:extent cx="2533650" cy="477865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450" cy="47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59">
        <w:rPr>
          <w:lang w:val="en-US"/>
        </w:rPr>
        <w:drawing>
          <wp:inline distT="0" distB="0" distL="0" distR="0" wp14:anchorId="1D222B89" wp14:editId="36983C15">
            <wp:extent cx="2838901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172" cy="26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59">
        <w:rPr>
          <w:lang w:val="en-US"/>
        </w:rPr>
        <w:drawing>
          <wp:inline distT="0" distB="0" distL="0" distR="0" wp14:anchorId="777D1A19" wp14:editId="155F1B2F">
            <wp:extent cx="1476581" cy="96215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1E73" w14:textId="27EF78EF" w:rsidR="006A7259" w:rsidRPr="006A7259" w:rsidRDefault="006A7259" w:rsidP="006A7259">
      <w:pPr>
        <w:rPr>
          <w:lang w:val="en-US"/>
        </w:rPr>
      </w:pPr>
      <w:r w:rsidRPr="006A7259">
        <w:rPr>
          <w:lang w:val="en-US"/>
        </w:rPr>
        <w:lastRenderedPageBreak/>
        <w:drawing>
          <wp:inline distT="0" distB="0" distL="0" distR="0" wp14:anchorId="28FF2F8F" wp14:editId="60D04668">
            <wp:extent cx="251460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259" w:rsidRPr="006A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59"/>
    <w:rsid w:val="00187A69"/>
    <w:rsid w:val="00473029"/>
    <w:rsid w:val="0048786F"/>
    <w:rsid w:val="00517784"/>
    <w:rsid w:val="006A7259"/>
    <w:rsid w:val="00904C2F"/>
    <w:rsid w:val="00A640A1"/>
    <w:rsid w:val="00C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D88C"/>
  <w15:chartTrackingRefBased/>
  <w15:docId w15:val="{5769E83A-B861-44CD-A0CE-120F70B3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F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786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02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878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029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8786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786F"/>
    <w:rPr>
      <w:rFonts w:ascii="Times New Roman" w:eastAsia="Times New Roman" w:hAnsi="Times New Roman" w:cs="Times New Roman"/>
      <w:bCs/>
      <w:sz w:val="24"/>
      <w:szCs w:val="27"/>
      <w:lang w:eastAsia="en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7A6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6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1</cp:revision>
  <dcterms:created xsi:type="dcterms:W3CDTF">2025-09-19T03:51:00Z</dcterms:created>
  <dcterms:modified xsi:type="dcterms:W3CDTF">2025-09-19T03:56:00Z</dcterms:modified>
</cp:coreProperties>
</file>