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B7" w:rsidRPr="00DC76C2" w:rsidRDefault="00BE73F8" w:rsidP="00BE73F8">
      <w:pPr>
        <w:jc w:val="center"/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Bangun Rancang Sistem Pemilu Online</w:t>
      </w:r>
    </w:p>
    <w:p w:rsidR="004A0E7A" w:rsidRPr="00DC76C2" w:rsidRDefault="00787AAC" w:rsidP="00BE73F8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3505689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4AD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AC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Requirements</w:t>
      </w:r>
    </w:p>
    <w:p w:rsidR="002E62AD" w:rsidRPr="00DC76C2" w:rsidRDefault="00750EDC" w:rsidP="00750EDC">
      <w:pPr>
        <w:pStyle w:val="ListParagraph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Sistem</w:t>
      </w:r>
      <w:r w:rsidR="002E62AD">
        <w:rPr>
          <w:sz w:val="28"/>
          <w:szCs w:val="28"/>
        </w:rPr>
        <w:t xml:space="preserve"> ini memiliki tujuan menggantikan sistem pemilihan suara manual menjadi digital.</w:t>
      </w:r>
    </w:p>
    <w:p w:rsidR="002E62AD" w:rsidRDefault="002E62AD" w:rsidP="002E62AD">
      <w:pPr>
        <w:pStyle w:val="ListParagraph"/>
        <w:ind w:left="1080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 wp14:anchorId="483F9180" wp14:editId="49BDA89A">
            <wp:extent cx="5098978" cy="752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E3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61" cy="7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AD" w:rsidRDefault="002E62AD" w:rsidP="002E62AD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Arsitektur Pemilu Online.</w:t>
      </w:r>
    </w:p>
    <w:p w:rsidR="00750EDC" w:rsidRDefault="00750EDC" w:rsidP="00750EDC">
      <w:pPr>
        <w:pStyle w:val="ListParagraph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Pemilih akan menggunaka</w:t>
      </w:r>
      <w:r>
        <w:rPr>
          <w:sz w:val="28"/>
          <w:szCs w:val="28"/>
        </w:rPr>
        <w:t xml:space="preserve">n suaranya dengan datang ke TPS dengan menunjukkan KTM atau identitas lain yang </w:t>
      </w:r>
      <w:r w:rsidR="00A77A63">
        <w:rPr>
          <w:sz w:val="28"/>
          <w:szCs w:val="28"/>
        </w:rPr>
        <w:t>autentik</w:t>
      </w:r>
      <w:r>
        <w:rPr>
          <w:sz w:val="28"/>
          <w:szCs w:val="28"/>
        </w:rPr>
        <w:t xml:space="preserve">. Lalu petugas akan melakukan validasi data dan memberikan password. </w:t>
      </w:r>
      <w:r w:rsidR="00206181">
        <w:rPr>
          <w:sz w:val="28"/>
          <w:szCs w:val="28"/>
        </w:rPr>
        <w:t>Setelah</w:t>
      </w:r>
      <w:r>
        <w:rPr>
          <w:sz w:val="28"/>
          <w:szCs w:val="28"/>
        </w:rPr>
        <w:t xml:space="preserve"> pemilih menuju laptop </w:t>
      </w:r>
      <w:r w:rsidR="00A77A63">
        <w:rPr>
          <w:sz w:val="28"/>
          <w:szCs w:val="28"/>
        </w:rPr>
        <w:t xml:space="preserve">di bilik suara, pemilih menginput </w:t>
      </w:r>
      <w:r>
        <w:rPr>
          <w:sz w:val="28"/>
          <w:szCs w:val="28"/>
        </w:rPr>
        <w:t xml:space="preserve">NIM dan password yang </w:t>
      </w:r>
      <w:r w:rsidR="00206181">
        <w:rPr>
          <w:sz w:val="28"/>
          <w:szCs w:val="28"/>
        </w:rPr>
        <w:t>selanjutnya akan mengarahkan ke halaman pemilihan.</w:t>
      </w:r>
      <w:r w:rsidR="00A77A63">
        <w:rPr>
          <w:sz w:val="28"/>
          <w:szCs w:val="28"/>
        </w:rPr>
        <w:t xml:space="preserve"> Pemilihan dilakukan cukup dengan klik foto paslon, lantas akan muncul konfirmasi untuk meyakinkan pilihan. Proses pemilihan</w:t>
      </w:r>
      <w:r w:rsidR="004C3B66">
        <w:rPr>
          <w:sz w:val="28"/>
          <w:szCs w:val="28"/>
        </w:rPr>
        <w:t xml:space="preserve"> selesai setelah foto paslon diklik.</w:t>
      </w:r>
    </w:p>
    <w:p w:rsidR="002E62AD" w:rsidRDefault="002E62AD" w:rsidP="002E62A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Keunggulan</w:t>
      </w:r>
      <w:r w:rsidR="00206181">
        <w:rPr>
          <w:sz w:val="28"/>
          <w:szCs w:val="28"/>
        </w:rPr>
        <w:t xml:space="preserve"> utama</w:t>
      </w:r>
      <w:r>
        <w:rPr>
          <w:sz w:val="28"/>
          <w:szCs w:val="28"/>
        </w:rPr>
        <w:t xml:space="preserve"> yang </w:t>
      </w:r>
      <w:r w:rsidR="00750EDC">
        <w:rPr>
          <w:sz w:val="28"/>
          <w:szCs w:val="28"/>
        </w:rPr>
        <w:t>diberikan antara lain:</w:t>
      </w:r>
    </w:p>
    <w:p w:rsidR="00750EDC" w:rsidRDefault="00750EDC" w:rsidP="00750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Rekapitulasi Realtime</w:t>
      </w:r>
    </w:p>
    <w:p w:rsidR="00750EDC" w:rsidRDefault="00750EDC" w:rsidP="00750ED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Dengan data yang diakses langsung dari database, statistik dan </w:t>
      </w:r>
      <w:r w:rsidR="00206181">
        <w:rPr>
          <w:sz w:val="28"/>
          <w:szCs w:val="28"/>
        </w:rPr>
        <w:t>rekapitulasi</w:t>
      </w:r>
      <w:r>
        <w:rPr>
          <w:sz w:val="28"/>
          <w:szCs w:val="28"/>
        </w:rPr>
        <w:t xml:space="preserve"> dapat ditunjukkan secara langsung.</w:t>
      </w:r>
    </w:p>
    <w:p w:rsidR="00750EDC" w:rsidRDefault="00750EDC" w:rsidP="00750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Tidak ada suara golput</w:t>
      </w:r>
    </w:p>
    <w:p w:rsidR="00750EDC" w:rsidRPr="00206181" w:rsidRDefault="00750EDC" w:rsidP="002061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Setelah pemilih masuk ke bilik suara, sistem tidak akan keluar sampai dipilih salah satu calon.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268"/>
        <w:gridCol w:w="5052"/>
      </w:tblGrid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No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Kebutuhan</w:t>
            </w: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Ket</w:t>
            </w:r>
            <w:r w:rsidR="004C3B66">
              <w:rPr>
                <w:sz w:val="28"/>
                <w:szCs w:val="28"/>
              </w:rPr>
              <w:t>erangan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1</w:t>
            </w:r>
            <w:r w:rsidR="00DD4A73" w:rsidRPr="00DC76C2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Keamanan</w:t>
            </w:r>
            <w:r w:rsidR="00206181">
              <w:rPr>
                <w:sz w:val="28"/>
                <w:szCs w:val="28"/>
              </w:rPr>
              <w:t xml:space="preserve"> hasil</w:t>
            </w: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Menggunakan enkripsi AES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2</w:t>
            </w:r>
            <w:r w:rsidR="00DD4A73" w:rsidRPr="00DC76C2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Validitas</w:t>
            </w:r>
            <w:r w:rsidR="00206181">
              <w:rPr>
                <w:sz w:val="28"/>
                <w:szCs w:val="28"/>
              </w:rPr>
              <w:t xml:space="preserve"> pemilih</w:t>
            </w:r>
          </w:p>
        </w:tc>
        <w:tc>
          <w:tcPr>
            <w:tcW w:w="5052" w:type="dxa"/>
          </w:tcPr>
          <w:p w:rsidR="00787AAC" w:rsidRPr="00DC76C2" w:rsidRDefault="00DD4A73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Menggunakan sistem aktivasi dan</w:t>
            </w:r>
            <w:r w:rsidR="002E62AD">
              <w:rPr>
                <w:sz w:val="28"/>
                <w:szCs w:val="28"/>
              </w:rPr>
              <w:t>/atau</w:t>
            </w:r>
            <w:r w:rsidRPr="00DC76C2">
              <w:rPr>
                <w:sz w:val="28"/>
                <w:szCs w:val="28"/>
              </w:rPr>
              <w:t xml:space="preserve"> password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DD4A73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3.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Design</w:t>
      </w:r>
    </w:p>
    <w:p w:rsidR="00BE73F8" w:rsidRPr="00DC76C2" w:rsidRDefault="00BE73F8" w:rsidP="007A05B8">
      <w:pPr>
        <w:pStyle w:val="ListParagraph"/>
        <w:numPr>
          <w:ilvl w:val="0"/>
          <w:numId w:val="1"/>
        </w:numPr>
        <w:ind w:left="1418"/>
        <w:rPr>
          <w:sz w:val="28"/>
          <w:szCs w:val="28"/>
        </w:rPr>
      </w:pPr>
      <w:bookmarkStart w:id="0" w:name="_GoBack"/>
      <w:r w:rsidRPr="00DC76C2">
        <w:rPr>
          <w:sz w:val="28"/>
          <w:szCs w:val="28"/>
        </w:rPr>
        <w:t>Diagram Alir</w:t>
      </w:r>
    </w:p>
    <w:bookmarkEnd w:id="0"/>
    <w:p w:rsidR="00BE73F8" w:rsidRPr="00DC76C2" w:rsidRDefault="00BE73F8" w:rsidP="00DF01A3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2200582" cy="4496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0FD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3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Diagram Alir Pemilih</w:t>
      </w:r>
    </w:p>
    <w:p w:rsidR="00A77A63" w:rsidRPr="00DC76C2" w:rsidRDefault="00A77A63" w:rsidP="00DF01A3">
      <w:pPr>
        <w:pStyle w:val="ListParagraph"/>
        <w:jc w:val="center"/>
        <w:rPr>
          <w:sz w:val="28"/>
          <w:szCs w:val="28"/>
        </w:rPr>
      </w:pPr>
    </w:p>
    <w:p w:rsidR="00DF01A3" w:rsidRPr="00DC76C2" w:rsidRDefault="00A77A6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89535</wp:posOffset>
            </wp:positionV>
            <wp:extent cx="2094865" cy="2293620"/>
            <wp:effectExtent l="0" t="0" r="635" b="0"/>
            <wp:wrapTight wrapText="bothSides">
              <wp:wrapPolygon edited="0">
                <wp:start x="0" y="0"/>
                <wp:lineTo x="0" y="21349"/>
                <wp:lineTo x="21410" y="21349"/>
                <wp:lineTo x="21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43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6C2"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3312795</wp:posOffset>
            </wp:positionH>
            <wp:positionV relativeFrom="paragraph">
              <wp:posOffset>72390</wp:posOffset>
            </wp:positionV>
            <wp:extent cx="2080895" cy="2286635"/>
            <wp:effectExtent l="0" t="0" r="0" b="0"/>
            <wp:wrapTight wrapText="bothSides">
              <wp:wrapPolygon edited="0">
                <wp:start x="0" y="0"/>
                <wp:lineTo x="0" y="21414"/>
                <wp:lineTo x="21356" y="21414"/>
                <wp:lineTo x="213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46D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 xml:space="preserve">Diagram Alir Petugas </w:t>
      </w:r>
      <w:r w:rsidR="004F44B2" w:rsidRPr="00DC76C2">
        <w:rPr>
          <w:sz w:val="28"/>
          <w:szCs w:val="28"/>
        </w:rPr>
        <w:t>Ekspor</w:t>
      </w:r>
      <w:r w:rsidR="00A77A63">
        <w:rPr>
          <w:sz w:val="28"/>
          <w:szCs w:val="28"/>
        </w:rPr>
        <w:t>-Impor</w:t>
      </w:r>
      <w:r w:rsidRPr="00DC76C2">
        <w:rPr>
          <w:sz w:val="28"/>
          <w:szCs w:val="28"/>
        </w:rPr>
        <w:t xml:space="preserve"> Hasil Suara</w:t>
      </w:r>
    </w:p>
    <w:p w:rsidR="00DF01A3" w:rsidRPr="00A77A63" w:rsidRDefault="00DF01A3" w:rsidP="00A77A63">
      <w:pPr>
        <w:rPr>
          <w:sz w:val="28"/>
          <w:szCs w:val="28"/>
        </w:rPr>
      </w:pPr>
    </w:p>
    <w:p w:rsidR="00BE73F8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Model Desain Interface</w:t>
      </w:r>
    </w:p>
    <w:p w:rsidR="004C3B66" w:rsidRDefault="004C3B66" w:rsidP="004C3B6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567045" cy="3218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66" w:rsidRDefault="004C3B66" w:rsidP="004C3B66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Halaman index</w:t>
      </w:r>
    </w:p>
    <w:p w:rsidR="004C3B66" w:rsidRPr="00DC76C2" w:rsidRDefault="004C3B66" w:rsidP="004C3B66">
      <w:pPr>
        <w:pStyle w:val="ListParagraph"/>
        <w:ind w:left="0"/>
        <w:jc w:val="center"/>
        <w:rPr>
          <w:sz w:val="28"/>
          <w:szCs w:val="28"/>
        </w:rPr>
      </w:pPr>
    </w:p>
    <w:p w:rsidR="009614B3" w:rsidRPr="00DC76C2" w:rsidRDefault="004C3B66" w:rsidP="009614B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735320" cy="3269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login pemilih / admin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57245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memilih calon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</w:p>
    <w:p w:rsidR="00CB4D38" w:rsidRPr="00DC76C2" w:rsidRDefault="009614B3" w:rsidP="007115BD">
      <w:pPr>
        <w:pStyle w:val="ListParagraph"/>
        <w:rPr>
          <w:color w:val="FF0000"/>
          <w:sz w:val="28"/>
          <w:szCs w:val="28"/>
        </w:rPr>
      </w:pPr>
      <w:r w:rsidRPr="00DC76C2">
        <w:rPr>
          <w:noProof/>
          <w:color w:val="FF0000"/>
          <w:sz w:val="28"/>
          <w:szCs w:val="28"/>
          <w:lang w:eastAsia="id-ID"/>
        </w:rPr>
        <w:drawing>
          <wp:inline distT="0" distB="0" distL="0" distR="0">
            <wp:extent cx="5268060" cy="3077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03EE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dashboard admin</w:t>
      </w:r>
    </w:p>
    <w:p w:rsidR="00054B3F" w:rsidRDefault="00054B3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BE73F8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Perancangan Database</w:t>
      </w:r>
    </w:p>
    <w:p w:rsidR="007F7835" w:rsidRPr="00DC76C2" w:rsidRDefault="006A2CD6" w:rsidP="006A2CD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486400" cy="3474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3F" w:rsidRPr="00DC76C2" w:rsidRDefault="00054B3F" w:rsidP="00EE4049">
      <w:pPr>
        <w:pStyle w:val="ListParagraph"/>
        <w:jc w:val="center"/>
        <w:rPr>
          <w:sz w:val="28"/>
          <w:szCs w:val="28"/>
        </w:rPr>
      </w:pPr>
    </w:p>
    <w:p w:rsidR="00787AAC" w:rsidRDefault="00E479F1" w:rsidP="00E479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*) Masih ada penambahan tabel lagi untuk bagian kriptografi</w:t>
      </w:r>
    </w:p>
    <w:p w:rsidR="00E479F1" w:rsidRPr="00DC76C2" w:rsidRDefault="00E479F1" w:rsidP="00E479F1">
      <w:pPr>
        <w:pStyle w:val="ListParagraph"/>
        <w:rPr>
          <w:sz w:val="28"/>
          <w:szCs w:val="28"/>
        </w:rPr>
      </w:pPr>
    </w:p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Implementation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  <w:r w:rsidRPr="00DC76C2">
        <w:rPr>
          <w:sz w:val="28"/>
          <w:szCs w:val="28"/>
        </w:rPr>
        <w:t>Tahap programming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</w:p>
    <w:p w:rsidR="00787AAC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Verification</w:t>
      </w:r>
    </w:p>
    <w:p w:rsidR="007F7835" w:rsidRPr="007F7835" w:rsidRDefault="007F7835" w:rsidP="007F7835">
      <w:pPr>
        <w:pStyle w:val="ListParagraph"/>
        <w:ind w:left="1080"/>
        <w:rPr>
          <w:sz w:val="28"/>
          <w:szCs w:val="28"/>
        </w:rPr>
      </w:pPr>
      <w:r w:rsidRPr="007F7835">
        <w:rPr>
          <w:sz w:val="28"/>
          <w:szCs w:val="28"/>
        </w:rPr>
        <w:t>Uji coba</w:t>
      </w:r>
      <w:r w:rsidRPr="007F7835">
        <w:rPr>
          <w:sz w:val="28"/>
          <w:szCs w:val="28"/>
        </w:rPr>
        <w:t xml:space="preserve"> pemilihan</w:t>
      </w:r>
    </w:p>
    <w:p w:rsidR="007F7835" w:rsidRPr="007F7835" w:rsidRDefault="007F7835" w:rsidP="007F7835">
      <w:pPr>
        <w:pStyle w:val="ListParagraph"/>
        <w:ind w:left="1080"/>
        <w:rPr>
          <w:sz w:val="28"/>
          <w:szCs w:val="28"/>
        </w:rPr>
      </w:pPr>
      <w:r w:rsidRPr="007F7835">
        <w:rPr>
          <w:sz w:val="28"/>
          <w:szCs w:val="28"/>
        </w:rPr>
        <w:t>Uji coba ekspor-import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  <w:r w:rsidRPr="00DC76C2">
        <w:rPr>
          <w:sz w:val="28"/>
          <w:szCs w:val="28"/>
        </w:rPr>
        <w:t>Uji coba blackbox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</w:p>
    <w:p w:rsidR="00787AAC" w:rsidRDefault="00787AAC" w:rsidP="00E479F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Maintenance</w:t>
      </w:r>
    </w:p>
    <w:p w:rsidR="00E479F1" w:rsidRPr="00E479F1" w:rsidRDefault="00E479F1" w:rsidP="00E479F1">
      <w:pPr>
        <w:pStyle w:val="ListParagraph"/>
        <w:ind w:left="1080"/>
        <w:rPr>
          <w:b/>
          <w:i/>
          <w:sz w:val="28"/>
          <w:szCs w:val="28"/>
        </w:rPr>
      </w:pPr>
      <w:r w:rsidRPr="00E479F1">
        <w:rPr>
          <w:i/>
          <w:sz w:val="28"/>
          <w:szCs w:val="28"/>
        </w:rPr>
        <w:t>Let’s see later...</w:t>
      </w:r>
    </w:p>
    <w:sectPr w:rsidR="00E479F1" w:rsidRPr="00E4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B3294"/>
    <w:multiLevelType w:val="hybridMultilevel"/>
    <w:tmpl w:val="93C42E84"/>
    <w:lvl w:ilvl="0" w:tplc="4F2A5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863661"/>
    <w:multiLevelType w:val="hybridMultilevel"/>
    <w:tmpl w:val="3454F5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63BA"/>
    <w:multiLevelType w:val="hybridMultilevel"/>
    <w:tmpl w:val="EE885FA0"/>
    <w:lvl w:ilvl="0" w:tplc="0CA0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F8"/>
    <w:rsid w:val="00054B3F"/>
    <w:rsid w:val="00087BC6"/>
    <w:rsid w:val="000A44D4"/>
    <w:rsid w:val="00152BF7"/>
    <w:rsid w:val="00206181"/>
    <w:rsid w:val="002D6ADE"/>
    <w:rsid w:val="002E62AD"/>
    <w:rsid w:val="00402531"/>
    <w:rsid w:val="0041344E"/>
    <w:rsid w:val="00475A13"/>
    <w:rsid w:val="004A0E7A"/>
    <w:rsid w:val="004C3B66"/>
    <w:rsid w:val="004F44B2"/>
    <w:rsid w:val="005441DF"/>
    <w:rsid w:val="0064190C"/>
    <w:rsid w:val="006944ED"/>
    <w:rsid w:val="006A2CD6"/>
    <w:rsid w:val="007115BD"/>
    <w:rsid w:val="00750EDC"/>
    <w:rsid w:val="00787AAC"/>
    <w:rsid w:val="007A05B8"/>
    <w:rsid w:val="007F7835"/>
    <w:rsid w:val="009614B3"/>
    <w:rsid w:val="00A77A63"/>
    <w:rsid w:val="00BC76B7"/>
    <w:rsid w:val="00BE73F8"/>
    <w:rsid w:val="00CB4D38"/>
    <w:rsid w:val="00DC76C2"/>
    <w:rsid w:val="00DD4A73"/>
    <w:rsid w:val="00DF01A3"/>
    <w:rsid w:val="00E479F1"/>
    <w:rsid w:val="00E83E75"/>
    <w:rsid w:val="00E96105"/>
    <w:rsid w:val="00E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0D2FD-A948-44E4-BB73-012C7F30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0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53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BF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531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2BF7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3F8"/>
    <w:pPr>
      <w:ind w:left="720"/>
      <w:contextualSpacing/>
    </w:pPr>
  </w:style>
  <w:style w:type="table" w:styleId="TableGrid">
    <w:name w:val="Table Grid"/>
    <w:basedOn w:val="TableNormal"/>
    <w:uiPriority w:val="39"/>
    <w:rsid w:val="0078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</Words>
  <Characters>1335</Characters>
  <Application>Microsoft Office Word</Application>
  <DocSecurity>0</DocSecurity>
  <Lines>111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Hitsugaya Diarza</dc:creator>
  <cp:keywords/>
  <dc:description/>
  <cp:lastModifiedBy>Hitsugaya Diarza</cp:lastModifiedBy>
  <cp:revision>4</cp:revision>
  <dcterms:created xsi:type="dcterms:W3CDTF">2020-07-21T07:58:00Z</dcterms:created>
  <dcterms:modified xsi:type="dcterms:W3CDTF">2020-07-21T08:00:00Z</dcterms:modified>
</cp:coreProperties>
</file>