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DCA14" w14:textId="6351A603" w:rsidR="008F190C" w:rsidRDefault="00C842A8">
      <w:r>
        <w:t>Samuel Sidzyik</w:t>
      </w:r>
    </w:p>
    <w:p w14:paraId="08BF228E" w14:textId="5710CFBC" w:rsidR="00C842A8" w:rsidRDefault="00C842A8">
      <w:r>
        <w:t>CSD-430</w:t>
      </w:r>
    </w:p>
    <w:p w14:paraId="44B21318" w14:textId="5B3E6BB8" w:rsidR="00C842A8" w:rsidRDefault="00C842A8">
      <w:r>
        <w:t>Module 3.2</w:t>
      </w:r>
    </w:p>
    <w:p w14:paraId="0912B0E7" w14:textId="38966E28" w:rsidR="00C842A8" w:rsidRDefault="00C842A8">
      <w:r>
        <w:t>8/30/26</w:t>
      </w:r>
    </w:p>
    <w:p w14:paraId="65D7063C" w14:textId="77777777" w:rsidR="00C842A8" w:rsidRDefault="00C842A8"/>
    <w:p w14:paraId="6333E25D" w14:textId="4923CCFF" w:rsidR="00C842A8" w:rsidRDefault="00C842A8">
      <w:r>
        <w:t>I chose the Job Application form</w:t>
      </w:r>
    </w:p>
    <w:p w14:paraId="20640EC1" w14:textId="182CCC34" w:rsidR="00C842A8" w:rsidRDefault="00C842A8">
      <w:r>
        <w:t>Results before running form</w:t>
      </w:r>
      <w:r>
        <w:tab/>
        <w:t>Results after</w:t>
      </w:r>
      <w:r w:rsidR="00FD5F0C">
        <w:t xml:space="preserve"> (I did the </w:t>
      </w:r>
      <w:proofErr w:type="spellStart"/>
      <w:r w:rsidR="00FD5F0C">
        <w:t>css</w:t>
      </w:r>
      <w:proofErr w:type="spellEnd"/>
      <w:r w:rsidR="00FD5F0C">
        <w:t xml:space="preserve"> after this screenshot)</w:t>
      </w:r>
    </w:p>
    <w:p w14:paraId="4F33ACD2" w14:textId="07B15A72" w:rsidR="00C842A8" w:rsidRDefault="00C842A8">
      <w:r w:rsidRPr="00C842A8">
        <w:drawing>
          <wp:inline distT="0" distB="0" distL="0" distR="0" wp14:anchorId="25F8B4CA" wp14:editId="513C791B">
            <wp:extent cx="2219635" cy="205768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2A8">
        <w:drawing>
          <wp:inline distT="0" distB="0" distL="0" distR="0" wp14:anchorId="39E7769F" wp14:editId="431B446A">
            <wp:extent cx="2457450" cy="20592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8436" cy="20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3F62" w14:textId="4C357C29" w:rsidR="00FD5F0C" w:rsidRDefault="00FD5F0C">
      <w:r>
        <w:t>This included the CSS. It is the form</w:t>
      </w:r>
    </w:p>
    <w:p w14:paraId="19000377" w14:textId="6337632F" w:rsidR="00FD5F0C" w:rsidRDefault="00FD5F0C">
      <w:r w:rsidRPr="00FD5F0C">
        <w:drawing>
          <wp:inline distT="0" distB="0" distL="0" distR="0" wp14:anchorId="5EE4EFB1" wp14:editId="22FB8229">
            <wp:extent cx="4371975" cy="281282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3683" cy="28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1D7E" w14:textId="77777777" w:rsidR="00C842A8" w:rsidRDefault="00C842A8"/>
    <w:p w14:paraId="1FF82EE8" w14:textId="77777777" w:rsidR="00C842A8" w:rsidRDefault="00C842A8">
      <w:r>
        <w:br w:type="page"/>
      </w:r>
    </w:p>
    <w:p w14:paraId="7D2A6AC3" w14:textId="10E44358" w:rsidR="00C842A8" w:rsidRDefault="00C842A8">
      <w:r>
        <w:lastRenderedPageBreak/>
        <w:t>Server Setup</w:t>
      </w:r>
    </w:p>
    <w:p w14:paraId="4964C611" w14:textId="74EA13DF" w:rsidR="00C842A8" w:rsidRDefault="00C842A8">
      <w:r w:rsidRPr="00C842A8">
        <w:drawing>
          <wp:inline distT="0" distB="0" distL="0" distR="0" wp14:anchorId="53094819" wp14:editId="3692FBC9">
            <wp:extent cx="5943600" cy="3851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A8"/>
    <w:rsid w:val="002575CA"/>
    <w:rsid w:val="00743567"/>
    <w:rsid w:val="008F190C"/>
    <w:rsid w:val="00982504"/>
    <w:rsid w:val="00B8632D"/>
    <w:rsid w:val="00C842A8"/>
    <w:rsid w:val="00FD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B0D4"/>
  <w15:chartTrackingRefBased/>
  <w15:docId w15:val="{77B8C352-FB84-4A69-A29D-E066FAC8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2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2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2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2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2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2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2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2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2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2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2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2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2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2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2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1</cp:revision>
  <dcterms:created xsi:type="dcterms:W3CDTF">2026-08-31T03:51:00Z</dcterms:created>
  <dcterms:modified xsi:type="dcterms:W3CDTF">2026-08-31T04:14:00Z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d230e5fa-5a5a-4fa3-95fb-3606b41acb43</vt:lpwstr>
  </property>
</Properties>
</file>