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7FBF5" w14:textId="023F9122" w:rsidR="005602BD" w:rsidRPr="00762C4B" w:rsidRDefault="00A3665D" w:rsidP="00A3665D">
      <w:pPr>
        <w:pStyle w:val="Titolo1"/>
        <w:jc w:val="center"/>
        <w:rPr>
          <w:b/>
          <w:bCs/>
          <w:color w:val="000000" w:themeColor="text1"/>
        </w:rPr>
      </w:pPr>
      <w:r w:rsidRPr="00762C4B">
        <w:rPr>
          <w:b/>
          <w:bCs/>
          <w:color w:val="000000" w:themeColor="text1"/>
        </w:rPr>
        <w:t>Centro Studio</w:t>
      </w:r>
      <w:r w:rsidR="005602BD" w:rsidRPr="00762C4B">
        <w:rPr>
          <w:b/>
          <w:bCs/>
          <w:color w:val="000000" w:themeColor="text1"/>
        </w:rPr>
        <w:t xml:space="preserve"> - Tecnologie Web</w:t>
      </w:r>
    </w:p>
    <w:p w14:paraId="64A6C88A" w14:textId="18235A77" w:rsidR="00267CA6" w:rsidRPr="00762C4B" w:rsidRDefault="005602BD" w:rsidP="00A3665D">
      <w:pPr>
        <w:tabs>
          <w:tab w:val="num" w:pos="720"/>
        </w:tabs>
        <w:ind w:left="720" w:hanging="360"/>
        <w:jc w:val="center"/>
        <w:rPr>
          <w:color w:val="000000" w:themeColor="text1"/>
        </w:rPr>
      </w:pPr>
      <w:r w:rsidRPr="00762C4B">
        <w:rPr>
          <w:color w:val="000000" w:themeColor="text1"/>
        </w:rPr>
        <w:t>Anno accademico 2025/2026</w:t>
      </w:r>
    </w:p>
    <w:p w14:paraId="05D80161" w14:textId="77777777" w:rsidR="004413CF" w:rsidRPr="00762C4B" w:rsidRDefault="005602BD" w:rsidP="004413CF">
      <w:pPr>
        <w:tabs>
          <w:tab w:val="num" w:pos="720"/>
        </w:tabs>
        <w:ind w:left="720" w:hanging="360"/>
        <w:jc w:val="center"/>
        <w:rPr>
          <w:color w:val="000000" w:themeColor="text1"/>
        </w:rPr>
      </w:pPr>
      <w:r w:rsidRPr="00762C4B">
        <w:rPr>
          <w:color w:val="000000" w:themeColor="text1"/>
        </w:rPr>
        <w:t xml:space="preserve">Marco Zignani </w:t>
      </w:r>
    </w:p>
    <w:p w14:paraId="07B42679" w14:textId="3411F340" w:rsidR="004C0528" w:rsidRPr="00762C4B" w:rsidRDefault="004413CF" w:rsidP="004413CF">
      <w:pPr>
        <w:tabs>
          <w:tab w:val="num" w:pos="720"/>
        </w:tabs>
        <w:ind w:left="720" w:hanging="360"/>
        <w:jc w:val="center"/>
        <w:rPr>
          <w:color w:val="000000" w:themeColor="text1"/>
        </w:rPr>
      </w:pPr>
      <w:hyperlink r:id="rId5" w:history="1">
        <w:r w:rsidRPr="00762C4B">
          <w:rPr>
            <w:rStyle w:val="Collegamentoipertestuale"/>
            <w:color w:val="000000" w:themeColor="text1"/>
          </w:rPr>
          <w:t>marco.zignani@studio.unibo.it</w:t>
        </w:r>
      </w:hyperlink>
      <w:r w:rsidR="00A3665D" w:rsidRPr="00762C4B">
        <w:rPr>
          <w:color w:val="000000" w:themeColor="text1"/>
        </w:rPr>
        <w:br/>
      </w:r>
    </w:p>
    <w:p w14:paraId="5266EC03" w14:textId="77777777" w:rsidR="00A3665D" w:rsidRPr="00762C4B" w:rsidRDefault="00A3665D" w:rsidP="00A3665D">
      <w:pPr>
        <w:pStyle w:val="Titolo2"/>
        <w:rPr>
          <w:color w:val="000000" w:themeColor="text1"/>
        </w:rPr>
      </w:pPr>
      <w:r w:rsidRPr="00762C4B">
        <w:rPr>
          <w:color w:val="000000" w:themeColor="text1"/>
        </w:rPr>
        <w:t>Specifiche funzionali</w:t>
      </w:r>
    </w:p>
    <w:p w14:paraId="51790D33" w14:textId="77777777" w:rsidR="00A3665D" w:rsidRPr="00762C4B" w:rsidRDefault="00A3665D" w:rsidP="00A3665D">
      <w:pPr>
        <w:numPr>
          <w:ilvl w:val="0"/>
          <w:numId w:val="15"/>
        </w:numPr>
        <w:rPr>
          <w:color w:val="000000" w:themeColor="text1"/>
        </w:rPr>
      </w:pPr>
      <w:r w:rsidRPr="00762C4B">
        <w:rPr>
          <w:color w:val="000000" w:themeColor="text1"/>
        </w:rPr>
        <w:t>L’amministratore può eseguire operazioni CRUD sui post: visualizzazione, modifica e cancellazione dei contenuti pubblicati.</w:t>
      </w:r>
    </w:p>
    <w:p w14:paraId="2BFC3CC3" w14:textId="77777777" w:rsidR="00A3665D" w:rsidRPr="00762C4B" w:rsidRDefault="00A3665D" w:rsidP="00A3665D">
      <w:pPr>
        <w:numPr>
          <w:ilvl w:val="0"/>
          <w:numId w:val="15"/>
        </w:numPr>
        <w:rPr>
          <w:color w:val="000000" w:themeColor="text1"/>
        </w:rPr>
      </w:pPr>
      <w:r w:rsidRPr="00762C4B">
        <w:rPr>
          <w:color w:val="000000" w:themeColor="text1"/>
        </w:rPr>
        <w:t>Gli utenti possono registrarsi e autenticarsi sulla piattaforma.</w:t>
      </w:r>
    </w:p>
    <w:p w14:paraId="06B3D983" w14:textId="77777777" w:rsidR="00A3665D" w:rsidRPr="00762C4B" w:rsidRDefault="00A3665D" w:rsidP="00A3665D">
      <w:pPr>
        <w:numPr>
          <w:ilvl w:val="0"/>
          <w:numId w:val="15"/>
        </w:numPr>
        <w:rPr>
          <w:color w:val="000000" w:themeColor="text1"/>
        </w:rPr>
      </w:pPr>
      <w:r w:rsidRPr="00762C4B">
        <w:rPr>
          <w:color w:val="000000" w:themeColor="text1"/>
        </w:rPr>
        <w:t>Gli utenti possono iscriversi alle materie relative ai corsi di laurea.</w:t>
      </w:r>
    </w:p>
    <w:p w14:paraId="3CAC33CF" w14:textId="77777777" w:rsidR="00A3665D" w:rsidRPr="00762C4B" w:rsidRDefault="00A3665D" w:rsidP="00A3665D">
      <w:pPr>
        <w:numPr>
          <w:ilvl w:val="0"/>
          <w:numId w:val="15"/>
        </w:numPr>
        <w:rPr>
          <w:color w:val="000000" w:themeColor="text1"/>
        </w:rPr>
      </w:pPr>
      <w:r w:rsidRPr="00762C4B">
        <w:rPr>
          <w:color w:val="000000" w:themeColor="text1"/>
        </w:rPr>
        <w:t>Gli utenti possono creare nuovi post relativi alle materie a cui sono iscritti.</w:t>
      </w:r>
    </w:p>
    <w:p w14:paraId="354C4F09" w14:textId="77777777" w:rsidR="00A3665D" w:rsidRPr="00762C4B" w:rsidRDefault="00A3665D" w:rsidP="00A3665D">
      <w:pPr>
        <w:pStyle w:val="Titolo2"/>
        <w:rPr>
          <w:color w:val="000000" w:themeColor="text1"/>
        </w:rPr>
      </w:pPr>
      <w:r w:rsidRPr="00762C4B">
        <w:rPr>
          <w:color w:val="000000" w:themeColor="text1"/>
        </w:rPr>
        <w:t>Specifiche non funzionali</w:t>
      </w:r>
    </w:p>
    <w:p w14:paraId="4B80E702" w14:textId="77777777" w:rsidR="00A3665D" w:rsidRPr="00762C4B" w:rsidRDefault="00A3665D" w:rsidP="00A3665D">
      <w:pPr>
        <w:numPr>
          <w:ilvl w:val="0"/>
          <w:numId w:val="16"/>
        </w:numPr>
        <w:rPr>
          <w:color w:val="000000" w:themeColor="text1"/>
        </w:rPr>
      </w:pPr>
      <w:r w:rsidRPr="00762C4B">
        <w:rPr>
          <w:color w:val="000000" w:themeColor="text1"/>
        </w:rPr>
        <w:t>Le password degli utenti sono protette tramite hashing sicuro (es. Argon2id) prima della memorizzazione nel database.</w:t>
      </w:r>
    </w:p>
    <w:p w14:paraId="2B64BDE2" w14:textId="246D0E82" w:rsidR="00A3665D" w:rsidRPr="00762C4B" w:rsidRDefault="00A3665D" w:rsidP="00A3665D">
      <w:pPr>
        <w:numPr>
          <w:ilvl w:val="0"/>
          <w:numId w:val="16"/>
        </w:numPr>
        <w:rPr>
          <w:color w:val="000000" w:themeColor="text1"/>
        </w:rPr>
      </w:pPr>
      <w:r w:rsidRPr="00762C4B">
        <w:rPr>
          <w:color w:val="000000" w:themeColor="text1"/>
        </w:rPr>
        <w:t>I commenti vengono aggiornati dinamicamente sul client con caricamento continuo durante lo scorrimento (infinite scroll) per migliorare l’esperienza utente.</w:t>
      </w:r>
    </w:p>
    <w:p w14:paraId="508206EF" w14:textId="7F71500E" w:rsidR="00A3665D" w:rsidRPr="00762C4B" w:rsidRDefault="00A3665D" w:rsidP="00A3665D">
      <w:pPr>
        <w:pStyle w:val="Titolo2"/>
        <w:rPr>
          <w:color w:val="000000" w:themeColor="text1"/>
        </w:rPr>
      </w:pPr>
      <w:r w:rsidRPr="00762C4B">
        <w:rPr>
          <w:color w:val="000000" w:themeColor="text1"/>
        </w:rPr>
        <w:t>Personas e scenarios:</w:t>
      </w:r>
    </w:p>
    <w:p w14:paraId="42117CD7" w14:textId="29501504" w:rsidR="00267CA6" w:rsidRPr="00762C4B" w:rsidRDefault="00267CA6" w:rsidP="00267CA6">
      <w:pPr>
        <w:pStyle w:val="Paragrafoelenco"/>
        <w:numPr>
          <w:ilvl w:val="0"/>
          <w:numId w:val="5"/>
        </w:numPr>
        <w:rPr>
          <w:color w:val="000000" w:themeColor="text1"/>
        </w:rPr>
      </w:pPr>
      <w:r w:rsidRPr="00762C4B">
        <w:rPr>
          <w:color w:val="000000" w:themeColor="text1"/>
        </w:rPr>
        <w:t>Persona: Luca Bianchi, matricola del primo anno che vive fuori sede e cerca rapidamente supporto per domande pratiche nate durante lo studio individuale a casa o nelle aule studio.</w:t>
      </w:r>
      <w:r w:rsidRPr="00762C4B">
        <w:rPr>
          <w:color w:val="000000" w:themeColor="text1"/>
        </w:rPr>
        <w:br/>
        <w:t>Obiettivi:</w:t>
      </w:r>
    </w:p>
    <w:p w14:paraId="33EF19D3" w14:textId="77777777" w:rsidR="00267CA6" w:rsidRPr="00762C4B" w:rsidRDefault="00267CA6" w:rsidP="00267CA6">
      <w:pPr>
        <w:numPr>
          <w:ilvl w:val="0"/>
          <w:numId w:val="6"/>
        </w:numPr>
        <w:rPr>
          <w:color w:val="000000" w:themeColor="text1"/>
        </w:rPr>
      </w:pPr>
      <w:r w:rsidRPr="00762C4B">
        <w:rPr>
          <w:color w:val="000000" w:themeColor="text1"/>
        </w:rPr>
        <w:t>Permettere all’utente di iscriversi a una materia del corso di laurea.</w:t>
      </w:r>
    </w:p>
    <w:p w14:paraId="76BE85B2" w14:textId="77777777" w:rsidR="00267CA6" w:rsidRPr="00762C4B" w:rsidRDefault="00267CA6" w:rsidP="00267CA6">
      <w:pPr>
        <w:numPr>
          <w:ilvl w:val="0"/>
          <w:numId w:val="6"/>
        </w:numPr>
        <w:rPr>
          <w:color w:val="000000" w:themeColor="text1"/>
        </w:rPr>
      </w:pPr>
      <w:r w:rsidRPr="00762C4B">
        <w:rPr>
          <w:color w:val="000000" w:themeColor="text1"/>
        </w:rPr>
        <w:t>Visualizzare, per la materia scelta, la lista dei post creati da altri studenti.</w:t>
      </w:r>
    </w:p>
    <w:p w14:paraId="061BF9E6" w14:textId="77777777" w:rsidR="00267CA6" w:rsidRPr="00762C4B" w:rsidRDefault="00267CA6" w:rsidP="00267CA6">
      <w:pPr>
        <w:numPr>
          <w:ilvl w:val="0"/>
          <w:numId w:val="6"/>
        </w:numPr>
        <w:rPr>
          <w:color w:val="000000" w:themeColor="text1"/>
        </w:rPr>
      </w:pPr>
      <w:r w:rsidRPr="00762C4B">
        <w:rPr>
          <w:color w:val="000000" w:themeColor="text1"/>
        </w:rPr>
        <w:t>Creare, per la materia scelta, un nuovo post con una domanda o richiesta di aiuto e allegare eventualmente uno screenshot o immagine.</w:t>
      </w:r>
    </w:p>
    <w:p w14:paraId="7A4EA652" w14:textId="77777777" w:rsidR="00267CA6" w:rsidRPr="00762C4B" w:rsidRDefault="00267CA6" w:rsidP="00267CA6">
      <w:pPr>
        <w:numPr>
          <w:ilvl w:val="0"/>
          <w:numId w:val="5"/>
        </w:numPr>
        <w:rPr>
          <w:color w:val="000000" w:themeColor="text1"/>
        </w:rPr>
      </w:pPr>
      <w:r w:rsidRPr="00762C4B">
        <w:rPr>
          <w:color w:val="000000" w:themeColor="text1"/>
        </w:rPr>
        <w:t>Persona: Giulia Neri, studentessa del terzo anno, organizzatrice di gruppi di studio online e attiva nel condividere materiale didattico; motiva altri studenti con spiegazioni chiare e risorse utili.</w:t>
      </w:r>
    </w:p>
    <w:p w14:paraId="03563B67" w14:textId="05FFD16A" w:rsidR="00267CA6" w:rsidRPr="00762C4B" w:rsidRDefault="00267CA6" w:rsidP="00267CA6">
      <w:pPr>
        <w:ind w:left="720"/>
        <w:rPr>
          <w:color w:val="000000" w:themeColor="text1"/>
        </w:rPr>
      </w:pPr>
      <w:r w:rsidRPr="00762C4B">
        <w:rPr>
          <w:color w:val="000000" w:themeColor="text1"/>
        </w:rPr>
        <w:t>Obiettivi:</w:t>
      </w:r>
    </w:p>
    <w:p w14:paraId="1E3196FE" w14:textId="77777777" w:rsidR="00267CA6" w:rsidRPr="00762C4B" w:rsidRDefault="00267CA6" w:rsidP="00267CA6">
      <w:pPr>
        <w:numPr>
          <w:ilvl w:val="0"/>
          <w:numId w:val="6"/>
        </w:numPr>
        <w:rPr>
          <w:color w:val="000000" w:themeColor="text1"/>
        </w:rPr>
      </w:pPr>
      <w:r w:rsidRPr="00762C4B">
        <w:rPr>
          <w:color w:val="000000" w:themeColor="text1"/>
        </w:rPr>
        <w:t>Permettere all’utente di iscriversi a più corsi di laurea o materie.</w:t>
      </w:r>
    </w:p>
    <w:p w14:paraId="6F7A4711" w14:textId="77777777" w:rsidR="00267CA6" w:rsidRPr="00762C4B" w:rsidRDefault="00267CA6" w:rsidP="00267CA6">
      <w:pPr>
        <w:numPr>
          <w:ilvl w:val="0"/>
          <w:numId w:val="6"/>
        </w:numPr>
        <w:rPr>
          <w:color w:val="000000" w:themeColor="text1"/>
        </w:rPr>
      </w:pPr>
      <w:r w:rsidRPr="00762C4B">
        <w:rPr>
          <w:color w:val="000000" w:themeColor="text1"/>
        </w:rPr>
        <w:t>Rispondere ai post con commenti approfonditi e suggerimenti di studio.</w:t>
      </w:r>
    </w:p>
    <w:p w14:paraId="41054B3D" w14:textId="77777777" w:rsidR="00267CA6" w:rsidRPr="00762C4B" w:rsidRDefault="00267CA6" w:rsidP="00267CA6">
      <w:pPr>
        <w:numPr>
          <w:ilvl w:val="0"/>
          <w:numId w:val="6"/>
        </w:numPr>
        <w:rPr>
          <w:color w:val="000000" w:themeColor="text1"/>
        </w:rPr>
      </w:pPr>
      <w:r w:rsidRPr="00762C4B">
        <w:rPr>
          <w:color w:val="000000" w:themeColor="text1"/>
        </w:rPr>
        <w:t>Caricare risorse (PDF, slide, esercizi svolti) associabili a una materia specifica.</w:t>
      </w:r>
    </w:p>
    <w:p w14:paraId="03244AF1" w14:textId="77777777" w:rsidR="00267CA6" w:rsidRPr="00762C4B" w:rsidRDefault="00267CA6" w:rsidP="00267CA6">
      <w:pPr>
        <w:numPr>
          <w:ilvl w:val="0"/>
          <w:numId w:val="7"/>
        </w:numPr>
        <w:rPr>
          <w:color w:val="000000" w:themeColor="text1"/>
        </w:rPr>
      </w:pPr>
      <w:r w:rsidRPr="00762C4B">
        <w:rPr>
          <w:color w:val="000000" w:themeColor="text1"/>
        </w:rPr>
        <w:t xml:space="preserve">Persona: Andrea Russo, studente ripetente/interessato a recuperare esami di anni precedenti che potrebbero avere contenuti parzialmente differenti; necessita di materiali e discussioni su </w:t>
      </w:r>
      <w:r w:rsidRPr="00762C4B">
        <w:rPr>
          <w:color w:val="000000" w:themeColor="text1"/>
        </w:rPr>
        <w:lastRenderedPageBreak/>
        <w:t>versioni diverse di una stessa materia.</w:t>
      </w:r>
      <w:r w:rsidRPr="00762C4B">
        <w:rPr>
          <w:color w:val="000000" w:themeColor="text1"/>
        </w:rPr>
        <w:br/>
        <w:t>Obiettivi:</w:t>
      </w:r>
    </w:p>
    <w:p w14:paraId="225BA29F" w14:textId="786BBF08" w:rsidR="00267CA6" w:rsidRPr="00762C4B" w:rsidRDefault="00267CA6" w:rsidP="00267CA6">
      <w:pPr>
        <w:numPr>
          <w:ilvl w:val="0"/>
          <w:numId w:val="8"/>
        </w:numPr>
        <w:rPr>
          <w:color w:val="000000" w:themeColor="text1"/>
        </w:rPr>
      </w:pPr>
      <w:r w:rsidRPr="00762C4B">
        <w:rPr>
          <w:color w:val="000000" w:themeColor="text1"/>
        </w:rPr>
        <w:t xml:space="preserve">Permettere all’utente di iscriversi a materie appartenenti </w:t>
      </w:r>
      <w:r w:rsidR="00A3665D" w:rsidRPr="00762C4B">
        <w:rPr>
          <w:color w:val="000000" w:themeColor="text1"/>
        </w:rPr>
        <w:t>ad</w:t>
      </w:r>
      <w:r w:rsidRPr="00762C4B">
        <w:rPr>
          <w:color w:val="000000" w:themeColor="text1"/>
        </w:rPr>
        <w:t xml:space="preserve"> annate diverse.</w:t>
      </w:r>
    </w:p>
    <w:p w14:paraId="307A618A" w14:textId="77777777" w:rsidR="00267CA6" w:rsidRPr="00762C4B" w:rsidRDefault="00267CA6" w:rsidP="00267CA6">
      <w:pPr>
        <w:numPr>
          <w:ilvl w:val="0"/>
          <w:numId w:val="8"/>
        </w:numPr>
        <w:rPr>
          <w:color w:val="000000" w:themeColor="text1"/>
        </w:rPr>
      </w:pPr>
      <w:r w:rsidRPr="00762C4B">
        <w:rPr>
          <w:color w:val="000000" w:themeColor="text1"/>
        </w:rPr>
        <w:t>Visualizzare, per la stessa materia ma in anni differenti, risorse utili come dispense, soluzioni a esercizi e discussioni storiche sui cambiamenti del programma.</w:t>
      </w:r>
    </w:p>
    <w:p w14:paraId="61FCC951" w14:textId="77777777" w:rsidR="00267CA6" w:rsidRPr="00762C4B" w:rsidRDefault="00267CA6" w:rsidP="00267CA6">
      <w:pPr>
        <w:numPr>
          <w:ilvl w:val="0"/>
          <w:numId w:val="8"/>
        </w:numPr>
        <w:rPr>
          <w:color w:val="000000" w:themeColor="text1"/>
        </w:rPr>
      </w:pPr>
      <w:r w:rsidRPr="00762C4B">
        <w:rPr>
          <w:color w:val="000000" w:themeColor="text1"/>
        </w:rPr>
        <w:t>Usare commenti e post per chiedere chiarimenti su differenze tra programmi e versioni d’esame.</w:t>
      </w:r>
    </w:p>
    <w:p w14:paraId="16D9C898" w14:textId="39C40EA1" w:rsidR="00633727" w:rsidRPr="00762C4B" w:rsidRDefault="00633727" w:rsidP="00267CA6">
      <w:pPr>
        <w:rPr>
          <w:color w:val="000000" w:themeColor="text1"/>
        </w:rPr>
      </w:pPr>
    </w:p>
    <w:sectPr w:rsidR="00633727" w:rsidRPr="00762C4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404A1"/>
    <w:multiLevelType w:val="multilevel"/>
    <w:tmpl w:val="A5A07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E5971"/>
    <w:multiLevelType w:val="multilevel"/>
    <w:tmpl w:val="2116B51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8B2104"/>
    <w:multiLevelType w:val="multilevel"/>
    <w:tmpl w:val="88A8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682451"/>
    <w:multiLevelType w:val="multilevel"/>
    <w:tmpl w:val="CD10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F5A40"/>
    <w:multiLevelType w:val="multilevel"/>
    <w:tmpl w:val="30F20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326AA0"/>
    <w:multiLevelType w:val="multilevel"/>
    <w:tmpl w:val="9AA40F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657965"/>
    <w:multiLevelType w:val="multilevel"/>
    <w:tmpl w:val="F562734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33F6A"/>
    <w:multiLevelType w:val="multilevel"/>
    <w:tmpl w:val="1846B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06CAB"/>
    <w:multiLevelType w:val="multilevel"/>
    <w:tmpl w:val="3E56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0652A5"/>
    <w:multiLevelType w:val="multilevel"/>
    <w:tmpl w:val="9B4E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346290"/>
    <w:multiLevelType w:val="multilevel"/>
    <w:tmpl w:val="F64A3D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D472E8"/>
    <w:multiLevelType w:val="multilevel"/>
    <w:tmpl w:val="1DF6F0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CC6ED2"/>
    <w:multiLevelType w:val="multilevel"/>
    <w:tmpl w:val="75ACAB1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76147A"/>
    <w:multiLevelType w:val="multilevel"/>
    <w:tmpl w:val="72E0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0D693A"/>
    <w:multiLevelType w:val="multilevel"/>
    <w:tmpl w:val="3DFC68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37677F"/>
    <w:multiLevelType w:val="multilevel"/>
    <w:tmpl w:val="94A4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5423125">
    <w:abstractNumId w:val="1"/>
  </w:num>
  <w:num w:numId="2" w16cid:durableId="1371612430">
    <w:abstractNumId w:val="7"/>
  </w:num>
  <w:num w:numId="3" w16cid:durableId="669605517">
    <w:abstractNumId w:val="10"/>
  </w:num>
  <w:num w:numId="4" w16cid:durableId="2109234134">
    <w:abstractNumId w:val="3"/>
  </w:num>
  <w:num w:numId="5" w16cid:durableId="939996173">
    <w:abstractNumId w:val="2"/>
  </w:num>
  <w:num w:numId="6" w16cid:durableId="1353532391">
    <w:abstractNumId w:val="6"/>
  </w:num>
  <w:num w:numId="7" w16cid:durableId="1862474958">
    <w:abstractNumId w:val="11"/>
  </w:num>
  <w:num w:numId="8" w16cid:durableId="548877243">
    <w:abstractNumId w:val="12"/>
  </w:num>
  <w:num w:numId="9" w16cid:durableId="1082797343">
    <w:abstractNumId w:val="4"/>
  </w:num>
  <w:num w:numId="10" w16cid:durableId="1048260042">
    <w:abstractNumId w:val="8"/>
  </w:num>
  <w:num w:numId="11" w16cid:durableId="871843538">
    <w:abstractNumId w:val="14"/>
  </w:num>
  <w:num w:numId="12" w16cid:durableId="653721837">
    <w:abstractNumId w:val="0"/>
  </w:num>
  <w:num w:numId="13" w16cid:durableId="1180587231">
    <w:abstractNumId w:val="9"/>
  </w:num>
  <w:num w:numId="14" w16cid:durableId="1907033392">
    <w:abstractNumId w:val="5"/>
  </w:num>
  <w:num w:numId="15" w16cid:durableId="1210610871">
    <w:abstractNumId w:val="15"/>
  </w:num>
  <w:num w:numId="16" w16cid:durableId="8916173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C7E"/>
    <w:rsid w:val="00267CA6"/>
    <w:rsid w:val="002D1490"/>
    <w:rsid w:val="00323104"/>
    <w:rsid w:val="004413CF"/>
    <w:rsid w:val="004C0528"/>
    <w:rsid w:val="005602BD"/>
    <w:rsid w:val="00633727"/>
    <w:rsid w:val="00672D5F"/>
    <w:rsid w:val="006F62DB"/>
    <w:rsid w:val="00762C4B"/>
    <w:rsid w:val="008608CB"/>
    <w:rsid w:val="00A3665D"/>
    <w:rsid w:val="00EC1C33"/>
    <w:rsid w:val="00F02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C2777"/>
  <w15:chartTrackingRefBased/>
  <w15:docId w15:val="{0436D34A-4190-42F8-B235-1B7BD8EF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02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02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02C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02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02C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02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02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02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02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02C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02C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02C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02C7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02C7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02C7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02C7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02C7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02C7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02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02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02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02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02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02C7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02C7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02C7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02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02C7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02C7E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5602BD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602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rco.zignani@studio.unibo.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zignani</dc:creator>
  <cp:keywords/>
  <dc:description/>
  <cp:lastModifiedBy>marco zignani</cp:lastModifiedBy>
  <cp:revision>7</cp:revision>
  <dcterms:created xsi:type="dcterms:W3CDTF">2026-04-29T15:27:00Z</dcterms:created>
  <dcterms:modified xsi:type="dcterms:W3CDTF">2026-04-30T17:34:00Z</dcterms:modified>
</cp:coreProperties>
</file>