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5A50" w:rsidRPr="00F45A50" w:rsidRDefault="00F45A50" w:rsidP="00F45A50">
      <w:pPr>
        <w:pStyle w:val="p1"/>
        <w:spacing w:before="0" w:beforeAutospacing="0" w:after="0" w:afterAutospacing="0"/>
      </w:pPr>
      <w:r w:rsidRPr="00F45A50">
        <w:rPr>
          <w:rStyle w:val="s1"/>
          <w:rFonts w:ascii="UICTFontTextStyleEmphasizedBody" w:hAnsi="UICTFontTextStyleEmphasizedBody"/>
          <w:b/>
          <w:bCs/>
        </w:rPr>
        <w:t>Энергия года 1 — Маг</w:t>
      </w:r>
    </w:p>
    <w:p w:rsidR="00F45A50" w:rsidRPr="00F45A50" w:rsidRDefault="00F45A50" w:rsidP="00F45A50">
      <w:pPr>
        <w:pStyle w:val="p1"/>
        <w:spacing w:before="0" w:beforeAutospacing="0" w:after="0" w:afterAutospacing="0"/>
      </w:pPr>
      <w:r w:rsidRPr="00F45A50">
        <w:rPr>
          <w:rStyle w:val="s2"/>
        </w:rPr>
        <w:t>Год открывает перед вами большие возможности для реализации самых смелых идей. Сейчас важно не только мечтать, но и действовать: ставить цели, составлять план и уверенно двигаться вперед. Успех возможен в любой сфере — карьере, бизнесе, отношениях, творчестве или монетизации любимого дела. Это время инициативы, лидерства и новых начинаний. Также год благоприятен для изучения эзотерики, духовных практик и раскрытия скрытых талантов. Чем активнее вы будете использовать свои способности, тем ярче проявится результат. Планируйте каждый месяц, грамотно распределяйте силы и не откладывайте первые шаги. При этом избегайте чрезмерной самоуверенности и желания идти к цели любой ценой. Не забывайте уделять внимание всем сферам жизни, чтобы сохранить гармонию. Главный секрет года — превращать идеи в реальные действия.</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2 — Жрица</w:t>
      </w:r>
    </w:p>
    <w:p w:rsidR="00F45A50" w:rsidRPr="00F45A50" w:rsidRDefault="00F45A50" w:rsidP="00F45A50">
      <w:pPr>
        <w:pStyle w:val="p1"/>
        <w:spacing w:before="0" w:beforeAutospacing="0" w:after="0" w:afterAutospacing="0"/>
      </w:pPr>
      <w:r w:rsidRPr="00F45A50">
        <w:rPr>
          <w:rStyle w:val="s2"/>
        </w:rPr>
        <w:t>Этот год посвящен внутреннему росту, самопознанию и развитию интуиции. Вы сможете глубже понять причины прошлых событий, извлечь важные уроки и избавиться от внутренних ограничений. Принимая решения, чаще прислушивайтесь к себе — внутренний голос станет вашим лучшим проводником. Не торопите события: сейчас важно набраться сил, спокойно выстроить стратегию и позволить всему созреть в нужное время. Год благоприятен для изучения эзотерики, психологии, медитаций и духовных практик. Особое внимание уделите собственному комфорту — в работе, отношениях и повседневной жизни. Учитесь выбирать то, что действительно откликается сердцу. Любовь и уважение к себе помогут изменить не только внутреннее состояние, но и окружающую реальность. Чем лучше вы поймете себя, тем гармоничнее станет ваша жизнь.</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3 — Императрица</w:t>
      </w:r>
    </w:p>
    <w:p w:rsidR="00F45A50" w:rsidRPr="00F45A50" w:rsidRDefault="00F45A50" w:rsidP="00F45A50">
      <w:pPr>
        <w:pStyle w:val="p1"/>
        <w:spacing w:before="0" w:beforeAutospacing="0" w:after="0" w:afterAutospacing="0"/>
      </w:pPr>
      <w:r w:rsidRPr="00F45A50">
        <w:rPr>
          <w:rStyle w:val="s2"/>
        </w:rPr>
        <w:t>Год творчества, изобилия и созидания. Он открывает возможности для самореализации, запуска новых проектов и получения первых значимых результатов. Любое дело, созданное с вдохновением, имеет хорошие перспективы для роста и финансового успеха. Также усиливается тема семьи: возможны свадьба, беременность, рождение ребенка, покупка жилья или важные семейные события. Близкие люди станут вашей главной поддержкой, поэтому уделите им больше внимания. Не бойтесь пробовать новое и раскрывать свои таланты. Творчество поможет изменить взгляд на жизнь и откроет новые возможности. Чем больше вы вкладываете в свое развитие, тем богаче будут плоды ваших усилий. Меняясь сами, вы меняете и мир вокруг себя.</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4 — Император</w:t>
      </w:r>
    </w:p>
    <w:p w:rsidR="00F45A50" w:rsidRPr="00F45A50" w:rsidRDefault="00F45A50" w:rsidP="00F45A50">
      <w:pPr>
        <w:pStyle w:val="p1"/>
        <w:spacing w:before="0" w:beforeAutospacing="0" w:after="0" w:afterAutospacing="0"/>
      </w:pPr>
      <w:r w:rsidRPr="00F45A50">
        <w:rPr>
          <w:rStyle w:val="s2"/>
        </w:rPr>
        <w:t>Этот год делает вас сильнее, увереннее и помогает добиться поставленных целей. Даже сложные задачи окажутся вам по силам, если действовать последовательно и сохранять самообладание. Это благоприятное время для карьерного роста, развития бизнеса, укрепления отношений и достижения материальной стабильности. Если вы долго шли к важной цели, сейчас есть все шансы получить заслуженный результат. Год требует дисциплины, ответственности и умения принимать решения. Не позволяйте упрямству, чрезмерной жесткости или желанию контролировать всё мешать вашему развитию. Учитесь слышать мнение окружающих и сохранять гибкость. Взвешенный подход принесет гораздо больше побед, чем давление и категоричность. Ваш главный ресурс — внутренняя сила и уверенность в себе.</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 xml:space="preserve">Энергия года 5 — </w:t>
      </w:r>
      <w:proofErr w:type="spellStart"/>
      <w:r w:rsidRPr="00F45A50">
        <w:rPr>
          <w:rStyle w:val="s3"/>
          <w:b/>
          <w:bCs/>
        </w:rPr>
        <w:t>Иерофант</w:t>
      </w:r>
      <w:proofErr w:type="spellEnd"/>
    </w:p>
    <w:p w:rsidR="00F45A50" w:rsidRPr="00F45A50" w:rsidRDefault="00F45A50" w:rsidP="00F45A50">
      <w:pPr>
        <w:pStyle w:val="p1"/>
        <w:spacing w:before="0" w:beforeAutospacing="0" w:after="0" w:afterAutospacing="0"/>
      </w:pPr>
      <w:r w:rsidRPr="00F45A50">
        <w:rPr>
          <w:rStyle w:val="s2"/>
        </w:rPr>
        <w:t>Главная тема года — вера, знания и духовный рост. Чем сильнее ваша вера в себя, свое дело или высшие силы, тем легче будут открываться новые возможности. Год благоприятен для обучения, повышения квалификации, поиска наставника или передачи собственного опыта другим. Вы можете стать авторитетом для окружающих, человеком, к которому обращаются за советом и поддержкой. Возможны профессиональный рост, смена деятельности или начало нового этапа в карьере. В личной жизни вероятны важные перемены — свадьба, помолвка или завершение отношений, которые давно себя исчерпали. Если сомневаться в себе, обстоятельства будут проверять вашу уверенность на прочность. Сохраняйте верность своим ценностям и продолжайте развиваться. Именно знания, мудрость и доверие к себе станут основой ваших будущих успехов.</w:t>
      </w:r>
    </w:p>
    <w:p w:rsidR="00F45A50" w:rsidRPr="00F45A50" w:rsidRDefault="00F45A50" w:rsidP="00F45A50">
      <w:pPr>
        <w:pStyle w:val="p2"/>
        <w:spacing w:before="0" w:beforeAutospacing="0" w:after="0" w:afterAutospacing="0"/>
      </w:pP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bookmarkStart w:id="0" w:name="_GoBack"/>
      <w:bookmarkEnd w:id="0"/>
      <w:r w:rsidRPr="00F45A50">
        <w:rPr>
          <w:rStyle w:val="s3"/>
          <w:b/>
          <w:bCs/>
        </w:rPr>
        <w:t>Энергия года 6 — Влюблённые</w:t>
      </w:r>
    </w:p>
    <w:p w:rsidR="00F45A50" w:rsidRPr="00F45A50" w:rsidRDefault="00F45A50" w:rsidP="00F45A50">
      <w:pPr>
        <w:pStyle w:val="p1"/>
        <w:spacing w:before="0" w:beforeAutospacing="0" w:after="0" w:afterAutospacing="0"/>
      </w:pPr>
      <w:r w:rsidRPr="00F45A50">
        <w:rPr>
          <w:rStyle w:val="s2"/>
        </w:rPr>
        <w:t>Этот год принесёт яркие события в сфере любви, отношений и творчества. Возможна судьбоносная встреча, укрепление существующего союза или новый виток чувств. Также это время важных выборов, которые способны изменить вашу жизнь, поэтому опирайтесь прежде всего на собственное сердце и интуицию. Не забывайте сохранять баланс между личной жизнью, работой и своими интересами. Учитесь ценить себя и не жертвовать своими желаниями ради других. Год помогает завершить запутанные отношения, отпустить то, что больше не приносит счастья, и открыть место для настоящей любви. Благоприятно заниматься любимым делом и искать своё предназначение. Чем честнее вы будете с собой, тем гармоничнее сложится этот период. Главная задача года — выбрать себя и свою счастливую жизнь.</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7 — Колесница</w:t>
      </w:r>
    </w:p>
    <w:p w:rsidR="00F45A50" w:rsidRPr="00F45A50" w:rsidRDefault="00F45A50" w:rsidP="00F45A50">
      <w:pPr>
        <w:pStyle w:val="p1"/>
        <w:spacing w:before="0" w:beforeAutospacing="0" w:after="0" w:afterAutospacing="0"/>
      </w:pPr>
      <w:r w:rsidRPr="00F45A50">
        <w:rPr>
          <w:rStyle w:val="s2"/>
        </w:rPr>
        <w:t>Год стремительного движения, побед и достижения амбициозных целей. Перед вами откроются возможности для карьерного роста, развития бизнеса, финансового успеха и реализации давно задуманных проектов. Всё, к чему вы долго шли, может наконец принести заслуженный результат. Также это благоприятное время для путешествий, переезда и любых перемен, связанных с дорогой. Главное — уверенно двигаться вперёд и не бояться брать ответственность за свои решения. Избегайте высокомерия, желания добиваться успеха любой ценой и не отказывайтесь от помощи близких. Направляйте свою энергию на действительно важные цели, а не на суету. Чем больше уверенности в себе вы приобретёте сейчас, тем легче будут складываться последующие годы. Этот год создан для настоящих побед — прежде всего над собственными страхами и сомнениями.</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8 — Сила</w:t>
      </w:r>
    </w:p>
    <w:p w:rsidR="00F45A50" w:rsidRPr="00F45A50" w:rsidRDefault="00F45A50" w:rsidP="00F45A50">
      <w:pPr>
        <w:pStyle w:val="p1"/>
        <w:spacing w:before="0" w:beforeAutospacing="0" w:after="0" w:afterAutospacing="0"/>
      </w:pPr>
      <w:r w:rsidRPr="00F45A50">
        <w:rPr>
          <w:rStyle w:val="s2"/>
        </w:rPr>
        <w:t>Год помогает раскрыть внутреннюю мощь, укрепить характер и научиться преодолевать любые препятствия. Жизнь будет предлагать ситуации, которые сделают вас сильнее, если не избегать их, а принимать как возможность для роста. Смело выходите из зоны комфорта, пробуйте новое и не позволяйте страхам управлять вами. Каждая преодолённая трудность станет ступенью к новым достижениям. Год благоприятен для карьерного роста, развития бизнеса и укрепления уверенности в себе. Он научит брать ответственность за свою жизнь и принимать решения самостоятельно. Если внутренний стержень уже достаточно силён, энергия года может подарить яркие, страстные отношения и сильное взаимное притяжение. Чем смелее вы будете действовать, тем больше возможностей откроется перед вами. Главный урок года — настоящая сила рождается через действие.</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9 — Отшельник</w:t>
      </w:r>
    </w:p>
    <w:p w:rsidR="00F45A50" w:rsidRPr="00F45A50" w:rsidRDefault="00F45A50" w:rsidP="00F45A50">
      <w:pPr>
        <w:pStyle w:val="p1"/>
        <w:spacing w:before="0" w:beforeAutospacing="0" w:after="0" w:afterAutospacing="0"/>
      </w:pPr>
      <w:r w:rsidRPr="00F45A50">
        <w:rPr>
          <w:rStyle w:val="s2"/>
        </w:rPr>
        <w:t>Год знаний, мудрости и поиска своего истинного пути. Перед вами откроются возможности для обучения, получения новых навыков и глубокого понимания себя. Это прекрасное время для курсов, образования, чтения и освоения новых профессий. Многие почувствуют желание делиться своими знаниями, стать наставником, преподавателем или экспертом. Возможны периоды уединения, которые помогут переосмыслить прошлое и определить дальнейшее направление жизни. Не бойтесь временного одиночества — оно принесёт ясность и внутреннюю зрелость. Год благоприятен для перехода на самостоятельную деятельность, фриланс или создания собственного проекта. Сейчас важно честно ответить себе на вопрос, чего вы действительно хотите достичь. Чем глубже вы поймёте себя, тем увереннее построите своё будущее.</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10 — Колесо Фортуны</w:t>
      </w:r>
    </w:p>
    <w:p w:rsidR="00F45A50" w:rsidRPr="00F45A50" w:rsidRDefault="00F45A50" w:rsidP="00F45A50">
      <w:pPr>
        <w:pStyle w:val="p1"/>
        <w:spacing w:before="0" w:beforeAutospacing="0" w:after="0" w:afterAutospacing="0"/>
      </w:pPr>
      <w:r w:rsidRPr="00F45A50">
        <w:rPr>
          <w:rStyle w:val="s2"/>
        </w:rPr>
        <w:t>Этот год открывает новый жизненный цикл и приносит удачные возможности для роста. Судьба будет предлагать неожиданные шансы, но воспользоваться ими смогут только те, кто готов действовать. Важно сохранять баланс между работой, личной жизнью, здоровьем и отдыхом — именно гармония станет основой успеха. Благоприятны путешествия, обучение, новые знакомства, спорт и любая активность, расширяющая кругозор. Не позволяйте себе застаиваться или откладывать жизнь на потом. Чем больше движения, впечатлений и открытости новому, тем сильнее будет работать удача. Если какая-то сфера долго оставалась без внимания, сейчас самое время восстановить равновесие. Этот год напоминает: Фортуна благосклонна к тем, кто сам делает шаг ей навстречу.</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11 — Справедливость</w:t>
      </w:r>
    </w:p>
    <w:p w:rsidR="00F45A50" w:rsidRPr="00F45A50" w:rsidRDefault="00F45A50" w:rsidP="00F45A50">
      <w:pPr>
        <w:pStyle w:val="p1"/>
        <w:spacing w:before="0" w:beforeAutospacing="0" w:after="0" w:afterAutospacing="0"/>
      </w:pPr>
      <w:r w:rsidRPr="00F45A50">
        <w:rPr>
          <w:rStyle w:val="s2"/>
        </w:rPr>
        <w:t>Этот год подводит итоги ваших прошлых поступков и показывает результаты всего, что было сделано ранее. Сейчас особенно важно действовать честно, осознанно и в соответствии со своими ценностями. Любые добрые дела, помощь людям и искренние намерения обязательно принесут свои плоды. Избегайте осуждения, сплетен и несправедливого отношения к окружающим — энергия года быстро возвращает всё обратно. Благоприятно заниматься духовными практиками, благотворительностью и внутренним развитием. Также это удачный период для решения юридических вопросов, оформления документов, регистрации бизнеса или легализации своей деятельности. Соблюдение законов и ответственность создадут прочный фундамент для будущих успехов. Этот год становится отправной точкой к важным и благоприятным переменам.</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12 — Повешенный</w:t>
      </w:r>
    </w:p>
    <w:p w:rsidR="00F45A50" w:rsidRPr="00F45A50" w:rsidRDefault="00F45A50" w:rsidP="00F45A50">
      <w:pPr>
        <w:pStyle w:val="p1"/>
        <w:spacing w:before="0" w:beforeAutospacing="0" w:after="0" w:afterAutospacing="0"/>
      </w:pPr>
      <w:r w:rsidRPr="00F45A50">
        <w:rPr>
          <w:rStyle w:val="s2"/>
        </w:rPr>
        <w:t xml:space="preserve">Год предлагает взглянуть на жизнь под новым углом и отказаться от привычных ограничений. Не позволяйте себе надолго застревать в состоянии ожидания или бездействия — даже небольшие шаги вперёд будут важнее полного покоя. Пришло время выйти из зоны комфорта, отпустить то, что давно перестало приносить радость, и выбрать себя. Особенно важно отказаться от токсичных отношений, нелюбимой работы и всего, что мешает вашему развитию. Год усиливает творческое мышление и помогает увидеть нестандартные решения привычных задач. Записывайте идеи — среди них могут оказаться действительно судьбоносные. Благоприятно заниматься творчеством, обучением, духовными практиками, </w:t>
      </w:r>
      <w:proofErr w:type="spellStart"/>
      <w:r w:rsidRPr="00F45A50">
        <w:rPr>
          <w:rStyle w:val="s2"/>
        </w:rPr>
        <w:t>расхламлением</w:t>
      </w:r>
      <w:proofErr w:type="spellEnd"/>
      <w:r w:rsidRPr="00F45A50">
        <w:rPr>
          <w:rStyle w:val="s2"/>
        </w:rPr>
        <w:t xml:space="preserve"> пространства и обновлением мышления. Медленные, но осознанные перемены станут началом новой главы вашей жизни. Главное — не бояться смотреть на мир иначе.</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13 — Смерть</w:t>
      </w:r>
    </w:p>
    <w:p w:rsidR="00F45A50" w:rsidRPr="00F45A50" w:rsidRDefault="00F45A50" w:rsidP="00F45A50">
      <w:pPr>
        <w:pStyle w:val="p1"/>
        <w:spacing w:before="0" w:beforeAutospacing="0" w:after="0" w:afterAutospacing="0"/>
      </w:pPr>
      <w:r w:rsidRPr="00F45A50">
        <w:rPr>
          <w:rStyle w:val="s2"/>
        </w:rPr>
        <w:t>Этот год символизирует глубокие перемены, освобождение и начало нового жизненного этапа. Всё, что давно исчерпало себя, будет постепенно уходить, освобождая место для лучшего. Возможны смена работы, переезд, завершение отношений, выздоровление или другие значимые изменения. Не сопротивляйтесь происходящему — многие события окажутся необходимыми для вашего дальнейшего роста. Чем легче вы отпускаете прошлое, тем быстрее открываются новые возможности. Попытки удержаться за старое могут сделать перемены более болезненными. Доверяйте жизни и принимайте изменения как естественный процесс обновления. Этот год ведёт вас к свободе, внутренней лёгкости и совершенно новой реальности. Всё происходящее сейчас работает на ваше будущее.</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14 — Умеренность</w:t>
      </w:r>
    </w:p>
    <w:p w:rsidR="00F45A50" w:rsidRPr="00F45A50" w:rsidRDefault="00F45A50" w:rsidP="00F45A50">
      <w:pPr>
        <w:pStyle w:val="p1"/>
        <w:spacing w:before="0" w:beforeAutospacing="0" w:after="0" w:afterAutospacing="0"/>
      </w:pPr>
      <w:r w:rsidRPr="00F45A50">
        <w:rPr>
          <w:rStyle w:val="s2"/>
        </w:rPr>
        <w:t>Год восстановления, внутреннего равновесия и подготовки к следующему важному жизненному этапу. Сейчас особенно важно уделить внимание своему эмоциональному состоянию, здоровью и духовному развитию. Не торопите события — терпение, спокойствие и осознанность принесут лучшие результаты. Благоприятны медитации, йога, практики самопознания, работа с психологом и любые способы восстановления внутреннего ресурса. Именно гармония внутри станет основой будущего материального успеха. Год также подходит для лечения, отдыха, профилактики здоровья и бережного отношения к себе. Избегайте импульсивных решений и учитесь доверять естественному ходу событий. Всё, чем вы наполните себя сейчас, станет опорой на ближайшие годы. Этот период создан для глубокого восстановления и накопления сил.</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15 — Дьявол</w:t>
      </w:r>
    </w:p>
    <w:p w:rsidR="00F45A50" w:rsidRPr="00F45A50" w:rsidRDefault="00F45A50" w:rsidP="00F45A50">
      <w:pPr>
        <w:pStyle w:val="p1"/>
        <w:spacing w:before="0" w:beforeAutospacing="0" w:after="0" w:afterAutospacing="0"/>
      </w:pPr>
      <w:r w:rsidRPr="00F45A50">
        <w:rPr>
          <w:rStyle w:val="s2"/>
        </w:rPr>
        <w:t xml:space="preserve">Год больших возможностей, сильной харизмы и материального роста, но одновременно — серьёзных проверок на зрелость. Вам могут открыться перспективы в бизнесе, карьере, финансах и публичной деятельности. Важно помнить, что вместе с возможностями приходят искушения: зависимости, токсичные отношения, манипуляции или стремление получить желаемое любой ценой. Учитесь отличать истинные желания от разрушительных соблазнов и не поступайтесь своими принципами. Благоприятно изучать психологию, эзотерику и глубже познавать себя. Если направить энергию года на созидание и помощь людям, она способна принести не только высокий доход, но и настоящее признание. Деньги должны стать </w:t>
      </w:r>
      <w:r w:rsidRPr="00F45A50">
        <w:rPr>
          <w:rStyle w:val="s2"/>
        </w:rPr>
        <w:lastRenderedPageBreak/>
        <w:t>следствием вашего развития, а не единственной целью. Главная задача года — сохранить внутреннюю свободу, несмотря на любые искушения.</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16 — Башня</w:t>
      </w:r>
    </w:p>
    <w:p w:rsidR="00F45A50" w:rsidRPr="00F45A50" w:rsidRDefault="00F45A50" w:rsidP="00F45A50">
      <w:pPr>
        <w:pStyle w:val="p1"/>
        <w:spacing w:before="0" w:beforeAutospacing="0" w:after="0" w:afterAutospacing="0"/>
      </w:pPr>
      <w:r w:rsidRPr="00F45A50">
        <w:rPr>
          <w:rStyle w:val="s2"/>
        </w:rPr>
        <w:t>Этот год станет периодом глубоких перемен и освобождения от всего, что больше не служит вашему развитию. Жизнь будет мягко или решительно убирать устаревшие обстоятельства, чтобы освободить место для нового. Если вы сами готовы к переменам, они пройдут значительно легче и принесут долгожданное обновление. Возможны смена работы, переезд, развод, продажа имущества или начало совершенно нового этапа. Не бойтесь отпускать прошлое — именно за этим открываются лучшие возможности. Год требует смелости, решительности и готовности выйти из привычной зоны комфорта. Чем активнее вы сами будете менять свою жизнь, тем меньше судьбе придется делать это за вас. Любые кризисы этого периода ведут к росту и исполнению будущих желаний. Воспринимайте происходящее как генеральную уборку перед счастливыми переменами.</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17 — Звезда</w:t>
      </w:r>
    </w:p>
    <w:p w:rsidR="00F45A50" w:rsidRPr="00F45A50" w:rsidRDefault="00F45A50" w:rsidP="00F45A50">
      <w:pPr>
        <w:pStyle w:val="p1"/>
        <w:spacing w:before="0" w:beforeAutospacing="0" w:after="0" w:afterAutospacing="0"/>
      </w:pPr>
      <w:r w:rsidRPr="00F45A50">
        <w:rPr>
          <w:rStyle w:val="s2"/>
        </w:rPr>
        <w:t>Этот год наполнен вдохновением, творчеством и исполнением желаний. Ваши мысли, мечты и намерения обладают особой силой, поэтому важно направлять внимание на то, что действительно делает вас счастливее. Позвольте себе мечтать масштабно, но не забывайте подкреплять желания конкретными действиями. Год благоприятен для творчества, раскрытия талантов, смены имиджа, путешествий и реализации давних идей. Хорошо заниматься визуализациями, картой желаний и практиками, развивающими интуицию. Чем гармоничнее ваше внутреннее состояние, тем быстрее жизнь начнет откликаться на ваши запросы. После непростых периодов этот год приносит надежду, вдохновение и ощущение, что всё возможно. Используйте его как старт для будущих больших достижений. Позвольте себе жить жизнью, о которой давно мечтали.</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18 — Луна</w:t>
      </w:r>
    </w:p>
    <w:p w:rsidR="00F45A50" w:rsidRPr="00F45A50" w:rsidRDefault="00F45A50" w:rsidP="00F45A50">
      <w:pPr>
        <w:pStyle w:val="p1"/>
        <w:spacing w:before="0" w:beforeAutospacing="0" w:after="0" w:afterAutospacing="0"/>
      </w:pPr>
      <w:r w:rsidRPr="00F45A50">
        <w:rPr>
          <w:rStyle w:val="s2"/>
        </w:rPr>
        <w:t>Главная тема года — доверие себе, своей интуиции и внутреннему голосу. Вас могут сопровождать сомнения, страхи и необходимость принимать непростые решения. Вместо того чтобы искать ответы у окружающих, учитесь слышать собственные ощущения. Год помогает проработать внутренние ограничения, избавиться от тревожности и выйти из иллюзий. Благоприятно изучать психологию, эзотерику, медитации и практики осознанности. Не перекладывайте ответственность за свой выбор на других — именно самостоятельные решения приведут вас к зрелости. Избегайте любых зависимостей и попыток убежать от реальности. Чем глубже вы познакомитесь с собой, тем увереннее будете двигаться дальше. Этот год помогает превратить страхи в источник внутренней силы.</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19 — Солнце</w:t>
      </w:r>
    </w:p>
    <w:p w:rsidR="00F45A50" w:rsidRPr="00F45A50" w:rsidRDefault="00F45A50" w:rsidP="00F45A50">
      <w:pPr>
        <w:pStyle w:val="p1"/>
        <w:spacing w:before="0" w:beforeAutospacing="0" w:after="0" w:afterAutospacing="0"/>
      </w:pPr>
      <w:r w:rsidRPr="00F45A50">
        <w:rPr>
          <w:rStyle w:val="s2"/>
        </w:rPr>
        <w:t>Этот год наполнен радостью, жизненной энергией и возможностями для больших побед. Особое значение приобретают семья, дети, дом и укрепление отношений с близкими. Возможны создание семьи, рождение ребенка, покупка жилья, примирение с родными или получение семейной поддержки. Внутренний ресурс значительно возрастает, поэтому любые начинания имеют высокие шансы на успех. Это благоприятное время для открытия собственного дела, развития бизнеса и реализации творческих проектов. Ваш оптимизм и уверенность будут вдохновлять окружающих и притягивать новые возможности. Главное — не забывать о полноценном отдыхе, чтобы избежать эмоционального выгорания. Чем больше света и благодарности вы несете в мир, тем больше получите в ответ. Этот год напоминает, что настоящее счастье рождается из любви к жизни и своим близким.</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20 — Страшный Суд</w:t>
      </w:r>
    </w:p>
    <w:p w:rsidR="00F45A50" w:rsidRPr="00F45A50" w:rsidRDefault="00F45A50" w:rsidP="00F45A50">
      <w:pPr>
        <w:pStyle w:val="p1"/>
        <w:spacing w:before="0" w:beforeAutospacing="0" w:after="0" w:afterAutospacing="0"/>
      </w:pPr>
      <w:r w:rsidRPr="00F45A50">
        <w:rPr>
          <w:rStyle w:val="s2"/>
        </w:rPr>
        <w:t xml:space="preserve">Год глубокого внутреннего пробуждения и настоящего возрождения. Вы почувствуете готовность оставить прошлое позади и начать жить по-новому. Старые обиды, страхи и ограничения постепенно потеряют свою силу, освобождая место для новых возможностей. Благоприятно менять работу, место жительства, завершать исчерпавшие себя отношения и наконец воплощать давние мечты. Этот период помогает обрести внутреннюю свободу и поверить в собственные силы. Хорошее время для духовных практик, саморазвития, спорта и любых перемен, которые давно откладывались. Каждый смелый шаг будет </w:t>
      </w:r>
      <w:r w:rsidRPr="00F45A50">
        <w:rPr>
          <w:rStyle w:val="s2"/>
        </w:rPr>
        <w:lastRenderedPageBreak/>
        <w:t>усиливать ощущение, что вы становитесь новой версией себя. Всё, что начинается сейчас, способно полностью изменить вашу дальнейшую жизнь. Главная задача года — позволить себе жить так, как действительно хочется.</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21 — Мир</w:t>
      </w:r>
    </w:p>
    <w:p w:rsidR="00F45A50" w:rsidRPr="00F45A50" w:rsidRDefault="00F45A50" w:rsidP="00F45A50">
      <w:pPr>
        <w:pStyle w:val="p1"/>
        <w:spacing w:before="0" w:beforeAutospacing="0" w:after="0" w:afterAutospacing="0"/>
      </w:pPr>
      <w:r w:rsidRPr="00F45A50">
        <w:rPr>
          <w:rStyle w:val="s2"/>
        </w:rPr>
        <w:t>Год расширения возможностей, свободы и выхода на новый уровень жизни. Благоприятны путешествия, переезды, новые знакомства, обучение и проекты, связанные с другими городами или странами. Но главные перемены происходят внутри: пришло время избавиться от внутренних ограничений и разрешить себе мыслить масштабнее. Чем шире ваши цели и смелее мечты, тем больше возможностей появится для их реализации. Год помогает выйти за привычные рамки, освоить новые профессии, начать успешную работу онлайн или выйти на международный уровень. Не позволяйте себе останавливаться или замыкаться в привычном круге. Развивайтесь, общайтесь, изучайте новое и смело открывайтесь миру. Именно внутреннее ощущение свободы станет вашим главным источником успеха. Чем больше вы себе позволите, тем больше подарит вам жизнь.</w:t>
      </w:r>
    </w:p>
    <w:p w:rsidR="00F45A50" w:rsidRPr="00F45A50" w:rsidRDefault="00F45A50" w:rsidP="00F45A50">
      <w:pPr>
        <w:pStyle w:val="p2"/>
        <w:spacing w:before="0" w:beforeAutospacing="0" w:after="0" w:afterAutospacing="0"/>
      </w:pPr>
    </w:p>
    <w:p w:rsidR="00F45A50" w:rsidRPr="00F45A50" w:rsidRDefault="00F45A50" w:rsidP="00F45A50">
      <w:pPr>
        <w:pStyle w:val="p3"/>
        <w:spacing w:before="0" w:beforeAutospacing="0" w:after="60" w:afterAutospacing="0"/>
      </w:pPr>
      <w:r w:rsidRPr="00F45A50">
        <w:rPr>
          <w:rStyle w:val="s3"/>
          <w:b/>
          <w:bCs/>
        </w:rPr>
        <w:t>Энергия года 22 — Шут</w:t>
      </w:r>
    </w:p>
    <w:p w:rsidR="00F45A50" w:rsidRPr="00F45A50" w:rsidRDefault="00F45A50" w:rsidP="00F45A50">
      <w:pPr>
        <w:pStyle w:val="p1"/>
        <w:spacing w:before="0" w:beforeAutospacing="0" w:after="0" w:afterAutospacing="0"/>
      </w:pPr>
      <w:r w:rsidRPr="00F45A50">
        <w:rPr>
          <w:rStyle w:val="s2"/>
        </w:rPr>
        <w:t>Этот год открывает новую главу жизни и приносит множество возможностей для счастливого старта. Всё новое будет складываться особенно удачно: работа, обучение, переезд, путешествия или собственные проекты. Позвольте себе быть открытыми переменам, проявлять любопытство и не бояться начинать с нуля. Вселенная будет поддерживать смелые решения и помогать тем, кто действует с легкостью и доверием. Сохраняйте позитивный настрой, но не теряйте здравый смысл — внимательно относитесь к обещаниям, документам и новым знакомствам. Благоприятно осваивать новые навыки, менять образ жизни и расширять круг общения. Для многих этот год станет временем счастливых перемен в личной жизни, создания семьи или рождения ребенка. Чем больше открытости новому вы проявите, тем ярче и интереснее сложится ваше будущее. Главное — сделать первый шаг и с удовольствием отправиться навстречу новой жизни.</w:t>
      </w:r>
    </w:p>
    <w:p w:rsidR="008E3A4F" w:rsidRPr="00F45A50" w:rsidRDefault="008E3A4F"/>
    <w:sectPr w:rsidR="008E3A4F" w:rsidRPr="00F45A50" w:rsidSect="00F45A50">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UICTFontTextStyleEmphasizedBody">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50"/>
    <w:rsid w:val="008E3A4F"/>
    <w:rsid w:val="00F45A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615DD"/>
  <w15:chartTrackingRefBased/>
  <w15:docId w15:val="{FA37A34F-938A-4CCF-9336-774C7592A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F45A50"/>
    <w:pPr>
      <w:spacing w:before="100" w:beforeAutospacing="1" w:after="100" w:afterAutospacing="1" w:line="240" w:lineRule="auto"/>
    </w:pPr>
    <w:rPr>
      <w:rFonts w:ascii="Calibri" w:hAnsi="Calibri" w:cs="Calibri"/>
      <w:lang w:eastAsia="ru-RU"/>
    </w:rPr>
  </w:style>
  <w:style w:type="paragraph" w:customStyle="1" w:styleId="p2">
    <w:name w:val="p2"/>
    <w:basedOn w:val="a"/>
    <w:rsid w:val="00F45A50"/>
    <w:pPr>
      <w:spacing w:before="100" w:beforeAutospacing="1" w:after="100" w:afterAutospacing="1" w:line="240" w:lineRule="auto"/>
    </w:pPr>
    <w:rPr>
      <w:rFonts w:ascii="Calibri" w:hAnsi="Calibri" w:cs="Calibri"/>
      <w:lang w:eastAsia="ru-RU"/>
    </w:rPr>
  </w:style>
  <w:style w:type="paragraph" w:customStyle="1" w:styleId="p3">
    <w:name w:val="p3"/>
    <w:basedOn w:val="a"/>
    <w:rsid w:val="00F45A50"/>
    <w:pPr>
      <w:spacing w:before="100" w:beforeAutospacing="1" w:after="100" w:afterAutospacing="1" w:line="240" w:lineRule="auto"/>
    </w:pPr>
    <w:rPr>
      <w:rFonts w:ascii="Calibri" w:hAnsi="Calibri" w:cs="Calibri"/>
      <w:lang w:eastAsia="ru-RU"/>
    </w:rPr>
  </w:style>
  <w:style w:type="character" w:customStyle="1" w:styleId="s1">
    <w:name w:val="s1"/>
    <w:basedOn w:val="a0"/>
    <w:rsid w:val="00F45A50"/>
  </w:style>
  <w:style w:type="character" w:customStyle="1" w:styleId="s2">
    <w:name w:val="s2"/>
    <w:basedOn w:val="a0"/>
    <w:rsid w:val="00F45A50"/>
  </w:style>
  <w:style w:type="character" w:customStyle="1" w:styleId="s3">
    <w:name w:val="s3"/>
    <w:basedOn w:val="a0"/>
    <w:rsid w:val="00F45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275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2677</Words>
  <Characters>15263</Characters>
  <Application>Microsoft Office Word</Application>
  <DocSecurity>0</DocSecurity>
  <Lines>127</Lines>
  <Paragraphs>35</Paragraphs>
  <ScaleCrop>false</ScaleCrop>
  <Company/>
  <LinksUpToDate>false</LinksUpToDate>
  <CharactersWithSpaces>17905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Александрова Надежда Сергеевна</dc:creator>
  <cp:keywords/>
  <dc:description/>
  <cp:lastModifiedBy>Александрова Надежда Сергеевна</cp:lastModifiedBy>
  <cp:revision>2</cp:revision>
  <dcterms:created xsi:type="dcterms:W3CDTF">2026-07-24T17:14:00Z</dcterms:created>
  <dcterms:modified xsi:type="dcterms:W3CDTF">2026-07-24T17:17:00Z</dcterms:modified>
</cp:coreProperties>
</file>