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1. Маг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Мага открывает денежный поток через уверенность в себе, инициативность и готовность действовать. Финансовый успех приходит к тем, кто знает свои сильные стороны, не боится заявлять о себе и быстро принимает решения. Важно не просто быть занятым, а действовать осознанно, понимая, к какому результату вы стремитесь.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В этом году смело рассказывайте о своих знаниях, талантах и достижениях. Чем увереннее вы проявляетесь, тем легче люди замечают вашу ценность и готовы платить за нее. Забота о себе, уважение к своим желаниям и здоровая самооценка становятся основой финансового роста.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Не откладывайте возможности на потом. Решительность, инициативность и готовность брать ответственность помогут значительно увеличить доход. Особенно благоприятны собственный бизнес, фриланс, личный бренд, продажи, экспертная деятельность и эзотерические направления.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Мага — деньги приходят к тем, кто уверен в себе и не боится действовать.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2. Жрица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Жрицы приносит деньги через спокойствие, внутреннюю мудрость и доверие своей интуиции. Здесь не работают спешка и постоянная суета. Финансовые возможности раскрываются постепенно, когда вы позволяете событиям созреть естественным образом.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Учитесь прислушиваться не только к окружающим, но и к себе. Способность понимать людей, чувствовать их состояние и находить нужные слова станет вашим преимуществом. Именно внутреннее равновесие поможет принимать самые верные решения.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Этот год благоприятен для обучения, психологии, эзотерики, духовных практик и любой деятельности, связанной с помощью людям. Чем спокойнее и гармоничнее ваше внутреннее состояние, тем стабильнее становится денежный поток.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Жрицы — деньги приходят в тишине, где есть доверие себе и своей мудрости.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3. Императрица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Императрицы открывает денежный поток через заботу, изобилие и создание ценности для других людей. Финансовый успех приходит тогда, когда вы искренне стремитесь сделать жизнь своих клиентов, близких или партнеров лучше.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Важно не только работать ради дохода, но и создавать атмосферу доверия, тепла и поддержки. Когда человек чувствует вашу заботу и внимание, деньги начинают приходить естественно и регулярно.</w:t>
      </w:r>
      <w:r w:rsidR="004962CF" w:rsidRPr="004962CF">
        <w:t xml:space="preserve"> </w:t>
      </w:r>
      <w:r>
        <w:rPr>
          <w:rStyle w:val="s2"/>
        </w:rPr>
        <w:t>Не забывайте вкладываться в себя. Развитие талантов, забота о здоровье, обучение и раскрытие своего потенциала станут лучшими инвестициями этого года. Благоприятны творчество, наставничество, собственный бизнес, сферы красоты, семьи, детей, дома и обучения.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Императрицы — чем больше ценности вы создаете для других, тем щедрее жизнь вознаграждает вас.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4. Император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Императора приносит деньги через дисциплину, ответственность и умение выстраивать систему. Финансовый успех приходит к тем, кто не боится брать на себя обязательства, умеет планировать и доводит начатое до конца.</w:t>
      </w:r>
      <w:r w:rsidR="004962CF" w:rsidRPr="004962CF">
        <w:t xml:space="preserve"> </w:t>
      </w:r>
      <w:r>
        <w:rPr>
          <w:rStyle w:val="s2"/>
        </w:rPr>
        <w:t>Даже трудности и кризисы могут стать точкой роста, если воспринимать их как возможность укрепить свои позиции. Чем больше порядка в ваших делах, мыслях и финансах, тем увереннее становится материальное положение.</w:t>
      </w:r>
      <w:r w:rsidR="004962CF" w:rsidRPr="004962CF">
        <w:t xml:space="preserve"> </w:t>
      </w:r>
      <w:r>
        <w:rPr>
          <w:rStyle w:val="s2"/>
        </w:rPr>
        <w:t>Особое внимание уделите планированию, режиму и соблюдению своих обещаний. Последовательность и организованность помогут создать прочный фундамент для стабильного дохода.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Императора — большие деньги любят порядок, ответственность и сильный характер.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 xml:space="preserve">5. </w:t>
      </w:r>
      <w:proofErr w:type="spellStart"/>
      <w:r>
        <w:rPr>
          <w:rStyle w:val="s1"/>
          <w:rFonts w:ascii="UICTFontTextStyleEmphasizedBody" w:hAnsi="UICTFontTextStyleEmphasizedBody"/>
          <w:b/>
          <w:bCs/>
        </w:rPr>
        <w:t>Иерофант</w:t>
      </w:r>
      <w:proofErr w:type="spellEnd"/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 xml:space="preserve">Энергия </w:t>
      </w:r>
      <w:proofErr w:type="spellStart"/>
      <w:r>
        <w:rPr>
          <w:rStyle w:val="s2"/>
        </w:rPr>
        <w:t>Иерофанта</w:t>
      </w:r>
      <w:proofErr w:type="spellEnd"/>
      <w:r>
        <w:rPr>
          <w:rStyle w:val="s2"/>
        </w:rPr>
        <w:t xml:space="preserve"> открывает денежный поток через знания, обучение и наставничество. Этот год благоприятен как для получения новых навыков, так и для передачи собственного опыта другим людям.</w:t>
      </w:r>
      <w:r w:rsidR="004962CF" w:rsidRPr="004962CF">
        <w:t xml:space="preserve"> </w:t>
      </w:r>
      <w:r>
        <w:rPr>
          <w:rStyle w:val="s2"/>
        </w:rPr>
        <w:t xml:space="preserve">Любые вложения в образование обязательно принесут финансовую отдачу. Повышая свою </w:t>
      </w:r>
      <w:proofErr w:type="spellStart"/>
      <w:r>
        <w:rPr>
          <w:rStyle w:val="s2"/>
        </w:rPr>
        <w:t>экспертность</w:t>
      </w:r>
      <w:proofErr w:type="spellEnd"/>
      <w:r>
        <w:rPr>
          <w:rStyle w:val="s2"/>
        </w:rPr>
        <w:t>, вы становитесь более востребованным специалистом и открываете для себя новые возможности.</w:t>
      </w:r>
      <w:r w:rsidR="004962CF" w:rsidRPr="004962CF">
        <w:t xml:space="preserve"> </w:t>
      </w:r>
      <w:r>
        <w:rPr>
          <w:rStyle w:val="s2"/>
        </w:rPr>
        <w:t xml:space="preserve">Не менее важна вера в себя и свое дело. Доверяйте выбранному пути, не </w:t>
      </w:r>
      <w:r>
        <w:rPr>
          <w:rStyle w:val="s2"/>
        </w:rPr>
        <w:lastRenderedPageBreak/>
        <w:t>бойтесь обращаться за поддержкой к наставникам и принимайте помощь, которая приходит вовремя.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 xml:space="preserve">Главный урок </w:t>
      </w:r>
      <w:proofErr w:type="spellStart"/>
      <w:r>
        <w:rPr>
          <w:rStyle w:val="s2"/>
        </w:rPr>
        <w:t>Иерофанта</w:t>
      </w:r>
      <w:proofErr w:type="spellEnd"/>
      <w:r>
        <w:rPr>
          <w:rStyle w:val="s2"/>
        </w:rPr>
        <w:t xml:space="preserve"> — знания всегда становятся одним из самых надежных источников дохода.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6. Влюблённые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Влюблённых приносит деньги через любовь к себе, творчество и искренний выбор своего пути. Финансовый успех приходит тогда, когда вы занимаетесь тем, что действительно вдохновляет и приносит удовольствие.</w:t>
      </w:r>
      <w:r w:rsidR="004962CF" w:rsidRPr="004962CF">
        <w:t xml:space="preserve"> </w:t>
      </w:r>
      <w:r>
        <w:rPr>
          <w:rStyle w:val="s2"/>
        </w:rPr>
        <w:t>Не стоит заставлять себя работать через сопротивление, усталость или чувство долга. Чем чаще вы прислушиваетесь к своим желаниям и выбираете то, что откликается сердцу, тем легче открывается денежный поток.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Благоприятны сферы красоты, искусства, творчества, дизайна, моды и любые проекты, в которых можно проявить свою индивидуальность.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Влюблённых — выбирая себя и любимое дело, вы выбираете путь к финансовому благополучию.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7. Колесница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Колесницы приносит деньги через движение, развитие и активные действия. Этот год не любит застоя, поэтому любые перемены, путешествия, обучение или освоение новых навыков способны значительно увеличить ваш доход.</w:t>
      </w:r>
      <w:r w:rsidR="004962CF" w:rsidRPr="004962CF">
        <w:t xml:space="preserve"> </w:t>
      </w:r>
      <w:r>
        <w:rPr>
          <w:rStyle w:val="s2"/>
        </w:rPr>
        <w:t>При этом важно соблюдать баланс. Не стремитесь сделать все сразу и не доводите себя до выгорания. Гораздо больше пользы принесут регулярные, спокойные и последовательные действия.</w:t>
      </w:r>
      <w:r w:rsidR="004962CF" w:rsidRPr="004962CF">
        <w:t xml:space="preserve"> </w:t>
      </w:r>
      <w:r>
        <w:rPr>
          <w:rStyle w:val="s2"/>
        </w:rPr>
        <w:t>Также благоприятны профессии, связанные с транспортом, путешествиями, техникой, логистикой и любыми направлениями, где важны скорость, движение и развитие.</w:t>
      </w:r>
      <w:r w:rsidR="004962CF" w:rsidRPr="004962CF">
        <w:t xml:space="preserve"> </w:t>
      </w:r>
      <w:r>
        <w:rPr>
          <w:rStyle w:val="s2"/>
        </w:rPr>
        <w:t>Главный урок Колесницы — стабильный успех приходит к тем, кто уверенно движется вперед, сохраняя внутреннее равновесие.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8. Сила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 xml:space="preserve">Энергия Силы открывает денежный поток через смелость, внутреннюю устойчивость и готовность выходить за пределы своих страхов. Все, что </w:t>
      </w:r>
      <w:r w:rsidR="004962CF">
        <w:rPr>
          <w:rStyle w:val="s2"/>
        </w:rPr>
        <w:t>сегодня кажется,</w:t>
      </w:r>
      <w:r>
        <w:rPr>
          <w:rStyle w:val="s2"/>
        </w:rPr>
        <w:t xml:space="preserve"> пугающим, может стать вашей главной точкой роста и источником новых финансовых возможностей.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Не бойтесь заявлять о себе, осваивать новые направления, выступать публично, предлагать свои идеи и делать то, что раньше откладывали из-за сомнений. Каждый шаг навстречу страху укрепляет вашу уверенность и приближает к успеху.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Не менее важно научиться управлять своими эмоциями. Терпение, самообладание и искренняя страсть к своему делу помогут добиться гораздо большего, чем поспешность и импульсивность. Если вы работаете с полной отдачей и вдохновением, люди обязательно почувствуют это и захотят стать частью того, что вы создаете.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Силы — деньги приходят туда, где смелость становится сильнее страха.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9. Отшельник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Отшельника открывает денежный поток через мудрость, осознанность и готовность изменить привычный путь. Если прежние способы заработка больше не приносят желаемого результата, пришло время пересмотреть свою стратегию и найти новое направление развития.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В этом году не стоит торопить события и принимать необдуманные решения. Деньги приходят через глубокий анализ, внутреннее спокойствие и умение опираться на собственный опыт. Именно он поможет увидеть новые возможности и выбрать верный путь.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Особое внимание уделите главной цели. Не распыляйтесь на множество задач и не позволяйте мелочам отвлекать вас. Чем сильнее ваш фокус, тем быстрее вы увидите рост дохода.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Этот период благоприятен для обучения, повышения квалификации и получения новых знаний. Если люди сами обращаются к вам за советом или наставничеством, не отказывайтесь — передача опыта также может стать источником дохода.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Отшельника — богатство приходит к тем, кто умеет сохранять внутреннее спокойствие, действовать осознанно и идти своим собственным путем.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10. Колесо Фортуны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Колеса Фортуны приносит деньги через движение, развитие и готовность принимать перемены. Новые знания, путешествия, переезд, обучение или смена привычного формата работы способны открыть перед вами новые финансовые возможности.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В этом году важно сохранять позитивный настрой и не бояться перемен. Чем легче вы принимаете решения и открываетесь новому опыту, тем быстрее жизнь начинает предлагать удачные возможности.</w:t>
      </w:r>
      <w:r w:rsidR="004962CF" w:rsidRPr="004962CF">
        <w:t xml:space="preserve"> </w:t>
      </w:r>
      <w:r>
        <w:rPr>
          <w:rStyle w:val="s2"/>
        </w:rPr>
        <w:t>Не забывайте о балансе между работой, отдыхом, семьей и личным развитием. Гармония во всех сферах жизни усиливает денежный поток и помогает избежать выгорания.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В течение года возможны неожиданные предложения, счастливые совпадения, выгодные сделки и приятные финансовые сюрпризы. Принимайте их с благодарностью, но сохраняйте здравый смысл.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Колеса Фортуны — движение и открытость новому становятся основой вашего финансового роста.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11. Справедливость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 xml:space="preserve">Энергия Справедливости открывает денежный поток через честность, ответственность и соблюдение законов. Все, что вы </w:t>
      </w:r>
      <w:proofErr w:type="gramStart"/>
      <w:r>
        <w:rPr>
          <w:rStyle w:val="s2"/>
        </w:rPr>
        <w:t>делаете по совести</w:t>
      </w:r>
      <w:proofErr w:type="gramEnd"/>
      <w:r>
        <w:rPr>
          <w:rStyle w:val="s2"/>
        </w:rPr>
        <w:t xml:space="preserve"> и с уважением к людям, обязательно принесет достойное вознаграждение.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Финансовые возможности могут прийти через юридические вопросы, официальные выплаты, наследство, возврат долгов или оформление документов. Особенно важно соблюдать договоренности, ответственно относиться к своей работе и выполнять обязательства.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Перед завершением любого проекта честно оцените его качество. Если результат можно улучшить, не поленитесь это сделать. Именно ответственность и внимание к деталям укрепят вашу репутацию и увеличат доход.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Благотворительность и искренняя помощь людям также способны открыть новые возможности и привлечь финансовое благополучие.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Справедливости — чем честнее вы относитесь к своему делу и к себе, тем стабильнее становится ваш денежный поток.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12. Повешенный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Повешенного приносит деньги через нестандартное мышление, творческий подход и готовность выйти за рамки привычного. Именно оригинальность поможет вам выделиться среди конкурентов и привлечь новые возможности.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Если вы давно вынашиваете интересную идею, пришло время начать ее воплощать. Не торопите события, но и не откладывайте важные решения бесконечно. Если чувствуете внутреннее сопротивление, временно переключитесь на другую задачу и вернитесь позже.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Попробуйте изменить привычный подход к работе, продвижению или общению с клиентами. Не копируйте чужие идеи — именно ваша индивидуальность станет главным денежным магнитом этого года.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Повешенного — смелость мыслить иначе и верность собственному пути способны привести к гораздо большему успеху, чем следование чужим шаблонам.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13. Смерть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Смерти открывает денежный поток через глубокие перемены и полное обновление. Деньги приходят тогда, когда вы готовы отпустить прошлое и перестать держаться за то, что давно перестало приносить результат. Это может быть смена работы, профессии, места жительства, формата деятельности или привычного подхода к заработку.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Не бойтесь начинать с чистого листа. Именно новые идеи, современные методы и смелые решения способны вывести вас на совершенно другой уровень дохода. Все, что раньше казалось невозможным или слишком непривычным, теперь может стать вашей точкой роста.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этого аркана — не сопротивляться переменам. Чем легче вы принимаете новое, тем быстрее в вашу жизнь приходит финансовое изобилие.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lastRenderedPageBreak/>
        <w:t>14. Умеренность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Умеренности приносит деньги через терпение, постоянство и последовательные действия. В этом году не стоит ждать мгновенных результатов. Именно ежедневный, спокойный и размеренный труд станет основой вашего финансового успеха.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Не бросайте начатое на полпути. Позвольте себе освоиться в новом деле, приобрести опыт и превратить полезные действия в привычку. Со временем именно то, что раньше казалось сложным, начнет приносить стабильный доход.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Избегайте резких перемен и постоянной смены направлений. Ваш главный капитал в этом году — дисциплина, выдержка и умение двигаться вперед небольшими, но уверенными шагами.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Также благоприятны профессии, связанные с медициной, фармацевтикой, парфюмерией, исследовательской работой и любой деятельностью, требующей внимательности и терпения.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Умеренности — настоящее богатство рождается из постоянства.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15. Дьявол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Дьявола открывает огромный финансовый потенциал через харизму, уверенность в себе и глубокое понимание людей. Этот год помогает раскрыть ваши сильные стороны, научиться смело заявлять о себе и достойно оценивать свою работу.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Не бойтесь повышать стоимость своих услуг и открыто говорить о своей ценности. Чем увереннее вы проявляетесь, тем легче люди начинают доверять вам и выбирать именно вас.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Особое значение приобретает качество вашего продукта или услуги. Создавайте такой уровень сервиса, чтобы клиенты хотели возвращаться снова и рекомендовали вас другим. Репутация станет одним из самых сильных источников дохода.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При этом важно не поддаваться искушению манипулировать людьми, преувеличивать свои возможности или нарушать доверие клиентов. Честность в сочетании с харизмой принесет гораздо больший результат, чем любые уловки.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Также благоприятны сферы бизнеса, продаж, психологии, развлечений, эзотерики и деятельности, где важны личное влияние и умение работать с людьми.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Дьявола — чем ярче вы раскрываете свою силу и ценность, тем больше возможностей для финансового роста открывается перед вами.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16. Башня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Башни приносит деньги через решительные перемены и освобождение от всего, что больше не работает. Если прежние способы заработка перестали приносить желаемый результат, значит пришло время полностью изменить подход.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Этот год требует отказаться от ограничивающих убеждений, устаревших привычек и всего, что удерживает вас на месте. Иногда именно кардинальные решения становятся началом большого финансового роста.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Не бойтесь менять окружение, направление деятельности или запускать новые проекты. Инвестиции в собственное развитие, обучение и изменение мышления окажутся особенно ценными.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Башни — разрушая старые ограничения, вы освобождаете место для новых возможностей и более высокого уровня дохода.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17. Звезда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 xml:space="preserve">Энергия Звезды открывает денежный поток через вдохновение, раскрытие талантов и внутреннее обновление. Чем больше вы </w:t>
      </w:r>
      <w:proofErr w:type="gramStart"/>
      <w:r>
        <w:rPr>
          <w:rStyle w:val="s2"/>
        </w:rPr>
        <w:t>занимаетесь</w:t>
      </w:r>
      <w:proofErr w:type="gramEnd"/>
      <w:r>
        <w:rPr>
          <w:rStyle w:val="s2"/>
        </w:rPr>
        <w:t xml:space="preserve"> тем, что наполняет вас энергией и приносит радость, тем легче в вашу жизнь приходят деньги.</w:t>
      </w:r>
      <w:r w:rsidR="004962CF" w:rsidRPr="004962CF">
        <w:t xml:space="preserve"> </w:t>
      </w:r>
      <w:r>
        <w:rPr>
          <w:rStyle w:val="s2"/>
        </w:rPr>
        <w:t>Особое внимание уделите своему физическому и эмоциональному состоянию. Забота о здоровье, отдых, восстановление сил и развитие полезных привычек помогут значительно повысить вашу продуктивность и финансовые результаты.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Не менее важно работать со своим мышлением. Позвольте себе мыслить масштабнее, верить в свои способности и видеть возможности там, где раньше замечали только ограничения.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Этот год дает прекрасный шанс раскрыть свои природные таланты и превратить их в источник стабильного дохода. Позвольте себе проявляться, развиваться и идти по пути своего предназначения.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lastRenderedPageBreak/>
        <w:t>Главный урок Звезды — чем ярче вы раскрываете свой внутренний свет, тем легче деньги находят дорогу в вашу жизнь.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18. Луна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Луны открывает денежный поток через доверие к себе, развитие интуиции и преодоление внутренних страхов. Главным препятствием на пути к достатку в этом году могут стать не внешние обстоятельства, а собственные сомнения и ограничивающие убеждения.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Если вы давно откладываете важный шаг из-за страха ошибки, отказа или неуверенности в своих силах, пришло время выйти за пределы этих ограничений. Перестаньте искать причины, почему у вас не получится, и начните искать возможности, которые помогут добиться желаемого результата.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Учитесь отличать голос интуиции от голоса страха. Очень часто именно вы сами будете преувеличивать возможные трудности и рисовать негативные сценарии, которые никогда не воплотятся в реальность. Чем быстрее вы научитесь замечать такие мысли и не следовать за ними, тем легче откроется денежный поток.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Особенно благоприятны сферы, связанные с психологией, эзотерикой, развитием мышления, интуиции и помощью людям.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Луны — деньги приходят тогда, когда вы начинаете доверять себе больше, чем своим страхам.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19. Солнце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Солнца приносит деньги через уверенность в себе, развитие, активность и искреннюю веру в свой успех. Этот год открывает множество возможностей для роста, поэтому не бойтесь ставить перед собой амбициозные цели и смело двигаться к ним.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Финансовый успех приходит через постоянное развитие своего дела, обучение, повышение профессионального уровня и готовность брать на себя больше ответственности. Если появляется возможность повысить свой статус, занять новую должность или заявить о себе громче, обязательно воспользуйтесь этим шансом.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Сохраняйте любопытство, открытость новому и оптимизм. Не бойтесь начинать сначала, если понимаете, что новый путь принесет больше возможностей. Энергии этого года хватит на реализацию самых смелых идей.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Также благоприятны собственный бизнес, наставничество, работа с детьми и любая деятельность, которая вдохновляет и мотивирует других людей.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Солнца — чем сильнее ваша вера в себя, тем ярче становятся ваши финансовые результаты.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20. Суд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Суда открывает денежный поток через внутреннюю трансформацию, освобождение от прошлого и раскрытие своего истинного потенциала. Этот год помогает оставить позади старые обиды, сомнения и ограничения, которые долгое время мешали вашему развитию.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Позвольте себе реализовать идеи и желания, которые вы откладывали месяцами или даже годами. Именно они могут стать источником новых возможностей и значительного роста дохода. Не бойтесь менять отношение к себе, своей ценности и своему труду.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Если вы давно задумывались о повышении стоимости своих услуг, смене работы или новом уровне дохода, сейчас самое благоприятное время для этого. Перестаньте недооценивать себя и смело заявляйте о своей ценности.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Суда — финансовый рост начинается в тот момент, когда вы разрешаете себе стать сильнее и успешнее, чем были раньше.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21. Мир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Мира приносит деньги через внутреннюю гармонию, личные границы и ощущение собственной ценности. Чем уважительнее вы относитесь к себе, своему времени и своему труду, тем больше уважения и готовности достойно платить проявляют окружающие.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lastRenderedPageBreak/>
        <w:t>В этом году важно научиться спокойно говорить «нет» тому, что нарушает ваши границы, обесценивает вашу работу или забирает слишком много сил. Не бойтесь достойно оценивать свои знания, опыт и профессионализм. Когда вы сами знаете свою ценность, это начинают чувствовать и ваши клиенты.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Не распыляйте энергию на множество дел одновременно. Выбирайте то, что действительно приносит удовольствие, вдохновение и ощущение внутренней гармонии. Именно работа в радость становится главным источником стабильного достатка.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Также благоприятны сферы, связанные с путешествиями, интернетом, фрилансом, творчеством и международными проектами.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Мира — внутреннее ощущение свободы и собственной ценности открывает путь к большим деньгам.</w:t>
      </w:r>
    </w:p>
    <w:p w:rsidR="00FF2436" w:rsidRDefault="00FF2436" w:rsidP="00FF2436">
      <w:pPr>
        <w:pStyle w:val="p2"/>
        <w:spacing w:before="0" w:beforeAutospacing="0" w:after="0" w:afterAutospacing="0"/>
      </w:pP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1"/>
          <w:rFonts w:ascii="UICTFontTextStyleEmphasizedBody" w:hAnsi="UICTFontTextStyleEmphasizedBody"/>
          <w:b/>
          <w:bCs/>
        </w:rPr>
        <w:t>22. Шут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Энергия Шута открывает денежный поток через легкость, свободу и готовность начать все сначала. Этот год приглашает отказаться от страха ошибок, перестать зависеть от чужого мнения и позволить себе пробовать новое без ожидания идеального результата.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Посмотрите на свое дело глазами новичка. Забудьте привычные шаблоны и правила, экспериментируйте, ищите собственный стиль и не бойтесь отличаться от других. Именно свежий взгляд поможет найти нестандартные решения и открыть новые источники дохода.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Относитесь к ошибкам как к ценному опыту, а не как к поражению. Чем легче вы переживаете неудачи, тем быстрее двигаетесь вперед и тем проще привлекаете новые возможности.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 xml:space="preserve">Особенно благоприятны обучение, путешествия, </w:t>
      </w:r>
      <w:proofErr w:type="spellStart"/>
      <w:r>
        <w:rPr>
          <w:rStyle w:val="s2"/>
        </w:rPr>
        <w:t>блогинг</w:t>
      </w:r>
      <w:proofErr w:type="spellEnd"/>
      <w:r>
        <w:rPr>
          <w:rStyle w:val="s2"/>
        </w:rPr>
        <w:t>, творчество, работа с детьми, новые проекты и любые занятия, которыми вы еще никогда не занимались.</w:t>
      </w:r>
    </w:p>
    <w:p w:rsidR="00FF2436" w:rsidRDefault="00FF2436" w:rsidP="00FF2436">
      <w:pPr>
        <w:pStyle w:val="p1"/>
        <w:spacing w:before="0" w:beforeAutospacing="0" w:after="0" w:afterAutospacing="0"/>
      </w:pPr>
      <w:r>
        <w:rPr>
          <w:rStyle w:val="s2"/>
        </w:rPr>
        <w:t>Главный урок Шута — смелость начать с чистого листа способна открыть перед вами совершенно новый уровень финансового благополучия.</w:t>
      </w:r>
    </w:p>
    <w:p w:rsidR="00FC0BEC" w:rsidRDefault="00FC0BEC">
      <w:bookmarkStart w:id="0" w:name="_GoBack"/>
      <w:bookmarkEnd w:id="0"/>
    </w:p>
    <w:sectPr w:rsidR="00FC0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ICTFontTextStyleEmphasized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36"/>
    <w:rsid w:val="004962CF"/>
    <w:rsid w:val="00FC0BEC"/>
    <w:rsid w:val="00FF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5F316"/>
  <w15:chartTrackingRefBased/>
  <w15:docId w15:val="{1FCC52FF-CD79-4788-802A-4E664693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FF2436"/>
    <w:pPr>
      <w:spacing w:before="100" w:beforeAutospacing="1" w:after="100" w:afterAutospacing="1" w:line="240" w:lineRule="auto"/>
    </w:pPr>
    <w:rPr>
      <w:rFonts w:ascii="Calibri" w:hAnsi="Calibri" w:cs="Calibri"/>
      <w:lang w:eastAsia="ru-RU"/>
    </w:rPr>
  </w:style>
  <w:style w:type="paragraph" w:customStyle="1" w:styleId="p2">
    <w:name w:val="p2"/>
    <w:basedOn w:val="a"/>
    <w:rsid w:val="00FF2436"/>
    <w:pPr>
      <w:spacing w:before="100" w:beforeAutospacing="1" w:after="100" w:afterAutospacing="1" w:line="240" w:lineRule="auto"/>
    </w:pPr>
    <w:rPr>
      <w:rFonts w:ascii="Calibri" w:hAnsi="Calibri" w:cs="Calibri"/>
      <w:lang w:eastAsia="ru-RU"/>
    </w:rPr>
  </w:style>
  <w:style w:type="character" w:customStyle="1" w:styleId="s1">
    <w:name w:val="s1"/>
    <w:basedOn w:val="a0"/>
    <w:rsid w:val="00FF2436"/>
  </w:style>
  <w:style w:type="character" w:customStyle="1" w:styleId="s2">
    <w:name w:val="s2"/>
    <w:basedOn w:val="a0"/>
    <w:rsid w:val="00FF2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82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2849</Words>
  <Characters>16241</Characters>
  <Application>Microsoft Office Word</Application>
  <DocSecurity>0</DocSecurity>
  <Lines>135</Lines>
  <Paragraphs>38</Paragraphs>
  <ScaleCrop>false</ScaleCrop>
  <Company/>
  <LinksUpToDate>false</LinksUpToDate>
  <CharactersWithSpaces>19052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 Надежда Сергеевна</dc:creator>
  <cp:keywords/>
  <dc:description/>
  <cp:lastModifiedBy>Александрова Надежда Сергеевна</cp:lastModifiedBy>
  <cp:revision>4</cp:revision>
  <dcterms:created xsi:type="dcterms:W3CDTF">2026-07-24T16:21:00Z</dcterms:created>
  <dcterms:modified xsi:type="dcterms:W3CDTF">2026-07-25T16:30:00Z</dcterms:modified>
</cp:coreProperties>
</file>