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5ECC" w14:textId="7CF6AF8D" w:rsidR="00524171" w:rsidRPr="00AF2B11" w:rsidRDefault="00511CB2" w:rsidP="00511CB2">
      <w:pPr>
        <w:jc w:val="center"/>
        <w:rPr>
          <w:b/>
          <w:bCs/>
        </w:rPr>
      </w:pPr>
      <w:r w:rsidRPr="00511CB2">
        <w:rPr>
          <w:b/>
          <w:bCs/>
          <w:u w:val="single"/>
        </w:rPr>
        <w:t xml:space="preserve">Lab </w:t>
      </w:r>
      <w:r w:rsidR="005F50A6">
        <w:rPr>
          <w:b/>
          <w:bCs/>
          <w:u w:val="single"/>
        </w:rPr>
        <w:t>7</w:t>
      </w:r>
      <w:r w:rsidRPr="00511CB2">
        <w:rPr>
          <w:b/>
          <w:bCs/>
          <w:u w:val="single"/>
        </w:rPr>
        <w:t xml:space="preserve"> Instructi</w:t>
      </w:r>
      <w:r w:rsidRPr="00C43021">
        <w:rPr>
          <w:b/>
          <w:bCs/>
          <w:u w:val="single"/>
        </w:rPr>
        <w:t>ons</w:t>
      </w:r>
    </w:p>
    <w:p w14:paraId="6E060C50" w14:textId="2C8A0643" w:rsidR="00642642" w:rsidRDefault="003E2549" w:rsidP="003E2549">
      <w:pPr>
        <w:jc w:val="both"/>
      </w:pPr>
      <w:r w:rsidRPr="003E2549">
        <w:t xml:space="preserve">In today’s lab you will </w:t>
      </w:r>
      <w:r w:rsidR="00080BA4">
        <w:t>build the complete solution for using the MINMAX principle to arbitrary game trees and then improving it using alpha-beta pruning. Use the following steps:</w:t>
      </w:r>
    </w:p>
    <w:p w14:paraId="37686066" w14:textId="1EEB7A59" w:rsidR="00080BA4" w:rsidRDefault="00080BA4" w:rsidP="00080BA4">
      <w:pPr>
        <w:pStyle w:val="ListParagraph"/>
        <w:numPr>
          <w:ilvl w:val="0"/>
          <w:numId w:val="5"/>
        </w:numPr>
        <w:jc w:val="both"/>
      </w:pPr>
      <w:r>
        <w:t>Generate arbitrary game tree of depth ‘d’. Start from a root node. For each node</w:t>
      </w:r>
      <w:r w:rsidR="002F37BE">
        <w:t>,</w:t>
      </w:r>
      <w:r>
        <w:t xml:space="preserve"> generate an arbitrary number of children (3 to 5). Assign random numbers (in the range -5 to +5) as utility values </w:t>
      </w:r>
      <w:r w:rsidR="002F37BE">
        <w:t>for</w:t>
      </w:r>
      <w:r>
        <w:t xml:space="preserve"> the leaf nodes.</w:t>
      </w:r>
    </w:p>
    <w:p w14:paraId="2011EFAD" w14:textId="3188F506" w:rsidR="00080BA4" w:rsidRDefault="00BA5AA5" w:rsidP="00080BA4">
      <w:pPr>
        <w:pStyle w:val="ListParagraph"/>
        <w:numPr>
          <w:ilvl w:val="0"/>
          <w:numId w:val="5"/>
        </w:numPr>
        <w:jc w:val="both"/>
      </w:pPr>
      <w:r>
        <w:t>Assuming that the root node is a MAX node, apply the MINMAX principle to find the best choice.</w:t>
      </w:r>
    </w:p>
    <w:p w14:paraId="444681E3" w14:textId="7342B8C9" w:rsidR="00BA5AA5" w:rsidRDefault="00BA5AA5" w:rsidP="00080BA4">
      <w:pPr>
        <w:pStyle w:val="ListParagraph"/>
        <w:numPr>
          <w:ilvl w:val="0"/>
          <w:numId w:val="5"/>
        </w:numPr>
        <w:jc w:val="both"/>
      </w:pPr>
      <w:r>
        <w:t>Note the number of nodes visited (essentially all nodes in this case).</w:t>
      </w:r>
    </w:p>
    <w:p w14:paraId="6A492F61" w14:textId="545F2ED1" w:rsidR="00BA5AA5" w:rsidRDefault="00BA5AA5" w:rsidP="00BA5AA5">
      <w:pPr>
        <w:pStyle w:val="ListParagraph"/>
        <w:numPr>
          <w:ilvl w:val="0"/>
          <w:numId w:val="5"/>
        </w:numPr>
        <w:jc w:val="both"/>
      </w:pPr>
      <w:r>
        <w:t>Now modify the MINMAX code to incorporate alpha-beta pruning. Check if the same optimal solution is getting generated. Also check the number of nodes visited.</w:t>
      </w:r>
    </w:p>
    <w:p w14:paraId="604B53E7" w14:textId="06E65C27" w:rsidR="008C120F" w:rsidRPr="003E2549" w:rsidRDefault="008C120F" w:rsidP="00287986">
      <w:pPr>
        <w:pStyle w:val="ListParagraph"/>
        <w:numPr>
          <w:ilvl w:val="0"/>
          <w:numId w:val="4"/>
        </w:numPr>
        <w:jc w:val="both"/>
      </w:pPr>
      <w:r>
        <w:t xml:space="preserve"> </w:t>
      </w:r>
    </w:p>
    <w:p w14:paraId="58A51A1F" w14:textId="5C2D9FB6" w:rsidR="00F34F79" w:rsidRDefault="00F34F79" w:rsidP="00AF2B11">
      <w:r>
        <w:rPr>
          <w:b/>
          <w:bCs/>
        </w:rPr>
        <w:t>Note:</w:t>
      </w:r>
      <w:r>
        <w:t xml:space="preserve"> As usual, you should show your work, even if it is partial, during the lab since each lab is being graded. </w:t>
      </w:r>
    </w:p>
    <w:sectPr w:rsidR="00F3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296"/>
    <w:multiLevelType w:val="hybridMultilevel"/>
    <w:tmpl w:val="9BDA9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B506E"/>
    <w:multiLevelType w:val="hybridMultilevel"/>
    <w:tmpl w:val="8F98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95655"/>
    <w:multiLevelType w:val="hybridMultilevel"/>
    <w:tmpl w:val="DD1051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060C1"/>
    <w:multiLevelType w:val="hybridMultilevel"/>
    <w:tmpl w:val="C554DF6A"/>
    <w:lvl w:ilvl="0" w:tplc="B73E33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C0F7F"/>
    <w:multiLevelType w:val="hybridMultilevel"/>
    <w:tmpl w:val="BCB279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319753">
    <w:abstractNumId w:val="1"/>
  </w:num>
  <w:num w:numId="2" w16cid:durableId="1264263160">
    <w:abstractNumId w:val="3"/>
  </w:num>
  <w:num w:numId="3" w16cid:durableId="1225262566">
    <w:abstractNumId w:val="2"/>
  </w:num>
  <w:num w:numId="4" w16cid:durableId="410584455">
    <w:abstractNumId w:val="0"/>
  </w:num>
  <w:num w:numId="5" w16cid:durableId="1148479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B2"/>
    <w:rsid w:val="00080BA4"/>
    <w:rsid w:val="00086779"/>
    <w:rsid w:val="000F79F6"/>
    <w:rsid w:val="001A4B8E"/>
    <w:rsid w:val="001C4768"/>
    <w:rsid w:val="001D312D"/>
    <w:rsid w:val="00242E27"/>
    <w:rsid w:val="00287986"/>
    <w:rsid w:val="002A40CA"/>
    <w:rsid w:val="002F37BE"/>
    <w:rsid w:val="00381653"/>
    <w:rsid w:val="00387D5D"/>
    <w:rsid w:val="00394068"/>
    <w:rsid w:val="003E2549"/>
    <w:rsid w:val="003E29BF"/>
    <w:rsid w:val="00410DF3"/>
    <w:rsid w:val="0043067F"/>
    <w:rsid w:val="004B017F"/>
    <w:rsid w:val="004D5270"/>
    <w:rsid w:val="00502556"/>
    <w:rsid w:val="00511CB2"/>
    <w:rsid w:val="00524171"/>
    <w:rsid w:val="00566482"/>
    <w:rsid w:val="005E3500"/>
    <w:rsid w:val="005F02A9"/>
    <w:rsid w:val="005F50A6"/>
    <w:rsid w:val="0063770F"/>
    <w:rsid w:val="00642642"/>
    <w:rsid w:val="00696ED7"/>
    <w:rsid w:val="006F5FCC"/>
    <w:rsid w:val="007161C3"/>
    <w:rsid w:val="007A7E61"/>
    <w:rsid w:val="0083643B"/>
    <w:rsid w:val="00844D74"/>
    <w:rsid w:val="008855B6"/>
    <w:rsid w:val="00890840"/>
    <w:rsid w:val="008C120F"/>
    <w:rsid w:val="008E40D8"/>
    <w:rsid w:val="00957005"/>
    <w:rsid w:val="0096363A"/>
    <w:rsid w:val="009D24A2"/>
    <w:rsid w:val="009E126D"/>
    <w:rsid w:val="00AA716E"/>
    <w:rsid w:val="00AF2B11"/>
    <w:rsid w:val="00B50521"/>
    <w:rsid w:val="00B86637"/>
    <w:rsid w:val="00BA5AA5"/>
    <w:rsid w:val="00BE59A3"/>
    <w:rsid w:val="00C0529B"/>
    <w:rsid w:val="00C3371C"/>
    <w:rsid w:val="00C43021"/>
    <w:rsid w:val="00C56FCD"/>
    <w:rsid w:val="00CA0B3C"/>
    <w:rsid w:val="00CB2168"/>
    <w:rsid w:val="00D77046"/>
    <w:rsid w:val="00DD3CE2"/>
    <w:rsid w:val="00F123F1"/>
    <w:rsid w:val="00F2605F"/>
    <w:rsid w:val="00F34F79"/>
    <w:rsid w:val="00F46E26"/>
    <w:rsid w:val="00F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1EC0"/>
  <w15:chartTrackingRefBased/>
  <w15:docId w15:val="{0A0FB277-1D85-46BF-8A09-6FB7DF9B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6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67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4</cp:revision>
  <dcterms:created xsi:type="dcterms:W3CDTF">2024-03-05T05:30:00Z</dcterms:created>
  <dcterms:modified xsi:type="dcterms:W3CDTF">2024-03-05T05:51:00Z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9413e4984e9158677d0a55d75decf10b470b5f1b9d1935e54cded4e20866b5c6</vt:lpwstr>
  </property>
</Properties>
</file>