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8C36E" w14:textId="6977452A" w:rsidR="00B8118A" w:rsidRDefault="00B8118A" w:rsidP="000D1684">
      <w:r w:rsidRPr="00B8118A">
        <w:rPr>
          <w:highlight w:val="magenta"/>
        </w:rPr>
        <w:t>Learn Laravel framework –MVC</w:t>
      </w:r>
      <w:r>
        <w:t xml:space="preserve"> </w:t>
      </w:r>
    </w:p>
    <w:p w14:paraId="1FA539FF" w14:textId="77777777" w:rsidR="00B8118A" w:rsidRDefault="00B8118A" w:rsidP="000D1684"/>
    <w:p w14:paraId="550C07F8" w14:textId="29ACC7C6" w:rsidR="00AE24F0" w:rsidRDefault="00AE24F0" w:rsidP="000D1684">
      <w:r>
        <w:t>Laravel router</w:t>
      </w:r>
    </w:p>
    <w:p w14:paraId="7EF77C63" w14:textId="3BB06507" w:rsidR="00AE24F0" w:rsidRDefault="00AE24F0" w:rsidP="000D1684">
      <w:r>
        <w:t>MVC – Controller:</w:t>
      </w:r>
      <w:r w:rsidRPr="00AE24F0">
        <w:t xml:space="preserve"> Act as an organization between different layers to control the flow of the application. It handles events and responds to them. "Events" include the user's behavior and changes to the data Model</w:t>
      </w:r>
    </w:p>
    <w:p w14:paraId="79209AD3" w14:textId="1F9129EB" w:rsidR="006C0926" w:rsidRDefault="006C0926" w:rsidP="000D1684"/>
    <w:p w14:paraId="2CF3C9CB" w14:textId="6EB8F713" w:rsidR="006C0926" w:rsidRDefault="006C0926" w:rsidP="000D1684">
      <w:r>
        <w:t>Router test:</w:t>
      </w:r>
    </w:p>
    <w:p w14:paraId="1402E701" w14:textId="48EB90E2" w:rsidR="00AE24F0" w:rsidRDefault="006C0926" w:rsidP="000D1684">
      <w:r>
        <w:rPr>
          <w:noProof/>
        </w:rPr>
        <w:drawing>
          <wp:inline distT="0" distB="0" distL="0" distR="0" wp14:anchorId="591412C8" wp14:editId="781794B2">
            <wp:extent cx="5943600" cy="192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24050"/>
                    </a:xfrm>
                    <a:prstGeom prst="rect">
                      <a:avLst/>
                    </a:prstGeom>
                  </pic:spPr>
                </pic:pic>
              </a:graphicData>
            </a:graphic>
          </wp:inline>
        </w:drawing>
      </w:r>
    </w:p>
    <w:p w14:paraId="1022070B" w14:textId="0EDB6ED2" w:rsidR="006C0926" w:rsidRDefault="006C0926" w:rsidP="000D1684">
      <w:pPr>
        <w:rPr>
          <w:b/>
          <w:bCs/>
        </w:rPr>
      </w:pPr>
      <w:r>
        <w:rPr>
          <w:noProof/>
        </w:rPr>
        <w:drawing>
          <wp:inline distT="0" distB="0" distL="0" distR="0" wp14:anchorId="3ED106EC" wp14:editId="5FE9291F">
            <wp:extent cx="4052888" cy="1205474"/>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6885" cy="1212611"/>
                    </a:xfrm>
                    <a:prstGeom prst="rect">
                      <a:avLst/>
                    </a:prstGeom>
                  </pic:spPr>
                </pic:pic>
              </a:graphicData>
            </a:graphic>
          </wp:inline>
        </w:drawing>
      </w:r>
    </w:p>
    <w:p w14:paraId="5AAE44DF" w14:textId="42E711BF" w:rsidR="006C0926" w:rsidRPr="00121FC2" w:rsidRDefault="00121FC2" w:rsidP="000D1684">
      <w:r>
        <w:t>Use Controller to control View:</w:t>
      </w:r>
    </w:p>
    <w:p w14:paraId="20E9F54A" w14:textId="5B389EF0" w:rsidR="00AE24F0" w:rsidRDefault="00AE24F0" w:rsidP="000D1684">
      <w:r>
        <w:t>Create a new controller</w:t>
      </w:r>
    </w:p>
    <w:p w14:paraId="59C0C754" w14:textId="35A0966B" w:rsidR="006C0926" w:rsidRDefault="00AE24F0" w:rsidP="000D1684">
      <w:r>
        <w:rPr>
          <w:noProof/>
        </w:rPr>
        <w:drawing>
          <wp:inline distT="0" distB="0" distL="0" distR="0" wp14:anchorId="6B79ABC6" wp14:editId="7464DA76">
            <wp:extent cx="5943600" cy="478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8790"/>
                    </a:xfrm>
                    <a:prstGeom prst="rect">
                      <a:avLst/>
                    </a:prstGeom>
                  </pic:spPr>
                </pic:pic>
              </a:graphicData>
            </a:graphic>
          </wp:inline>
        </w:drawing>
      </w:r>
    </w:p>
    <w:p w14:paraId="01BA7BA5" w14:textId="647B7E85" w:rsidR="006C0926" w:rsidRDefault="006C0926" w:rsidP="000D1684">
      <w:r>
        <w:rPr>
          <w:noProof/>
        </w:rPr>
        <w:lastRenderedPageBreak/>
        <w:drawing>
          <wp:inline distT="0" distB="0" distL="0" distR="0" wp14:anchorId="0E02BB7D" wp14:editId="0302CFB9">
            <wp:extent cx="2185988" cy="238371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0357" cy="2388480"/>
                    </a:xfrm>
                    <a:prstGeom prst="rect">
                      <a:avLst/>
                    </a:prstGeom>
                  </pic:spPr>
                </pic:pic>
              </a:graphicData>
            </a:graphic>
          </wp:inline>
        </w:drawing>
      </w:r>
    </w:p>
    <w:p w14:paraId="70B1A2FC" w14:textId="26CC2899" w:rsidR="00121FC2" w:rsidRDefault="00121FC2" w:rsidP="000D1684">
      <w:r>
        <w:t>Write function in Controller:</w:t>
      </w:r>
    </w:p>
    <w:p w14:paraId="013E3FFD" w14:textId="1F1269E6" w:rsidR="00121FC2" w:rsidRDefault="00121FC2" w:rsidP="000D1684">
      <w:r>
        <w:rPr>
          <w:noProof/>
        </w:rPr>
        <w:drawing>
          <wp:inline distT="0" distB="0" distL="0" distR="0" wp14:anchorId="4C45CD03" wp14:editId="3493A44A">
            <wp:extent cx="4238625" cy="23280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5220" cy="2331696"/>
                    </a:xfrm>
                    <a:prstGeom prst="rect">
                      <a:avLst/>
                    </a:prstGeom>
                  </pic:spPr>
                </pic:pic>
              </a:graphicData>
            </a:graphic>
          </wp:inline>
        </w:drawing>
      </w:r>
    </w:p>
    <w:p w14:paraId="20756D2E" w14:textId="2AB51FC5" w:rsidR="00121FC2" w:rsidRDefault="00121FC2" w:rsidP="000D1684"/>
    <w:p w14:paraId="5659DC75" w14:textId="6DB707FC" w:rsidR="00121FC2" w:rsidRDefault="00121FC2" w:rsidP="000D1684">
      <w:r>
        <w:t xml:space="preserve">Link router to this Controller: </w:t>
      </w:r>
    </w:p>
    <w:p w14:paraId="4EEC9B7B" w14:textId="49FFE835" w:rsidR="00121FC2" w:rsidRDefault="00121FC2" w:rsidP="000D1684">
      <w:r>
        <w:rPr>
          <w:noProof/>
        </w:rPr>
        <w:lastRenderedPageBreak/>
        <w:drawing>
          <wp:inline distT="0" distB="0" distL="0" distR="0" wp14:anchorId="781498D9" wp14:editId="2F9D8B90">
            <wp:extent cx="3929063" cy="342743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2430" cy="3439096"/>
                    </a:xfrm>
                    <a:prstGeom prst="rect">
                      <a:avLst/>
                    </a:prstGeom>
                  </pic:spPr>
                </pic:pic>
              </a:graphicData>
            </a:graphic>
          </wp:inline>
        </w:drawing>
      </w:r>
    </w:p>
    <w:p w14:paraId="797C0B5F" w14:textId="63C8315B" w:rsidR="00121FC2" w:rsidRDefault="00121FC2" w:rsidP="000D1684">
      <w:r>
        <w:rPr>
          <w:noProof/>
        </w:rPr>
        <w:drawing>
          <wp:inline distT="0" distB="0" distL="0" distR="0" wp14:anchorId="3F493B8D" wp14:editId="2757864E">
            <wp:extent cx="4095750" cy="121822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7186" cy="1227573"/>
                    </a:xfrm>
                    <a:prstGeom prst="rect">
                      <a:avLst/>
                    </a:prstGeom>
                  </pic:spPr>
                </pic:pic>
              </a:graphicData>
            </a:graphic>
          </wp:inline>
        </w:drawing>
      </w:r>
    </w:p>
    <w:p w14:paraId="3CEA63FC" w14:textId="77777777" w:rsidR="00180D77" w:rsidRDefault="00180D77" w:rsidP="000D1684"/>
    <w:p w14:paraId="3E04F374" w14:textId="77777777" w:rsidR="00180D77" w:rsidRDefault="00180D77" w:rsidP="000D1684"/>
    <w:p w14:paraId="17A70F74" w14:textId="77777777" w:rsidR="00180D77" w:rsidRDefault="00180D77" w:rsidP="000D1684"/>
    <w:p w14:paraId="081CE82A" w14:textId="77777777" w:rsidR="00180D77" w:rsidRDefault="00180D77" w:rsidP="000D1684"/>
    <w:p w14:paraId="6FFB611F" w14:textId="7F089A85" w:rsidR="00121FC2" w:rsidRDefault="00121FC2" w:rsidP="000D1684">
      <w:r>
        <w:t>Send requests to Workflow Max from this Controller:</w:t>
      </w:r>
    </w:p>
    <w:p w14:paraId="6DBE6614" w14:textId="41169B97" w:rsidR="00121FC2" w:rsidRDefault="00121FC2" w:rsidP="000D1684">
      <w:r>
        <w:t xml:space="preserve">In </w:t>
      </w:r>
      <w:proofErr w:type="spellStart"/>
      <w:r>
        <w:t>callback.php</w:t>
      </w:r>
      <w:proofErr w:type="spellEnd"/>
      <w:r>
        <w:t>, header to router (test)</w:t>
      </w:r>
    </w:p>
    <w:p w14:paraId="1B5BD17D" w14:textId="580352DF" w:rsidR="00121FC2" w:rsidRDefault="00121FC2" w:rsidP="000D1684">
      <w:r>
        <w:rPr>
          <w:noProof/>
        </w:rPr>
        <w:drawing>
          <wp:inline distT="0" distB="0" distL="0" distR="0" wp14:anchorId="1869DAF1" wp14:editId="6C24C6F6">
            <wp:extent cx="5057775" cy="11266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2605" cy="1129955"/>
                    </a:xfrm>
                    <a:prstGeom prst="rect">
                      <a:avLst/>
                    </a:prstGeom>
                  </pic:spPr>
                </pic:pic>
              </a:graphicData>
            </a:graphic>
          </wp:inline>
        </w:drawing>
      </w:r>
    </w:p>
    <w:p w14:paraId="128F1705" w14:textId="7E5B0103" w:rsidR="00180D77" w:rsidRDefault="00180D77" w:rsidP="000D1684">
      <w:r>
        <w:t>Try to make the first request.</w:t>
      </w:r>
    </w:p>
    <w:p w14:paraId="79C3C4D3" w14:textId="11041648" w:rsidR="00180D77" w:rsidRDefault="00180D77" w:rsidP="000D1684">
      <w:r>
        <w:rPr>
          <w:noProof/>
        </w:rPr>
        <w:lastRenderedPageBreak/>
        <w:drawing>
          <wp:inline distT="0" distB="0" distL="0" distR="0" wp14:anchorId="7DA29D66" wp14:editId="210AFDED">
            <wp:extent cx="4633913" cy="16698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9496" cy="1675508"/>
                    </a:xfrm>
                    <a:prstGeom prst="rect">
                      <a:avLst/>
                    </a:prstGeom>
                  </pic:spPr>
                </pic:pic>
              </a:graphicData>
            </a:graphic>
          </wp:inline>
        </w:drawing>
      </w:r>
    </w:p>
    <w:p w14:paraId="5E143534" w14:textId="17F893CE" w:rsidR="00180D77" w:rsidRDefault="00180D77" w:rsidP="000D1684">
      <w:r>
        <w:rPr>
          <w:noProof/>
        </w:rPr>
        <w:drawing>
          <wp:inline distT="0" distB="0" distL="0" distR="0" wp14:anchorId="508137DA" wp14:editId="3D44EB02">
            <wp:extent cx="4648200" cy="34921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3208" cy="3495871"/>
                    </a:xfrm>
                    <a:prstGeom prst="rect">
                      <a:avLst/>
                    </a:prstGeom>
                  </pic:spPr>
                </pic:pic>
              </a:graphicData>
            </a:graphic>
          </wp:inline>
        </w:drawing>
      </w:r>
    </w:p>
    <w:p w14:paraId="364B04C7" w14:textId="6F36C267" w:rsidR="00180D77" w:rsidRDefault="00180D77" w:rsidP="000D1684">
      <w:r>
        <w:rPr>
          <w:noProof/>
        </w:rPr>
        <w:drawing>
          <wp:inline distT="0" distB="0" distL="0" distR="0" wp14:anchorId="044D590C" wp14:editId="033F686D">
            <wp:extent cx="4148138" cy="1394678"/>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4520" cy="1400186"/>
                    </a:xfrm>
                    <a:prstGeom prst="rect">
                      <a:avLst/>
                    </a:prstGeom>
                  </pic:spPr>
                </pic:pic>
              </a:graphicData>
            </a:graphic>
          </wp:inline>
        </w:drawing>
      </w:r>
    </w:p>
    <w:p w14:paraId="22CCDAC9" w14:textId="104E0846" w:rsidR="00180D77" w:rsidRDefault="00A000D9" w:rsidP="000D1684">
      <w:r>
        <w:t>Think about how to get the token from Workflow Max….</w:t>
      </w:r>
    </w:p>
    <w:p w14:paraId="1CA0166F" w14:textId="3BCFA867" w:rsidR="00A000D9" w:rsidRDefault="00235F51" w:rsidP="000D1684">
      <w:r>
        <w:t xml:space="preserve">Last week, I use </w:t>
      </w:r>
      <w:proofErr w:type="spellStart"/>
      <w:r>
        <w:t>callback.php</w:t>
      </w:r>
      <w:proofErr w:type="spellEnd"/>
      <w:r>
        <w:t xml:space="preserve"> to show the token, then…    </w:t>
      </w:r>
    </w:p>
    <w:p w14:paraId="7BD1FF5E" w14:textId="287C45CB" w:rsidR="00121FC2" w:rsidRDefault="00121FC2" w:rsidP="00121FC2">
      <w:pPr>
        <w:pStyle w:val="ListParagraph"/>
        <w:numPr>
          <w:ilvl w:val="0"/>
          <w:numId w:val="3"/>
        </w:numPr>
      </w:pPr>
      <w:r>
        <w:t>How this Controller get the Workflow Max Token.</w:t>
      </w:r>
    </w:p>
    <w:p w14:paraId="428E566F" w14:textId="08B2DA0A" w:rsidR="00235F51" w:rsidRDefault="00235F51" w:rsidP="00235F51">
      <w:r>
        <w:t>ERROR1:</w:t>
      </w:r>
    </w:p>
    <w:p w14:paraId="5063633C" w14:textId="71CCF3FA" w:rsidR="00235F51" w:rsidRDefault="00235F51" w:rsidP="00235F51">
      <w:r>
        <w:rPr>
          <w:noProof/>
        </w:rPr>
        <w:lastRenderedPageBreak/>
        <w:drawing>
          <wp:inline distT="0" distB="0" distL="0" distR="0" wp14:anchorId="5EB8ABAA" wp14:editId="4AFAACC0">
            <wp:extent cx="3990975" cy="1808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158" cy="1812892"/>
                    </a:xfrm>
                    <a:prstGeom prst="rect">
                      <a:avLst/>
                    </a:prstGeom>
                  </pic:spPr>
                </pic:pic>
              </a:graphicData>
            </a:graphic>
          </wp:inline>
        </w:drawing>
      </w:r>
    </w:p>
    <w:p w14:paraId="5725C58C" w14:textId="5F185D28" w:rsidR="00235F51" w:rsidRDefault="00235F51" w:rsidP="00235F51"/>
    <w:p w14:paraId="44BAA471" w14:textId="0DC21CB7" w:rsidR="00235F51" w:rsidRDefault="00235F51" w:rsidP="00235F51">
      <w:r>
        <w:rPr>
          <w:noProof/>
        </w:rPr>
        <w:drawing>
          <wp:inline distT="0" distB="0" distL="0" distR="0" wp14:anchorId="787EABDA" wp14:editId="259B250E">
            <wp:extent cx="3881438" cy="2474831"/>
            <wp:effectExtent l="0" t="0" r="508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357" cy="2477967"/>
                    </a:xfrm>
                    <a:prstGeom prst="rect">
                      <a:avLst/>
                    </a:prstGeom>
                  </pic:spPr>
                </pic:pic>
              </a:graphicData>
            </a:graphic>
          </wp:inline>
        </w:drawing>
      </w:r>
    </w:p>
    <w:p w14:paraId="5159C8D9" w14:textId="4F465FA2" w:rsidR="00B27BF4" w:rsidRDefault="00B27BF4" w:rsidP="00235F51"/>
    <w:p w14:paraId="59CFA4E3" w14:textId="767C01AE" w:rsidR="00A52483" w:rsidRDefault="00A52483" w:rsidP="00235F51">
      <w:r>
        <w:t>Google:</w:t>
      </w:r>
    </w:p>
    <w:p w14:paraId="0E5963C1" w14:textId="56A2E945" w:rsidR="00A52483" w:rsidRDefault="00A52483" w:rsidP="00235F51">
      <w:r>
        <w:rPr>
          <w:noProof/>
        </w:rPr>
        <w:drawing>
          <wp:inline distT="0" distB="0" distL="0" distR="0" wp14:anchorId="0D39D78F" wp14:editId="211FA8FE">
            <wp:extent cx="5943600" cy="2061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61845"/>
                    </a:xfrm>
                    <a:prstGeom prst="rect">
                      <a:avLst/>
                    </a:prstGeom>
                  </pic:spPr>
                </pic:pic>
              </a:graphicData>
            </a:graphic>
          </wp:inline>
        </w:drawing>
      </w:r>
    </w:p>
    <w:p w14:paraId="41C0915A" w14:textId="77777777" w:rsidR="00A52483" w:rsidRDefault="00A52483" w:rsidP="00235F51">
      <w:pPr>
        <w:rPr>
          <w:noProof/>
        </w:rPr>
      </w:pPr>
      <w:r>
        <w:t>Fixed:</w:t>
      </w:r>
      <w:r w:rsidRPr="00A52483">
        <w:rPr>
          <w:noProof/>
        </w:rPr>
        <w:t xml:space="preserve"> </w:t>
      </w:r>
    </w:p>
    <w:p w14:paraId="42DBE378" w14:textId="38172D07" w:rsidR="00A52483" w:rsidRDefault="00A52483" w:rsidP="00235F51">
      <w:pPr>
        <w:rPr>
          <w:noProof/>
        </w:rPr>
      </w:pPr>
      <w:r>
        <w:rPr>
          <w:noProof/>
        </w:rPr>
        <w:lastRenderedPageBreak/>
        <w:drawing>
          <wp:inline distT="0" distB="0" distL="0" distR="0" wp14:anchorId="6F866EB6" wp14:editId="26DAEF33">
            <wp:extent cx="3714750" cy="203001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2181" cy="2045005"/>
                    </a:xfrm>
                    <a:prstGeom prst="rect">
                      <a:avLst/>
                    </a:prstGeom>
                  </pic:spPr>
                </pic:pic>
              </a:graphicData>
            </a:graphic>
          </wp:inline>
        </w:drawing>
      </w:r>
    </w:p>
    <w:p w14:paraId="6C27338A" w14:textId="70B61634" w:rsidR="00A52483" w:rsidRDefault="00A52483" w:rsidP="00235F51">
      <w:pPr>
        <w:rPr>
          <w:noProof/>
        </w:rPr>
      </w:pPr>
      <w:r>
        <w:rPr>
          <w:noProof/>
        </w:rPr>
        <w:drawing>
          <wp:inline distT="0" distB="0" distL="0" distR="0" wp14:anchorId="147ECBB8" wp14:editId="3DECF0C1">
            <wp:extent cx="4581525" cy="123201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7217" cy="1241617"/>
                    </a:xfrm>
                    <a:prstGeom prst="rect">
                      <a:avLst/>
                    </a:prstGeom>
                  </pic:spPr>
                </pic:pic>
              </a:graphicData>
            </a:graphic>
          </wp:inline>
        </w:drawing>
      </w:r>
    </w:p>
    <w:p w14:paraId="48CA503C" w14:textId="77777777" w:rsidR="00A52483" w:rsidRDefault="00A52483" w:rsidP="00235F51"/>
    <w:p w14:paraId="15855420" w14:textId="0EEF0867" w:rsidR="00B27BF4" w:rsidRDefault="00B2079E" w:rsidP="00235F51">
      <w:r>
        <w:t>How to send request to Workflow Max with token:</w:t>
      </w:r>
    </w:p>
    <w:p w14:paraId="0322062D" w14:textId="3982A54D" w:rsidR="00B2079E" w:rsidRDefault="00B2079E" w:rsidP="00235F51">
      <w:r>
        <w:t>When we send request on Postman:</w:t>
      </w:r>
    </w:p>
    <w:p w14:paraId="640C46B9" w14:textId="144D49AD" w:rsidR="00B2079E" w:rsidRDefault="00B2079E" w:rsidP="00235F51">
      <w:r>
        <w:rPr>
          <w:noProof/>
        </w:rPr>
        <w:drawing>
          <wp:inline distT="0" distB="0" distL="0" distR="0" wp14:anchorId="160514F0" wp14:editId="340DE66A">
            <wp:extent cx="5943600" cy="2179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79320"/>
                    </a:xfrm>
                    <a:prstGeom prst="rect">
                      <a:avLst/>
                    </a:prstGeom>
                  </pic:spPr>
                </pic:pic>
              </a:graphicData>
            </a:graphic>
          </wp:inline>
        </w:drawing>
      </w:r>
    </w:p>
    <w:p w14:paraId="74102B2A" w14:textId="67E4E7EE" w:rsidR="00B2079E" w:rsidRDefault="00B2079E" w:rsidP="00235F51">
      <w:r>
        <w:t xml:space="preserve">So I search the method from </w:t>
      </w:r>
      <w:hyperlink r:id="rId22" w:history="1">
        <w:r w:rsidRPr="00EF5851">
          <w:rPr>
            <w:rStyle w:val="Hyperlink"/>
          </w:rPr>
          <w:t>https://laravel.com/docs/8.x/http-client</w:t>
        </w:r>
      </w:hyperlink>
    </w:p>
    <w:p w14:paraId="5CE262AA" w14:textId="704F951E" w:rsidR="00B2079E" w:rsidRDefault="00B2079E" w:rsidP="00235F51">
      <w:r>
        <w:rPr>
          <w:noProof/>
        </w:rPr>
        <w:drawing>
          <wp:inline distT="0" distB="0" distL="0" distR="0" wp14:anchorId="590CD318" wp14:editId="216FDCB0">
            <wp:extent cx="4087082" cy="189071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2648" cy="1902540"/>
                    </a:xfrm>
                    <a:prstGeom prst="rect">
                      <a:avLst/>
                    </a:prstGeom>
                  </pic:spPr>
                </pic:pic>
              </a:graphicData>
            </a:graphic>
          </wp:inline>
        </w:drawing>
      </w:r>
    </w:p>
    <w:p w14:paraId="3818A426" w14:textId="2260B51C" w:rsidR="00B2079E" w:rsidRDefault="00B2079E" w:rsidP="00235F51">
      <w:r>
        <w:rPr>
          <w:noProof/>
        </w:rPr>
        <w:lastRenderedPageBreak/>
        <w:drawing>
          <wp:inline distT="0" distB="0" distL="0" distR="0" wp14:anchorId="7602BFAF" wp14:editId="3CFE7D4E">
            <wp:extent cx="4491038" cy="2911978"/>
            <wp:effectExtent l="0" t="0" r="508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5303" cy="2914743"/>
                    </a:xfrm>
                    <a:prstGeom prst="rect">
                      <a:avLst/>
                    </a:prstGeom>
                  </pic:spPr>
                </pic:pic>
              </a:graphicData>
            </a:graphic>
          </wp:inline>
        </w:drawing>
      </w:r>
    </w:p>
    <w:p w14:paraId="7310AFC9" w14:textId="72997578" w:rsidR="000B6526" w:rsidRDefault="000B6526" w:rsidP="00235F51">
      <w:proofErr w:type="gramStart"/>
      <w:r>
        <w:t>Error :</w:t>
      </w:r>
      <w:proofErr w:type="gramEnd"/>
    </w:p>
    <w:p w14:paraId="2FC34313" w14:textId="5B71FE5D" w:rsidR="00B2079E" w:rsidRDefault="00B2079E" w:rsidP="00235F51">
      <w:r>
        <w:rPr>
          <w:noProof/>
        </w:rPr>
        <w:drawing>
          <wp:inline distT="0" distB="0" distL="0" distR="0" wp14:anchorId="205D4893" wp14:editId="43E04CCC">
            <wp:extent cx="5943600" cy="9112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11225"/>
                    </a:xfrm>
                    <a:prstGeom prst="rect">
                      <a:avLst/>
                    </a:prstGeom>
                  </pic:spPr>
                </pic:pic>
              </a:graphicData>
            </a:graphic>
          </wp:inline>
        </w:drawing>
      </w:r>
    </w:p>
    <w:p w14:paraId="3F3818FE" w14:textId="4BEB9986" w:rsidR="00B2079E" w:rsidRDefault="00B2079E" w:rsidP="00235F51"/>
    <w:p w14:paraId="286D774F" w14:textId="33698690" w:rsidR="00B2079E" w:rsidRDefault="00B2079E" w:rsidP="00235F51">
      <w:r>
        <w:t>C</w:t>
      </w:r>
      <w:r w:rsidR="000B6526">
        <w:t xml:space="preserve">ompare with Postman: </w:t>
      </w:r>
    </w:p>
    <w:p w14:paraId="725C110F" w14:textId="3F9C4BE8" w:rsidR="000B6526" w:rsidRDefault="000B6526" w:rsidP="00235F51">
      <w:r>
        <w:rPr>
          <w:noProof/>
        </w:rPr>
        <w:drawing>
          <wp:inline distT="0" distB="0" distL="0" distR="0" wp14:anchorId="12C95F35" wp14:editId="153F7C9D">
            <wp:extent cx="5357813" cy="10486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0805" cy="1053166"/>
                    </a:xfrm>
                    <a:prstGeom prst="rect">
                      <a:avLst/>
                    </a:prstGeom>
                  </pic:spPr>
                </pic:pic>
              </a:graphicData>
            </a:graphic>
          </wp:inline>
        </w:drawing>
      </w:r>
    </w:p>
    <w:p w14:paraId="3DBDA37C" w14:textId="77777777" w:rsidR="00632E97" w:rsidRDefault="00632E97" w:rsidP="00235F51"/>
    <w:p w14:paraId="6A18D7F3" w14:textId="6F702EBB" w:rsidR="000B6526" w:rsidRDefault="000B6526" w:rsidP="00235F51">
      <w:r>
        <w:t>Successes:</w:t>
      </w:r>
    </w:p>
    <w:p w14:paraId="2F94F58A" w14:textId="2E17BE53" w:rsidR="000B6526" w:rsidRDefault="000B6526" w:rsidP="00235F51">
      <w:r>
        <w:rPr>
          <w:noProof/>
        </w:rPr>
        <w:drawing>
          <wp:inline distT="0" distB="0" distL="0" distR="0" wp14:anchorId="5FED3B89" wp14:editId="2793E2CA">
            <wp:extent cx="5348288" cy="1290217"/>
            <wp:effectExtent l="0" t="0" r="508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5468" cy="1301599"/>
                    </a:xfrm>
                    <a:prstGeom prst="rect">
                      <a:avLst/>
                    </a:prstGeom>
                  </pic:spPr>
                </pic:pic>
              </a:graphicData>
            </a:graphic>
          </wp:inline>
        </w:drawing>
      </w:r>
    </w:p>
    <w:p w14:paraId="51439688" w14:textId="77777777" w:rsidR="000B6526" w:rsidRDefault="000B6526" w:rsidP="00235F51"/>
    <w:p w14:paraId="418CC959" w14:textId="77777777" w:rsidR="00121FC2" w:rsidRDefault="00121FC2" w:rsidP="00121FC2">
      <w:pPr>
        <w:ind w:left="360"/>
      </w:pPr>
    </w:p>
    <w:p w14:paraId="598412A5" w14:textId="77777777" w:rsidR="006C0926" w:rsidRDefault="006C0926" w:rsidP="000D1684"/>
    <w:p w14:paraId="7E909413" w14:textId="04DB74AA" w:rsidR="00AE24F0" w:rsidRDefault="00EB1A9D" w:rsidP="000D1684">
      <w:r>
        <w:lastRenderedPageBreak/>
        <w:t>Next Step:</w:t>
      </w:r>
    </w:p>
    <w:p w14:paraId="72175367" w14:textId="7D5903B3" w:rsidR="00EB1A9D" w:rsidRDefault="00EB1A9D" w:rsidP="00EB1A9D">
      <w:pPr>
        <w:pStyle w:val="ListParagraph"/>
        <w:numPr>
          <w:ilvl w:val="0"/>
          <w:numId w:val="4"/>
        </w:numPr>
      </w:pPr>
      <w:r>
        <w:t>Hide ‘</w:t>
      </w:r>
      <w:proofErr w:type="spellStart"/>
      <w:r>
        <w:t>clientId</w:t>
      </w:r>
      <w:proofErr w:type="spellEnd"/>
      <w:r>
        <w:t>’ and ‘</w:t>
      </w:r>
      <w:proofErr w:type="spellStart"/>
      <w:r>
        <w:t>clientSecret</w:t>
      </w:r>
      <w:proofErr w:type="spellEnd"/>
      <w:r>
        <w:t>’</w:t>
      </w:r>
      <w:r>
        <w:rPr>
          <w:noProof/>
        </w:rPr>
        <w:drawing>
          <wp:inline distT="0" distB="0" distL="0" distR="0" wp14:anchorId="707386BC" wp14:editId="616FB615">
            <wp:extent cx="5943600" cy="13119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11910"/>
                    </a:xfrm>
                    <a:prstGeom prst="rect">
                      <a:avLst/>
                    </a:prstGeom>
                  </pic:spPr>
                </pic:pic>
              </a:graphicData>
            </a:graphic>
          </wp:inline>
        </w:drawing>
      </w:r>
    </w:p>
    <w:p w14:paraId="50DF9D01" w14:textId="24D6B4D4" w:rsidR="00AE24F0" w:rsidRDefault="00EB1A9D" w:rsidP="00EB1A9D">
      <w:pPr>
        <w:pStyle w:val="ListParagraph"/>
        <w:numPr>
          <w:ilvl w:val="0"/>
          <w:numId w:val="4"/>
        </w:numPr>
      </w:pPr>
      <w:r>
        <w:t>Translate XML format to JSON format</w:t>
      </w:r>
    </w:p>
    <w:p w14:paraId="35C1C0F6" w14:textId="77777777" w:rsidR="00E16CEA" w:rsidRDefault="00EB1A9D" w:rsidP="00EB1A9D">
      <w:pPr>
        <w:pStyle w:val="ListParagraph"/>
        <w:numPr>
          <w:ilvl w:val="0"/>
          <w:numId w:val="4"/>
        </w:numPr>
      </w:pPr>
      <w:r>
        <w:t xml:space="preserve">Get the data need to </w:t>
      </w:r>
      <w:r w:rsidR="00E16CEA">
        <w:t>sync.</w:t>
      </w:r>
    </w:p>
    <w:p w14:paraId="5BE3EE79" w14:textId="7E8A1AD1" w:rsidR="00EB1A9D" w:rsidRDefault="00E16CEA" w:rsidP="00EB1A9D">
      <w:pPr>
        <w:pStyle w:val="ListParagraph"/>
        <w:numPr>
          <w:ilvl w:val="0"/>
          <w:numId w:val="4"/>
        </w:numPr>
      </w:pPr>
      <w:r>
        <w:t xml:space="preserve">Consider how to callback to front-end. </w:t>
      </w:r>
    </w:p>
    <w:p w14:paraId="1333C3D5" w14:textId="287441C2" w:rsidR="00AA059C" w:rsidRDefault="00AA059C" w:rsidP="00AA059C"/>
    <w:p w14:paraId="0F0B7F94" w14:textId="7A63742A" w:rsidR="00AA059C" w:rsidRDefault="00AA059C" w:rsidP="00AA059C">
      <w:r>
        <w:rPr>
          <w:noProof/>
        </w:rPr>
        <w:drawing>
          <wp:inline distT="0" distB="0" distL="0" distR="0" wp14:anchorId="61A493F7" wp14:editId="04194AE8">
            <wp:extent cx="3618735" cy="1062037"/>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371" cy="1067800"/>
                    </a:xfrm>
                    <a:prstGeom prst="rect">
                      <a:avLst/>
                    </a:prstGeom>
                  </pic:spPr>
                </pic:pic>
              </a:graphicData>
            </a:graphic>
          </wp:inline>
        </w:drawing>
      </w:r>
      <w:r>
        <w:t>should not have .php at the end.</w:t>
      </w:r>
    </w:p>
    <w:p w14:paraId="546C5B01" w14:textId="5BEC16FE" w:rsidR="00AA059C" w:rsidRDefault="00AA059C" w:rsidP="00AA059C"/>
    <w:p w14:paraId="0B3B021E" w14:textId="6207D634" w:rsidR="00AA059C" w:rsidRDefault="00AA059C" w:rsidP="00AA059C">
      <w:proofErr w:type="gramStart"/>
      <w:r>
        <w:t>So</w:t>
      </w:r>
      <w:proofErr w:type="gramEnd"/>
      <w:r>
        <w:t xml:space="preserve"> I need create a route redirect to callback page.</w:t>
      </w:r>
    </w:p>
    <w:p w14:paraId="61B17889" w14:textId="7069FA5B" w:rsidR="00B01615" w:rsidRDefault="00B01615" w:rsidP="00AA059C"/>
    <w:p w14:paraId="2CB6660D" w14:textId="6C75D743" w:rsidR="00B01615" w:rsidRDefault="00B01615" w:rsidP="00AA059C"/>
    <w:p w14:paraId="7FD01DAC" w14:textId="56D1183B" w:rsidR="00B01615" w:rsidRDefault="00B01615" w:rsidP="00AA059C">
      <w:r>
        <w:rPr>
          <w:noProof/>
        </w:rPr>
        <w:drawing>
          <wp:inline distT="0" distB="0" distL="0" distR="0" wp14:anchorId="1BB92EDF" wp14:editId="27828FBD">
            <wp:extent cx="5943600" cy="1165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65225"/>
                    </a:xfrm>
                    <a:prstGeom prst="rect">
                      <a:avLst/>
                    </a:prstGeom>
                  </pic:spPr>
                </pic:pic>
              </a:graphicData>
            </a:graphic>
          </wp:inline>
        </w:drawing>
      </w:r>
    </w:p>
    <w:p w14:paraId="2E9B6FB8" w14:textId="225EC182" w:rsidR="00B01615" w:rsidRDefault="00B01615" w:rsidP="00AA059C">
      <w:r>
        <w:t>Get</w:t>
      </w:r>
      <w:r w:rsidR="001035D7">
        <w:t xml:space="preserve"> </w:t>
      </w:r>
      <w:r>
        <w:t>Start Page get token, redirect to Main</w:t>
      </w:r>
      <w:r w:rsidR="001035D7">
        <w:t xml:space="preserve"> page,</w:t>
      </w:r>
      <w:r>
        <w:t xml:space="preserve"> then we lost token. Because the </w:t>
      </w:r>
      <w:r w:rsidRPr="00B01615">
        <w:rPr>
          <w:b/>
          <w:bCs/>
        </w:rPr>
        <w:t>session</w:t>
      </w:r>
      <w:r>
        <w:t xml:space="preserve"> is different from the one when we send token request. </w:t>
      </w:r>
    </w:p>
    <w:p w14:paraId="7459A83B" w14:textId="5976B6F2" w:rsidR="00B01615" w:rsidRDefault="00B01615" w:rsidP="00AA059C">
      <w:r>
        <w:rPr>
          <w:noProof/>
        </w:rPr>
        <w:drawing>
          <wp:inline distT="0" distB="0" distL="0" distR="0" wp14:anchorId="3A55420C" wp14:editId="285E4922">
            <wp:extent cx="5943600" cy="1843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3405"/>
                    </a:xfrm>
                    <a:prstGeom prst="rect">
                      <a:avLst/>
                    </a:prstGeom>
                  </pic:spPr>
                </pic:pic>
              </a:graphicData>
            </a:graphic>
          </wp:inline>
        </w:drawing>
      </w:r>
    </w:p>
    <w:p w14:paraId="24C33DDE" w14:textId="77777777" w:rsidR="00AA059C" w:rsidRDefault="00AA059C" w:rsidP="00AA059C"/>
    <w:sectPr w:rsidR="00AA059C" w:rsidSect="00F003EA">
      <w:pgSz w:w="12240" w:h="15840"/>
      <w:pgMar w:top="90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105CC"/>
    <w:multiLevelType w:val="hybridMultilevel"/>
    <w:tmpl w:val="BAF0F896"/>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311A6A40"/>
    <w:multiLevelType w:val="hybridMultilevel"/>
    <w:tmpl w:val="C51AE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D130B4"/>
    <w:multiLevelType w:val="hybridMultilevel"/>
    <w:tmpl w:val="7FA2C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433E43"/>
    <w:multiLevelType w:val="hybridMultilevel"/>
    <w:tmpl w:val="C7CC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556"/>
    <w:rsid w:val="00006CAD"/>
    <w:rsid w:val="00091398"/>
    <w:rsid w:val="000B6526"/>
    <w:rsid w:val="000D1684"/>
    <w:rsid w:val="000D3C9F"/>
    <w:rsid w:val="000E7623"/>
    <w:rsid w:val="001035D7"/>
    <w:rsid w:val="00121FC2"/>
    <w:rsid w:val="00180D77"/>
    <w:rsid w:val="00235F51"/>
    <w:rsid w:val="0034422F"/>
    <w:rsid w:val="00454DB2"/>
    <w:rsid w:val="00456556"/>
    <w:rsid w:val="00623880"/>
    <w:rsid w:val="00632E97"/>
    <w:rsid w:val="006427DB"/>
    <w:rsid w:val="00663F9F"/>
    <w:rsid w:val="006C0926"/>
    <w:rsid w:val="0072074A"/>
    <w:rsid w:val="007E5C03"/>
    <w:rsid w:val="00846AB8"/>
    <w:rsid w:val="00911585"/>
    <w:rsid w:val="009A0658"/>
    <w:rsid w:val="00A000D9"/>
    <w:rsid w:val="00A52483"/>
    <w:rsid w:val="00AA059C"/>
    <w:rsid w:val="00AE24F0"/>
    <w:rsid w:val="00B01615"/>
    <w:rsid w:val="00B2079E"/>
    <w:rsid w:val="00B27BF4"/>
    <w:rsid w:val="00B8118A"/>
    <w:rsid w:val="00BE7E0C"/>
    <w:rsid w:val="00E02374"/>
    <w:rsid w:val="00E11417"/>
    <w:rsid w:val="00E16CEA"/>
    <w:rsid w:val="00E95C64"/>
    <w:rsid w:val="00EB1A9D"/>
    <w:rsid w:val="00EE6DC9"/>
    <w:rsid w:val="00F003EA"/>
    <w:rsid w:val="00F07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914D"/>
  <w15:chartTrackingRefBased/>
  <w15:docId w15:val="{E533732C-6207-4934-B4A6-CB71337E1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6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585"/>
    <w:pPr>
      <w:ind w:left="720"/>
      <w:contextualSpacing/>
    </w:pPr>
  </w:style>
  <w:style w:type="character" w:styleId="Hyperlink">
    <w:name w:val="Hyperlink"/>
    <w:basedOn w:val="DefaultParagraphFont"/>
    <w:uiPriority w:val="99"/>
    <w:unhideWhenUsed/>
    <w:rsid w:val="00E11417"/>
    <w:rPr>
      <w:color w:val="0563C1" w:themeColor="hyperlink"/>
      <w:u w:val="single"/>
    </w:rPr>
  </w:style>
  <w:style w:type="character" w:styleId="UnresolvedMention">
    <w:name w:val="Unresolved Mention"/>
    <w:basedOn w:val="DefaultParagraphFont"/>
    <w:uiPriority w:val="99"/>
    <w:semiHidden/>
    <w:unhideWhenUsed/>
    <w:rsid w:val="00E11417"/>
    <w:rPr>
      <w:color w:val="605E5C"/>
      <w:shd w:val="clear" w:color="auto" w:fill="E1DFDD"/>
    </w:rPr>
  </w:style>
  <w:style w:type="character" w:styleId="HTMLCode">
    <w:name w:val="HTML Code"/>
    <w:basedOn w:val="DefaultParagraphFont"/>
    <w:uiPriority w:val="99"/>
    <w:semiHidden/>
    <w:unhideWhenUsed/>
    <w:rsid w:val="00E95C64"/>
    <w:rPr>
      <w:rFonts w:ascii="Courier New" w:eastAsia="Times New Roman" w:hAnsi="Courier New" w:cs="Courier New"/>
      <w:sz w:val="20"/>
      <w:szCs w:val="20"/>
    </w:rPr>
  </w:style>
  <w:style w:type="character" w:styleId="Strong">
    <w:name w:val="Strong"/>
    <w:basedOn w:val="DefaultParagraphFont"/>
    <w:uiPriority w:val="22"/>
    <w:qFormat/>
    <w:rsid w:val="0034422F"/>
    <w:rPr>
      <w:b/>
      <w:bCs/>
    </w:rPr>
  </w:style>
  <w:style w:type="character" w:styleId="FollowedHyperlink">
    <w:name w:val="FollowedHyperlink"/>
    <w:basedOn w:val="DefaultParagraphFont"/>
    <w:uiPriority w:val="99"/>
    <w:semiHidden/>
    <w:unhideWhenUsed/>
    <w:rsid w:val="00F003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234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laravel.com/docs/8.x/http-client" TargetMode="External"/><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9</Pages>
  <Words>208</Words>
  <Characters>1187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Li [zil0049]</dc:creator>
  <cp:keywords/>
  <dc:description/>
  <cp:lastModifiedBy>Lynn Li [zil0049]</cp:lastModifiedBy>
  <cp:revision>19</cp:revision>
  <dcterms:created xsi:type="dcterms:W3CDTF">2020-10-01T00:15:00Z</dcterms:created>
  <dcterms:modified xsi:type="dcterms:W3CDTF">2020-10-15T20:54:00Z</dcterms:modified>
</cp:coreProperties>
</file>