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administravimas“</w:t>
            </w:r>
          </w:p>
        </w:tc>
      </w:tr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Įtraukti filmą į sistemą</w:t>
            </w:r>
          </w:p>
        </w:tc>
      </w:tr>
      <w:tr w:rsidR="000E07CD" w:rsidTr="0031633B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 nori į sistemą įdėti filmą.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DA3747" w:rsidTr="003F32E2">
        <w:tc>
          <w:tcPr>
            <w:tcW w:w="4675" w:type="dxa"/>
          </w:tcPr>
          <w:p w:rsidR="00DA3747" w:rsidRPr="00DA3747" w:rsidRDefault="00DA3747" w:rsidP="00DA3747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įveda filmo pavadinimą, išleidimo datą, kiek kainavo pastatyti filmą, kiek filmas uždirbo, filmo aprašymą, įkelia viršelio nuotrauką, kitas nuotraukas, įkeliami filmo anonsai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filmo kūrėjų pridėjimo mygtuką.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2.1 Sistema pateikia filmo kūrėjų paiešką</w:t>
            </w:r>
          </w:p>
        </w:tc>
      </w:tr>
      <w:tr w:rsidR="009119C9" w:rsidTr="003F32E2">
        <w:tc>
          <w:tcPr>
            <w:tcW w:w="4675" w:type="dxa"/>
          </w:tcPr>
          <w:p w:rsidR="009119C9" w:rsidRDefault="009119C9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pasirenka filmo kūrėjus</w:t>
            </w:r>
          </w:p>
        </w:tc>
        <w:tc>
          <w:tcPr>
            <w:tcW w:w="4675" w:type="dxa"/>
          </w:tcPr>
          <w:p w:rsidR="009119C9" w:rsidRDefault="009119C9" w:rsidP="003F32E2">
            <w:pPr>
              <w:rPr>
                <w:lang w:val="lt-LT"/>
              </w:rPr>
            </w:pPr>
            <w:r>
              <w:rPr>
                <w:lang w:val="lt-LT"/>
              </w:rPr>
              <w:t>3.1 Sistema įdeda pasirinktus filmų kūrėjus į pasirinktų filmų kūrėjų sąrašą.</w:t>
            </w:r>
          </w:p>
        </w:tc>
      </w:tr>
      <w:tr w:rsidR="009119C9" w:rsidTr="003F32E2">
        <w:tc>
          <w:tcPr>
            <w:tcW w:w="4675" w:type="dxa"/>
          </w:tcPr>
          <w:p w:rsidR="009119C9" w:rsidRDefault="009119C9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Nuspaudžiamas filmo pridėjimo mygtukas</w:t>
            </w:r>
          </w:p>
        </w:tc>
        <w:tc>
          <w:tcPr>
            <w:tcW w:w="4675" w:type="dxa"/>
          </w:tcPr>
          <w:p w:rsidR="009119C9" w:rsidRDefault="009119C9" w:rsidP="003F32E2">
            <w:pPr>
              <w:rPr>
                <w:lang w:val="lt-LT"/>
              </w:rPr>
            </w:pPr>
            <w:r>
              <w:rPr>
                <w:lang w:val="lt-LT"/>
              </w:rPr>
              <w:t>4.1 Sistema išsiunčia pranešimus filmų kūrėjams, kurie buvo pridėti prie filmo, patvirtinti pridėjimą.</w:t>
            </w:r>
            <w:bookmarkStart w:id="0" w:name="_GoBack"/>
            <w:bookmarkEnd w:id="0"/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Filmas įtraukiamas į sistemą.</w:t>
            </w:r>
          </w:p>
        </w:tc>
      </w:tr>
    </w:tbl>
    <w:p w:rsidR="005D7B15" w:rsidRDefault="005D7B1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studijų reitingavimo ataskaita“</w:t>
            </w:r>
          </w:p>
        </w:tc>
      </w:tr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studijų reitingavimo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651F80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su bet kuria role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Bet kokios rolės vartotojas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studijų reitingavimo ataskaitą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674ED4" w:rsidTr="003F32E2">
        <w:tc>
          <w:tcPr>
            <w:tcW w:w="4675" w:type="dxa"/>
          </w:tcPr>
          <w:p w:rsidR="00674ED4" w:rsidRPr="00DA3747" w:rsidRDefault="00830ED8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reitingavimą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 w:rsidR="002F7315">
              <w:rPr>
                <w:lang w:val="lt-LT"/>
              </w:rPr>
              <w:t xml:space="preserve">kriterijų </w:t>
            </w:r>
            <w:r>
              <w:rPr>
                <w:lang w:val="lt-LT"/>
              </w:rPr>
              <w:t xml:space="preserve">kino studijų </w:t>
            </w:r>
            <w:r w:rsidR="002F7315">
              <w:rPr>
                <w:lang w:val="lt-LT"/>
              </w:rPr>
              <w:t xml:space="preserve">reitingavimo </w:t>
            </w:r>
            <w:r>
              <w:rPr>
                <w:lang w:val="lt-LT"/>
              </w:rPr>
              <w:t>ataskaitą.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studijų reitingavimo ataskaitą</w:t>
            </w:r>
          </w:p>
        </w:tc>
      </w:tr>
    </w:tbl>
    <w:p w:rsidR="00830ED8" w:rsidRDefault="00830ED8"/>
    <w:p w:rsidR="00830ED8" w:rsidRDefault="00830ED8">
      <w:r>
        <w:br w:type="page"/>
      </w:r>
    </w:p>
    <w:p w:rsidR="00674ED4" w:rsidRDefault="0067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ataskaita“</w:t>
            </w:r>
          </w:p>
        </w:tc>
      </w:tr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filmų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EE4B2A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studijos filmų ataskaitą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830ED8" w:rsidTr="003F32E2">
        <w:tc>
          <w:tcPr>
            <w:tcW w:w="4675" w:type="dxa"/>
          </w:tcPr>
          <w:p w:rsidR="00830ED8" w:rsidRPr="00DA3747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kino studijos filmų ataskaitą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1.1 Sistema pateikia pagal nurodytą kriterijų kino studijos filmų ataskaitą.</w:t>
            </w:r>
          </w:p>
        </w:tc>
      </w:tr>
      <w:tr w:rsidR="00830ED8" w:rsidTr="003F32E2">
        <w:tc>
          <w:tcPr>
            <w:tcW w:w="4675" w:type="dxa"/>
          </w:tcPr>
          <w:p w:rsidR="00830ED8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studijos filmų ataskaitą</w:t>
            </w:r>
          </w:p>
        </w:tc>
      </w:tr>
    </w:tbl>
    <w:p w:rsidR="00830ED8" w:rsidRDefault="00830E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„Darbo pasiūlymų administravimas“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Pridėti darbo skelbimą prie kino studijos filmo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 ir turėti susikūręs sistemoje filmą.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įdėti filmo kūrėjų darbo skelbimą.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Vartotojas pasirenka, kuriam filmui pridės darbo skelbimą.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1.1 Sistema pateikia darbo skelbimo kūrimo formą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įveda filmo kūrėjo, kurio ieško, duomenis.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2.1 Sistema išsaugo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Sukuriamas darbo skelbimas nurodytam filmui</w:t>
            </w:r>
          </w:p>
        </w:tc>
      </w:tr>
    </w:tbl>
    <w:p w:rsidR="00245703" w:rsidRDefault="00245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„Darbo pasiūlymų administravimas“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P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Pašalinti darbo skelbimą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 ir turėti bent vieną sukurtą darbo skelbimą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pašalinti darbo skelbimą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pasirenka, kurį darbo skelbimą norės pašalinti.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1.1 Sistema pateikia darbo skelbimo langą.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Vartotojas nuspaudžia darbo skelbimo pašalinimo mygtuką.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2.1 Sistema pašalina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lastRenderedPageBreak/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Pašalintas darbo skelbimas</w:t>
            </w:r>
          </w:p>
        </w:tc>
      </w:tr>
    </w:tbl>
    <w:p w:rsidR="00245703" w:rsidRDefault="00245703"/>
    <w:sectPr w:rsidR="00245703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8C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367BE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D82ED4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D213A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4"/>
    <w:rsid w:val="00037189"/>
    <w:rsid w:val="000E07CD"/>
    <w:rsid w:val="0015540B"/>
    <w:rsid w:val="00171764"/>
    <w:rsid w:val="00245703"/>
    <w:rsid w:val="002F7315"/>
    <w:rsid w:val="005D7B15"/>
    <w:rsid w:val="00674ED4"/>
    <w:rsid w:val="00830ED8"/>
    <w:rsid w:val="009119C9"/>
    <w:rsid w:val="00D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E5B7"/>
  <w15:chartTrackingRefBased/>
  <w15:docId w15:val="{A92CDFBE-508D-4601-9049-C0049661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17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1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2203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6</cp:revision>
  <dcterms:created xsi:type="dcterms:W3CDTF">2016-10-20T08:50:00Z</dcterms:created>
  <dcterms:modified xsi:type="dcterms:W3CDTF">2016-10-24T16:26:00Z</dcterms:modified>
</cp:coreProperties>
</file>