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9330818" w:rsidR="00147088" w:rsidRPr="00067E57" w:rsidRDefault="00CA2C8A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7</w:t>
            </w:r>
          </w:p>
        </w:tc>
      </w:tr>
      <w:tr w:rsidR="006C16D2" w:rsidRPr="00840FFB" w14:paraId="6EBE6646" w14:textId="77777777" w:rsidTr="00AC5104">
        <w:tc>
          <w:tcPr>
            <w:tcW w:w="1696" w:type="dxa"/>
          </w:tcPr>
          <w:p w14:paraId="183C26F6" w14:textId="29554817" w:rsidR="006C16D2" w:rsidRPr="006C16D2" w:rsidRDefault="006C16D2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GitHub</w:t>
            </w:r>
          </w:p>
        </w:tc>
        <w:tc>
          <w:tcPr>
            <w:tcW w:w="304" w:type="dxa"/>
          </w:tcPr>
          <w:p w14:paraId="56AF77A5" w14:textId="20CA8CF1" w:rsidR="006C16D2" w:rsidRPr="006C16D2" w:rsidRDefault="006C16D2" w:rsidP="00D86D7C">
            <w:pPr>
              <w:pStyle w:val="IsiTabel"/>
              <w:rPr>
                <w:b/>
                <w:bCs/>
                <w:sz w:val="24"/>
                <w:szCs w:val="24"/>
                <w:lang w:val="en-US" w:eastAsia="en-ID"/>
              </w:rPr>
            </w:pPr>
            <w:r>
              <w:rPr>
                <w:b/>
                <w:bCs/>
                <w:sz w:val="24"/>
                <w:szCs w:val="24"/>
                <w:lang w:val="en-US" w:eastAsia="en-ID"/>
              </w:rPr>
              <w:t>:</w:t>
            </w:r>
          </w:p>
        </w:tc>
        <w:tc>
          <w:tcPr>
            <w:tcW w:w="7080" w:type="dxa"/>
          </w:tcPr>
          <w:p w14:paraId="248DCB56" w14:textId="1E3CBD65" w:rsidR="006C16D2" w:rsidRDefault="0003777E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hyperlink r:id="rId8" w:history="1">
              <w:r w:rsidR="00366FA2" w:rsidRPr="00366FA2">
                <w:rPr>
                  <w:rStyle w:val="Hyperlink"/>
                  <w:sz w:val="24"/>
                  <w:szCs w:val="24"/>
                  <w:lang w:val="en-US" w:eastAsia="en-ID"/>
                </w:rPr>
                <w:t>https://github.com/Zinc-zn/14_PWL</w:t>
              </w:r>
            </w:hyperlink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DFFB6BF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09CC18FF" w:rsidR="00AC5104" w:rsidRPr="00845567" w:rsidRDefault="00CA2C8A" w:rsidP="00845567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PWL 07 – 01 </w:t>
      </w:r>
      <w:proofErr w:type="spellStart"/>
      <w:r w:rsidRPr="00CA2C8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MultiStepForm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435086D1" w:rsidR="008A336E" w:rsidRPr="008A336E" w:rsidRDefault="0003777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B</w:t>
            </w:r>
          </w:p>
        </w:tc>
        <w:tc>
          <w:tcPr>
            <w:tcW w:w="8499" w:type="dxa"/>
          </w:tcPr>
          <w:p w14:paraId="7B17DFBB" w14:textId="77777777" w:rsidR="0003777E" w:rsidRDefault="0003777E" w:rsidP="006C16D2">
            <w:pPr>
              <w:spacing w:before="60" w:line="360" w:lineRule="auto"/>
              <w:ind w:firstLine="0"/>
            </w:pPr>
            <w:r>
              <w:t xml:space="preserve">Struktur Database Product </w:t>
            </w:r>
          </w:p>
          <w:p w14:paraId="21FDCB7E" w14:textId="0A8DC053" w:rsidR="0003777E" w:rsidRDefault="0003777E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Langkah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1:</w:t>
            </w:r>
          </w:p>
          <w:p w14:paraId="69D3E5D1" w14:textId="77777777" w:rsidR="006C16D2" w:rsidRDefault="0003777E" w:rsidP="00CA2C8A">
            <w:pPr>
              <w:spacing w:before="60" w:line="360" w:lineRule="auto"/>
              <w:ind w:firstLine="0"/>
            </w:pPr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Syntax :</w:t>
            </w:r>
            <w:proofErr w:type="gram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>
              <w:t>php artisan make:migration create_products_table</w:t>
            </w:r>
          </w:p>
          <w:p w14:paraId="7CC7CA59" w14:textId="77777777" w:rsidR="0003777E" w:rsidRDefault="0003777E" w:rsidP="00CA2C8A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Modifikasi</w:t>
            </w:r>
            <w:proofErr w:type="spellEnd"/>
            <w:r>
              <w:rPr>
                <w:lang w:val="en-US"/>
              </w:rPr>
              <w:t xml:space="preserve"> program:</w:t>
            </w:r>
          </w:p>
          <w:p w14:paraId="3A54FE91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&lt;?php</w:t>
            </w:r>
          </w:p>
          <w:p w14:paraId="69B6DEEF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279363FF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Illuminate\Database\Migrations\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Migration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C6FFA10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Illuminate\Database\Schema\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Blueprint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4ED91C24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Illuminate\Support\Facades\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7A19733B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3D669CB0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ja-JP"/>
              </w:rPr>
              <w:t>return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new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extends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Migration</w:t>
            </w:r>
          </w:p>
          <w:p w14:paraId="2495E853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{</w:t>
            </w:r>
          </w:p>
          <w:p w14:paraId="25FE9092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/**</w:t>
            </w:r>
          </w:p>
          <w:p w14:paraId="31FCF167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     * Run the migrations.</w:t>
            </w:r>
          </w:p>
          <w:p w14:paraId="4FC5D761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     */</w:t>
            </w:r>
          </w:p>
          <w:p w14:paraId="73E491B5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public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up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):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void</w:t>
            </w:r>
          </w:p>
          <w:p w14:paraId="22B6B50E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{</w:t>
            </w:r>
          </w:p>
          <w:p w14:paraId="564CADEE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create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'products'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Blueprint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 {</w:t>
            </w:r>
          </w:p>
          <w:p w14:paraId="56B9671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id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21B5B3B4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string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'name'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52BBD702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string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sku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)-&gt;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unique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0B3440AC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text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'description'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6EA1AAE6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integer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4B261E0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integer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105B0914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lastRenderedPageBreak/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string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'image'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)-&gt;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nullable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0F77F486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is_active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default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true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07EC6B43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is_featured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)-&gt;</w:t>
            </w:r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default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false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13DB8DC2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timestamps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68DA0997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});</w:t>
            </w:r>
          </w:p>
          <w:p w14:paraId="0FAED5F4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}</w:t>
            </w:r>
          </w:p>
          <w:p w14:paraId="41529AE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190E5329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/**</w:t>
            </w:r>
          </w:p>
          <w:p w14:paraId="5599164C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6CF9499C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     */</w:t>
            </w:r>
          </w:p>
          <w:p w14:paraId="3289C402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public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down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):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void</w:t>
            </w:r>
          </w:p>
          <w:p w14:paraId="6A314E93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{</w:t>
            </w:r>
          </w:p>
          <w:p w14:paraId="00A0530B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0377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'products'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);</w:t>
            </w:r>
          </w:p>
          <w:p w14:paraId="219E873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}</w:t>
            </w:r>
          </w:p>
          <w:p w14:paraId="59B627F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};</w:t>
            </w:r>
          </w:p>
          <w:p w14:paraId="3C29068A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67EFBD34" w14:textId="77777777" w:rsidR="0003777E" w:rsidRDefault="0003777E" w:rsidP="00CA2C8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B32F4A7" w14:textId="77777777" w:rsidR="0003777E" w:rsidRDefault="0003777E" w:rsidP="00CA2C8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Langkah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2:</w:t>
            </w:r>
          </w:p>
          <w:p w14:paraId="266D70FE" w14:textId="77777777" w:rsidR="0003777E" w:rsidRDefault="0003777E" w:rsidP="00CA2C8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migrasi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</w:p>
          <w:p w14:paraId="6468A395" w14:textId="77777777" w:rsidR="0003777E" w:rsidRDefault="0003777E" w:rsidP="00CA2C8A">
            <w:pPr>
              <w:spacing w:before="60" w:line="360" w:lineRule="auto"/>
              <w:ind w:firstLine="0"/>
            </w:pPr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Syntax :</w:t>
            </w:r>
            <w:proofErr w:type="gram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>
              <w:t>php artisan migrate</w:t>
            </w:r>
          </w:p>
          <w:p w14:paraId="6403A5CE" w14:textId="77777777" w:rsidR="0003777E" w:rsidRDefault="0003777E" w:rsidP="00CA2C8A">
            <w:pPr>
              <w:spacing w:before="60" w:line="360" w:lineRule="auto"/>
              <w:ind w:firstLine="0"/>
            </w:pPr>
          </w:p>
          <w:p w14:paraId="3C4B289D" w14:textId="77777777" w:rsidR="0003777E" w:rsidRDefault="0003777E" w:rsidP="00CA2C8A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Langkah</w:t>
            </w:r>
            <w:proofErr w:type="spellEnd"/>
            <w:r>
              <w:rPr>
                <w:lang w:val="en-US"/>
              </w:rPr>
              <w:t xml:space="preserve"> 3:</w:t>
            </w:r>
          </w:p>
          <w:p w14:paraId="1B254B50" w14:textId="77777777" w:rsidR="0003777E" w:rsidRDefault="0003777E" w:rsidP="00CA2C8A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Buat</w:t>
            </w:r>
            <w:proofErr w:type="spellEnd"/>
            <w:r>
              <w:rPr>
                <w:lang w:val="en-US"/>
              </w:rPr>
              <w:t xml:space="preserve"> file model</w:t>
            </w:r>
          </w:p>
          <w:p w14:paraId="69FED218" w14:textId="77777777" w:rsidR="0003777E" w:rsidRDefault="0003777E" w:rsidP="00CA2C8A">
            <w:pPr>
              <w:spacing w:before="60" w:line="360" w:lineRule="auto"/>
              <w:ind w:firstLine="0"/>
            </w:pPr>
            <w:proofErr w:type="gramStart"/>
            <w:r>
              <w:rPr>
                <w:lang w:val="en-US"/>
              </w:rPr>
              <w:t>Syntax :</w:t>
            </w:r>
            <w:proofErr w:type="gramEnd"/>
            <w:r>
              <w:rPr>
                <w:lang w:val="en-US"/>
              </w:rPr>
              <w:t xml:space="preserve"> </w:t>
            </w:r>
            <w:r>
              <w:t>php artisan make:model Product</w:t>
            </w:r>
          </w:p>
          <w:p w14:paraId="25AA76AA" w14:textId="77777777" w:rsidR="0003777E" w:rsidRDefault="0003777E" w:rsidP="00CA2C8A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program :</w:t>
            </w:r>
            <w:proofErr w:type="gramEnd"/>
          </w:p>
          <w:p w14:paraId="7031D325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&lt;?php</w:t>
            </w:r>
          </w:p>
          <w:p w14:paraId="427E1FC3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7B955646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namespace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App\Models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2B1BC4DA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635B97C4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Illuminate\Database\Eloquent\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Model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4BDA195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090BD27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Illuminate\Database\Eloquent\Factories\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2596C6C0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24537637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Product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extends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Model</w:t>
            </w:r>
          </w:p>
          <w:p w14:paraId="30EAD3E1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{</w:t>
            </w:r>
          </w:p>
          <w:p w14:paraId="3BCF258C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14E0384A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78DC2CD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protected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$fillable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 [</w:t>
            </w:r>
          </w:p>
          <w:p w14:paraId="31B162F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'name'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7D2F5BF3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sku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1CE76387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'description'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73E1FB65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3F764B3A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3830BB86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'image'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4096DA26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is_active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763BAECE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is_featured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6AAE0E3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];</w:t>
            </w:r>
          </w:p>
          <w:p w14:paraId="32645E13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4F79CFAD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377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protected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377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$casts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 [</w:t>
            </w:r>
          </w:p>
          <w:p w14:paraId="0F20F259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is_active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=&gt;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7DFDF34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is_featured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=&gt;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126AFEC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=&gt;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'integer'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2DBCE83E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=&gt; </w:t>
            </w:r>
            <w:r w:rsidRPr="000377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'integer'</w:t>
            </w: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,</w:t>
            </w:r>
          </w:p>
          <w:p w14:paraId="43266518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];</w:t>
            </w:r>
          </w:p>
          <w:p w14:paraId="33012A01" w14:textId="77777777" w:rsidR="0003777E" w:rsidRPr="0003777E" w:rsidRDefault="0003777E" w:rsidP="0003777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377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}</w:t>
            </w:r>
          </w:p>
          <w:p w14:paraId="56CBC749" w14:textId="38135E59" w:rsidR="0003777E" w:rsidRPr="0003777E" w:rsidRDefault="0003777E" w:rsidP="00CA2C8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03777E" w:rsidRPr="00AC5104" w14:paraId="2353066D" w14:textId="77777777" w:rsidTr="008A336E">
        <w:tc>
          <w:tcPr>
            <w:tcW w:w="1129" w:type="dxa"/>
          </w:tcPr>
          <w:p w14:paraId="637C975A" w14:textId="432A5652" w:rsidR="0003777E" w:rsidRDefault="0003777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C</w:t>
            </w:r>
          </w:p>
        </w:tc>
        <w:tc>
          <w:tcPr>
            <w:tcW w:w="8499" w:type="dxa"/>
          </w:tcPr>
          <w:p w14:paraId="43E3FFFF" w14:textId="0AE4EF02" w:rsidR="0003777E" w:rsidRPr="0003777E" w:rsidRDefault="0003777E" w:rsidP="006C16D2">
            <w:pPr>
              <w:spacing w:before="60" w:line="360" w:lineRule="auto"/>
              <w:ind w:firstLine="0"/>
              <w:rPr>
                <w:lang w:val="en-US"/>
              </w:rPr>
            </w:pPr>
            <w:r>
              <w:t>Membuat Resource Product</w:t>
            </w:r>
          </w:p>
          <w:p w14:paraId="3DC756A0" w14:textId="65DC1918" w:rsidR="0003777E" w:rsidRPr="0003777E" w:rsidRDefault="0003777E" w:rsidP="006C16D2">
            <w:pPr>
              <w:spacing w:before="60" w:line="360" w:lineRule="auto"/>
              <w:ind w:firstLine="0"/>
            </w:pPr>
            <w:proofErr w:type="gramStart"/>
            <w:r>
              <w:rPr>
                <w:lang w:val="en-US"/>
              </w:rPr>
              <w:t>Syntax :</w:t>
            </w:r>
            <w:proofErr w:type="gramEnd"/>
            <w:r>
              <w:rPr>
                <w:lang w:val="en-US"/>
              </w:rPr>
              <w:t xml:space="preserve"> </w:t>
            </w:r>
            <w:r>
              <w:t>php artisan make:filament-resource Product</w:t>
            </w:r>
          </w:p>
        </w:tc>
      </w:tr>
      <w:tr w:rsidR="0003777E" w:rsidRPr="00AC5104" w14:paraId="1FF1D1F5" w14:textId="77777777" w:rsidTr="008A336E">
        <w:tc>
          <w:tcPr>
            <w:tcW w:w="1129" w:type="dxa"/>
          </w:tcPr>
          <w:p w14:paraId="22A7706B" w14:textId="3A73D49B" w:rsidR="0003777E" w:rsidRDefault="0003777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D</w:t>
            </w:r>
            <w:r w:rsidR="00651D85">
              <w:rPr>
                <w:rFonts w:eastAsia="Times New Roman" w:cs="Times New Roman"/>
                <w:sz w:val="22"/>
                <w:lang w:val="en-US" w:eastAsia="en-ID"/>
              </w:rPr>
              <w:t xml:space="preserve"> &amp; E</w:t>
            </w:r>
          </w:p>
        </w:tc>
        <w:tc>
          <w:tcPr>
            <w:tcW w:w="8499" w:type="dxa"/>
          </w:tcPr>
          <w:p w14:paraId="6C2AA8E2" w14:textId="44D4DEB2" w:rsidR="0003777E" w:rsidRPr="00651D85" w:rsidRDefault="0003777E" w:rsidP="006C16D2">
            <w:pPr>
              <w:spacing w:before="60" w:line="360" w:lineRule="auto"/>
              <w:ind w:firstLine="0"/>
              <w:rPr>
                <w:lang w:val="en-US"/>
              </w:rPr>
            </w:pPr>
            <w:r>
              <w:t>Implementasi Wizard Form</w:t>
            </w:r>
            <w:r w:rsidR="00651D85">
              <w:rPr>
                <w:lang w:val="en-US"/>
              </w:rPr>
              <w:t xml:space="preserve"> &amp; </w:t>
            </w:r>
            <w:r w:rsidR="00651D85">
              <w:t>Menambahkan Tombol Submit</w:t>
            </w:r>
          </w:p>
          <w:p w14:paraId="1E7DBEA6" w14:textId="18C4A436" w:rsidR="0003777E" w:rsidRDefault="00651D85" w:rsidP="006C16D2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ProductForm.php</w:t>
            </w:r>
            <w:proofErr w:type="spellEnd"/>
          </w:p>
          <w:p w14:paraId="491236CA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&lt;?php</w:t>
            </w:r>
          </w:p>
          <w:p w14:paraId="5ACCC2F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7C615B6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namespace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App\Filament\Resources\Products\Schemas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3DFD0D36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2FF0957A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Filament\Forms\Components\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Checkbox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3BA34063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Filament\Forms\Components\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00E9F25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Filament\Forms\Components\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2A033F1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Filament\Forms\Components\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998FBE6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Filament\Schemas\Components\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Group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D048D05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Filament\Schemas\Components\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Wizard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12A2CE8A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Filament\Schemas\Components\Wizard\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Step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0ADA2FD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6F693AC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Illuminate\Support\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HtmlString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33015DB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Filament\Actions\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Action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6759CA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7906DA8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ProductForm</w:t>
            </w:r>
            <w:proofErr w:type="spellEnd"/>
          </w:p>
          <w:p w14:paraId="16FB3C0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{</w:t>
            </w:r>
          </w:p>
          <w:p w14:paraId="3F3B76B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public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static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configure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): 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</w:p>
          <w:p w14:paraId="67455870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{</w:t>
            </w:r>
          </w:p>
          <w:p w14:paraId="6A5EAF5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651D8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ja-JP"/>
              </w:rPr>
              <w:t>return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$schema</w:t>
            </w:r>
          </w:p>
          <w:p w14:paraId="4D7A1AC3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components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60618979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lastRenderedPageBreak/>
              <w:t xml:space="preserve">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Wizard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([</w:t>
            </w:r>
          </w:p>
          <w:p w14:paraId="18E3D09C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Step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Info'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6C6A87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-o-information-circle'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E3ACFFA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71497A5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Group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()-&gt;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([</w:t>
            </w:r>
          </w:p>
          <w:p w14:paraId="2AE84C1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'name'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CBC6746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required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52D2BC80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sku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9964CB1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'SKU'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6092C79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required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78FBCF55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])-&gt;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columns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ja-JP"/>
              </w:rPr>
              <w:t>2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6F4DE49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'description'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A485B3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required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4E104E8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columnSpanFull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278618A4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5E6C15A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Step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'Pricing &amp; Stock'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388A6B3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-o-currency-dollar'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C700FD8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521CC42F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49F1C70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required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712B49A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numeric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3A74F77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minValue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ja-JP"/>
              </w:rPr>
              <w:t>1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4A041B3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3055614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required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EC4263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numeric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15FBDE5C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7A8E2DFC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Step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'Media &amp; Status'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B871016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-o-photo'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780F96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39EDB7D8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'image'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FB2ACD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image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49E7A7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disk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'public'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ECE164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directory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'products'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033A82B6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Checkbox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is_active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6B52175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default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true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1DD17F31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Checkbox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is_featured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90944C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default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false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39F84A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59B164D1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])</w:t>
            </w:r>
          </w:p>
          <w:p w14:paraId="057597D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-&gt;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submitAction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</w:p>
          <w:p w14:paraId="0B4E0A5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Action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'save'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BF058A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'Save Product'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E866B84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'primary'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5D78729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-&gt;</w:t>
            </w:r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submit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651D8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'save'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869126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)</w:t>
            </w:r>
          </w:p>
          <w:p w14:paraId="11F4B3F8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lastRenderedPageBreak/>
              <w:t>                -&gt;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columnSpanFull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3A8F8CC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]);</w:t>
            </w:r>
          </w:p>
          <w:p w14:paraId="345DA3C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}</w:t>
            </w:r>
          </w:p>
          <w:p w14:paraId="07617BF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}</w:t>
            </w:r>
          </w:p>
          <w:p w14:paraId="41DE5933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0C908959" w14:textId="5CED8114" w:rsidR="00651D85" w:rsidRDefault="00651D85" w:rsidP="006C16D2">
            <w:pPr>
              <w:spacing w:before="60" w:line="360" w:lineRule="auto"/>
              <w:ind w:firstLine="0"/>
              <w:rPr>
                <w:lang w:val="en-US"/>
              </w:rPr>
            </w:pPr>
          </w:p>
        </w:tc>
      </w:tr>
      <w:tr w:rsidR="00651D85" w:rsidRPr="00AC5104" w14:paraId="580EC028" w14:textId="77777777" w:rsidTr="008A336E">
        <w:tc>
          <w:tcPr>
            <w:tcW w:w="1129" w:type="dxa"/>
          </w:tcPr>
          <w:p w14:paraId="2BEDB037" w14:textId="48EE9346" w:rsidR="00651D85" w:rsidRDefault="00651D85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F</w:t>
            </w:r>
          </w:p>
        </w:tc>
        <w:tc>
          <w:tcPr>
            <w:tcW w:w="8499" w:type="dxa"/>
          </w:tcPr>
          <w:p w14:paraId="5A440C38" w14:textId="77777777" w:rsidR="00651D85" w:rsidRDefault="00651D85" w:rsidP="006C16D2">
            <w:pPr>
              <w:spacing w:before="60" w:line="360" w:lineRule="auto"/>
              <w:ind w:firstLine="0"/>
            </w:pPr>
            <w:r>
              <w:t>Menghilangkan Default Button</w:t>
            </w:r>
          </w:p>
          <w:p w14:paraId="542D8054" w14:textId="77777777" w:rsidR="00651D85" w:rsidRDefault="00651D85" w:rsidP="006C16D2">
            <w:pPr>
              <w:spacing w:before="60" w:line="360" w:lineRule="auto"/>
              <w:ind w:firstLine="0"/>
            </w:pPr>
            <w:proofErr w:type="spellStart"/>
            <w:r>
              <w:rPr>
                <w:lang w:val="en-US"/>
              </w:rPr>
              <w:t>Modifikasi</w:t>
            </w:r>
            <w:proofErr w:type="spellEnd"/>
            <w:r>
              <w:rPr>
                <w:lang w:val="en-US"/>
              </w:rPr>
              <w:t xml:space="preserve"> </w:t>
            </w:r>
            <w:r>
              <w:t>CreateProduct.php</w:t>
            </w:r>
          </w:p>
          <w:p w14:paraId="3676076D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&lt;?php</w:t>
            </w:r>
          </w:p>
          <w:p w14:paraId="6907A36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6515B40F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namespace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App\Filament\Resources\Products\Pages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0CA9A26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62C73189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App\Filament\Resources\Products\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ProductResource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0EC44DD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Filament\Resources\Pages\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CreateRecord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1BEB926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375CCDC4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CreateProduct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extends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CreateRecord</w:t>
            </w:r>
            <w:proofErr w:type="spellEnd"/>
          </w:p>
          <w:p w14:paraId="7E4EA93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{</w:t>
            </w:r>
          </w:p>
          <w:p w14:paraId="2ABDF0EE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protected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static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string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$resource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=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ProductResource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3D0A769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06B355E4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protected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51D8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getFormActions</w:t>
            </w:r>
            <w:proofErr w:type="spell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): </w:t>
            </w:r>
            <w:r w:rsidRPr="00651D8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array</w:t>
            </w:r>
          </w:p>
          <w:p w14:paraId="28F2D123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{</w:t>
            </w:r>
          </w:p>
          <w:p w14:paraId="064E063B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651D8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ja-JP"/>
              </w:rPr>
              <w:t>return</w:t>
            </w: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[];</w:t>
            </w:r>
          </w:p>
          <w:p w14:paraId="7A51C917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}</w:t>
            </w:r>
          </w:p>
          <w:p w14:paraId="2E9C7862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651D8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}</w:t>
            </w:r>
          </w:p>
          <w:p w14:paraId="43C31959" w14:textId="77777777" w:rsidR="00651D85" w:rsidRPr="00651D85" w:rsidRDefault="00651D85" w:rsidP="00651D8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588DEECB" w14:textId="36617760" w:rsidR="00651D85" w:rsidRPr="00651D85" w:rsidRDefault="00651D85" w:rsidP="006C16D2">
            <w:pPr>
              <w:spacing w:before="60" w:line="360" w:lineRule="auto"/>
              <w:ind w:firstLine="0"/>
              <w:rPr>
                <w:lang w:val="en-US"/>
              </w:rPr>
            </w:pPr>
          </w:p>
        </w:tc>
      </w:tr>
      <w:tr w:rsidR="00651D85" w:rsidRPr="00AC5104" w14:paraId="4726D6FB" w14:textId="77777777" w:rsidTr="008A336E">
        <w:tc>
          <w:tcPr>
            <w:tcW w:w="1129" w:type="dxa"/>
          </w:tcPr>
          <w:p w14:paraId="463AACB9" w14:textId="38123253" w:rsidR="00651D85" w:rsidRDefault="00651D85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G</w:t>
            </w:r>
          </w:p>
        </w:tc>
        <w:tc>
          <w:tcPr>
            <w:tcW w:w="8499" w:type="dxa"/>
          </w:tcPr>
          <w:p w14:paraId="096AAFE9" w14:textId="77777777" w:rsidR="00651D85" w:rsidRDefault="00651D85" w:rsidP="006C16D2">
            <w:pPr>
              <w:spacing w:before="60" w:line="360" w:lineRule="auto"/>
              <w:ind w:firstLine="0"/>
              <w:rPr>
                <w:lang w:val="en-US"/>
              </w:rPr>
            </w:pPr>
            <w:r>
              <w:t>Tampilan Wizard Form</w:t>
            </w:r>
            <w:r>
              <w:rPr>
                <w:lang w:val="en-US"/>
              </w:rPr>
              <w:t>:</w:t>
            </w:r>
          </w:p>
          <w:p w14:paraId="51765902" w14:textId="77777777" w:rsidR="00651D85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r w:rsidRPr="00076569">
              <w:rPr>
                <w:lang w:val="en-US"/>
              </w:rPr>
              <w:lastRenderedPageBreak/>
              <w:drawing>
                <wp:inline distT="0" distB="0" distL="0" distR="0" wp14:anchorId="5519190A" wp14:editId="3EE27D75">
                  <wp:extent cx="5259705" cy="28441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B7049" w14:textId="28696347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r w:rsidRPr="00076569">
              <w:rPr>
                <w:lang w:val="en-US"/>
              </w:rPr>
              <w:drawing>
                <wp:inline distT="0" distB="0" distL="0" distR="0" wp14:anchorId="6E126545" wp14:editId="52C3F709">
                  <wp:extent cx="5259705" cy="1880870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10B99" w14:textId="06AC635C" w:rsidR="00076569" w:rsidRPr="00651D85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r w:rsidRPr="00076569">
              <w:rPr>
                <w:lang w:val="en-US"/>
              </w:rPr>
              <w:drawing>
                <wp:inline distT="0" distB="0" distL="0" distR="0" wp14:anchorId="1E6C68F6" wp14:editId="4003631C">
                  <wp:extent cx="5259705" cy="257048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569" w:rsidRPr="00AC5104" w14:paraId="1193E3A5" w14:textId="77777777" w:rsidTr="008A336E">
        <w:tc>
          <w:tcPr>
            <w:tcW w:w="1129" w:type="dxa"/>
          </w:tcPr>
          <w:p w14:paraId="1F0CA834" w14:textId="0B853E9D" w:rsidR="00076569" w:rsidRDefault="00076569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I</w:t>
            </w:r>
          </w:p>
        </w:tc>
        <w:tc>
          <w:tcPr>
            <w:tcW w:w="8499" w:type="dxa"/>
          </w:tcPr>
          <w:p w14:paraId="018C960A" w14:textId="77777777" w:rsidR="00076569" w:rsidRDefault="00076569" w:rsidP="006C16D2">
            <w:pPr>
              <w:spacing w:before="60" w:line="360" w:lineRule="auto"/>
              <w:ind w:firstLine="0"/>
            </w:pPr>
            <w:r>
              <w:t>Menampilkan Data pada Table</w:t>
            </w:r>
          </w:p>
          <w:p w14:paraId="2F5F42A6" w14:textId="77777777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Modifikasi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ProductTable.php</w:t>
            </w:r>
            <w:proofErr w:type="spellEnd"/>
            <w:r>
              <w:rPr>
                <w:lang w:val="en-US"/>
              </w:rPr>
              <w:t>:</w:t>
            </w:r>
          </w:p>
          <w:p w14:paraId="25832CB1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&lt;?php</w:t>
            </w:r>
          </w:p>
          <w:p w14:paraId="34564F1A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6E257940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namespace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App\Filament\Resources\Products\Tables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2EA9802A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37A6A51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Filament\Actions\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BulkActionGroup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0F1881C2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Filament\Actions\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DeleteBulkAction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3A36A281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Filament\Actions\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EditAction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D04FD16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Filament\Actions\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ViewAction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236E271C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Filament\Tables\Columns\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IconColumn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3DF2926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Filament\Tables\Columns\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ImageColumn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333A77B0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Filament\Tables\Columns\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650E6F74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Filament\Tables\</w:t>
            </w:r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75D6B125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4856C9E2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ProductsTable</w:t>
            </w:r>
            <w:proofErr w:type="spellEnd"/>
          </w:p>
          <w:p w14:paraId="448BBD3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{</w:t>
            </w:r>
          </w:p>
          <w:p w14:paraId="3FE7BAB5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public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static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configure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): </w:t>
            </w:r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Table</w:t>
            </w:r>
          </w:p>
          <w:p w14:paraId="37F27AA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{</w:t>
            </w:r>
          </w:p>
          <w:p w14:paraId="6C58751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07656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ja-JP"/>
              </w:rPr>
              <w:t>return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$table</w:t>
            </w:r>
          </w:p>
          <w:p w14:paraId="1891E3E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columns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2FE1E7D2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'name'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8872C46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searchable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4BA29C2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sku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4E0D763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'SKU'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0B3B7A0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searchable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998339D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F00FA9B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'success'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39AEDCA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9A1444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sortable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AC57F8F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formatStateUsing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 =&gt;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Rp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 xml:space="preserve"> 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. 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number_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07656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ja-JP"/>
              </w:rPr>
              <w:t>0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','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'.'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)),</w:t>
            </w:r>
          </w:p>
          <w:p w14:paraId="75BB5F06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0394D5C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numeric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15996B8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sortable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4F7D196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-o-archive-box'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32301892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ImageColumn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'image'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7A2B71E7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is_active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FBD9517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'Status'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70D7C07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B5C0F4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formatStateUsing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 =&gt; 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?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'Active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'Inactive'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5C3F95A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 =&gt; </w:t>
            </w:r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?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'success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'danger'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5A41DF9D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IconColumn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is_featured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C2C75C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lastRenderedPageBreak/>
              <w:t>        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0AF5B23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248339F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6F10F70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sortable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8EA09C4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toggleable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isToggledHiddenByDefault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: </w:t>
            </w: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true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35856205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updated_at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90E2E0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008EF68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sortable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1D51DFB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toggleable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07656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isToggledHiddenByDefault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: </w:t>
            </w:r>
            <w:r w:rsidRPr="000765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true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27EBFEAD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])</w:t>
            </w:r>
          </w:p>
          <w:p w14:paraId="2395FA2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-&gt;</w:t>
            </w:r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filters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4BAB8D8D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r w:rsidRPr="0007656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ja-JP"/>
              </w:rPr>
              <w:t>//</w:t>
            </w:r>
          </w:p>
          <w:p w14:paraId="0F624812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])</w:t>
            </w:r>
          </w:p>
          <w:p w14:paraId="487398F4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recordActions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15BFAE3F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ViewAction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(),</w:t>
            </w:r>
          </w:p>
          <w:p w14:paraId="758C660C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EditAction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(),</w:t>
            </w:r>
          </w:p>
          <w:p w14:paraId="2633DF4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])</w:t>
            </w:r>
          </w:p>
          <w:p w14:paraId="2F09AFFD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-&gt;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toolbarActions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21B146CB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BulkActionGroup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([</w:t>
            </w:r>
          </w:p>
          <w:p w14:paraId="28F590F8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7656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DeleteBulkAction</w:t>
            </w:r>
            <w:proofErr w:type="spellEnd"/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07656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(),</w:t>
            </w:r>
          </w:p>
          <w:p w14:paraId="6FC74EE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]),</w:t>
            </w:r>
          </w:p>
          <w:p w14:paraId="4C2B3229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]);</w:t>
            </w:r>
          </w:p>
          <w:p w14:paraId="30302FE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}</w:t>
            </w:r>
          </w:p>
          <w:p w14:paraId="43AB798E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07656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}</w:t>
            </w:r>
          </w:p>
          <w:p w14:paraId="246309FD" w14:textId="77777777" w:rsidR="00076569" w:rsidRPr="00076569" w:rsidRDefault="00076569" w:rsidP="00076569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3FC6BDD8" w14:textId="77777777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br/>
              <w:t>Hasil:</w:t>
            </w:r>
          </w:p>
          <w:p w14:paraId="439DA370" w14:textId="428060F5" w:rsidR="00076569" w:rsidRP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r w:rsidRPr="00076569">
              <w:rPr>
                <w:lang w:val="en-US"/>
              </w:rPr>
              <w:drawing>
                <wp:inline distT="0" distB="0" distL="0" distR="0" wp14:anchorId="521462E8" wp14:editId="73233831">
                  <wp:extent cx="5259705" cy="156146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569" w:rsidRPr="00AC5104" w14:paraId="21F240D1" w14:textId="77777777" w:rsidTr="008A336E">
        <w:tc>
          <w:tcPr>
            <w:tcW w:w="1129" w:type="dxa"/>
          </w:tcPr>
          <w:p w14:paraId="5291BC47" w14:textId="65AD4ACB" w:rsidR="00076569" w:rsidRDefault="00076569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L</w:t>
            </w:r>
          </w:p>
        </w:tc>
        <w:tc>
          <w:tcPr>
            <w:tcW w:w="8499" w:type="dxa"/>
          </w:tcPr>
          <w:p w14:paraId="6993ED90" w14:textId="77777777" w:rsidR="00076569" w:rsidRDefault="00076569" w:rsidP="006C16D2">
            <w:pPr>
              <w:spacing w:before="60" w:line="360" w:lineRule="auto"/>
              <w:ind w:firstLine="0"/>
            </w:pPr>
            <w:r>
              <w:t>Analisis &amp; Diskusi</w:t>
            </w:r>
          </w:p>
          <w:p w14:paraId="0F9F97D2" w14:textId="61BCFA66" w:rsidR="00076569" w:rsidRDefault="00076569" w:rsidP="006C16D2">
            <w:pPr>
              <w:spacing w:before="60" w:line="360" w:lineRule="auto"/>
              <w:ind w:firstLine="0"/>
            </w:pPr>
            <w:r>
              <w:t xml:space="preserve">1. Mengapa Wizard Form lebih baik untuk form panjang? </w:t>
            </w:r>
          </w:p>
          <w:p w14:paraId="29DEF75E" w14:textId="1C15EB6F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 xml:space="preserve">: </w:t>
            </w:r>
          </w:p>
          <w:p w14:paraId="0568A3DF" w14:textId="77777777" w:rsidR="00D844DB" w:rsidRPr="00D844DB" w:rsidRDefault="00D844DB" w:rsidP="00D844DB">
            <w:pPr>
              <w:pStyle w:val="NormalWeb"/>
            </w:pPr>
            <w:proofErr w:type="gramStart"/>
            <w:r w:rsidRPr="00D844DB">
              <w:rPr>
                <w:rFonts w:hAnsi="Symbol"/>
              </w:rPr>
              <w:lastRenderedPageBreak/>
              <w:t></w:t>
            </w:r>
            <w:r w:rsidRPr="00D844DB">
              <w:t xml:space="preserve">  </w:t>
            </w:r>
            <w:proofErr w:type="spellStart"/>
            <w:r w:rsidRPr="00D844DB">
              <w:t>Mengurangi</w:t>
            </w:r>
            <w:proofErr w:type="spellEnd"/>
            <w:proofErr w:type="gramEnd"/>
            <w:r w:rsidRPr="00D844DB">
              <w:t xml:space="preserve"> Beban </w:t>
            </w:r>
            <w:proofErr w:type="spellStart"/>
            <w:r w:rsidRPr="00D844DB">
              <w:t>Kognitif</w:t>
            </w:r>
            <w:proofErr w:type="spellEnd"/>
            <w:r w:rsidRPr="00D844DB">
              <w:t xml:space="preserve">: </w:t>
            </w:r>
            <w:proofErr w:type="spellStart"/>
            <w:r w:rsidRPr="00D844DB">
              <w:t>Melihat</w:t>
            </w:r>
            <w:proofErr w:type="spellEnd"/>
            <w:r w:rsidRPr="00D844DB">
              <w:t xml:space="preserve"> 30 </w:t>
            </w:r>
            <w:proofErr w:type="spellStart"/>
            <w:r w:rsidRPr="00D844DB">
              <w:t>kolom</w:t>
            </w:r>
            <w:proofErr w:type="spellEnd"/>
            <w:r w:rsidRPr="00D844DB">
              <w:t xml:space="preserve"> input </w:t>
            </w:r>
            <w:proofErr w:type="spellStart"/>
            <w:r w:rsidRPr="00D844DB">
              <w:t>sekaligus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bisa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membuat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pengguna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merasa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terintimidasi</w:t>
            </w:r>
            <w:proofErr w:type="spellEnd"/>
            <w:r w:rsidRPr="00D844DB">
              <w:t xml:space="preserve">, malas, </w:t>
            </w:r>
            <w:proofErr w:type="spellStart"/>
            <w:r w:rsidRPr="00D844DB">
              <w:t>atau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bingung</w:t>
            </w:r>
            <w:proofErr w:type="spellEnd"/>
            <w:r w:rsidRPr="00D844DB">
              <w:t xml:space="preserve">. </w:t>
            </w:r>
            <w:proofErr w:type="spellStart"/>
            <w:r w:rsidRPr="00D844DB">
              <w:t>Memecahnya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menjadi</w:t>
            </w:r>
            <w:proofErr w:type="spellEnd"/>
            <w:r w:rsidRPr="00D844DB">
              <w:t xml:space="preserve"> 3 </w:t>
            </w:r>
            <w:proofErr w:type="spellStart"/>
            <w:r w:rsidRPr="00D844DB">
              <w:t>halaman</w:t>
            </w:r>
            <w:proofErr w:type="spellEnd"/>
            <w:r w:rsidRPr="00D844DB">
              <w:t xml:space="preserve"> (</w:t>
            </w:r>
            <w:proofErr w:type="spellStart"/>
            <w:r w:rsidRPr="00D844DB">
              <w:t>masing-masing</w:t>
            </w:r>
            <w:proofErr w:type="spellEnd"/>
            <w:r w:rsidRPr="00D844DB">
              <w:t xml:space="preserve"> 10 input) </w:t>
            </w:r>
            <w:proofErr w:type="spellStart"/>
            <w:r w:rsidRPr="00D844DB">
              <w:t>membuatnya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terasa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lebih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mudah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diselesaikan</w:t>
            </w:r>
            <w:proofErr w:type="spellEnd"/>
            <w:r w:rsidRPr="00D844DB">
              <w:t>.</w:t>
            </w:r>
          </w:p>
          <w:p w14:paraId="1A635E68" w14:textId="77777777" w:rsidR="00D844DB" w:rsidRPr="00D844DB" w:rsidRDefault="00D844DB" w:rsidP="00D844DB">
            <w:pPr>
              <w:pStyle w:val="NormalWeb"/>
            </w:pPr>
            <w:proofErr w:type="gramStart"/>
            <w:r w:rsidRPr="00D844DB">
              <w:rPr>
                <w:rFonts w:hAnsi="Symbol"/>
              </w:rPr>
              <w:t></w:t>
            </w:r>
            <w:r w:rsidRPr="00D844DB">
              <w:t xml:space="preserve">  </w:t>
            </w:r>
            <w:proofErr w:type="spellStart"/>
            <w:r w:rsidRPr="00D844DB">
              <w:t>Ilusi</w:t>
            </w:r>
            <w:proofErr w:type="spellEnd"/>
            <w:proofErr w:type="gramEnd"/>
            <w:r w:rsidRPr="00D844DB">
              <w:t xml:space="preserve"> </w:t>
            </w:r>
            <w:proofErr w:type="spellStart"/>
            <w:r w:rsidRPr="00D844DB">
              <w:t>Kemajuan</w:t>
            </w:r>
            <w:proofErr w:type="spellEnd"/>
            <w:r w:rsidRPr="00D844DB">
              <w:t xml:space="preserve"> (Progress): </w:t>
            </w:r>
            <w:proofErr w:type="spellStart"/>
            <w:r w:rsidRPr="00D844DB">
              <w:t>Adanya</w:t>
            </w:r>
            <w:proofErr w:type="spellEnd"/>
            <w:r w:rsidRPr="00D844DB">
              <w:t xml:space="preserve"> progress bar </w:t>
            </w:r>
            <w:proofErr w:type="spellStart"/>
            <w:r w:rsidRPr="00D844DB">
              <w:t>atau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indikator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 (</w:t>
            </w:r>
            <w:proofErr w:type="spellStart"/>
            <w:r w:rsidRPr="00D844DB">
              <w:t>misal</w:t>
            </w:r>
            <w:proofErr w:type="spellEnd"/>
            <w:r w:rsidRPr="00D844DB">
              <w:t>: "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 1 </w:t>
            </w:r>
            <w:proofErr w:type="spellStart"/>
            <w:r w:rsidRPr="00D844DB">
              <w:t>dari</w:t>
            </w:r>
            <w:proofErr w:type="spellEnd"/>
            <w:r w:rsidRPr="00D844DB">
              <w:t xml:space="preserve"> 4") </w:t>
            </w:r>
            <w:proofErr w:type="spellStart"/>
            <w:r w:rsidRPr="00D844DB">
              <w:t>memberikan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dorongan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psikologis</w:t>
            </w:r>
            <w:proofErr w:type="spellEnd"/>
            <w:r w:rsidRPr="00D844DB">
              <w:t xml:space="preserve">. </w:t>
            </w:r>
            <w:proofErr w:type="spellStart"/>
            <w:r w:rsidRPr="00D844DB">
              <w:t>Ketika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pengguna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telah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menyelesaikan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satu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, </w:t>
            </w:r>
            <w:proofErr w:type="spellStart"/>
            <w:r w:rsidRPr="00D844DB">
              <w:t>mereka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cenderung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ingin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terus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melanjutkannya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karena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merasa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sudah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menginvestasikan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waktu</w:t>
            </w:r>
            <w:proofErr w:type="spellEnd"/>
            <w:r w:rsidRPr="00D844DB">
              <w:t xml:space="preserve"> (sunk cost fallacy). </w:t>
            </w:r>
            <w:proofErr w:type="spellStart"/>
            <w:r w:rsidRPr="00D844DB">
              <w:t>Ini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terbukti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meningkatkan</w:t>
            </w:r>
            <w:proofErr w:type="spellEnd"/>
            <w:r w:rsidRPr="00D844DB">
              <w:t xml:space="preserve"> completion rate (</w:t>
            </w:r>
            <w:proofErr w:type="spellStart"/>
            <w:r w:rsidRPr="00D844DB">
              <w:t>tingkat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penyelesaian</w:t>
            </w:r>
            <w:proofErr w:type="spellEnd"/>
            <w:r w:rsidRPr="00D844DB">
              <w:t>).</w:t>
            </w:r>
          </w:p>
          <w:p w14:paraId="0FF5CB48" w14:textId="77777777" w:rsidR="00D844DB" w:rsidRPr="00076569" w:rsidRDefault="00D844DB" w:rsidP="006C16D2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488E5CCE" w14:textId="64106A61" w:rsidR="00076569" w:rsidRDefault="00076569" w:rsidP="006C16D2">
            <w:pPr>
              <w:spacing w:before="60" w:line="360" w:lineRule="auto"/>
              <w:ind w:firstLine="0"/>
            </w:pPr>
            <w:r>
              <w:t xml:space="preserve">2. Kapan kita menggunakan skippable()? </w:t>
            </w:r>
          </w:p>
          <w:p w14:paraId="64CDE54D" w14:textId="4F67D72C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5DB681A8" w14:textId="357AF2C9" w:rsidR="00D844DB" w:rsidRPr="00D844DB" w:rsidRDefault="00D844DB" w:rsidP="006C16D2">
            <w:pPr>
              <w:spacing w:before="60" w:line="360" w:lineRule="auto"/>
              <w:ind w:firstLine="0"/>
            </w:pPr>
            <w:r w:rsidRPr="00D844DB">
              <w:t xml:space="preserve">Dalam pengembangan antarmuka menggunakan form builder modern (seperti pada ekosistem Laravel atau panel admin tertentu), method </w:t>
            </w:r>
            <w:r w:rsidRPr="00D844DB">
              <w:rPr>
                <w:rStyle w:val="HTMLCode"/>
                <w:rFonts w:eastAsiaTheme="majorEastAsia"/>
              </w:rPr>
              <w:t>skippable()</w:t>
            </w:r>
            <w:r w:rsidRPr="00D844DB">
              <w:t xml:space="preserve"> digunakan pada langkah (step) yang berisi informasi opsional atau tidak wajib.</w:t>
            </w:r>
          </w:p>
          <w:p w14:paraId="48C0E841" w14:textId="48283383" w:rsidR="00D844DB" w:rsidRDefault="00D844DB" w:rsidP="006C16D2">
            <w:pPr>
              <w:spacing w:before="60" w:line="360" w:lineRule="auto"/>
              <w:ind w:firstLine="0"/>
            </w:pPr>
            <w:r w:rsidRPr="00D844DB">
              <w:t xml:space="preserve">Dengan mengaktifkan </w:t>
            </w:r>
            <w:r w:rsidRPr="00D844DB">
              <w:rPr>
                <w:rStyle w:val="HTMLCode"/>
                <w:rFonts w:eastAsiaTheme="majorEastAsia"/>
              </w:rPr>
              <w:t>skippable()</w:t>
            </w:r>
            <w:r w:rsidRPr="00D844DB">
              <w:t>, Anda memberikan tombol "Lewati" atau "Skip" agar pengguna bisa langsung menuju ke langkah berikutnya tanpa dipaksa mengisi data pendukung, menjaga flow pendaftaran tetap lancar.</w:t>
            </w:r>
          </w:p>
          <w:p w14:paraId="494D0FFE" w14:textId="77777777" w:rsidR="00D844DB" w:rsidRPr="00D844DB" w:rsidRDefault="00D844DB" w:rsidP="006C16D2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2E9D406A" w14:textId="0DF3F831" w:rsidR="00076569" w:rsidRDefault="00076569" w:rsidP="006C16D2">
            <w:pPr>
              <w:spacing w:before="60" w:line="360" w:lineRule="auto"/>
              <w:ind w:firstLine="0"/>
            </w:pPr>
            <w:r>
              <w:t xml:space="preserve">3. Apa kelebihan multi step dibanding single form panjang? </w:t>
            </w:r>
          </w:p>
          <w:p w14:paraId="63853868" w14:textId="2C6B503A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0F7A9D00" w14:textId="77777777" w:rsidR="00D844DB" w:rsidRPr="00D844DB" w:rsidRDefault="00D844DB" w:rsidP="00D844DB">
            <w:pPr>
              <w:pStyle w:val="NormalWeb"/>
            </w:pPr>
            <w:proofErr w:type="gramStart"/>
            <w:r w:rsidRPr="00D844DB">
              <w:rPr>
                <w:rFonts w:hAnsi="Symbol"/>
              </w:rPr>
              <w:t></w:t>
            </w:r>
            <w:r w:rsidRPr="00D844DB">
              <w:t xml:space="preserve">  </w:t>
            </w:r>
            <w:proofErr w:type="spellStart"/>
            <w:r w:rsidRPr="00D844DB">
              <w:t>Validasi</w:t>
            </w:r>
            <w:proofErr w:type="spellEnd"/>
            <w:proofErr w:type="gramEnd"/>
            <w:r w:rsidRPr="00D844DB">
              <w:t xml:space="preserve"> </w:t>
            </w:r>
            <w:proofErr w:type="spellStart"/>
            <w:r w:rsidRPr="00D844DB">
              <w:t>Bertahap</w:t>
            </w:r>
            <w:proofErr w:type="spellEnd"/>
            <w:r w:rsidRPr="00D844DB">
              <w:t xml:space="preserve"> yang </w:t>
            </w:r>
            <w:proofErr w:type="spellStart"/>
            <w:r w:rsidRPr="00D844DB">
              <w:t>Lebih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Rapi</w:t>
            </w:r>
            <w:proofErr w:type="spellEnd"/>
            <w:r w:rsidRPr="00D844DB">
              <w:t xml:space="preserve">: </w:t>
            </w:r>
            <w:proofErr w:type="spellStart"/>
            <w:r w:rsidRPr="00D844DB">
              <w:t>Pengguna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bisa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langsung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mengetahui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jika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ada</w:t>
            </w:r>
            <w:proofErr w:type="spellEnd"/>
            <w:r w:rsidRPr="00D844DB">
              <w:t xml:space="preserve"> data yang salah (</w:t>
            </w:r>
            <w:proofErr w:type="spellStart"/>
            <w:r w:rsidRPr="00D844DB">
              <w:t>misalnya</w:t>
            </w:r>
            <w:proofErr w:type="spellEnd"/>
            <w:r w:rsidRPr="00D844DB">
              <w:t xml:space="preserve"> format email salah) di </w:t>
            </w:r>
            <w:proofErr w:type="spellStart"/>
            <w:r w:rsidRPr="00D844DB">
              <w:t>halaman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tersebut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sebelum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pindah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ke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berikutnya</w:t>
            </w:r>
            <w:proofErr w:type="spellEnd"/>
            <w:r w:rsidRPr="00D844DB">
              <w:t xml:space="preserve">. Pada form </w:t>
            </w:r>
            <w:proofErr w:type="spellStart"/>
            <w:r w:rsidRPr="00D844DB">
              <w:t>tunggal</w:t>
            </w:r>
            <w:proofErr w:type="spellEnd"/>
            <w:r w:rsidRPr="00D844DB">
              <w:t xml:space="preserve"> yang </w:t>
            </w:r>
            <w:proofErr w:type="spellStart"/>
            <w:r w:rsidRPr="00D844DB">
              <w:t>panjang</w:t>
            </w:r>
            <w:proofErr w:type="spellEnd"/>
            <w:r w:rsidRPr="00D844DB">
              <w:t xml:space="preserve">, </w:t>
            </w:r>
            <w:proofErr w:type="spellStart"/>
            <w:r w:rsidRPr="00D844DB">
              <w:t>pengguna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sering</w:t>
            </w:r>
            <w:proofErr w:type="spellEnd"/>
            <w:r w:rsidRPr="00D844DB">
              <w:t xml:space="preserve"> kali </w:t>
            </w:r>
            <w:proofErr w:type="spellStart"/>
            <w:r w:rsidRPr="00D844DB">
              <w:t>menekan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tombol</w:t>
            </w:r>
            <w:proofErr w:type="spellEnd"/>
            <w:r w:rsidRPr="00D844DB">
              <w:t xml:space="preserve"> "Submit" di paling </w:t>
            </w:r>
            <w:proofErr w:type="spellStart"/>
            <w:r w:rsidRPr="00D844DB">
              <w:t>bawah</w:t>
            </w:r>
            <w:proofErr w:type="spellEnd"/>
            <w:r w:rsidRPr="00D844DB">
              <w:t xml:space="preserve">, </w:t>
            </w:r>
            <w:proofErr w:type="spellStart"/>
            <w:r w:rsidRPr="00D844DB">
              <w:t>lalu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harus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melakukan</w:t>
            </w:r>
            <w:proofErr w:type="spellEnd"/>
            <w:r w:rsidRPr="00D844DB">
              <w:t xml:space="preserve"> scroll </w:t>
            </w:r>
            <w:proofErr w:type="spellStart"/>
            <w:r w:rsidRPr="00D844DB">
              <w:t>jauh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ke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atas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hanya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untuk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mencari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kolom</w:t>
            </w:r>
            <w:proofErr w:type="spellEnd"/>
            <w:r w:rsidRPr="00D844DB">
              <w:t xml:space="preserve"> mana yang </w:t>
            </w:r>
            <w:proofErr w:type="spellStart"/>
            <w:r w:rsidRPr="00D844DB">
              <w:t>berwarna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merah</w:t>
            </w:r>
            <w:proofErr w:type="spellEnd"/>
            <w:r w:rsidRPr="00D844DB">
              <w:t>/error.</w:t>
            </w:r>
          </w:p>
          <w:p w14:paraId="6DE5C610" w14:textId="77777777" w:rsidR="00D844DB" w:rsidRPr="00D844DB" w:rsidRDefault="00D844DB" w:rsidP="00D844DB">
            <w:pPr>
              <w:pStyle w:val="NormalWeb"/>
            </w:pPr>
            <w:proofErr w:type="gramStart"/>
            <w:r w:rsidRPr="00D844DB">
              <w:rPr>
                <w:rFonts w:hAnsi="Symbol"/>
              </w:rPr>
              <w:t></w:t>
            </w:r>
            <w:r w:rsidRPr="00D844DB">
              <w:t xml:space="preserve">  </w:t>
            </w:r>
            <w:proofErr w:type="spellStart"/>
            <w:r w:rsidRPr="00D844DB">
              <w:t>Fokus</w:t>
            </w:r>
            <w:proofErr w:type="spellEnd"/>
            <w:proofErr w:type="gramEnd"/>
            <w:r w:rsidRPr="00D844DB">
              <w:t xml:space="preserve"> </w:t>
            </w:r>
            <w:proofErr w:type="spellStart"/>
            <w:r w:rsidRPr="00D844DB">
              <w:t>Konteks</w:t>
            </w:r>
            <w:proofErr w:type="spellEnd"/>
            <w:r w:rsidRPr="00D844DB">
              <w:t xml:space="preserve">: </w:t>
            </w:r>
            <w:proofErr w:type="spellStart"/>
            <w:r w:rsidRPr="00D844DB">
              <w:t>Mengelompokkan</w:t>
            </w:r>
            <w:proofErr w:type="spellEnd"/>
            <w:r w:rsidRPr="00D844DB">
              <w:t xml:space="preserve"> input </w:t>
            </w:r>
            <w:proofErr w:type="spellStart"/>
            <w:r w:rsidRPr="00D844DB">
              <w:t>berdasarkan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konteks</w:t>
            </w:r>
            <w:proofErr w:type="spellEnd"/>
            <w:r w:rsidRPr="00D844DB">
              <w:t xml:space="preserve"> (</w:t>
            </w:r>
            <w:proofErr w:type="spellStart"/>
            <w:r w:rsidRPr="00D844DB">
              <w:t>misal</w:t>
            </w:r>
            <w:proofErr w:type="spellEnd"/>
            <w:r w:rsidRPr="00D844DB">
              <w:t xml:space="preserve">: Step 1 </w:t>
            </w:r>
            <w:proofErr w:type="spellStart"/>
            <w:r w:rsidRPr="00D844DB">
              <w:t>khusus</w:t>
            </w:r>
            <w:proofErr w:type="spellEnd"/>
            <w:r w:rsidRPr="00D844DB">
              <w:t xml:space="preserve"> "Data </w:t>
            </w:r>
            <w:proofErr w:type="spellStart"/>
            <w:r w:rsidRPr="00D844DB">
              <w:t>Diri</w:t>
            </w:r>
            <w:proofErr w:type="spellEnd"/>
            <w:r w:rsidRPr="00D844DB">
              <w:t xml:space="preserve">", Step 2 </w:t>
            </w:r>
            <w:proofErr w:type="spellStart"/>
            <w:r w:rsidRPr="00D844DB">
              <w:t>khusus</w:t>
            </w:r>
            <w:proofErr w:type="spellEnd"/>
            <w:r w:rsidRPr="00D844DB">
              <w:t xml:space="preserve"> "Alamat", Step 3 </w:t>
            </w:r>
            <w:proofErr w:type="spellStart"/>
            <w:r w:rsidRPr="00D844DB">
              <w:t>khusus</w:t>
            </w:r>
            <w:proofErr w:type="spellEnd"/>
            <w:r w:rsidRPr="00D844DB">
              <w:t xml:space="preserve"> "</w:t>
            </w:r>
            <w:proofErr w:type="spellStart"/>
            <w:r w:rsidRPr="00D844DB">
              <w:t>Pembayaran</w:t>
            </w:r>
            <w:proofErr w:type="spellEnd"/>
            <w:r w:rsidRPr="00D844DB">
              <w:t>").</w:t>
            </w:r>
          </w:p>
          <w:p w14:paraId="22EC5571" w14:textId="77777777" w:rsidR="00D844DB" w:rsidRPr="00D844DB" w:rsidRDefault="00D844DB" w:rsidP="00D844DB">
            <w:pPr>
              <w:pStyle w:val="NormalWeb"/>
            </w:pPr>
            <w:proofErr w:type="gramStart"/>
            <w:r w:rsidRPr="00D844DB">
              <w:rPr>
                <w:rFonts w:hAnsi="Symbol"/>
              </w:rPr>
              <w:t></w:t>
            </w:r>
            <w:r w:rsidRPr="00D844DB">
              <w:t xml:space="preserve">  </w:t>
            </w:r>
            <w:proofErr w:type="spellStart"/>
            <w:r w:rsidRPr="00D844DB">
              <w:t>Pengumpulan</w:t>
            </w:r>
            <w:proofErr w:type="spellEnd"/>
            <w:proofErr w:type="gramEnd"/>
            <w:r w:rsidRPr="00D844DB">
              <w:t xml:space="preserve"> Data </w:t>
            </w:r>
            <w:proofErr w:type="spellStart"/>
            <w:r w:rsidRPr="00D844DB">
              <w:t>Parsial</w:t>
            </w:r>
            <w:proofErr w:type="spellEnd"/>
            <w:r w:rsidRPr="00D844DB">
              <w:t xml:space="preserve">: </w:t>
            </w:r>
            <w:proofErr w:type="spellStart"/>
            <w:r w:rsidRPr="00D844DB">
              <w:t>Memungkinkan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sistem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untuk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menyimpan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draf</w:t>
            </w:r>
            <w:proofErr w:type="spellEnd"/>
            <w:r w:rsidRPr="00D844DB">
              <w:t xml:space="preserve"> (save as draft) pada </w:t>
            </w:r>
            <w:proofErr w:type="spellStart"/>
            <w:r w:rsidRPr="00D844DB">
              <w:t>setiap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pergantian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. </w:t>
            </w:r>
            <w:proofErr w:type="spellStart"/>
            <w:r w:rsidRPr="00D844DB">
              <w:t>Jika</w:t>
            </w:r>
            <w:proofErr w:type="spellEnd"/>
            <w:r w:rsidRPr="00D844DB">
              <w:t xml:space="preserve"> internet </w:t>
            </w:r>
            <w:proofErr w:type="spellStart"/>
            <w:r w:rsidRPr="00D844DB">
              <w:t>pengguna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terputus</w:t>
            </w:r>
            <w:proofErr w:type="spellEnd"/>
            <w:r w:rsidRPr="00D844DB">
              <w:t xml:space="preserve"> di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 3, data di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 1 dan 2 </w:t>
            </w:r>
            <w:proofErr w:type="spellStart"/>
            <w:r w:rsidRPr="00D844DB">
              <w:t>sudah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aman</w:t>
            </w:r>
            <w:proofErr w:type="spellEnd"/>
            <w:r w:rsidRPr="00D844DB">
              <w:t>.</w:t>
            </w:r>
          </w:p>
          <w:p w14:paraId="5F968CD1" w14:textId="77777777" w:rsidR="00D844DB" w:rsidRPr="00D844DB" w:rsidRDefault="00D844DB" w:rsidP="00D844DB">
            <w:pPr>
              <w:pStyle w:val="NormalWeb"/>
            </w:pPr>
            <w:proofErr w:type="gramStart"/>
            <w:r w:rsidRPr="00D844DB">
              <w:rPr>
                <w:rFonts w:hAnsi="Symbol"/>
              </w:rPr>
              <w:lastRenderedPageBreak/>
              <w:t></w:t>
            </w:r>
            <w:r w:rsidRPr="00D844DB">
              <w:t xml:space="preserve">  </w:t>
            </w:r>
            <w:proofErr w:type="spellStart"/>
            <w:r w:rsidRPr="00D844DB">
              <w:t>Analitik</w:t>
            </w:r>
            <w:proofErr w:type="spellEnd"/>
            <w:proofErr w:type="gramEnd"/>
            <w:r w:rsidRPr="00D844DB">
              <w:t xml:space="preserve"> yang </w:t>
            </w:r>
            <w:proofErr w:type="spellStart"/>
            <w:r w:rsidRPr="00D844DB">
              <w:t>Lebih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Baik</w:t>
            </w:r>
            <w:proofErr w:type="spellEnd"/>
            <w:r w:rsidRPr="00D844DB">
              <w:t xml:space="preserve">: Developer </w:t>
            </w:r>
            <w:proofErr w:type="spellStart"/>
            <w:r w:rsidRPr="00D844DB">
              <w:t>bisa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melacak</w:t>
            </w:r>
            <w:proofErr w:type="spellEnd"/>
            <w:r w:rsidRPr="00D844DB">
              <w:t xml:space="preserve"> di </w:t>
            </w:r>
            <w:proofErr w:type="spellStart"/>
            <w:r w:rsidRPr="00D844DB">
              <w:t>langkah</w:t>
            </w:r>
            <w:proofErr w:type="spellEnd"/>
            <w:r w:rsidRPr="00D844DB">
              <w:t xml:space="preserve"> mana </w:t>
            </w:r>
            <w:proofErr w:type="spellStart"/>
            <w:r w:rsidRPr="00D844DB">
              <w:t>pengguna</w:t>
            </w:r>
            <w:proofErr w:type="spellEnd"/>
            <w:r w:rsidRPr="00D844DB">
              <w:t xml:space="preserve"> paling </w:t>
            </w:r>
            <w:proofErr w:type="spellStart"/>
            <w:r w:rsidRPr="00D844DB">
              <w:t>sering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menyerah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atau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menutup</w:t>
            </w:r>
            <w:proofErr w:type="spellEnd"/>
            <w:r w:rsidRPr="00D844DB">
              <w:t xml:space="preserve"> form (drop-off rate), </w:t>
            </w:r>
            <w:proofErr w:type="spellStart"/>
            <w:r w:rsidRPr="00D844DB">
              <w:t>sehingga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perbaikan</w:t>
            </w:r>
            <w:proofErr w:type="spellEnd"/>
            <w:r w:rsidRPr="00D844DB">
              <w:t xml:space="preserve"> UI </w:t>
            </w:r>
            <w:proofErr w:type="spellStart"/>
            <w:r w:rsidRPr="00D844DB">
              <w:t>bisa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lebih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tepat</w:t>
            </w:r>
            <w:proofErr w:type="spellEnd"/>
            <w:r w:rsidRPr="00D844DB">
              <w:t xml:space="preserve"> </w:t>
            </w:r>
            <w:proofErr w:type="spellStart"/>
            <w:r w:rsidRPr="00D844DB">
              <w:t>sasaran</w:t>
            </w:r>
            <w:proofErr w:type="spellEnd"/>
            <w:r w:rsidRPr="00D844DB">
              <w:t>.</w:t>
            </w:r>
          </w:p>
          <w:p w14:paraId="2BF18974" w14:textId="77777777" w:rsidR="00D844DB" w:rsidRPr="00076569" w:rsidRDefault="00D844DB" w:rsidP="006C16D2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45701331" w14:textId="77777777" w:rsidR="00076569" w:rsidRDefault="00076569" w:rsidP="006C16D2">
            <w:pPr>
              <w:spacing w:before="60" w:line="360" w:lineRule="auto"/>
              <w:ind w:firstLine="0"/>
            </w:pPr>
            <w:r>
              <w:t>4. Apakah wizard cocok untuk semua jenis form?</w:t>
            </w:r>
          </w:p>
          <w:p w14:paraId="4B6952AB" w14:textId="77777777" w:rsidR="00076569" w:rsidRDefault="00076569" w:rsidP="006C16D2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30BD93D7" w14:textId="77777777" w:rsidR="00D844DB" w:rsidRPr="00D844DB" w:rsidRDefault="00D844DB" w:rsidP="00D844DB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wizard pada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konteks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yang salah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justru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memperburuk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UX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karena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menambah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jumlah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"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klik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" yang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perlu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73DD798B" w14:textId="77777777" w:rsidR="00D844DB" w:rsidRPr="00D844DB" w:rsidRDefault="00D844DB" w:rsidP="00D844DB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Jangan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gunakan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Wizard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: Form yang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pendek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cepat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diselesaikan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Contohnya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: Form Login, </w:t>
            </w:r>
            <w:proofErr w:type="gram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Register</w:t>
            </w:r>
            <w:proofErr w:type="gram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sederhana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hanya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butuh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nama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dan email), form Contact Us,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kolom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pencarian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Memecah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4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kolom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input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menjadi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2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langkah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praktik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buruk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128CAC8E" w14:textId="77777777" w:rsidR="00D844DB" w:rsidRPr="00D844DB" w:rsidRDefault="00D844DB" w:rsidP="00D844DB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Gunakan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Wizard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: Proses yang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panjang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kompleks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memiliki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syarat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kondisi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(conditional logic—di mana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jawaban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Langkah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1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menentukan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pertanyaan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apa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muncul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Langkah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2).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Contohnya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Aplikasi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pendaftaran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sekolah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pengaturan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sistem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rumit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, proses checkout e-commerce,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pengajuan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survei</w:t>
            </w:r>
            <w:proofErr w:type="spellEnd"/>
            <w:r w:rsidRPr="00D844DB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3BF0DA44" w14:textId="201B1E62" w:rsidR="00D844DB" w:rsidRPr="00076569" w:rsidRDefault="00D844DB" w:rsidP="006C16D2">
            <w:pPr>
              <w:spacing w:before="60" w:line="360" w:lineRule="auto"/>
              <w:ind w:firstLine="0"/>
              <w:rPr>
                <w:lang w:val="en-US"/>
              </w:rPr>
            </w:pPr>
          </w:p>
        </w:tc>
      </w:tr>
    </w:tbl>
    <w:p w14:paraId="069CDD7E" w14:textId="75E7942C" w:rsidR="00B65E01" w:rsidRDefault="00B65E0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02C5C43" w14:textId="50DC4EFB" w:rsidR="00845567" w:rsidRDefault="0084556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DECD8BD" w14:textId="13CBC7A7" w:rsidR="00845567" w:rsidRDefault="00845567" w:rsidP="00845567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PWL 07 – 0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Pr="0084556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Info List Element for view Page</w:t>
      </w:r>
      <w:r w:rsidR="00D1569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&amp; </w:t>
      </w:r>
      <w:r w:rsidR="00D1569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PWL 07 – 0</w:t>
      </w:r>
      <w:r w:rsidR="00D1569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  <w:r w:rsidR="00D1569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="00D1569F" w:rsidRPr="00D1569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Tabs in Details Deep Dive</w:t>
      </w:r>
    </w:p>
    <w:p w14:paraId="1243B942" w14:textId="73F60539" w:rsidR="00845567" w:rsidRPr="00845567" w:rsidRDefault="00845567" w:rsidP="0084556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45567" w:rsidRPr="00AC5104" w14:paraId="31163A45" w14:textId="77777777" w:rsidTr="0006167A">
        <w:tc>
          <w:tcPr>
            <w:tcW w:w="1129" w:type="dxa"/>
          </w:tcPr>
          <w:p w14:paraId="4B26D059" w14:textId="77777777" w:rsidR="00845567" w:rsidRPr="00AC5104" w:rsidRDefault="00845567" w:rsidP="0006167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B13C917" w14:textId="77777777" w:rsidR="00845567" w:rsidRPr="00AC5104" w:rsidRDefault="00845567" w:rsidP="0006167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45567" w:rsidRPr="00AC5104" w14:paraId="0081F5F6" w14:textId="77777777" w:rsidTr="0006167A">
        <w:tc>
          <w:tcPr>
            <w:tcW w:w="1129" w:type="dxa"/>
          </w:tcPr>
          <w:p w14:paraId="3CC62469" w14:textId="526163D8" w:rsidR="00845567" w:rsidRPr="008A336E" w:rsidRDefault="00845567" w:rsidP="0006167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C - F</w:t>
            </w:r>
          </w:p>
        </w:tc>
        <w:tc>
          <w:tcPr>
            <w:tcW w:w="8499" w:type="dxa"/>
          </w:tcPr>
          <w:p w14:paraId="0ABB0C7E" w14:textId="534FCEB5" w:rsidR="00845567" w:rsidRDefault="00845567" w:rsidP="00845567">
            <w:pPr>
              <w:spacing w:before="60" w:line="360" w:lineRule="auto"/>
              <w:ind w:firstLine="0"/>
            </w:pPr>
            <w:r>
              <w:t>Mengedit Product Info List</w:t>
            </w:r>
            <w:r>
              <w:rPr>
                <w:lang w:val="en-US"/>
              </w:rPr>
              <w:t xml:space="preserve">, </w:t>
            </w:r>
            <w:r>
              <w:t>Membuat Section – Product Info</w:t>
            </w:r>
            <w:r>
              <w:rPr>
                <w:lang w:val="en-US"/>
              </w:rPr>
              <w:t xml:space="preserve">, </w:t>
            </w:r>
            <w:r>
              <w:t>Section – Pricing &amp; Stock</w:t>
            </w:r>
            <w:r>
              <w:rPr>
                <w:lang w:val="en-US"/>
              </w:rPr>
              <w:t xml:space="preserve">, </w:t>
            </w:r>
            <w:r>
              <w:t>Section – Media &amp; Status</w:t>
            </w:r>
          </w:p>
          <w:p w14:paraId="37B9E82C" w14:textId="5C901172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ProductInfolist.php</w:t>
            </w:r>
            <w:proofErr w:type="spellEnd"/>
            <w:r>
              <w:rPr>
                <w:lang w:val="en-US"/>
              </w:rPr>
              <w:t>:</w:t>
            </w:r>
          </w:p>
          <w:p w14:paraId="196EFACC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&lt;?php</w:t>
            </w:r>
          </w:p>
          <w:p w14:paraId="51982AB1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55AAA62F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namespace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App\Filament\Resources\Products\Schemas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0EB649C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0238C53D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Infolists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\Components\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IconEntry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6F37140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Infolists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\Components\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ImageEntry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544C980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Infolists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\Components\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1970B449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Filament\Schemas\Components\</w:t>
            </w:r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Tabs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13C11E67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lastRenderedPageBreak/>
              <w:t>use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Filament\Schemas\Components\Tabs\</w:t>
            </w:r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72B80CA3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use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Filament\Schemas\</w:t>
            </w:r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;</w:t>
            </w:r>
          </w:p>
          <w:p w14:paraId="19C9C466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6C80483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class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ProductInfolist</w:t>
            </w:r>
            <w:proofErr w:type="spellEnd"/>
          </w:p>
          <w:p w14:paraId="105EFA37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{</w:t>
            </w:r>
          </w:p>
          <w:p w14:paraId="26B1C54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public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static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function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configure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$schema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): </w:t>
            </w:r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Schema</w:t>
            </w:r>
          </w:p>
          <w:p w14:paraId="0CE92E13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{</w:t>
            </w:r>
          </w:p>
          <w:p w14:paraId="6899521C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</w:t>
            </w:r>
            <w:r w:rsidRPr="0084556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ja-JP"/>
              </w:rPr>
              <w:t>return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$schema</w:t>
            </w:r>
          </w:p>
          <w:p w14:paraId="5CEFF9C0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components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7D4D251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Tabs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'Tabs'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3941A1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vertical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3B93287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tabs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62D446E6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Info'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4B0C7F1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-o-academic-cap'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CF308A0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badgeColor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'info'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29E8BB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776297AF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'name'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C621B39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Name'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ABB1CE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weight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'bold'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7513A96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'primary'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024176D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'id'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478002D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ID'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2AAB866F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sku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15110C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SKU'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DFCEAC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AC770EB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'success'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7043A9D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'description'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ED72EA3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Description'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50251089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8F8323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Creation Date'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4AAFE50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date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'd M Y'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EEAFB7C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'info'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27BE954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]),</w:t>
            </w:r>
          </w:p>
          <w:p w14:paraId="55714E0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'Pricing &amp; Stock'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6CA89AD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-o-currency-dollar'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310A1B7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$record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 =&gt; 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$record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?-&gt;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stock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018CAA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badgeColor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'warning'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1223A5C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7C9BFB8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70DD01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Price'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7F434F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-o-currency-dollar'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EA05C7E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formatStateUsing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 =&gt; 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Rp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 xml:space="preserve"> 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. 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number_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84556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ja-JP"/>
              </w:rPr>
              <w:t>0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','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'.'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)),</w:t>
            </w:r>
          </w:p>
          <w:p w14:paraId="59091E2C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DD75400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lastRenderedPageBreak/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Stock'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8BE71EB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-o-archive-box'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1D25301F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]),</w:t>
            </w:r>
          </w:p>
          <w:p w14:paraId="36B3D06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Tab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'Media &amp; Status'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B4DFF2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-o-photo'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6A41E31D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badgeColor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'success'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CB2C3F8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schema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[</w:t>
            </w:r>
          </w:p>
          <w:p w14:paraId="71150BA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ImageEntry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'image'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4F6C408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'Product Image'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6F3A268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disk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'public'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BAA27D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'price'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9C6C4C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weight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'bold'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9773106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'primary'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CA0984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icon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-s-currency-dollar'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7FDF717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formatStateUsing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84556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ja-JP"/>
              </w:rPr>
              <w:t>fn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(</w:t>
            </w:r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) =&gt; 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Rp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 xml:space="preserve"> 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 . 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number_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format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ja-JP"/>
              </w:rPr>
              <w:t>$state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84556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ja-JP"/>
              </w:rPr>
              <w:t>0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','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, 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'.'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)),</w:t>
            </w:r>
          </w:p>
          <w:p w14:paraId="54FD0266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TextEntry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'stock'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0951E31E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weight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'bold'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2582A422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color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'primary'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1FDF629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IconEntry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is_active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7D674E7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'Is Active?'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94F9C48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5E2B523E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ja-JP"/>
              </w:rPr>
              <w:t>IconEntry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::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make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is_featured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3EFEF76E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label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ja-JP"/>
              </w:rPr>
              <w:t>'Is Featured?'</w:t>
            </w: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566707CF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        -&gt;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boolean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),</w:t>
            </w:r>
          </w:p>
          <w:p w14:paraId="49A369A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        ]),</w:t>
            </w:r>
          </w:p>
          <w:p w14:paraId="1D1973F4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        ])-&gt;</w:t>
            </w:r>
            <w:proofErr w:type="spellStart"/>
            <w:proofErr w:type="gramStart"/>
            <w:r w:rsidRPr="0084556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ja-JP"/>
              </w:rPr>
              <w:t>columnSpanFull</w:t>
            </w:r>
            <w:proofErr w:type="spell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(</w:t>
            </w:r>
            <w:proofErr w:type="gramEnd"/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)</w:t>
            </w:r>
          </w:p>
          <w:p w14:paraId="74821F45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        ]);</w:t>
            </w:r>
          </w:p>
          <w:p w14:paraId="3EF68CC8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    }</w:t>
            </w:r>
          </w:p>
          <w:p w14:paraId="1383B218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  <w:r w:rsidRPr="0084556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ja-JP"/>
              </w:rPr>
              <w:t>}</w:t>
            </w:r>
          </w:p>
          <w:p w14:paraId="3E54099A" w14:textId="77777777" w:rsidR="00845567" w:rsidRPr="00845567" w:rsidRDefault="00845567" w:rsidP="0084556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ja-JP"/>
              </w:rPr>
            </w:pPr>
          </w:p>
          <w:p w14:paraId="1DFA1896" w14:textId="3F933F18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0EE8502B" w14:textId="372966A2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Hasil:</w:t>
            </w:r>
          </w:p>
          <w:p w14:paraId="4A53355C" w14:textId="0A6CCA8D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r w:rsidRPr="00845567">
              <w:rPr>
                <w:lang w:val="en-US"/>
              </w:rPr>
              <w:lastRenderedPageBreak/>
              <w:drawing>
                <wp:inline distT="0" distB="0" distL="0" distR="0" wp14:anchorId="3963CFDF" wp14:editId="452A7F92">
                  <wp:extent cx="5259705" cy="2108835"/>
                  <wp:effectExtent l="0" t="0" r="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333C8" w14:textId="2D2CFC90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r w:rsidRPr="00845567">
              <w:rPr>
                <w:lang w:val="en-US"/>
              </w:rPr>
              <w:drawing>
                <wp:inline distT="0" distB="0" distL="0" distR="0" wp14:anchorId="094DF02A" wp14:editId="0E033C4D">
                  <wp:extent cx="5259705" cy="1212215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1E8B2" w14:textId="211F0FF5" w:rsidR="00845567" w:rsidRP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r w:rsidRPr="00845567">
              <w:rPr>
                <w:lang w:val="en-US"/>
              </w:rPr>
              <w:drawing>
                <wp:inline distT="0" distB="0" distL="0" distR="0" wp14:anchorId="3FB3E965" wp14:editId="740D94CA">
                  <wp:extent cx="5259705" cy="2587625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ACD47" w14:textId="5FC103C9" w:rsidR="00845567" w:rsidRPr="00845567" w:rsidRDefault="00845567" w:rsidP="00845567">
            <w:pPr>
              <w:spacing w:before="60" w:line="360" w:lineRule="auto"/>
              <w:ind w:firstLine="0"/>
            </w:pPr>
          </w:p>
        </w:tc>
      </w:tr>
      <w:tr w:rsidR="00845567" w:rsidRPr="00AC5104" w14:paraId="105DBC8B" w14:textId="77777777" w:rsidTr="0006167A">
        <w:tc>
          <w:tcPr>
            <w:tcW w:w="1129" w:type="dxa"/>
          </w:tcPr>
          <w:p w14:paraId="4E17310A" w14:textId="7716D518" w:rsidR="00845567" w:rsidRDefault="00845567" w:rsidP="0006167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L</w:t>
            </w:r>
          </w:p>
        </w:tc>
        <w:tc>
          <w:tcPr>
            <w:tcW w:w="8499" w:type="dxa"/>
          </w:tcPr>
          <w:p w14:paraId="568800B9" w14:textId="77777777" w:rsidR="00845567" w:rsidRDefault="00845567" w:rsidP="00845567">
            <w:pPr>
              <w:spacing w:before="60" w:line="360" w:lineRule="auto"/>
              <w:ind w:firstLine="0"/>
            </w:pPr>
            <w:r>
              <w:t>Analisis &amp; Diskusi</w:t>
            </w:r>
          </w:p>
          <w:p w14:paraId="19C000CA" w14:textId="5AF5136F" w:rsidR="00845567" w:rsidRDefault="00845567" w:rsidP="00845567">
            <w:pPr>
              <w:spacing w:before="60" w:line="360" w:lineRule="auto"/>
              <w:ind w:firstLine="0"/>
            </w:pPr>
            <w:r>
              <w:t xml:space="preserve">1. Mengapa View Page tidak cocok menggunakan form input? </w:t>
            </w:r>
          </w:p>
          <w:p w14:paraId="06F77C31" w14:textId="57032519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7A8A38CE" w14:textId="77777777" w:rsidR="00845567" w:rsidRPr="00845567" w:rsidRDefault="00845567" w:rsidP="0084556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lastRenderedPageBreak/>
              <w:t>View Page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Halaman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Lihat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secara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prinsip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desain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dibuat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murni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Read-Only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hanya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membaca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data).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Memasukkan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form input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dalam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View Page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melanggar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beberapa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praktik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terbaik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UX dan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arsitektur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aplikasi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:</w:t>
            </w:r>
          </w:p>
          <w:p w14:paraId="23B22B47" w14:textId="77777777" w:rsidR="00845567" w:rsidRPr="00845567" w:rsidRDefault="00845567" w:rsidP="00845567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Fungsi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Tercampur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berekspektasi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bahwa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halaman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Lihat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"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tempat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aman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membaca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data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tanpa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takut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sengaja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mengubah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menghapusnya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Jika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ada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input,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itu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seharusnya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menjadi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Edit Page.</w:t>
            </w:r>
          </w:p>
          <w:p w14:paraId="053300C3" w14:textId="77777777" w:rsidR="00845567" w:rsidRPr="00845567" w:rsidRDefault="00845567" w:rsidP="00845567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Keamanan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: Form input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membutuhkan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mekanisme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pengiriman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data (submit),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(error handling), dan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perlindungan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keamanan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CSRF).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Menambahkan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beban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ini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halaman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seharusnya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statis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membuat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kode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menjadi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berantakan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rawan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bug.</w:t>
            </w:r>
          </w:p>
          <w:p w14:paraId="2EB30248" w14:textId="77777777" w:rsidR="00845567" w:rsidRP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75EAF735" w14:textId="246B589A" w:rsidR="00845567" w:rsidRDefault="00845567" w:rsidP="00845567">
            <w:pPr>
              <w:spacing w:before="60" w:line="360" w:lineRule="auto"/>
              <w:ind w:firstLine="0"/>
            </w:pPr>
            <w:r>
              <w:t xml:space="preserve">2. Apa perbedaan TextColumn dan TextEntry? </w:t>
            </w:r>
          </w:p>
          <w:p w14:paraId="4532DA9F" w14:textId="32693CCB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3C245EED" w14:textId="77777777" w:rsidR="00845567" w:rsidRPr="00845567" w:rsidRDefault="00845567" w:rsidP="00845567">
            <w:pPr>
              <w:pStyle w:val="NormalWeb"/>
            </w:pPr>
            <w:proofErr w:type="gramStart"/>
            <w:r w:rsidRPr="00845567">
              <w:rPr>
                <w:rFonts w:hAnsi="Symbol"/>
              </w:rPr>
              <w:t></w:t>
            </w:r>
            <w:r w:rsidRPr="00845567">
              <w:t xml:space="preserve">  </w:t>
            </w:r>
            <w:proofErr w:type="spellStart"/>
            <w:r w:rsidRPr="00845567">
              <w:rPr>
                <w:rStyle w:val="HTMLCode"/>
              </w:rPr>
              <w:t>TextColumn</w:t>
            </w:r>
            <w:proofErr w:type="spellEnd"/>
            <w:proofErr w:type="gramEnd"/>
            <w:r w:rsidRPr="00845567">
              <w:t xml:space="preserve">: </w:t>
            </w:r>
            <w:proofErr w:type="spellStart"/>
            <w:r w:rsidRPr="00845567">
              <w:t>Digunakan</w:t>
            </w:r>
            <w:proofErr w:type="spellEnd"/>
            <w:r w:rsidRPr="00845567">
              <w:t xml:space="preserve"> di </w:t>
            </w:r>
            <w:proofErr w:type="spellStart"/>
            <w:r w:rsidRPr="00845567">
              <w:t>dalam</w:t>
            </w:r>
            <w:proofErr w:type="spellEnd"/>
            <w:r w:rsidRPr="00845567">
              <w:t xml:space="preserve"> Table Builder (</w:t>
            </w:r>
            <w:proofErr w:type="spellStart"/>
            <w:r w:rsidRPr="00845567">
              <w:t>Halaman</w:t>
            </w:r>
            <w:proofErr w:type="spellEnd"/>
            <w:r w:rsidRPr="00845567">
              <w:t xml:space="preserve"> List/Daftar). </w:t>
            </w:r>
            <w:proofErr w:type="spellStart"/>
            <w:r w:rsidRPr="00845567">
              <w:t>Fungsinya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untuk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menampilkan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teks</w:t>
            </w:r>
            <w:proofErr w:type="spellEnd"/>
            <w:r w:rsidRPr="00845567">
              <w:t xml:space="preserve"> di </w:t>
            </w:r>
            <w:proofErr w:type="spellStart"/>
            <w:r w:rsidRPr="00845567">
              <w:t>dalam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baris</w:t>
            </w:r>
            <w:proofErr w:type="spellEnd"/>
            <w:r w:rsidRPr="00845567">
              <w:t xml:space="preserve"> dan </w:t>
            </w:r>
            <w:proofErr w:type="spellStart"/>
            <w:r w:rsidRPr="00845567">
              <w:t>kolom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tabel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secara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massal</w:t>
            </w:r>
            <w:proofErr w:type="spellEnd"/>
            <w:r w:rsidRPr="00845567">
              <w:t xml:space="preserve"> (</w:t>
            </w:r>
            <w:proofErr w:type="spellStart"/>
            <w:r w:rsidRPr="00845567">
              <w:t>untuk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banyak</w:t>
            </w:r>
            <w:proofErr w:type="spellEnd"/>
            <w:r w:rsidRPr="00845567">
              <w:t xml:space="preserve"> record </w:t>
            </w:r>
            <w:proofErr w:type="spellStart"/>
            <w:r w:rsidRPr="00845567">
              <w:t>sekaligus</w:t>
            </w:r>
            <w:proofErr w:type="spellEnd"/>
            <w:r w:rsidRPr="00845567">
              <w:t>).</w:t>
            </w:r>
          </w:p>
          <w:p w14:paraId="5A5A7925" w14:textId="77777777" w:rsidR="00845567" w:rsidRPr="00845567" w:rsidRDefault="00845567" w:rsidP="00845567">
            <w:pPr>
              <w:pStyle w:val="NormalWeb"/>
            </w:pPr>
            <w:proofErr w:type="gramStart"/>
            <w:r w:rsidRPr="00845567">
              <w:rPr>
                <w:rFonts w:hAnsi="Symbol"/>
              </w:rPr>
              <w:t></w:t>
            </w:r>
            <w:r w:rsidRPr="00845567">
              <w:t xml:space="preserve">  </w:t>
            </w:r>
            <w:proofErr w:type="spellStart"/>
            <w:r w:rsidRPr="00845567">
              <w:rPr>
                <w:rStyle w:val="HTMLCode"/>
              </w:rPr>
              <w:t>TextEntry</w:t>
            </w:r>
            <w:proofErr w:type="spellEnd"/>
            <w:proofErr w:type="gramEnd"/>
            <w:r w:rsidRPr="00845567">
              <w:t xml:space="preserve">: </w:t>
            </w:r>
            <w:proofErr w:type="spellStart"/>
            <w:r w:rsidRPr="00845567">
              <w:t>Digunakan</w:t>
            </w:r>
            <w:proofErr w:type="spellEnd"/>
            <w:r w:rsidRPr="00845567">
              <w:t xml:space="preserve"> di </w:t>
            </w:r>
            <w:proofErr w:type="spellStart"/>
            <w:r w:rsidRPr="00845567">
              <w:t>dalam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Infolist</w:t>
            </w:r>
            <w:proofErr w:type="spellEnd"/>
            <w:r w:rsidRPr="00845567">
              <w:t xml:space="preserve"> Builder (</w:t>
            </w:r>
            <w:proofErr w:type="spellStart"/>
            <w:r w:rsidRPr="00845567">
              <w:t>Halaman</w:t>
            </w:r>
            <w:proofErr w:type="spellEnd"/>
            <w:r w:rsidRPr="00845567">
              <w:t xml:space="preserve"> View/Detail). </w:t>
            </w:r>
            <w:proofErr w:type="spellStart"/>
            <w:r w:rsidRPr="00845567">
              <w:t>Fungsinya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untuk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menampilkan</w:t>
            </w:r>
            <w:proofErr w:type="spellEnd"/>
            <w:r w:rsidRPr="00845567">
              <w:t xml:space="preserve"> data </w:t>
            </w:r>
            <w:proofErr w:type="spellStart"/>
            <w:r w:rsidRPr="00845567">
              <w:t>spesifik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dari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satu</w:t>
            </w:r>
            <w:proofErr w:type="spellEnd"/>
            <w:r w:rsidRPr="00845567">
              <w:t xml:space="preserve"> record </w:t>
            </w:r>
            <w:proofErr w:type="spellStart"/>
            <w:r w:rsidRPr="00845567">
              <w:t>tunggal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dalam</w:t>
            </w:r>
            <w:proofErr w:type="spellEnd"/>
            <w:r w:rsidRPr="00845567">
              <w:t xml:space="preserve"> tata </w:t>
            </w:r>
            <w:proofErr w:type="spellStart"/>
            <w:r w:rsidRPr="00845567">
              <w:t>letak</w:t>
            </w:r>
            <w:proofErr w:type="spellEnd"/>
            <w:r w:rsidRPr="00845567">
              <w:t xml:space="preserve"> yang </w:t>
            </w:r>
            <w:proofErr w:type="spellStart"/>
            <w:r w:rsidRPr="00845567">
              <w:t>lebih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bebas</w:t>
            </w:r>
            <w:proofErr w:type="spellEnd"/>
            <w:r w:rsidRPr="00845567">
              <w:t xml:space="preserve"> (</w:t>
            </w:r>
            <w:proofErr w:type="spellStart"/>
            <w:r w:rsidRPr="00845567">
              <w:t>misalnya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dalam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bentuk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kartu</w:t>
            </w:r>
            <w:proofErr w:type="spellEnd"/>
            <w:r w:rsidRPr="00845567">
              <w:t xml:space="preserve">, grid, </w:t>
            </w:r>
            <w:proofErr w:type="spellStart"/>
            <w:r w:rsidRPr="00845567">
              <w:t>atau</w:t>
            </w:r>
            <w:proofErr w:type="spellEnd"/>
            <w:r w:rsidRPr="00845567">
              <w:t xml:space="preserve"> daftar </w:t>
            </w:r>
            <w:proofErr w:type="spellStart"/>
            <w:r w:rsidRPr="00845567">
              <w:t>berurutan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ke</w:t>
            </w:r>
            <w:proofErr w:type="spellEnd"/>
            <w:r w:rsidRPr="00845567">
              <w:t xml:space="preserve"> </w:t>
            </w:r>
            <w:proofErr w:type="spellStart"/>
            <w:r w:rsidRPr="00845567">
              <w:t>bawah</w:t>
            </w:r>
            <w:proofErr w:type="spellEnd"/>
            <w:r w:rsidRPr="00845567">
              <w:t>).</w:t>
            </w:r>
          </w:p>
          <w:p w14:paraId="0A4E1124" w14:textId="77777777" w:rsidR="00845567" w:rsidRP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521AA470" w14:textId="6FF439F0" w:rsidR="00845567" w:rsidRDefault="00845567" w:rsidP="00845567">
            <w:pPr>
              <w:spacing w:before="60" w:line="360" w:lineRule="auto"/>
              <w:ind w:firstLine="0"/>
            </w:pPr>
            <w:r>
              <w:t xml:space="preserve">3. Kapan kita menggunakan badge? </w:t>
            </w:r>
          </w:p>
          <w:p w14:paraId="075F9E4F" w14:textId="3B1D4C7C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549AB27C" w14:textId="40F0D4E8" w:rsidR="00845567" w:rsidRPr="00845567" w:rsidRDefault="00845567" w:rsidP="0084556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Badge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lencana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efektif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digunakan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ketika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memberikan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isyarat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visual yang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cepat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mengenai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suatu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atribut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data.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Gunakan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badge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:</w:t>
            </w:r>
          </w:p>
          <w:p w14:paraId="4DBE2F70" w14:textId="77777777" w:rsidR="00845567" w:rsidRPr="00845567" w:rsidRDefault="00845567" w:rsidP="0084556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Menampilkan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Status: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Misalnya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status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pesanan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("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Menunggu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Konfirmasi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",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Diproses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",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Selesai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",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Dibatalkan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").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Penggunaan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warna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berbeda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Kuning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Biru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Hijau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, Merah) pada badge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membantu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langsung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paham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tanpa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harus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membaca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teksnya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secara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saksama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142EC736" w14:textId="77777777" w:rsidR="00845567" w:rsidRPr="00845567" w:rsidRDefault="00845567" w:rsidP="0084556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Kategori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Label: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Menunjukkan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kategori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suatu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entri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misalnya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label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Artikel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VIP", "Tutorial",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Berita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").</w:t>
            </w:r>
          </w:p>
          <w:p w14:paraId="619D2F31" w14:textId="6698FD32" w:rsidR="00845567" w:rsidRPr="00845567" w:rsidRDefault="00845567" w:rsidP="0084556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Notifikasi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/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Kuantitas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Menunjukkan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angka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pendek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jumlah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pesan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belum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dibaca</w:t>
            </w:r>
            <w:proofErr w:type="spellEnd"/>
            <w:r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6E0BFB4C" w14:textId="77777777" w:rsidR="00845567" w:rsidRP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</w:p>
          <w:p w14:paraId="1679A700" w14:textId="77777777" w:rsidR="00845567" w:rsidRDefault="00845567" w:rsidP="00845567">
            <w:pPr>
              <w:spacing w:before="60" w:line="360" w:lineRule="auto"/>
              <w:ind w:firstLine="0"/>
            </w:pPr>
            <w:r>
              <w:t>4. Apa keuntungan menggunakan IconEntry untuk boolean?</w:t>
            </w:r>
          </w:p>
          <w:p w14:paraId="60383194" w14:textId="77777777" w:rsid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>:</w:t>
            </w:r>
          </w:p>
          <w:p w14:paraId="32D0412E" w14:textId="77777777" w:rsidR="00845567" w:rsidRPr="00845567" w:rsidRDefault="00845567" w:rsidP="0084556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Data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boolean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di database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biasanya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disimpan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sebagai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angka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45567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1</w:t>
            </w: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45567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0</w:t>
            </w: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45567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true</w:t>
            </w: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/</w:t>
            </w:r>
            <w:r w:rsidRPr="00845567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false</w:t>
            </w:r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Menampilkannya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secara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mentah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ramah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Keuntungan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IconEntry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:</w:t>
            </w:r>
          </w:p>
          <w:p w14:paraId="7A613F13" w14:textId="1FC27E1C" w:rsidR="00845567" w:rsidRPr="00845567" w:rsidRDefault="00845567" w:rsidP="00845567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Kecepatan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Membaca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Scannability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):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Otak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manusia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memproses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gambar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jauh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cepat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daripada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teks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Melihat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ikon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Centang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Hijau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"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"Silang Merah" l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angsung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memberikan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pemahaman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instan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tentang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status (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misalnya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Aktif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/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Aktif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, Lulus/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Gagal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).</w:t>
            </w:r>
          </w:p>
          <w:p w14:paraId="7FBDB309" w14:textId="77777777" w:rsidR="00845567" w:rsidRPr="00845567" w:rsidRDefault="00845567" w:rsidP="00845567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Menghemat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Ruang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: Ikon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memakan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ruang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jauh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sedikit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layar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dibandingkan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harus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menuliskan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kata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Sudah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Terverifikasi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"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"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Belum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Terverifikasi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".</w:t>
            </w:r>
          </w:p>
          <w:p w14:paraId="2B8A5948" w14:textId="77777777" w:rsidR="00845567" w:rsidRPr="00845567" w:rsidRDefault="00845567" w:rsidP="00845567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Estetika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Membuat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antarmuka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terlihat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profesional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, modern, dan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membosankan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karena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memecah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monotonnya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teks</w:t>
            </w:r>
            <w:proofErr w:type="spellEnd"/>
            <w:r w:rsidRPr="00845567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6AC13010" w14:textId="51270002" w:rsidR="00845567" w:rsidRPr="00845567" w:rsidRDefault="00845567" w:rsidP="00845567">
            <w:pPr>
              <w:spacing w:before="60" w:line="360" w:lineRule="auto"/>
              <w:ind w:firstLine="0"/>
              <w:rPr>
                <w:lang w:val="en-US"/>
              </w:rPr>
            </w:pPr>
          </w:p>
        </w:tc>
      </w:tr>
    </w:tbl>
    <w:p w14:paraId="5DFCECD5" w14:textId="77777777" w:rsidR="00D1569F" w:rsidRDefault="00D1569F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bookmarkStart w:id="0" w:name="_GoBack"/>
      <w:bookmarkEnd w:id="0"/>
    </w:p>
    <w:sectPr w:rsidR="00D1569F" w:rsidSect="00AC5104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E7946" w14:textId="77777777" w:rsidR="00F52AE5" w:rsidRDefault="00F52AE5">
      <w:pPr>
        <w:spacing w:line="240" w:lineRule="auto"/>
      </w:pPr>
      <w:r>
        <w:separator/>
      </w:r>
    </w:p>
  </w:endnote>
  <w:endnote w:type="continuationSeparator" w:id="0">
    <w:p w14:paraId="3BA912A3" w14:textId="77777777" w:rsidR="00F52AE5" w:rsidRDefault="00F52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D844DB" w:rsidRDefault="00D844DB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17EF67D3" w:rsidR="00D844DB" w:rsidRPr="001E38D6" w:rsidRDefault="00D844DB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07   PWL 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D844DB" w:rsidRPr="001E38D6" w:rsidRDefault="00D844DB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95DF80" w14:textId="77777777" w:rsidR="00F52AE5" w:rsidRDefault="00F52AE5">
      <w:pPr>
        <w:spacing w:line="240" w:lineRule="auto"/>
      </w:pPr>
      <w:r>
        <w:separator/>
      </w:r>
    </w:p>
  </w:footnote>
  <w:footnote w:type="continuationSeparator" w:id="0">
    <w:p w14:paraId="14F3D201" w14:textId="77777777" w:rsidR="00F52AE5" w:rsidRDefault="00F52A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D844DB" w:rsidRPr="00684970" w14:paraId="761623E9" w14:textId="77777777" w:rsidTr="00A64F2C">
      <w:trPr>
        <w:trHeight w:val="853"/>
      </w:trPr>
      <w:tc>
        <w:tcPr>
          <w:tcW w:w="1697" w:type="dxa"/>
        </w:tcPr>
        <w:p w14:paraId="546E7EDA" w14:textId="77777777" w:rsidR="00D844DB" w:rsidRPr="00684970" w:rsidRDefault="00D844DB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D844DB" w:rsidRPr="00684970" w:rsidRDefault="00D844DB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D844DB" w:rsidRPr="00684970" w:rsidRDefault="00D844DB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D844DB" w:rsidRPr="00684970" w:rsidRDefault="00D844DB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D844DB" w:rsidRPr="00684970" w:rsidRDefault="00D844DB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D844DB" w:rsidRPr="00684970" w:rsidRDefault="00D844DB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D844DB" w:rsidRPr="00684970" w:rsidRDefault="00D844DB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D844DB" w:rsidRDefault="00D84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21CA"/>
    <w:multiLevelType w:val="multilevel"/>
    <w:tmpl w:val="E28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73F7"/>
    <w:multiLevelType w:val="multilevel"/>
    <w:tmpl w:val="552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63D0"/>
    <w:multiLevelType w:val="hybridMultilevel"/>
    <w:tmpl w:val="B5D41AB2"/>
    <w:lvl w:ilvl="0" w:tplc="A5A88A7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D0CB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07FF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607F"/>
    <w:multiLevelType w:val="multilevel"/>
    <w:tmpl w:val="7DF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6DE4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77006"/>
    <w:multiLevelType w:val="multilevel"/>
    <w:tmpl w:val="E80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41150"/>
    <w:multiLevelType w:val="multilevel"/>
    <w:tmpl w:val="AC3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168E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43F41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F57ED"/>
    <w:multiLevelType w:val="hybridMultilevel"/>
    <w:tmpl w:val="074C2E90"/>
    <w:lvl w:ilvl="0" w:tplc="E1088DC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01967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03E1C"/>
    <w:multiLevelType w:val="hybridMultilevel"/>
    <w:tmpl w:val="AB78AEE2"/>
    <w:lvl w:ilvl="0" w:tplc="A13644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360FD"/>
    <w:multiLevelType w:val="hybridMultilevel"/>
    <w:tmpl w:val="3A3A104C"/>
    <w:lvl w:ilvl="0" w:tplc="297E52E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F5E3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77797"/>
    <w:multiLevelType w:val="hybridMultilevel"/>
    <w:tmpl w:val="263AD954"/>
    <w:lvl w:ilvl="0" w:tplc="FA38B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ED5938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E376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82C29"/>
    <w:multiLevelType w:val="hybridMultilevel"/>
    <w:tmpl w:val="CEE6C7AA"/>
    <w:lvl w:ilvl="0" w:tplc="981A950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D4ADE"/>
    <w:multiLevelType w:val="multilevel"/>
    <w:tmpl w:val="EE3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27523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A519E3"/>
    <w:multiLevelType w:val="multilevel"/>
    <w:tmpl w:val="9F1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66A9A"/>
    <w:multiLevelType w:val="multilevel"/>
    <w:tmpl w:val="E46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45C88"/>
    <w:multiLevelType w:val="hybridMultilevel"/>
    <w:tmpl w:val="7310C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23BB3"/>
    <w:multiLevelType w:val="hybridMultilevel"/>
    <w:tmpl w:val="263AD954"/>
    <w:lvl w:ilvl="0" w:tplc="FA38B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FA6D7D"/>
    <w:multiLevelType w:val="multilevel"/>
    <w:tmpl w:val="6D2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9417A"/>
    <w:multiLevelType w:val="multilevel"/>
    <w:tmpl w:val="62B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03F47"/>
    <w:multiLevelType w:val="multilevel"/>
    <w:tmpl w:val="7C2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C2DBB"/>
    <w:multiLevelType w:val="multilevel"/>
    <w:tmpl w:val="4ED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010A6"/>
    <w:multiLevelType w:val="multilevel"/>
    <w:tmpl w:val="CA5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477CC"/>
    <w:multiLevelType w:val="multilevel"/>
    <w:tmpl w:val="1CD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22"/>
  </w:num>
  <w:num w:numId="5">
    <w:abstractNumId w:val="16"/>
  </w:num>
  <w:num w:numId="6">
    <w:abstractNumId w:val="13"/>
  </w:num>
  <w:num w:numId="7">
    <w:abstractNumId w:val="9"/>
  </w:num>
  <w:num w:numId="8">
    <w:abstractNumId w:val="3"/>
  </w:num>
  <w:num w:numId="9">
    <w:abstractNumId w:val="20"/>
  </w:num>
  <w:num w:numId="10">
    <w:abstractNumId w:val="2"/>
  </w:num>
  <w:num w:numId="11">
    <w:abstractNumId w:val="15"/>
  </w:num>
  <w:num w:numId="12">
    <w:abstractNumId w:val="4"/>
  </w:num>
  <w:num w:numId="13">
    <w:abstractNumId w:val="12"/>
  </w:num>
  <w:num w:numId="14">
    <w:abstractNumId w:val="0"/>
  </w:num>
  <w:num w:numId="15">
    <w:abstractNumId w:val="18"/>
  </w:num>
  <w:num w:numId="16">
    <w:abstractNumId w:val="6"/>
  </w:num>
  <w:num w:numId="17">
    <w:abstractNumId w:val="26"/>
  </w:num>
  <w:num w:numId="18">
    <w:abstractNumId w:val="25"/>
  </w:num>
  <w:num w:numId="19">
    <w:abstractNumId w:val="32"/>
  </w:num>
  <w:num w:numId="20">
    <w:abstractNumId w:val="30"/>
  </w:num>
  <w:num w:numId="21">
    <w:abstractNumId w:val="27"/>
  </w:num>
  <w:num w:numId="22">
    <w:abstractNumId w:val="14"/>
  </w:num>
  <w:num w:numId="23">
    <w:abstractNumId w:val="28"/>
  </w:num>
  <w:num w:numId="24">
    <w:abstractNumId w:val="5"/>
  </w:num>
  <w:num w:numId="25">
    <w:abstractNumId w:val="31"/>
  </w:num>
  <w:num w:numId="26">
    <w:abstractNumId w:val="17"/>
  </w:num>
  <w:num w:numId="27">
    <w:abstractNumId w:val="21"/>
  </w:num>
  <w:num w:numId="28">
    <w:abstractNumId w:val="7"/>
  </w:num>
  <w:num w:numId="29">
    <w:abstractNumId w:val="8"/>
  </w:num>
  <w:num w:numId="30">
    <w:abstractNumId w:val="24"/>
  </w:num>
  <w:num w:numId="31">
    <w:abstractNumId w:val="29"/>
  </w:num>
  <w:num w:numId="32">
    <w:abstractNumId w:val="23"/>
  </w:num>
  <w:num w:numId="3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32B64"/>
    <w:rsid w:val="0003777E"/>
    <w:rsid w:val="00050703"/>
    <w:rsid w:val="00067E57"/>
    <w:rsid w:val="00072E02"/>
    <w:rsid w:val="00076569"/>
    <w:rsid w:val="00090D9B"/>
    <w:rsid w:val="00091D16"/>
    <w:rsid w:val="000A5819"/>
    <w:rsid w:val="000D0F9A"/>
    <w:rsid w:val="000F69FB"/>
    <w:rsid w:val="00110173"/>
    <w:rsid w:val="00126A1A"/>
    <w:rsid w:val="0014152F"/>
    <w:rsid w:val="00145277"/>
    <w:rsid w:val="00147088"/>
    <w:rsid w:val="0017442B"/>
    <w:rsid w:val="001965E5"/>
    <w:rsid w:val="001978A3"/>
    <w:rsid w:val="001C07B4"/>
    <w:rsid w:val="001D79B2"/>
    <w:rsid w:val="001D7EBB"/>
    <w:rsid w:val="001F2A08"/>
    <w:rsid w:val="001F7FCA"/>
    <w:rsid w:val="00203214"/>
    <w:rsid w:val="00256554"/>
    <w:rsid w:val="00273B98"/>
    <w:rsid w:val="00286C2C"/>
    <w:rsid w:val="002A2821"/>
    <w:rsid w:val="002A3EBD"/>
    <w:rsid w:val="002C209A"/>
    <w:rsid w:val="00313C0A"/>
    <w:rsid w:val="00316AE7"/>
    <w:rsid w:val="0031752C"/>
    <w:rsid w:val="00320823"/>
    <w:rsid w:val="003303E3"/>
    <w:rsid w:val="0035097E"/>
    <w:rsid w:val="00366FA2"/>
    <w:rsid w:val="00387E06"/>
    <w:rsid w:val="00390E53"/>
    <w:rsid w:val="003E5F15"/>
    <w:rsid w:val="0041139A"/>
    <w:rsid w:val="00412520"/>
    <w:rsid w:val="004221AD"/>
    <w:rsid w:val="0044753C"/>
    <w:rsid w:val="00467E1F"/>
    <w:rsid w:val="00473DB3"/>
    <w:rsid w:val="00487F16"/>
    <w:rsid w:val="00495913"/>
    <w:rsid w:val="00496A1B"/>
    <w:rsid w:val="004B32B6"/>
    <w:rsid w:val="004B616C"/>
    <w:rsid w:val="004D4C15"/>
    <w:rsid w:val="004E6B3B"/>
    <w:rsid w:val="005031EB"/>
    <w:rsid w:val="0050375D"/>
    <w:rsid w:val="005138F7"/>
    <w:rsid w:val="00525CBD"/>
    <w:rsid w:val="0054552F"/>
    <w:rsid w:val="0055070A"/>
    <w:rsid w:val="00552C2F"/>
    <w:rsid w:val="00575FCF"/>
    <w:rsid w:val="0058073F"/>
    <w:rsid w:val="00593CCF"/>
    <w:rsid w:val="005A3340"/>
    <w:rsid w:val="005B69E5"/>
    <w:rsid w:val="005D5C73"/>
    <w:rsid w:val="005F3164"/>
    <w:rsid w:val="00610024"/>
    <w:rsid w:val="006328DE"/>
    <w:rsid w:val="00633CDC"/>
    <w:rsid w:val="00646A78"/>
    <w:rsid w:val="00650679"/>
    <w:rsid w:val="00651D85"/>
    <w:rsid w:val="006670D1"/>
    <w:rsid w:val="006A2371"/>
    <w:rsid w:val="006B0B69"/>
    <w:rsid w:val="006C16D2"/>
    <w:rsid w:val="006D7FD6"/>
    <w:rsid w:val="006F122D"/>
    <w:rsid w:val="006F1FF2"/>
    <w:rsid w:val="0070576F"/>
    <w:rsid w:val="007357E8"/>
    <w:rsid w:val="00740D27"/>
    <w:rsid w:val="00742E0B"/>
    <w:rsid w:val="0075638C"/>
    <w:rsid w:val="00762125"/>
    <w:rsid w:val="007C5047"/>
    <w:rsid w:val="007C7C49"/>
    <w:rsid w:val="007E0614"/>
    <w:rsid w:val="007E1CBA"/>
    <w:rsid w:val="00813CB5"/>
    <w:rsid w:val="00830B95"/>
    <w:rsid w:val="00832940"/>
    <w:rsid w:val="0084052B"/>
    <w:rsid w:val="00845567"/>
    <w:rsid w:val="00855D6F"/>
    <w:rsid w:val="00862CB3"/>
    <w:rsid w:val="0086667D"/>
    <w:rsid w:val="008671C3"/>
    <w:rsid w:val="008A336E"/>
    <w:rsid w:val="008B3096"/>
    <w:rsid w:val="008C465D"/>
    <w:rsid w:val="008C7300"/>
    <w:rsid w:val="008C7F18"/>
    <w:rsid w:val="008D7C10"/>
    <w:rsid w:val="008E1ED9"/>
    <w:rsid w:val="008E3A9E"/>
    <w:rsid w:val="008E423E"/>
    <w:rsid w:val="008E7D21"/>
    <w:rsid w:val="008F0437"/>
    <w:rsid w:val="008F2C30"/>
    <w:rsid w:val="0091727C"/>
    <w:rsid w:val="00932F57"/>
    <w:rsid w:val="009333DE"/>
    <w:rsid w:val="0094487F"/>
    <w:rsid w:val="00971D51"/>
    <w:rsid w:val="009721B6"/>
    <w:rsid w:val="009722A1"/>
    <w:rsid w:val="009A723E"/>
    <w:rsid w:val="009B4988"/>
    <w:rsid w:val="009E63BD"/>
    <w:rsid w:val="009F2140"/>
    <w:rsid w:val="009F40EE"/>
    <w:rsid w:val="00A012B8"/>
    <w:rsid w:val="00A64F2C"/>
    <w:rsid w:val="00A748C0"/>
    <w:rsid w:val="00AB6C1D"/>
    <w:rsid w:val="00AC5104"/>
    <w:rsid w:val="00AC69C5"/>
    <w:rsid w:val="00B070FB"/>
    <w:rsid w:val="00B12178"/>
    <w:rsid w:val="00B15111"/>
    <w:rsid w:val="00B4265C"/>
    <w:rsid w:val="00B45E6A"/>
    <w:rsid w:val="00B65E01"/>
    <w:rsid w:val="00B668EF"/>
    <w:rsid w:val="00B67E99"/>
    <w:rsid w:val="00B8180B"/>
    <w:rsid w:val="00B829B8"/>
    <w:rsid w:val="00B908F6"/>
    <w:rsid w:val="00B943C9"/>
    <w:rsid w:val="00BC005A"/>
    <w:rsid w:val="00BD4550"/>
    <w:rsid w:val="00BE10A6"/>
    <w:rsid w:val="00C112B1"/>
    <w:rsid w:val="00C24076"/>
    <w:rsid w:val="00C26546"/>
    <w:rsid w:val="00C43962"/>
    <w:rsid w:val="00C46EF4"/>
    <w:rsid w:val="00C542AA"/>
    <w:rsid w:val="00C56BD8"/>
    <w:rsid w:val="00C671F9"/>
    <w:rsid w:val="00CA2C8A"/>
    <w:rsid w:val="00CD1408"/>
    <w:rsid w:val="00CD747B"/>
    <w:rsid w:val="00CF564F"/>
    <w:rsid w:val="00D0445F"/>
    <w:rsid w:val="00D04981"/>
    <w:rsid w:val="00D053BD"/>
    <w:rsid w:val="00D0770C"/>
    <w:rsid w:val="00D1569F"/>
    <w:rsid w:val="00D333A6"/>
    <w:rsid w:val="00D35E5C"/>
    <w:rsid w:val="00D734CE"/>
    <w:rsid w:val="00D82E2F"/>
    <w:rsid w:val="00D844DB"/>
    <w:rsid w:val="00D86D7C"/>
    <w:rsid w:val="00D96A33"/>
    <w:rsid w:val="00DA178B"/>
    <w:rsid w:val="00DB70E6"/>
    <w:rsid w:val="00DD158C"/>
    <w:rsid w:val="00DD58BC"/>
    <w:rsid w:val="00DE4734"/>
    <w:rsid w:val="00DE4E18"/>
    <w:rsid w:val="00DE4E83"/>
    <w:rsid w:val="00DE60C4"/>
    <w:rsid w:val="00DF0B1B"/>
    <w:rsid w:val="00E0750B"/>
    <w:rsid w:val="00E22763"/>
    <w:rsid w:val="00E45C65"/>
    <w:rsid w:val="00E52170"/>
    <w:rsid w:val="00E56A51"/>
    <w:rsid w:val="00E70679"/>
    <w:rsid w:val="00E76E63"/>
    <w:rsid w:val="00EB57D1"/>
    <w:rsid w:val="00EC40C8"/>
    <w:rsid w:val="00ED27F7"/>
    <w:rsid w:val="00EE35F6"/>
    <w:rsid w:val="00F2294A"/>
    <w:rsid w:val="00F52AE5"/>
    <w:rsid w:val="00F544B1"/>
    <w:rsid w:val="00F624AF"/>
    <w:rsid w:val="00F9319C"/>
    <w:rsid w:val="00FA59A1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7B4362C2-AFDD-41E5-958F-D8422F49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69F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citation-264">
    <w:name w:val="citation-264"/>
    <w:basedOn w:val="DefaultParagraphFont"/>
    <w:rsid w:val="00412520"/>
  </w:style>
  <w:style w:type="character" w:customStyle="1" w:styleId="citation-263">
    <w:name w:val="citation-263"/>
    <w:basedOn w:val="DefaultParagraphFont"/>
    <w:rsid w:val="0041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inc-zn/14_PW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825B0-56DD-4A20-9236-B37FFA27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15</Pages>
  <Words>2568</Words>
  <Characters>14641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3</cp:revision>
  <cp:lastPrinted>2024-02-18T18:02:00Z</cp:lastPrinted>
  <dcterms:created xsi:type="dcterms:W3CDTF">2024-09-01T22:25:00Z</dcterms:created>
  <dcterms:modified xsi:type="dcterms:W3CDTF">2026-05-24T11:12:00Z</dcterms:modified>
</cp:coreProperties>
</file>