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46915" w14:textId="77777777" w:rsidR="00226F89" w:rsidRDefault="007E3CAA" w:rsidP="007E3CAA">
      <w:pPr>
        <w:jc w:val="center"/>
        <w:rPr>
          <w:sz w:val="36"/>
          <w:szCs w:val="36"/>
        </w:rPr>
      </w:pPr>
      <w:r w:rsidRPr="007E3CAA">
        <w:rPr>
          <w:rFonts w:hint="eastAsia"/>
          <w:sz w:val="36"/>
          <w:szCs w:val="36"/>
        </w:rPr>
        <w:t>场景描述</w:t>
      </w:r>
      <w:r w:rsidRPr="007E3CAA">
        <w:rPr>
          <w:rFonts w:hint="eastAsia"/>
          <w:sz w:val="36"/>
          <w:szCs w:val="36"/>
        </w:rPr>
        <w:t xml:space="preserve"> </w:t>
      </w:r>
      <w:r w:rsidRPr="007E3CAA">
        <w:rPr>
          <w:sz w:val="36"/>
          <w:szCs w:val="36"/>
        </w:rPr>
        <w:t xml:space="preserve">– </w:t>
      </w:r>
      <w:r w:rsidRPr="007E3CAA">
        <w:rPr>
          <w:rFonts w:hint="eastAsia"/>
          <w:sz w:val="36"/>
          <w:szCs w:val="36"/>
        </w:rPr>
        <w:t>学生</w:t>
      </w:r>
    </w:p>
    <w:p w14:paraId="6EC01E79" w14:textId="77777777" w:rsidR="007E3CAA" w:rsidRDefault="007E3CAA" w:rsidP="007E3CAA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131250181 </w:t>
      </w:r>
      <w:r>
        <w:rPr>
          <w:rFonts w:hint="eastAsia"/>
          <w:sz w:val="28"/>
          <w:szCs w:val="28"/>
        </w:rPr>
        <w:t>陈云龙</w:t>
      </w:r>
    </w:p>
    <w:p w14:paraId="5B5DEB9C" w14:textId="7EB5B373" w:rsidR="007E3CAA" w:rsidRDefault="008C070F" w:rsidP="00AE58C7">
      <w:pPr>
        <w:ind w:firstLine="420"/>
        <w:rPr>
          <w:szCs w:val="21"/>
        </w:rPr>
      </w:pPr>
      <w:r>
        <w:rPr>
          <w:rFonts w:hint="eastAsia"/>
          <w:szCs w:val="21"/>
        </w:rPr>
        <w:t>梁思宇同学是南京大学软件学院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级的学生</w:t>
      </w:r>
      <w:r w:rsidR="00AE58C7">
        <w:rPr>
          <w:rFonts w:hint="eastAsia"/>
          <w:szCs w:val="21"/>
        </w:rPr>
        <w:t>。新学期开始，她想知道自己的课程情况，于是打开系统，登陆后首页展示的就是自己的课程情况。点击每个课程名就可以看到课程的详细信息，包括</w:t>
      </w:r>
      <w:r w:rsidR="00484E17">
        <w:rPr>
          <w:rFonts w:hint="eastAsia"/>
          <w:szCs w:val="21"/>
        </w:rPr>
        <w:t>课程名称、</w:t>
      </w:r>
      <w:r w:rsidR="00AE58C7">
        <w:rPr>
          <w:rFonts w:hint="eastAsia"/>
          <w:szCs w:val="21"/>
        </w:rPr>
        <w:t>课程老师、课程</w:t>
      </w:r>
      <w:r w:rsidR="00484E17">
        <w:rPr>
          <w:rFonts w:hint="eastAsia"/>
          <w:szCs w:val="21"/>
        </w:rPr>
        <w:t>助教</w:t>
      </w:r>
      <w:r w:rsidR="00AE58C7">
        <w:rPr>
          <w:rFonts w:hint="eastAsia"/>
          <w:szCs w:val="21"/>
        </w:rPr>
        <w:t>及其联系方式</w:t>
      </w:r>
      <w:r w:rsidR="00484E17">
        <w:rPr>
          <w:rFonts w:hint="eastAsia"/>
          <w:szCs w:val="21"/>
        </w:rPr>
        <w:t>、上课时间地点、课程作业</w:t>
      </w:r>
      <w:r w:rsidR="00AE58C7">
        <w:rPr>
          <w:rFonts w:hint="eastAsia"/>
          <w:szCs w:val="21"/>
        </w:rPr>
        <w:t>。</w:t>
      </w:r>
    </w:p>
    <w:p w14:paraId="12181584" w14:textId="39EB9E72" w:rsidR="002742A2" w:rsidRDefault="002742A2" w:rsidP="00AE58C7">
      <w:pPr>
        <w:ind w:firstLine="420"/>
        <w:rPr>
          <w:szCs w:val="21"/>
        </w:rPr>
      </w:pPr>
      <w:r>
        <w:rPr>
          <w:rFonts w:hint="eastAsia"/>
          <w:szCs w:val="21"/>
        </w:rPr>
        <w:t>一天上完人机交互课，老师布置了作业，要求网上提交。梁思宇打开了系统，看到了最近未完成作业的消息，找到人机交互课的作业。查看完整的信息，包括作业描述、提交格式、截止日期、作业附件。梁思宇同学</w:t>
      </w:r>
      <w:r w:rsidR="009E3BBC">
        <w:rPr>
          <w:rFonts w:hint="eastAsia"/>
          <w:szCs w:val="21"/>
        </w:rPr>
        <w:t>先下载了作业附件，认真了解了附件内容。之后</w:t>
      </w:r>
      <w:r w:rsidR="00484E17">
        <w:rPr>
          <w:rFonts w:hint="eastAsia"/>
          <w:szCs w:val="21"/>
        </w:rPr>
        <w:t>写完作业准备提交，她直接把</w:t>
      </w:r>
      <w:r w:rsidR="00A57D48">
        <w:rPr>
          <w:rFonts w:hint="eastAsia"/>
          <w:szCs w:val="21"/>
        </w:rPr>
        <w:t>打包后的</w:t>
      </w:r>
      <w:r w:rsidR="00484E17">
        <w:rPr>
          <w:rFonts w:hint="eastAsia"/>
          <w:szCs w:val="21"/>
        </w:rPr>
        <w:t>作业从桌面拖到了提交框中，上传成功。</w:t>
      </w:r>
      <w:r w:rsidR="000233AD">
        <w:rPr>
          <w:rFonts w:hint="eastAsia"/>
          <w:szCs w:val="21"/>
        </w:rPr>
        <w:t>当然，她也可以点击上传作业按钮，选择要提交的作业。之后到了吃饭时间，她和舍友一边吃一边讨论这次作业，发现自己某些地方写的不准确，于是回到宿舍，重新提交了修改后的作业。系统</w:t>
      </w:r>
      <w:r w:rsidR="00177109">
        <w:rPr>
          <w:rFonts w:hint="eastAsia"/>
          <w:szCs w:val="21"/>
        </w:rPr>
        <w:t>提示她</w:t>
      </w:r>
      <w:r w:rsidR="000233AD">
        <w:rPr>
          <w:rFonts w:hint="eastAsia"/>
          <w:szCs w:val="21"/>
        </w:rPr>
        <w:t>覆盖了之前没用的作业。</w:t>
      </w:r>
    </w:p>
    <w:p w14:paraId="7D295123" w14:textId="634CDE7D" w:rsidR="000233AD" w:rsidRPr="007E3CAA" w:rsidRDefault="000233AD" w:rsidP="00AE58C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梁思宇同学很在意自己的作业成绩。终于有一天，她登陆系统，收到了人机交互作业成绩公布的</w:t>
      </w:r>
      <w:r w:rsidR="009E3BBC">
        <w:rPr>
          <w:rFonts w:hint="eastAsia"/>
          <w:szCs w:val="21"/>
        </w:rPr>
        <w:t>消息。</w:t>
      </w:r>
      <w:r w:rsidR="00F23EE3">
        <w:rPr>
          <w:rFonts w:hint="eastAsia"/>
          <w:szCs w:val="21"/>
        </w:rPr>
        <w:t>打开看了一下，还算满意</w:t>
      </w:r>
      <w:r w:rsidR="00F23EE3">
        <w:rPr>
          <w:rFonts w:hint="eastAsia"/>
          <w:szCs w:val="21"/>
        </w:rPr>
        <w:t>~</w:t>
      </w:r>
      <w:bookmarkStart w:id="0" w:name="_GoBack"/>
      <w:bookmarkEnd w:id="0"/>
    </w:p>
    <w:sectPr w:rsidR="000233AD" w:rsidRPr="007E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37C12" w14:textId="77777777" w:rsidR="007E3CAA" w:rsidRDefault="007E3CAA" w:rsidP="007E3CAA">
      <w:r>
        <w:separator/>
      </w:r>
    </w:p>
  </w:endnote>
  <w:endnote w:type="continuationSeparator" w:id="0">
    <w:p w14:paraId="64478890" w14:textId="77777777" w:rsidR="007E3CAA" w:rsidRDefault="007E3CAA" w:rsidP="007E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DD778" w14:textId="77777777" w:rsidR="007E3CAA" w:rsidRDefault="007E3CAA" w:rsidP="007E3CAA">
      <w:r>
        <w:separator/>
      </w:r>
    </w:p>
  </w:footnote>
  <w:footnote w:type="continuationSeparator" w:id="0">
    <w:p w14:paraId="56F0E73F" w14:textId="77777777" w:rsidR="007E3CAA" w:rsidRDefault="007E3CAA" w:rsidP="007E3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17"/>
    <w:rsid w:val="000233AD"/>
    <w:rsid w:val="00126729"/>
    <w:rsid w:val="00177109"/>
    <w:rsid w:val="00187EC2"/>
    <w:rsid w:val="0023383A"/>
    <w:rsid w:val="002742A2"/>
    <w:rsid w:val="00295A2C"/>
    <w:rsid w:val="00347B8B"/>
    <w:rsid w:val="00484E17"/>
    <w:rsid w:val="00507E08"/>
    <w:rsid w:val="00531658"/>
    <w:rsid w:val="00620300"/>
    <w:rsid w:val="006A0705"/>
    <w:rsid w:val="00707917"/>
    <w:rsid w:val="007E3CAA"/>
    <w:rsid w:val="008C070F"/>
    <w:rsid w:val="009779EE"/>
    <w:rsid w:val="009E3BBC"/>
    <w:rsid w:val="00A07A59"/>
    <w:rsid w:val="00A57D48"/>
    <w:rsid w:val="00AC66E4"/>
    <w:rsid w:val="00AE58C7"/>
    <w:rsid w:val="00DC51EC"/>
    <w:rsid w:val="00F2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77499"/>
  <w15:chartTrackingRefBased/>
  <w15:docId w15:val="{0F29BC90-2892-4414-80C4-DC7BFD81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19</cp:revision>
  <dcterms:created xsi:type="dcterms:W3CDTF">2016-05-28T17:28:00Z</dcterms:created>
  <dcterms:modified xsi:type="dcterms:W3CDTF">2016-05-28T18:45:00Z</dcterms:modified>
</cp:coreProperties>
</file>