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A242" w14:textId="76461935" w:rsidR="00727C1C" w:rsidRDefault="00C626BD" w:rsidP="00403DF3">
      <w:pPr>
        <w:rPr>
          <w:b/>
          <w:bCs/>
        </w:rPr>
      </w:pPr>
      <w:r w:rsidRPr="00C626BD">
        <w:rPr>
          <w:b/>
          <w:bCs/>
        </w:rPr>
        <w:t>4.7 Exercises</w:t>
      </w:r>
    </w:p>
    <w:p w14:paraId="7A420268" w14:textId="592222B2" w:rsidR="00C626BD" w:rsidRDefault="00C626BD" w:rsidP="00403DF3">
      <w:pPr>
        <w:rPr>
          <w:b/>
          <w:bCs/>
        </w:rPr>
      </w:pPr>
      <w:r>
        <w:rPr>
          <w:rFonts w:hint="eastAsia"/>
          <w:b/>
          <w:bCs/>
        </w:rPr>
        <w:t>1.</w:t>
      </w:r>
    </w:p>
    <w:p w14:paraId="0D99F363" w14:textId="5989AA2D" w:rsidR="00C626BD" w:rsidRPr="00657513" w:rsidRDefault="00657513" w:rsidP="00403DF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11525CF6" w14:textId="7966E4BB" w:rsidR="00657513" w:rsidRPr="00657513" w:rsidRDefault="00657513" w:rsidP="00403DF3">
      <m:oMathPara>
        <m:oMath>
          <m:r>
            <w:rPr>
              <w:rFonts w:ascii="Cambria Math" w:hAnsi="Cambria Math"/>
            </w:rPr>
            <m:t xml:space="preserve">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2266A0EB" w14:textId="54E617F4" w:rsidR="00657513" w:rsidRPr="00CC2B01" w:rsidRDefault="00CC2B01" w:rsidP="00403DF3">
      <m:oMathPara>
        <m:oMath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A31C4CF" w14:textId="0257F286" w:rsidR="00CC2B01" w:rsidRDefault="00CC2B01" w:rsidP="00403DF3"/>
    <w:p w14:paraId="02FFB070" w14:textId="62896AA2" w:rsidR="00CC2B01" w:rsidRDefault="00A23A73" w:rsidP="00403DF3">
      <w:pPr>
        <w:rPr>
          <w:b/>
          <w:bCs/>
        </w:rPr>
      </w:pPr>
      <w:r>
        <w:rPr>
          <w:b/>
          <w:bCs/>
        </w:rPr>
        <w:t>4</w:t>
      </w:r>
      <w:r w:rsidR="00CC2B01" w:rsidRPr="00CC2B01">
        <w:rPr>
          <w:b/>
          <w:bCs/>
        </w:rPr>
        <w:t>.</w:t>
      </w:r>
    </w:p>
    <w:p w14:paraId="2BDB8BB5" w14:textId="77AB05F4" w:rsidR="00CC2B01" w:rsidRDefault="00907734" w:rsidP="00403DF3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a).</w:t>
      </w:r>
    </w:p>
    <w:p w14:paraId="3C9EA830" w14:textId="0493D9DA" w:rsidR="00907734" w:rsidRPr="00907734" w:rsidRDefault="00907734" w:rsidP="00907734">
      <w:r w:rsidRPr="00907734">
        <w:t>Since the set of observations X is uniformly distributed on [0, 1]</w:t>
      </w:r>
      <w:r>
        <w:t xml:space="preserve">, </w:t>
      </w:r>
      <w:r w:rsidRPr="00907734">
        <w:t>and we are using a 10% range,</w:t>
      </w:r>
      <w:r>
        <w:t xml:space="preserve"> that means every X in the distribution are equally probable to be chosen. </w:t>
      </w:r>
      <w:r w:rsidR="00910648">
        <w:t>So,</w:t>
      </w:r>
      <w:r w:rsidRPr="00907734">
        <w:t xml:space="preserve"> the fraction of available information used is 10% on average.</w:t>
      </w:r>
    </w:p>
    <w:p w14:paraId="77105733" w14:textId="4E4EEBBE" w:rsidR="00907734" w:rsidRDefault="00907734" w:rsidP="00403DF3">
      <w:pPr>
        <w:rPr>
          <w:b/>
          <w:bCs/>
        </w:rPr>
      </w:pPr>
      <w:r w:rsidRPr="00907734">
        <w:rPr>
          <w:b/>
          <w:bCs/>
        </w:rPr>
        <w:t>(b).</w:t>
      </w:r>
    </w:p>
    <w:p w14:paraId="44B6B529" w14:textId="2DFF2F3D" w:rsidR="00907734" w:rsidRDefault="00910648" w:rsidP="00403DF3">
      <w:r>
        <w:t xml:space="preserve">From uniformly distribution we can know that the fraction is the intersection of two </w:t>
      </w:r>
      <w:r w:rsidRPr="00910648">
        <w:t>observations</w:t>
      </w:r>
      <w:r>
        <w:t xml:space="preserve">. So the probability = X1 length * </w:t>
      </w:r>
      <w:r>
        <w:tab/>
        <w:t xml:space="preserve">X2 length = 0.01, </w:t>
      </w:r>
      <w:r w:rsidRPr="00910648">
        <w:t>the fraction of available information used is 1% on average.</w:t>
      </w:r>
    </w:p>
    <w:p w14:paraId="4ED0718E" w14:textId="7F88FD02" w:rsidR="00910648" w:rsidRDefault="00910648" w:rsidP="00403DF3">
      <w:pPr>
        <w:rPr>
          <w:b/>
          <w:bCs/>
        </w:rPr>
      </w:pPr>
      <w:r w:rsidRPr="00910648">
        <w:rPr>
          <w:rFonts w:hint="eastAsia"/>
          <w:b/>
          <w:bCs/>
        </w:rPr>
        <w:t>(</w:t>
      </w:r>
      <w:r w:rsidRPr="00910648">
        <w:rPr>
          <w:b/>
          <w:bCs/>
        </w:rPr>
        <w:t>c).</w:t>
      </w:r>
    </w:p>
    <w:p w14:paraId="455F2765" w14:textId="13C6CF59" w:rsidR="00910648" w:rsidRDefault="00F2204A" w:rsidP="00403DF3">
      <w:r>
        <w:t>A</w:t>
      </w:r>
      <w:r w:rsidRPr="00F2204A">
        <w:t xml:space="preserve">pplying the rule </w:t>
      </w:r>
      <w:r w:rsidRPr="00F2204A">
        <w:t xml:space="preserve">above, </w:t>
      </w:r>
      <w:r>
        <w:t>w</w:t>
      </w:r>
      <w:r w:rsidRPr="00F2204A">
        <w:t>hen p=100</w:t>
      </w:r>
      <w:r>
        <w:t>,</w:t>
      </w:r>
      <w:r w:rsidRPr="00F2204A">
        <w:t xml:space="preserve"> 0.1</w:t>
      </w:r>
      <w:r>
        <w:rPr>
          <w:rFonts w:ascii="Cambria Math" w:hAnsi="Cambria Math" w:cs="Cambria Math"/>
        </w:rPr>
        <w:t>^p</w:t>
      </w:r>
      <w:r w:rsidRPr="00F2204A">
        <w:t xml:space="preserve"> × 100 = 0.1</w:t>
      </w:r>
      <w:r>
        <w:t>^100</w:t>
      </w:r>
      <w:r w:rsidRPr="00F2204A">
        <w:t xml:space="preserve"> × 100 of the observations are available.</w:t>
      </w:r>
    </w:p>
    <w:p w14:paraId="4D0D55AF" w14:textId="33960995" w:rsidR="00F2204A" w:rsidRDefault="00F2204A" w:rsidP="00403DF3">
      <w:pPr>
        <w:rPr>
          <w:b/>
          <w:bCs/>
        </w:rPr>
      </w:pPr>
      <w:r w:rsidRPr="00F2204A">
        <w:rPr>
          <w:rFonts w:hint="eastAsia"/>
          <w:b/>
          <w:bCs/>
        </w:rPr>
        <w:t>(</w:t>
      </w:r>
      <w:r w:rsidRPr="00F2204A">
        <w:rPr>
          <w:b/>
          <w:bCs/>
        </w:rPr>
        <w:t>d).</w:t>
      </w:r>
    </w:p>
    <w:p w14:paraId="1DFA5BBE" w14:textId="630990F7" w:rsidR="00F2204A" w:rsidRDefault="00F2204A" w:rsidP="00403DF3">
      <w:r>
        <w:t>W</w:t>
      </w:r>
      <w:r w:rsidRPr="00F2204A">
        <w:t xml:space="preserve">hen p is large there are very few observations </w:t>
      </w:r>
      <w:r w:rsidR="00BA58AF">
        <w:t xml:space="preserve">which </w:t>
      </w:r>
      <w:r>
        <w:t xml:space="preserve">to build test </w:t>
      </w:r>
      <w:r w:rsidRPr="00F2204A">
        <w:t xml:space="preserve">near </w:t>
      </w:r>
      <w:r>
        <w:t>the</w:t>
      </w:r>
      <w:r w:rsidRPr="00F2204A">
        <w:t xml:space="preserve"> given test observation. As </w:t>
      </w:r>
      <w:r w:rsidR="00BA58AF">
        <w:t xml:space="preserve">the rule </w:t>
      </w:r>
      <w:r w:rsidRPr="00F2204A">
        <w:t xml:space="preserve">above, the fraction of points near a test observation can </w:t>
      </w:r>
      <w:r w:rsidR="00BA58AF" w:rsidRPr="00BA58AF">
        <w:t>becomes exponentially smaller</w:t>
      </w:r>
      <w:r w:rsidRPr="00F2204A">
        <w:t xml:space="preserve"> </w:t>
      </w:r>
      <w:r w:rsidR="00BA58AF">
        <w:t>when</w:t>
      </w:r>
      <w:r w:rsidRPr="00F2204A">
        <w:t xml:space="preserve"> p </w:t>
      </w:r>
      <w:r w:rsidR="00BA58AF">
        <w:t>becomes larger</w:t>
      </w:r>
      <w:r w:rsidRPr="00F2204A">
        <w:t xml:space="preserve">. </w:t>
      </w:r>
      <w:r w:rsidR="00BA58AF">
        <w:t>Because</w:t>
      </w:r>
      <w:r w:rsidRPr="00F2204A">
        <w:t xml:space="preserve"> being near in every dimension</w:t>
      </w:r>
      <w:r w:rsidR="00BA58AF">
        <w:t xml:space="preserve"> to a point</w:t>
      </w:r>
      <w:r w:rsidRPr="00F2204A">
        <w:t xml:space="preserve"> </w:t>
      </w:r>
      <w:r w:rsidR="00BA58AF">
        <w:t xml:space="preserve">is a strict condition </w:t>
      </w:r>
      <w:r w:rsidRPr="00F2204A">
        <w:t xml:space="preserve">and this gets less and less likely as the number dimensions increases. </w:t>
      </w:r>
    </w:p>
    <w:p w14:paraId="010B2F56" w14:textId="76345000" w:rsidR="00F314EE" w:rsidRDefault="00F314EE" w:rsidP="00403DF3">
      <w:pPr>
        <w:rPr>
          <w:b/>
          <w:bCs/>
        </w:rPr>
      </w:pPr>
      <w:r w:rsidRPr="00F314EE">
        <w:rPr>
          <w:rFonts w:hint="eastAsia"/>
          <w:b/>
          <w:bCs/>
        </w:rPr>
        <w:t>(</w:t>
      </w:r>
      <w:r w:rsidRPr="00F314EE">
        <w:rPr>
          <w:b/>
          <w:bCs/>
        </w:rPr>
        <w:t>e).</w:t>
      </w:r>
    </w:p>
    <w:p w14:paraId="0E716A0C" w14:textId="77777777" w:rsidR="002F11B1" w:rsidRDefault="002F11B1" w:rsidP="002F11B1">
      <w:r>
        <w:rPr>
          <w:rFonts w:hint="eastAsia"/>
        </w:rPr>
        <w:t>B</w:t>
      </w:r>
      <w:r>
        <w:t>ackstepping from the rule above, we can know that</w:t>
      </w:r>
      <w:r>
        <w:rPr>
          <w:rFonts w:hint="eastAsia"/>
        </w:rPr>
        <w:t>:</w:t>
      </w:r>
      <w:r>
        <w:t xml:space="preserve"> </w:t>
      </w:r>
    </w:p>
    <w:p w14:paraId="5942882A" w14:textId="497ACF42" w:rsidR="002F11B1" w:rsidRDefault="002F11B1" w:rsidP="002F11B1">
      <w:r>
        <w:t>If p=1</w:t>
      </w:r>
      <w:r>
        <w:t xml:space="preserve">, </w:t>
      </w:r>
      <w:r>
        <w:t>length</w:t>
      </w:r>
      <w:r>
        <w:t xml:space="preserve"> of each side</w:t>
      </w:r>
      <w:r>
        <w:t xml:space="preserve"> = 0.1^</w:t>
      </w:r>
      <w:r w:rsidR="00A23A73">
        <w:t>1 = 0.1</w:t>
      </w:r>
    </w:p>
    <w:p w14:paraId="4F81DC60" w14:textId="7BAAB00F" w:rsidR="00A23A73" w:rsidRDefault="00A23A73" w:rsidP="002F11B1">
      <w:r w:rsidRPr="00A23A73">
        <w:lastRenderedPageBreak/>
        <w:t>If p=</w:t>
      </w:r>
      <w:r>
        <w:t>2</w:t>
      </w:r>
      <w:r w:rsidRPr="00A23A73">
        <w:t>, length of each side = 0.1</w:t>
      </w:r>
      <w:r w:rsidRPr="00A23A73">
        <w:t>^</w:t>
      </w:r>
      <w:r>
        <w:t xml:space="preserve"> (</w:t>
      </w:r>
      <w:r w:rsidRPr="00A23A73">
        <w:t>1</w:t>
      </w:r>
      <w:r>
        <w:t>/2)</w:t>
      </w:r>
      <w:r w:rsidRPr="00A23A73">
        <w:t xml:space="preserve"> =</w:t>
      </w:r>
      <w:r>
        <w:t xml:space="preserve"> 0.32</w:t>
      </w:r>
    </w:p>
    <w:p w14:paraId="208B0735" w14:textId="402C6D02" w:rsidR="002F11B1" w:rsidRPr="002F11B1" w:rsidRDefault="00A23A73" w:rsidP="002F11B1">
      <w:pPr>
        <w:rPr>
          <w:rFonts w:hint="eastAsia"/>
        </w:rPr>
      </w:pPr>
      <w:r w:rsidRPr="00A23A73">
        <w:t>If p=1, length of each side = 0.1</w:t>
      </w:r>
      <w:r w:rsidRPr="00A23A73">
        <w:t>^</w:t>
      </w:r>
      <w:r>
        <w:t xml:space="preserve"> (</w:t>
      </w:r>
      <w:r w:rsidRPr="00A23A73">
        <w:t>1</w:t>
      </w:r>
      <w:r>
        <w:t>/100)</w:t>
      </w:r>
      <w:r w:rsidRPr="00A23A73">
        <w:t xml:space="preserve"> = 0.</w:t>
      </w:r>
      <w:r>
        <w:t>98</w:t>
      </w:r>
    </w:p>
    <w:sectPr w:rsidR="002F11B1" w:rsidRPr="002F1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FC"/>
    <w:rsid w:val="00176C97"/>
    <w:rsid w:val="002F03E1"/>
    <w:rsid w:val="002F11B1"/>
    <w:rsid w:val="00403DF3"/>
    <w:rsid w:val="004865B1"/>
    <w:rsid w:val="00657513"/>
    <w:rsid w:val="00691BFC"/>
    <w:rsid w:val="00727C1C"/>
    <w:rsid w:val="00907734"/>
    <w:rsid w:val="00910648"/>
    <w:rsid w:val="009647F3"/>
    <w:rsid w:val="00A23A73"/>
    <w:rsid w:val="00B6568F"/>
    <w:rsid w:val="00BA58AF"/>
    <w:rsid w:val="00BD7B22"/>
    <w:rsid w:val="00C626BD"/>
    <w:rsid w:val="00CC2B01"/>
    <w:rsid w:val="00F2204A"/>
    <w:rsid w:val="00F3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0E62"/>
  <w15:chartTrackingRefBased/>
  <w15:docId w15:val="{5EAAFD80-EBE6-407E-8558-4792F9B5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7F3"/>
    <w:pPr>
      <w:widowControl w:val="0"/>
      <w:spacing w:line="360" w:lineRule="auto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7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临江</dc:creator>
  <cp:keywords/>
  <dc:description/>
  <cp:lastModifiedBy>临江</cp:lastModifiedBy>
  <cp:revision>2</cp:revision>
  <dcterms:created xsi:type="dcterms:W3CDTF">2022-09-22T21:51:00Z</dcterms:created>
  <dcterms:modified xsi:type="dcterms:W3CDTF">2022-09-22T23:11:00Z</dcterms:modified>
</cp:coreProperties>
</file>