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يسعدني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سأعمل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تفكيكه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اعتدناها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ومثيرا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فلسفة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رقمية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هل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هويتك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برنامج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يعمل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أجهزة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الآخرين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؟)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تنصيبه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أقابلهم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عملية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التنصيب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كيف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زرع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نسخة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منك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Initial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Packet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لباسك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جسدك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التصنيف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القالبي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دماغه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بتصنيفك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الموثوقين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الفيلم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التحديثات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التفاعلية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Updates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Patch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التنصيب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الحياة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المستقلة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للنسخة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البرنامج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الذي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يعمل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الخلفية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الخلفية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ديمون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Daemon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الديمون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0"/>
        </w:rPr>
        <w:t xml:space="preserve">ً: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إجراء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المحاكاة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الموقف</w:t>
      </w:r>
      <w:r w:rsidDel="00000000" w:rsidR="00000000" w:rsidRPr="00000000">
        <w:rPr>
          <w:rtl w:val="1"/>
        </w:rPr>
        <w:t xml:space="preserve">؟". </w:t>
      </w:r>
      <w:r w:rsidDel="00000000" w:rsidR="00000000" w:rsidRPr="00000000">
        <w:rPr>
          <w:rtl w:val="1"/>
        </w:rPr>
        <w:t xml:space="preserve">وتقوم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التأثير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القرارات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نسختك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فلان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أجربها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نسختك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حاملها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التفاعل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أخرى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نسختك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وتتحاور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بروتوكول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الاتصال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العكسي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تكلمك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نسختك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الأغرب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توقعاته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مشاعره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ذكرياته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الديمون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لنسختك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لإرسال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جماعي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ونخشى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الخاتمة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الخلود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كشبكة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لامركزية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تملكه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عقدة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المخبأة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Cached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الديمونات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المزروعة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الأجيال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قيمتك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