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BBFD2" w14:textId="41B0AD70" w:rsidR="00BF28A5" w:rsidRDefault="00CF2C5F">
      <w:r w:rsidRPr="00CF2C5F">
        <w:t>Was man im Alltag machen k</w:t>
      </w:r>
      <w:r>
        <w:t>ann um Klimafreundlich sein</w:t>
      </w:r>
    </w:p>
    <w:p w14:paraId="31FA7CCD" w14:textId="71929983" w:rsidR="00CF2C5F" w:rsidRDefault="00CF2C5F"/>
    <w:p w14:paraId="20183D03" w14:textId="4BCC0478" w:rsidR="00CF2C5F" w:rsidRDefault="000F05C3">
      <w:r>
        <w:t xml:space="preserve">Tool </w:t>
      </w:r>
      <w:r>
        <w:sym w:font="Wingdings" w:char="F0E0"/>
      </w:r>
      <w:r>
        <w:t xml:space="preserve"> Ein guter </w:t>
      </w:r>
      <w:proofErr w:type="spellStart"/>
      <w:r>
        <w:t>tag</w:t>
      </w:r>
      <w:proofErr w:type="spellEnd"/>
      <w:r>
        <w:t xml:space="preserve"> hat 100 punkte</w:t>
      </w:r>
    </w:p>
    <w:p w14:paraId="3EAEBAAD" w14:textId="7AFB234D" w:rsidR="000F05C3" w:rsidRDefault="000F05C3">
      <w:r>
        <w:t xml:space="preserve">Klamotten </w:t>
      </w:r>
      <w:r w:rsidR="0070066B">
        <w:t>viel punkte</w:t>
      </w:r>
    </w:p>
    <w:p w14:paraId="04C5C11E" w14:textId="11F899D0" w:rsidR="0070066B" w:rsidRDefault="001C3942">
      <w:r>
        <w:t>Infrastruktur</w:t>
      </w:r>
    </w:p>
    <w:p w14:paraId="09317936" w14:textId="4FAABE84" w:rsidR="001C3942" w:rsidRDefault="001C3942">
      <w:r>
        <w:t xml:space="preserve">Was man isst, Duschen, </w:t>
      </w:r>
    </w:p>
    <w:p w14:paraId="645BA3BE" w14:textId="2AA5AF67" w:rsidR="00EF4A94" w:rsidRDefault="00EF4A94"/>
    <w:p w14:paraId="3146D42A" w14:textId="54520F3D" w:rsidR="00EF4A94" w:rsidRDefault="00D66B30">
      <w:r>
        <w:t xml:space="preserve">Treibhaus gase halten wärme mehr co2 mehr </w:t>
      </w:r>
      <w:proofErr w:type="spellStart"/>
      <w:r>
        <w:t>wärme</w:t>
      </w:r>
      <w:proofErr w:type="spellEnd"/>
      <w:r>
        <w:t xml:space="preserve"> in Atmosphäre</w:t>
      </w:r>
    </w:p>
    <w:p w14:paraId="1D299D81" w14:textId="64644C15" w:rsidR="00D66B30" w:rsidRDefault="00D66B30"/>
    <w:p w14:paraId="76C7AFEC" w14:textId="3098FEDC" w:rsidR="00082963" w:rsidRDefault="00836C42">
      <w:r>
        <w:t xml:space="preserve">Tag1: </w:t>
      </w:r>
    </w:p>
    <w:p w14:paraId="60129349" w14:textId="77777777" w:rsidR="008A159A" w:rsidRDefault="00836C42">
      <w:r>
        <w:t xml:space="preserve">Fahrrad fahren </w:t>
      </w:r>
      <w:r w:rsidR="008A159A">
        <w:sym w:font="Wingdings" w:char="F0E0"/>
      </w:r>
      <w:r w:rsidR="008A159A">
        <w:t xml:space="preserve"> zu </w:t>
      </w:r>
      <w:proofErr w:type="gramStart"/>
      <w:r w:rsidR="008A159A">
        <w:t>schlecht</w:t>
      </w:r>
      <w:proofErr w:type="gramEnd"/>
      <w:r w:rsidR="008A159A">
        <w:t xml:space="preserve"> weil zu kalt</w:t>
      </w:r>
    </w:p>
    <w:p w14:paraId="02D4EDF5" w14:textId="77777777" w:rsidR="00C7308C" w:rsidRDefault="00484008">
      <w:r>
        <w:t>„folgen zu weit weg“</w:t>
      </w:r>
    </w:p>
    <w:p w14:paraId="7A563246" w14:textId="77777777" w:rsidR="00C7308C" w:rsidRDefault="00C7308C">
      <w:r>
        <w:t>Gehen zu fuß</w:t>
      </w:r>
    </w:p>
    <w:p w14:paraId="329CE377" w14:textId="47A338BC" w:rsidR="00C7308C" w:rsidRDefault="00C7308C">
      <w:r>
        <w:t>Dosen, PET-Flaschen viele Punkte</w:t>
      </w:r>
    </w:p>
    <w:p w14:paraId="469E72B4" w14:textId="77777777" w:rsidR="00C7308C" w:rsidRDefault="00C7308C">
      <w:r>
        <w:t>Tag2:</w:t>
      </w:r>
    </w:p>
    <w:p w14:paraId="78760374" w14:textId="35FF5871" w:rsidR="00836C42" w:rsidRDefault="00836C42">
      <w:r>
        <w:t xml:space="preserve"> </w:t>
      </w:r>
      <w:r w:rsidR="00846001">
        <w:t>E</w:t>
      </w:r>
      <w:r w:rsidR="00C7308C">
        <w:t>inkaufen</w:t>
      </w:r>
      <w:r w:rsidR="00846001">
        <w:t xml:space="preserve"> </w:t>
      </w:r>
    </w:p>
    <w:p w14:paraId="1FF0C47D" w14:textId="0BE3A7AB" w:rsidR="00846001" w:rsidRDefault="00846001">
      <w:r>
        <w:t>Dinge die kein langen Transportweg haben</w:t>
      </w:r>
    </w:p>
    <w:p w14:paraId="37A41022" w14:textId="4B4FB51D" w:rsidR="00846001" w:rsidRDefault="004B619D">
      <w:r>
        <w:t>Kürbissuppe</w:t>
      </w:r>
    </w:p>
    <w:p w14:paraId="209B9ACC" w14:textId="42E320E6" w:rsidR="004B619D" w:rsidRDefault="0074416C">
      <w:r>
        <w:t>Rosen</w:t>
      </w:r>
      <w:r w:rsidR="00B13E62">
        <w:t xml:space="preserve"> viele Punkte</w:t>
      </w:r>
    </w:p>
    <w:p w14:paraId="78C7052C" w14:textId="695E8846" w:rsidR="00D66B30" w:rsidRDefault="001F10FD">
      <w:r>
        <w:t>Tag3:</w:t>
      </w:r>
    </w:p>
    <w:p w14:paraId="6A9ED3F2" w14:textId="0A66E2AF" w:rsidR="001F10FD" w:rsidRDefault="001F10FD">
      <w:r>
        <w:t>Tag4:</w:t>
      </w:r>
    </w:p>
    <w:p w14:paraId="2812FC7D" w14:textId="463357AC" w:rsidR="00A15F84" w:rsidRDefault="00A15F84">
      <w:r>
        <w:t>Laufen</w:t>
      </w:r>
    </w:p>
    <w:p w14:paraId="399603FF" w14:textId="3B635037" w:rsidR="00A15F84" w:rsidRDefault="00A15F84">
      <w:r>
        <w:t>Tag5:</w:t>
      </w:r>
    </w:p>
    <w:p w14:paraId="6C091995" w14:textId="6DADA627" w:rsidR="00A15F84" w:rsidRDefault="00E82AB3">
      <w:r>
        <w:t>Arbeit zu fuß</w:t>
      </w:r>
    </w:p>
    <w:p w14:paraId="39CC1357" w14:textId="2504A595" w:rsidR="00E82AB3" w:rsidRDefault="00E82AB3">
      <w:r>
        <w:t>Zu spät</w:t>
      </w:r>
    </w:p>
    <w:p w14:paraId="3E510FAF" w14:textId="567DF642" w:rsidR="00E82AB3" w:rsidRDefault="00E82AB3">
      <w:r>
        <w:t>Braucht viel zeit</w:t>
      </w:r>
    </w:p>
    <w:p w14:paraId="395D1320" w14:textId="1BDF8A4F" w:rsidR="00E82AB3" w:rsidRDefault="00676546">
      <w:r>
        <w:t>Tag6:</w:t>
      </w:r>
    </w:p>
    <w:p w14:paraId="69C9B637" w14:textId="4CF93181" w:rsidR="00676546" w:rsidRDefault="00A96E92">
      <w:r>
        <w:t>Klamotten waschen</w:t>
      </w:r>
    </w:p>
    <w:p w14:paraId="0EECEED1" w14:textId="47F7912A" w:rsidR="00A96E92" w:rsidRDefault="00A96E92"/>
    <w:p w14:paraId="7F88D983" w14:textId="644C0974" w:rsidR="00CA37EA" w:rsidRDefault="00CA37EA">
      <w:r>
        <w:t>Ziel 150/D:</w:t>
      </w:r>
    </w:p>
    <w:p w14:paraId="6582852F" w14:textId="51905157" w:rsidR="00A96E92" w:rsidRPr="00CF2C5F" w:rsidRDefault="00D04C2C">
      <w:r>
        <w:t xml:space="preserve">132 / 2 </w:t>
      </w:r>
      <w:proofErr w:type="spellStart"/>
      <w:r>
        <w:t>has</w:t>
      </w:r>
      <w:proofErr w:type="spellEnd"/>
      <w:r>
        <w:t xml:space="preserve"> sie geschafft </w:t>
      </w:r>
      <w:proofErr w:type="spellStart"/>
      <w:r>
        <w:t>HuRr</w:t>
      </w:r>
      <w:r w:rsidR="002850AF">
        <w:t>a</w:t>
      </w:r>
      <w:proofErr w:type="spellEnd"/>
    </w:p>
    <w:sectPr w:rsidR="00A96E92" w:rsidRPr="00CF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ED"/>
    <w:rsid w:val="00082963"/>
    <w:rsid w:val="000F05C3"/>
    <w:rsid w:val="001C3942"/>
    <w:rsid w:val="001F10FD"/>
    <w:rsid w:val="002850AF"/>
    <w:rsid w:val="00484008"/>
    <w:rsid w:val="004B619D"/>
    <w:rsid w:val="00676546"/>
    <w:rsid w:val="0070066B"/>
    <w:rsid w:val="0074416C"/>
    <w:rsid w:val="00836C42"/>
    <w:rsid w:val="00846001"/>
    <w:rsid w:val="008A159A"/>
    <w:rsid w:val="00A15F84"/>
    <w:rsid w:val="00A96E92"/>
    <w:rsid w:val="00B13E62"/>
    <w:rsid w:val="00BF28A5"/>
    <w:rsid w:val="00C7308C"/>
    <w:rsid w:val="00CA37EA"/>
    <w:rsid w:val="00CF2C5F"/>
    <w:rsid w:val="00D04C2C"/>
    <w:rsid w:val="00D66B30"/>
    <w:rsid w:val="00E82AB3"/>
    <w:rsid w:val="00EA5AED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4049D"/>
  <w15:chartTrackingRefBased/>
  <w15:docId w15:val="{B4B4429A-08D5-4A91-A23E-8AE48CBB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24</cp:revision>
  <dcterms:created xsi:type="dcterms:W3CDTF">2021-02-24T07:28:00Z</dcterms:created>
  <dcterms:modified xsi:type="dcterms:W3CDTF">2021-03-01T08:32:00Z</dcterms:modified>
</cp:coreProperties>
</file>