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BA2C" w14:textId="3752459F" w:rsidR="00894411" w:rsidRDefault="0BC39CBD" w:rsidP="030E9CF7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030E9CF7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6</w:t>
      </w:r>
    </w:p>
    <w:p w14:paraId="7C596BF0" w14:textId="14F2AAE2" w:rsidR="00894411" w:rsidRDefault="0BC39CBD" w:rsidP="030E9CF7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30E9CF7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030E9CF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477CB6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ZOHA TABASSUM</w:t>
      </w:r>
      <w:r w:rsidRPr="030E9CF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  </w:t>
      </w:r>
      <w:r w:rsidRPr="030E9CF7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030E9CF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25/11/2025</w:t>
      </w:r>
    </w:p>
    <w:p w14:paraId="01A9F0A8" w14:textId="5B3E2FC7" w:rsidR="00894411" w:rsidRDefault="0BC39CBD" w:rsidP="030E9CF7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30E9CF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030E9CF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477CB6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19</w:t>
      </w:r>
    </w:p>
    <w:p w14:paraId="18A9A405" w14:textId="420866F0" w:rsidR="00894411" w:rsidRDefault="00894411" w:rsidP="030E9CF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A4CEDBF" w14:textId="6498EE38" w:rsidR="00894411" w:rsidRDefault="0BC39CBD" w:rsidP="030E9CF7">
      <w:pPr>
        <w:rPr>
          <w:rFonts w:ascii="Times New Roman" w:eastAsia="Times New Roman" w:hAnsi="Times New Roman" w:cs="Times New Roman"/>
          <w:sz w:val="28"/>
          <w:szCs w:val="28"/>
        </w:rPr>
      </w:pPr>
      <w:r w:rsidRPr="030E9CF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6 – </w:t>
      </w:r>
      <w:r w:rsidR="34B4286C" w:rsidRPr="030E9CF7">
        <w:rPr>
          <w:rFonts w:ascii="Lato" w:eastAsia="Lato" w:hAnsi="Lato" w:cs="Lato"/>
          <w:b/>
          <w:bCs/>
          <w:color w:val="273540"/>
        </w:rPr>
        <w:t>TCP Congestion Control Simulation</w:t>
      </w:r>
    </w:p>
    <w:p w14:paraId="7FB69D37" w14:textId="3B3CD985" w:rsidR="00894411" w:rsidRDefault="34B4286C" w:rsidP="030E9CF7">
      <w:pPr>
        <w:shd w:val="clear" w:color="auto" w:fill="FFFFFF" w:themeFill="background1"/>
        <w:spacing w:before="180" w:after="180"/>
      </w:pPr>
      <w:r w:rsidRPr="030E9CF7">
        <w:rPr>
          <w:rFonts w:ascii="Lato" w:eastAsia="Lato" w:hAnsi="Lato" w:cs="Lato"/>
          <w:color w:val="273540"/>
        </w:rPr>
        <w:t xml:space="preserve">Using a TCP congestion control simulator (Python or any tool of your choice), </w:t>
      </w:r>
      <w:r w:rsidRPr="030E9CF7">
        <w:rPr>
          <w:rFonts w:ascii="Lato" w:eastAsia="Lato" w:hAnsi="Lato" w:cs="Lato"/>
          <w:b/>
          <w:bCs/>
          <w:color w:val="273540"/>
        </w:rPr>
        <w:t>simulate and analyze TCP Reno</w:t>
      </w:r>
      <w:r w:rsidRPr="030E9CF7">
        <w:rPr>
          <w:rFonts w:ascii="Lato" w:eastAsia="Lato" w:hAnsi="Lato" w:cs="Lato"/>
          <w:color w:val="273540"/>
        </w:rPr>
        <w:t xml:space="preserve"> under three different packet-loss conditions:</w:t>
      </w:r>
    </w:p>
    <w:p w14:paraId="4EE4450D" w14:textId="2B5F5D1C" w:rsidR="00894411" w:rsidRDefault="34B4286C" w:rsidP="030E9CF7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b/>
          <w:bCs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0.1% loss</w:t>
      </w:r>
    </w:p>
    <w:p w14:paraId="1A05D778" w14:textId="176CE3A9" w:rsidR="00894411" w:rsidRDefault="34B4286C" w:rsidP="030E9CF7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b/>
          <w:bCs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1% loss</w:t>
      </w:r>
    </w:p>
    <w:p w14:paraId="2CF40896" w14:textId="1DBD04A0" w:rsidR="00894411" w:rsidRDefault="34B4286C" w:rsidP="030E9CF7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b/>
          <w:bCs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2% loss</w:t>
      </w:r>
    </w:p>
    <w:p w14:paraId="78AE9E66" w14:textId="046C55B5" w:rsidR="00894411" w:rsidRDefault="34B4286C" w:rsidP="030E9CF7">
      <w:pPr>
        <w:shd w:val="clear" w:color="auto" w:fill="FFFFFF" w:themeFill="background1"/>
        <w:spacing w:before="180" w:after="180"/>
      </w:pPr>
      <w:r w:rsidRPr="030E9CF7">
        <w:rPr>
          <w:rFonts w:ascii="Lato" w:eastAsia="Lato" w:hAnsi="Lato" w:cs="Lato"/>
          <w:color w:val="273540"/>
        </w:rPr>
        <w:t>For each case:</w:t>
      </w:r>
    </w:p>
    <w:p w14:paraId="6A1A7C75" w14:textId="67FB30E6" w:rsidR="00894411" w:rsidRDefault="34B4286C" w:rsidP="030E9CF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Plot the Congestion Window (cwnd) vs Time</w:t>
      </w:r>
      <w:r w:rsidRPr="030E9CF7">
        <w:rPr>
          <w:rFonts w:ascii="Lato" w:eastAsia="Lato" w:hAnsi="Lato" w:cs="Lato"/>
          <w:color w:val="273540"/>
        </w:rPr>
        <w:t xml:space="preserve"> for at least 20 seconds of simulation.</w:t>
      </w:r>
    </w:p>
    <w:p w14:paraId="3BDD7E4B" w14:textId="20E230AE" w:rsidR="00894411" w:rsidRDefault="34B4286C" w:rsidP="030E9CF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Compute the average throughput</w:t>
      </w:r>
      <w:r w:rsidRPr="030E9CF7">
        <w:rPr>
          <w:rFonts w:ascii="Lato" w:eastAsia="Lato" w:hAnsi="Lato" w:cs="Lato"/>
          <w:color w:val="273540"/>
        </w:rPr>
        <w:t xml:space="preserve"> (in MSS/second or Mbps).</w:t>
      </w:r>
    </w:p>
    <w:p w14:paraId="0EBCA368" w14:textId="2A92163F" w:rsidR="00894411" w:rsidRDefault="34B4286C" w:rsidP="030E9CF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Explain how packet loss affects the behavior of TCP Reno</w:t>
      </w:r>
      <w:r w:rsidRPr="030E9CF7">
        <w:rPr>
          <w:rFonts w:ascii="Lato" w:eastAsia="Lato" w:hAnsi="Lato" w:cs="Lato"/>
          <w:color w:val="273540"/>
        </w:rPr>
        <w:t>, specifically discussing:</w:t>
      </w:r>
    </w:p>
    <w:p w14:paraId="72CE6DEC" w14:textId="7C2DAB5A" w:rsidR="00894411" w:rsidRDefault="34B4286C" w:rsidP="030E9CF7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color w:val="273540"/>
        </w:rPr>
        <w:t>Slow Start</w:t>
      </w:r>
    </w:p>
    <w:p w14:paraId="0B5ACA12" w14:textId="3392320D" w:rsidR="00894411" w:rsidRDefault="34B4286C" w:rsidP="030E9CF7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color w:val="273540"/>
        </w:rPr>
        <w:t>Congestion Avoidance</w:t>
      </w:r>
    </w:p>
    <w:p w14:paraId="45BA49C9" w14:textId="2512F6AF" w:rsidR="00894411" w:rsidRDefault="34B4286C" w:rsidP="030E9CF7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color w:val="273540"/>
        </w:rPr>
        <w:t>Multiplicative Decrease (cwnd halving)</w:t>
      </w:r>
    </w:p>
    <w:p w14:paraId="59B68F11" w14:textId="299CBA98" w:rsidR="00894411" w:rsidRDefault="34B4286C" w:rsidP="030E9CF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030E9CF7">
        <w:rPr>
          <w:rFonts w:ascii="Lato" w:eastAsia="Lato" w:hAnsi="Lato" w:cs="Lato"/>
          <w:b/>
          <w:bCs/>
          <w:color w:val="273540"/>
        </w:rPr>
        <w:t>Compare the three cases</w:t>
      </w:r>
      <w:r w:rsidRPr="030E9CF7">
        <w:rPr>
          <w:rFonts w:ascii="Lato" w:eastAsia="Lato" w:hAnsi="Lato" w:cs="Lato"/>
          <w:color w:val="273540"/>
        </w:rPr>
        <w:t xml:space="preserve"> and write a short conclusion on how increasing loss impacts network performance.</w:t>
      </w:r>
    </w:p>
    <w:p w14:paraId="28BCE1F6" w14:textId="5ACBA0C3" w:rsidR="00894411" w:rsidRDefault="00894411" w:rsidP="030E9CF7">
      <w:pPr>
        <w:shd w:val="clear" w:color="auto" w:fill="FFFFFF" w:themeFill="background1"/>
        <w:spacing w:after="0"/>
        <w:rPr>
          <w:rFonts w:ascii="Lato" w:eastAsia="Lato" w:hAnsi="Lato" w:cs="Lato"/>
          <w:color w:val="273540"/>
        </w:rPr>
      </w:pPr>
    </w:p>
    <w:p w14:paraId="10F15738" w14:textId="2F704DA3" w:rsidR="00894411" w:rsidRDefault="34B4286C" w:rsidP="030E9CF7">
      <w:pPr>
        <w:rPr>
          <w:rFonts w:ascii="Lato" w:eastAsia="Lato" w:hAnsi="Lato" w:cs="Lato"/>
          <w:b/>
          <w:bCs/>
          <w:color w:val="273540"/>
        </w:rPr>
      </w:pPr>
      <w:r w:rsidRPr="030E9CF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CODE: </w:t>
      </w:r>
    </w:p>
    <w:p w14:paraId="60109571" w14:textId="710E548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Using a TCP congestion control simulator (Python or any tool of your choice), simulate and analyze TCP Reno.</w:t>
      </w:r>
    </w:p>
    <w:p w14:paraId="5EB0F149" w14:textId="4B4037C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F78AB8F" w14:textId="633691CB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tcp_sim.py</w:t>
      </w:r>
    </w:p>
    <w:p w14:paraId="101BCE86" w14:textId="1B9CF0D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31C5CAE" w14:textId="1701305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Simple discrete-time TCP congestion control simulator (Reno-like)</w:t>
      </w:r>
    </w:p>
    <w:p w14:paraId="5725200E" w14:textId="272B86CE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76F4F19" w14:textId="48DB09D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Usage: python tcp_sim.py</w:t>
      </w:r>
    </w:p>
    <w:p w14:paraId="111766D8" w14:textId="24D9CAF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08DDF81" w14:textId="448DDFF7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9723B4"/>
          <w:sz w:val="21"/>
          <w:szCs w:val="21"/>
        </w:rPr>
        <w:t>import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numpy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as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np</w:t>
      </w:r>
    </w:p>
    <w:p w14:paraId="58B847CA" w14:textId="752303D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CC40421" w14:textId="0C5EFEA8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9723B4"/>
          <w:sz w:val="21"/>
          <w:szCs w:val="21"/>
        </w:rPr>
        <w:lastRenderedPageBreak/>
        <w:t>import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matplotlib.pyplot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as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plt</w:t>
      </w:r>
    </w:p>
    <w:p w14:paraId="0F489B8B" w14:textId="0D18111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040FDBD" w14:textId="04AB9EF7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9723B4"/>
          <w:sz w:val="21"/>
          <w:szCs w:val="21"/>
        </w:rPr>
        <w:t>import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random</w:t>
      </w:r>
    </w:p>
    <w:p w14:paraId="1368BC7F" w14:textId="72F6B4C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732DC95" w14:textId="3B1A83F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49F15D0" w14:textId="30725080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F7F1774" w14:textId="6531CF85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--- Simulation parameters ---</w:t>
      </w:r>
    </w:p>
    <w:p w14:paraId="7980AF0C" w14:textId="40521AB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12CD9DD" w14:textId="26B267C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RTT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0.05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seconds (50 ms)</w:t>
      </w:r>
    </w:p>
    <w:p w14:paraId="5ACAD881" w14:textId="0F51C3E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48120E1" w14:textId="2E661D39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sim_time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20.0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seconds</w:t>
      </w:r>
    </w:p>
    <w:p w14:paraId="6B904A60" w14:textId="61B8EF48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3B44BAD" w14:textId="5D8D85B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mss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normalized MSS (units)</w:t>
      </w:r>
    </w:p>
    <w:p w14:paraId="4E15B438" w14:textId="33ADCE4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5D8BBC5" w14:textId="0B5B076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loss_prob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0.01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per-packet loss probability (Bernoulli)</w:t>
      </w:r>
    </w:p>
    <w:p w14:paraId="0E0C3222" w14:textId="5BC4F6B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142D1CF" w14:textId="53514BD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packets_per_seg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one packet per MSS in this model</w:t>
      </w:r>
    </w:p>
    <w:p w14:paraId="73C9C3EC" w14:textId="20C9CF0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1D388B4" w14:textId="3B568A4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2F534FE" w14:textId="7F54C64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340D404" w14:textId="5696A74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TCP behavior params</w:t>
      </w:r>
    </w:p>
    <w:p w14:paraId="4C52DC4A" w14:textId="6B10E1E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22130A6" w14:textId="39E4F82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algorithm = 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"reno"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"reno", "tahoe"</w:t>
      </w:r>
    </w:p>
    <w:p w14:paraId="0C69112E" w14:textId="7741AE85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1BD361A" w14:textId="1AA7890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initial_cwnd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in MSS</w:t>
      </w:r>
    </w:p>
    <w:p w14:paraId="26D2031C" w14:textId="7AA4718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299D2B2" w14:textId="057DADF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ssthresh_init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64.0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in MSS</w:t>
      </w:r>
    </w:p>
    <w:p w14:paraId="192E1D3C" w14:textId="5D5E6B8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7672570" w14:textId="0828FBD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rto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simplified timeout (s)</w:t>
      </w:r>
    </w:p>
    <w:p w14:paraId="7D3043EA" w14:textId="52713B4F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006DFF6" w14:textId="7E58306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D7D0C26" w14:textId="3FCE02F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3DA8894" w14:textId="45509729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--- State variables ---</w:t>
      </w:r>
    </w:p>
    <w:p w14:paraId="17E446A0" w14:textId="58F2B214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C839869" w14:textId="1A88910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t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0.0</w:t>
      </w:r>
    </w:p>
    <w:p w14:paraId="7B613ACA" w14:textId="331540A6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74BA135" w14:textId="750291D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 = initial_cwnd</w:t>
      </w:r>
    </w:p>
    <w:p w14:paraId="04E441C0" w14:textId="5A2E535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0525486" w14:textId="1FDCB16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ssthresh = ssthresh_init</w:t>
      </w:r>
    </w:p>
    <w:p w14:paraId="63EB2625" w14:textId="106CC3D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300AFAC" w14:textId="30CB594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>time_steps = []</w:t>
      </w:r>
    </w:p>
    <w:p w14:paraId="5D594975" w14:textId="143EF0F4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11524A5" w14:textId="1AAE189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cwnd_trace = []</w:t>
      </w:r>
    </w:p>
    <w:p w14:paraId="6CBFE159" w14:textId="198136DF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4E28BC9" w14:textId="37960809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sent_packets_total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</w:t>
      </w:r>
    </w:p>
    <w:p w14:paraId="355B3404" w14:textId="30C61664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9450D44" w14:textId="71BF776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acked_packets_total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</w:t>
      </w:r>
    </w:p>
    <w:p w14:paraId="09776015" w14:textId="1A68A6C6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26BFF37" w14:textId="6ED8CBC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B5D7D8B" w14:textId="798BD158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1FBABFD" w14:textId="1E83C85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For throughput measurement</w:t>
      </w:r>
    </w:p>
    <w:p w14:paraId="281FBBEB" w14:textId="723C268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116F41D" w14:textId="2CA23F13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bytes_acked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0.0</w:t>
      </w:r>
    </w:p>
    <w:p w14:paraId="32F19BF4" w14:textId="7192F8DF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5C3E637" w14:textId="2E75A173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5EA2D54" w14:textId="6B7CE74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82E7325" w14:textId="5FB3E34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Helper: simulate sending cwnd-sized window; return True if loss detected</w:t>
      </w:r>
    </w:p>
    <w:p w14:paraId="3F170750" w14:textId="4B72F358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2084D68" w14:textId="3130175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FF"/>
          <w:sz w:val="21"/>
          <w:szCs w:val="21"/>
        </w:rPr>
        <w:t>def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030E9CF7">
        <w:rPr>
          <w:rFonts w:ascii="Consolas" w:eastAsia="Consolas" w:hAnsi="Consolas" w:cs="Consolas"/>
          <w:color w:val="6A5221"/>
          <w:sz w:val="21"/>
          <w:szCs w:val="21"/>
        </w:rPr>
        <w:t>send_window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030E9CF7">
        <w:rPr>
          <w:rFonts w:ascii="Consolas" w:eastAsia="Consolas" w:hAnsi="Consolas" w:cs="Consolas"/>
          <w:color w:val="001080"/>
          <w:sz w:val="21"/>
          <w:szCs w:val="21"/>
        </w:rPr>
        <w:t>cwnd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):</w:t>
      </w:r>
    </w:p>
    <w:p w14:paraId="1EE1F9FA" w14:textId="19911D6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AE0D8D1" w14:textId="04D2477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we model loss per packet with independent Bernoulli trial</w:t>
      </w:r>
    </w:p>
    <w:p w14:paraId="387CEC07" w14:textId="144B8A5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3D23AE1" w14:textId="4974016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segs = </w:t>
      </w:r>
      <w:r w:rsidRPr="030E9CF7">
        <w:rPr>
          <w:rFonts w:ascii="Consolas" w:eastAsia="Consolas" w:hAnsi="Consolas" w:cs="Consolas"/>
          <w:color w:val="257693"/>
          <w:sz w:val="21"/>
          <w:szCs w:val="21"/>
        </w:rPr>
        <w:t>int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030E9CF7">
        <w:rPr>
          <w:rFonts w:ascii="Consolas" w:eastAsia="Consolas" w:hAnsi="Consolas" w:cs="Consolas"/>
          <w:color w:val="6A5221"/>
          <w:sz w:val="21"/>
          <w:szCs w:val="21"/>
        </w:rPr>
        <w:t>max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030E9CF7">
        <w:rPr>
          <w:rFonts w:ascii="Consolas" w:eastAsia="Consolas" w:hAnsi="Consolas" w:cs="Consolas"/>
          <w:color w:val="6A5221"/>
          <w:sz w:val="21"/>
          <w:szCs w:val="21"/>
        </w:rPr>
        <w:t>round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(cwnd / mss)))</w:t>
      </w:r>
    </w:p>
    <w:p w14:paraId="0BB9A53C" w14:textId="4C81BA1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853E731" w14:textId="674A050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lost = </w:t>
      </w:r>
      <w:r w:rsidRPr="030E9CF7">
        <w:rPr>
          <w:rFonts w:ascii="Consolas" w:eastAsia="Consolas" w:hAnsi="Consolas" w:cs="Consolas"/>
          <w:color w:val="0000FF"/>
          <w:sz w:val="21"/>
          <w:szCs w:val="21"/>
        </w:rPr>
        <w:t>False</w:t>
      </w:r>
    </w:p>
    <w:p w14:paraId="34BCE022" w14:textId="2EF524F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9193234" w14:textId="56CB6F4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acks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0</w:t>
      </w:r>
    </w:p>
    <w:p w14:paraId="2A8EBE09" w14:textId="5F273B4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4F4A587" w14:textId="6C6F4A7E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for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_ </w:t>
      </w:r>
      <w:r w:rsidRPr="030E9CF7">
        <w:rPr>
          <w:rFonts w:ascii="Consolas" w:eastAsia="Consolas" w:hAnsi="Consolas" w:cs="Consolas"/>
          <w:color w:val="0000FF"/>
          <w:sz w:val="21"/>
          <w:szCs w:val="21"/>
        </w:rPr>
        <w:t>in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030E9CF7">
        <w:rPr>
          <w:rFonts w:ascii="Consolas" w:eastAsia="Consolas" w:hAnsi="Consolas" w:cs="Consolas"/>
          <w:color w:val="6A5221"/>
          <w:sz w:val="21"/>
          <w:szCs w:val="21"/>
        </w:rPr>
        <w:t>range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(segs):</w:t>
      </w:r>
    </w:p>
    <w:p w14:paraId="4E2E1ABE" w14:textId="0003B645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039851F" w14:textId="4146E3B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sent_packets_total_local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</w:t>
      </w:r>
    </w:p>
    <w:p w14:paraId="5307111E" w14:textId="37C46E4B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44150E2" w14:textId="7C9B5DA5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if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random.random() &lt; loss_prob:</w:t>
      </w:r>
    </w:p>
    <w:p w14:paraId="02E01148" w14:textId="0631ADF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C490F02" w14:textId="6236B46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lost = </w:t>
      </w:r>
      <w:r w:rsidRPr="030E9CF7">
        <w:rPr>
          <w:rFonts w:ascii="Consolas" w:eastAsia="Consolas" w:hAnsi="Consolas" w:cs="Consolas"/>
          <w:color w:val="0000FF"/>
          <w:sz w:val="21"/>
          <w:szCs w:val="21"/>
        </w:rPr>
        <w:t>True</w:t>
      </w:r>
    </w:p>
    <w:p w14:paraId="2778B191" w14:textId="4F766914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6EA01F6" w14:textId="7278657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else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63C4C9CC" w14:textId="5188B980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913CFB7" w14:textId="09F426C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acks +=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</w:t>
      </w:r>
    </w:p>
    <w:p w14:paraId="4B300631" w14:textId="470BA70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B123094" w14:textId="5A62138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 xml:space="preserve">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return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lost, acks</w:t>
      </w:r>
    </w:p>
    <w:p w14:paraId="150C8071" w14:textId="0E525C8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669B278" w14:textId="4D0BE8A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080FD606" w14:textId="1B8A32B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0DDA4C8" w14:textId="58DB0B2F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Main loop: step in RTT-sized intervals</w:t>
      </w:r>
    </w:p>
    <w:p w14:paraId="695D6F96" w14:textId="37321E0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88DDA71" w14:textId="4A22C72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9723B4"/>
          <w:sz w:val="21"/>
          <w:szCs w:val="21"/>
        </w:rPr>
        <w:t>while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t &lt; sim_time:</w:t>
      </w:r>
    </w:p>
    <w:p w14:paraId="3C631DC0" w14:textId="0B91BDF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C7CE212" w14:textId="3EE94CAE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record</w:t>
      </w:r>
    </w:p>
    <w:p w14:paraId="5AA47894" w14:textId="4C81665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63D79B6" w14:textId="436D510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time_steps.append(t)</w:t>
      </w:r>
    </w:p>
    <w:p w14:paraId="5903D40E" w14:textId="330AFC5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93BF054" w14:textId="4759251B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cwnd_trace.append(cwnd)</w:t>
      </w:r>
    </w:p>
    <w:p w14:paraId="5A875C18" w14:textId="26E7EF7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4F0BEF3" w14:textId="28179433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4846D51C" w14:textId="591B297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8AA8B53" w14:textId="01D97445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determine phase: slow start or congestion avoidance</w:t>
      </w:r>
    </w:p>
    <w:p w14:paraId="4E5107F5" w14:textId="56012E3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6CB7AC4" w14:textId="7EDF83D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in_slow_start = (cwnd &lt; ssthresh)</w:t>
      </w:r>
    </w:p>
    <w:p w14:paraId="7C5B59E3" w14:textId="07A5B70B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6EFA3F8" w14:textId="1337F1D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217C4C4C" w14:textId="3B40A21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E9AED0C" w14:textId="3FABAA5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send window, get ack/loss (this is simplification; real TCP tracks per-packet ACKs)</w:t>
      </w:r>
    </w:p>
    <w:p w14:paraId="4536DA33" w14:textId="7A40DF0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CECC892" w14:textId="51DF1137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lost, acks = send_window(cwnd)</w:t>
      </w:r>
    </w:p>
    <w:p w14:paraId="71B4A96B" w14:textId="71C6C6A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0389955" w14:textId="3D2CDFE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49B58C15" w14:textId="7734E80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16D3EBD" w14:textId="1E92BA6A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update bytes acked</w:t>
      </w:r>
    </w:p>
    <w:p w14:paraId="4D8D153C" w14:textId="025DD5A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EFCD538" w14:textId="00F5CBB9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bytes_acked += acks * mss</w:t>
      </w:r>
    </w:p>
    <w:p w14:paraId="51743D72" w14:textId="61831360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64BEA86" w14:textId="688B5CC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2336F38" w14:textId="2668895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70D76D4" w14:textId="494E675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Simple Reno behavior</w:t>
      </w:r>
    </w:p>
    <w:p w14:paraId="1E86DD9E" w14:textId="0735CDA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83F4AD3" w14:textId="50BDCB1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if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lost:</w:t>
      </w:r>
    </w:p>
    <w:p w14:paraId="6123588F" w14:textId="3128C202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5D442BF" w14:textId="1BEF5F28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 xml:space="preserve">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If Tahoe: go to slow start with cwnd = 1</w:t>
      </w:r>
    </w:p>
    <w:p w14:paraId="435BA659" w14:textId="5E76AE0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13982DC" w14:textId="4288EE5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if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algorithm == 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"tahoe"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73BB503B" w14:textId="5E31E7DE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E57E0CA" w14:textId="7B0E360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ssthresh = </w:t>
      </w:r>
      <w:r w:rsidRPr="030E9CF7">
        <w:rPr>
          <w:rFonts w:ascii="Consolas" w:eastAsia="Consolas" w:hAnsi="Consolas" w:cs="Consolas"/>
          <w:color w:val="6A5221"/>
          <w:sz w:val="21"/>
          <w:szCs w:val="21"/>
        </w:rPr>
        <w:t>max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(cwnd /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123D379A" w14:textId="2B4F0F85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724EC61" w14:textId="41BF9137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cwnd =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</w:p>
    <w:p w14:paraId="5BB34E6D" w14:textId="2248E17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D8DD726" w14:textId="6E1C21D4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elif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algorithm == 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"reno"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6F141828" w14:textId="0BD12916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59E36A7" w14:textId="025FFEA9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Reno: multiplicative decrease, enter congestion avoidance</w:t>
      </w:r>
    </w:p>
    <w:p w14:paraId="203D583A" w14:textId="54DDEBE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5F32E88" w14:textId="149103F8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ssthresh = </w:t>
      </w:r>
      <w:r w:rsidRPr="030E9CF7">
        <w:rPr>
          <w:rFonts w:ascii="Consolas" w:eastAsia="Consolas" w:hAnsi="Consolas" w:cs="Consolas"/>
          <w:color w:val="6A5221"/>
          <w:sz w:val="21"/>
          <w:szCs w:val="21"/>
        </w:rPr>
        <w:t>max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(cwnd /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37493E17" w14:textId="1B89C771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4360040" w14:textId="5F775E4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cwnd = </w:t>
      </w:r>
      <w:r w:rsidRPr="030E9CF7">
        <w:rPr>
          <w:rFonts w:ascii="Consolas" w:eastAsia="Consolas" w:hAnsi="Consolas" w:cs="Consolas"/>
          <w:color w:val="6A5221"/>
          <w:sz w:val="21"/>
          <w:szCs w:val="21"/>
        </w:rPr>
        <w:t>max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(cwnd /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52DF13D0" w14:textId="26820257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46DAA10" w14:textId="46762F6B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assume loss consumed this RTT</w:t>
      </w:r>
    </w:p>
    <w:p w14:paraId="73A39C6B" w14:textId="79B44B98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1BA3CBB" w14:textId="1059B307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else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5BE1C4EA" w14:textId="7D89636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E1B8BB6" w14:textId="5C5CC038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no loss -&gt; increase cwnd</w:t>
      </w:r>
    </w:p>
    <w:p w14:paraId="6C17DE89" w14:textId="7340CE86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9812863" w14:textId="0353A0F5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if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in_slow_start:</w:t>
      </w:r>
    </w:p>
    <w:p w14:paraId="44CD4CC1" w14:textId="1325BFA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6463141" w14:textId="49E73C5B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cwnd = cwnd *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2.0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exponential growth (per-RTT doubling)</w:t>
      </w:r>
    </w:p>
    <w:p w14:paraId="31CA155A" w14:textId="2FE428B0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BF62A22" w14:textId="307E6603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030E9CF7">
        <w:rPr>
          <w:rFonts w:ascii="Consolas" w:eastAsia="Consolas" w:hAnsi="Consolas" w:cs="Consolas"/>
          <w:color w:val="9723B4"/>
          <w:sz w:val="21"/>
          <w:szCs w:val="21"/>
        </w:rPr>
        <w:t>else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374E0429" w14:textId="6DBA64D5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19FE75DC" w14:textId="2E8E607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cwnd = cwnd +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1 MSS per RTT (additive increase)</w:t>
      </w:r>
    </w:p>
    <w:p w14:paraId="039CD246" w14:textId="31EE1E3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902535F" w14:textId="50E8A44E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Cap cwnd to a reasonable value to avoid runaway in this simple sim</w:t>
      </w:r>
    </w:p>
    <w:p w14:paraId="5C6F5476" w14:textId="5883AFA8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47CB912" w14:textId="4D2134C5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cwnd = </w:t>
      </w:r>
      <w:r w:rsidRPr="030E9CF7">
        <w:rPr>
          <w:rFonts w:ascii="Consolas" w:eastAsia="Consolas" w:hAnsi="Consolas" w:cs="Consolas"/>
          <w:color w:val="6A5221"/>
          <w:sz w:val="21"/>
          <w:szCs w:val="21"/>
        </w:rPr>
        <w:t>min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(cwnd, 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1000.0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0C072E90" w14:textId="30A0CFE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5EFC09E" w14:textId="0D9AAC7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C1897B0" w14:textId="2F40943E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4A8B485" w14:textId="1521728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030E9CF7">
        <w:rPr>
          <w:rFonts w:ascii="Consolas" w:eastAsia="Consolas" w:hAnsi="Consolas" w:cs="Consolas"/>
          <w:color w:val="008000"/>
          <w:sz w:val="21"/>
          <w:szCs w:val="21"/>
        </w:rPr>
        <w:t># advance time by one RTT</w:t>
      </w:r>
    </w:p>
    <w:p w14:paraId="515E0B9E" w14:textId="0180358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80854B9" w14:textId="1D9F419B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t += RTT</w:t>
      </w:r>
    </w:p>
    <w:p w14:paraId="1246AF9E" w14:textId="7330A2F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FBD3022" w14:textId="3257B43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 xml:space="preserve"> </w:t>
      </w:r>
    </w:p>
    <w:p w14:paraId="0D46A7E7" w14:textId="2834D02E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B5C95AF" w14:textId="4F97892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Convert to throughputs: bytes_acked / sim_time (in MSS units)</w:t>
      </w:r>
    </w:p>
    <w:p w14:paraId="1F038787" w14:textId="393FDFD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0FE3CEB" w14:textId="4A32A93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throughput = bytes_acked / sim_time</w:t>
      </w:r>
    </w:p>
    <w:p w14:paraId="029E7B35" w14:textId="7736D97F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514916B7" w14:textId="62F3225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1A299F74" w14:textId="7ECCD40C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4F00572E" w14:textId="17201D62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8000"/>
          <w:sz w:val="21"/>
          <w:szCs w:val="21"/>
        </w:rPr>
        <w:t># Plot cwnd trace</w:t>
      </w:r>
    </w:p>
    <w:p w14:paraId="13AA2541" w14:textId="31AF526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039F004" w14:textId="5C75E34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plt.figure(figsize=(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10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,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4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))</w:t>
      </w:r>
    </w:p>
    <w:p w14:paraId="337F7AD0" w14:textId="37C7F6A4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77CA3787" w14:textId="0C6638F0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plt.step(time_steps, cwnd_trace, where=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'post'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7290743C" w14:textId="02A189F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4B768B0" w14:textId="7C8B5F8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plt.xlabel(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"Time (s)"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5A50496D" w14:textId="0236F54A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3392478B" w14:textId="3BDD9FA6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plt.ylabel(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"cwnd (MSS)"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6219963E" w14:textId="359CE3D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28C8C49" w14:textId="7EDAE5B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plt.title(</w:t>
      </w:r>
      <w:r w:rsidRPr="030E9CF7">
        <w:rPr>
          <w:rFonts w:ascii="Consolas" w:eastAsia="Consolas" w:hAnsi="Consolas" w:cs="Consolas"/>
          <w:color w:val="0000FF"/>
          <w:sz w:val="21"/>
          <w:szCs w:val="21"/>
        </w:rPr>
        <w:t>f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 xml:space="preserve">"TCP 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{algorithm}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 xml:space="preserve"> simulation: loss=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{loss_prob}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, RTT=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{RTT}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s, throughput=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{throughput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:.2f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 xml:space="preserve"> MSS/s"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1E5C1945" w14:textId="412AFA43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997BECF" w14:textId="6780FD2D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plt.grid(</w:t>
      </w:r>
      <w:r w:rsidRPr="030E9CF7">
        <w:rPr>
          <w:rFonts w:ascii="Consolas" w:eastAsia="Consolas" w:hAnsi="Consolas" w:cs="Consolas"/>
          <w:color w:val="0000FF"/>
          <w:sz w:val="21"/>
          <w:szCs w:val="21"/>
        </w:rPr>
        <w:t>True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2155E263" w14:textId="4A415B19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61B45F28" w14:textId="131BB6E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plt.show()</w:t>
      </w:r>
    </w:p>
    <w:p w14:paraId="5B3DC5F7" w14:textId="5A409925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2A5D7060" w14:textId="5AFC0231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3AFA76F9" w14:textId="1E18F6FD" w:rsidR="00894411" w:rsidRDefault="00894411" w:rsidP="030E9CF7">
      <w:pPr>
        <w:shd w:val="clear" w:color="auto" w:fill="FFFFFF" w:themeFill="background1"/>
        <w:spacing w:after="0" w:line="285" w:lineRule="auto"/>
      </w:pPr>
    </w:p>
    <w:p w14:paraId="0201ED2C" w14:textId="2AA63F7C" w:rsidR="00894411" w:rsidRDefault="57EC2BBA" w:rsidP="030E9CF7">
      <w:pPr>
        <w:shd w:val="clear" w:color="auto" w:fill="FFFFFF" w:themeFill="background1"/>
        <w:spacing w:after="0" w:line="285" w:lineRule="auto"/>
      </w:pPr>
      <w:r w:rsidRPr="030E9CF7">
        <w:rPr>
          <w:rFonts w:ascii="Consolas" w:eastAsia="Consolas" w:hAnsi="Consolas" w:cs="Consolas"/>
          <w:color w:val="6A5221"/>
          <w:sz w:val="21"/>
          <w:szCs w:val="21"/>
        </w:rPr>
        <w:t>print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030E9CF7">
        <w:rPr>
          <w:rFonts w:ascii="Consolas" w:eastAsia="Consolas" w:hAnsi="Consolas" w:cs="Consolas"/>
          <w:color w:val="0000FF"/>
          <w:sz w:val="21"/>
          <w:szCs w:val="21"/>
        </w:rPr>
        <w:t>f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 xml:space="preserve">"Sim done. Throughput (MSS/s): 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{throughput</w:t>
      </w:r>
      <w:r w:rsidRPr="030E9CF7">
        <w:rPr>
          <w:rFonts w:ascii="Consolas" w:eastAsia="Consolas" w:hAnsi="Consolas" w:cs="Consolas"/>
          <w:color w:val="116644"/>
          <w:sz w:val="21"/>
          <w:szCs w:val="21"/>
        </w:rPr>
        <w:t>:.3f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}</w:t>
      </w:r>
      <w:r w:rsidRPr="030E9CF7">
        <w:rPr>
          <w:rFonts w:ascii="Consolas" w:eastAsia="Consolas" w:hAnsi="Consolas" w:cs="Consolas"/>
          <w:color w:val="A31515"/>
          <w:sz w:val="21"/>
          <w:szCs w:val="21"/>
        </w:rPr>
        <w:t>"</w:t>
      </w:r>
      <w:r w:rsidRPr="030E9C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2C078E63" w14:textId="11DC20E0" w:rsidR="00894411" w:rsidRDefault="00894411"/>
    <w:p w14:paraId="62188B7C" w14:textId="0BAB475C" w:rsidR="57EC2BBA" w:rsidRDefault="57EC2BBA" w:rsidP="030E9CF7">
      <w:pPr>
        <w:rPr>
          <w:rFonts w:ascii="Lato" w:eastAsia="Lato" w:hAnsi="Lato" w:cs="Lato"/>
          <w:b/>
          <w:bCs/>
          <w:color w:val="273540"/>
        </w:rPr>
      </w:pPr>
      <w:r w:rsidRPr="030E9CF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770D4794" w14:textId="0363A3D5" w:rsidR="5A8112A6" w:rsidRDefault="5A8112A6" w:rsidP="030E9CF7">
      <w:r>
        <w:rPr>
          <w:noProof/>
        </w:rPr>
        <w:lastRenderedPageBreak/>
        <w:drawing>
          <wp:inline distT="0" distB="0" distL="0" distR="0" wp14:anchorId="63B397B1" wp14:editId="2FCB1F8E">
            <wp:extent cx="5943600" cy="2695575"/>
            <wp:effectExtent l="0" t="0" r="0" b="0"/>
            <wp:docPr id="1549535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35352" name="Picture 1549535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4FC0" w14:textId="6AAA1E6E" w:rsidR="5A8112A6" w:rsidRDefault="5A8112A6" w:rsidP="030E9CF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30E9CF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p w14:paraId="3EA8A677" w14:textId="1292A456" w:rsidR="030E9CF7" w:rsidRDefault="030E9CF7"/>
    <w:sectPr w:rsidR="030E9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196"/>
    <w:multiLevelType w:val="hybridMultilevel"/>
    <w:tmpl w:val="C2409C96"/>
    <w:lvl w:ilvl="0" w:tplc="9E221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90E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1A3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05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5E6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44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C2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2C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1A1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21734"/>
    <w:multiLevelType w:val="hybridMultilevel"/>
    <w:tmpl w:val="D2DE18A8"/>
    <w:lvl w:ilvl="0" w:tplc="66F08F20">
      <w:start w:val="1"/>
      <w:numFmt w:val="decimal"/>
      <w:lvlText w:val="%1."/>
      <w:lvlJc w:val="left"/>
      <w:pPr>
        <w:ind w:left="720" w:hanging="360"/>
      </w:pPr>
    </w:lvl>
    <w:lvl w:ilvl="1" w:tplc="3956F7AA">
      <w:start w:val="1"/>
      <w:numFmt w:val="lowerLetter"/>
      <w:lvlText w:val="%2."/>
      <w:lvlJc w:val="left"/>
      <w:pPr>
        <w:ind w:left="1440" w:hanging="360"/>
      </w:pPr>
    </w:lvl>
    <w:lvl w:ilvl="2" w:tplc="CA2A5AA0">
      <w:start w:val="1"/>
      <w:numFmt w:val="lowerRoman"/>
      <w:lvlText w:val="%3."/>
      <w:lvlJc w:val="right"/>
      <w:pPr>
        <w:ind w:left="2160" w:hanging="180"/>
      </w:pPr>
    </w:lvl>
    <w:lvl w:ilvl="3" w:tplc="099CE9C2">
      <w:start w:val="1"/>
      <w:numFmt w:val="decimal"/>
      <w:lvlText w:val="%4."/>
      <w:lvlJc w:val="left"/>
      <w:pPr>
        <w:ind w:left="2880" w:hanging="360"/>
      </w:pPr>
    </w:lvl>
    <w:lvl w:ilvl="4" w:tplc="6E8461CE">
      <w:start w:val="1"/>
      <w:numFmt w:val="lowerLetter"/>
      <w:lvlText w:val="%5."/>
      <w:lvlJc w:val="left"/>
      <w:pPr>
        <w:ind w:left="3600" w:hanging="360"/>
      </w:pPr>
    </w:lvl>
    <w:lvl w:ilvl="5" w:tplc="AD669378">
      <w:start w:val="1"/>
      <w:numFmt w:val="lowerRoman"/>
      <w:lvlText w:val="%6."/>
      <w:lvlJc w:val="right"/>
      <w:pPr>
        <w:ind w:left="4320" w:hanging="180"/>
      </w:pPr>
    </w:lvl>
    <w:lvl w:ilvl="6" w:tplc="CC94EE46">
      <w:start w:val="1"/>
      <w:numFmt w:val="decimal"/>
      <w:lvlText w:val="%7."/>
      <w:lvlJc w:val="left"/>
      <w:pPr>
        <w:ind w:left="5040" w:hanging="360"/>
      </w:pPr>
    </w:lvl>
    <w:lvl w:ilvl="7" w:tplc="833AE424">
      <w:start w:val="1"/>
      <w:numFmt w:val="lowerLetter"/>
      <w:lvlText w:val="%8."/>
      <w:lvlJc w:val="left"/>
      <w:pPr>
        <w:ind w:left="5760" w:hanging="360"/>
      </w:pPr>
    </w:lvl>
    <w:lvl w:ilvl="8" w:tplc="D250FEF4">
      <w:start w:val="1"/>
      <w:numFmt w:val="lowerRoman"/>
      <w:lvlText w:val="%9."/>
      <w:lvlJc w:val="right"/>
      <w:pPr>
        <w:ind w:left="6480" w:hanging="180"/>
      </w:pPr>
    </w:lvl>
  </w:abstractNum>
  <w:num w:numId="1" w16cid:durableId="602036764">
    <w:abstractNumId w:val="1"/>
  </w:num>
  <w:num w:numId="2" w16cid:durableId="206552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C3E0CC"/>
    <w:rsid w:val="00477CB6"/>
    <w:rsid w:val="004B31ED"/>
    <w:rsid w:val="004D144F"/>
    <w:rsid w:val="00894411"/>
    <w:rsid w:val="00C10920"/>
    <w:rsid w:val="030E9CF7"/>
    <w:rsid w:val="0BC39CBD"/>
    <w:rsid w:val="1117528B"/>
    <w:rsid w:val="131F9BDB"/>
    <w:rsid w:val="1BA58BCE"/>
    <w:rsid w:val="32C82450"/>
    <w:rsid w:val="34B4286C"/>
    <w:rsid w:val="4785CD23"/>
    <w:rsid w:val="57EC2BBA"/>
    <w:rsid w:val="5A8112A6"/>
    <w:rsid w:val="60901492"/>
    <w:rsid w:val="64C3E0CC"/>
    <w:rsid w:val="685497A8"/>
    <w:rsid w:val="7F28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E0CC"/>
  <w15:chartTrackingRefBased/>
  <w15:docId w15:val="{34ED2157-CDE0-44D7-95B2-606EE6BE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30E9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zoha tabassum</cp:lastModifiedBy>
  <cp:revision>3</cp:revision>
  <dcterms:created xsi:type="dcterms:W3CDTF">2025-11-25T06:54:00Z</dcterms:created>
  <dcterms:modified xsi:type="dcterms:W3CDTF">2025-12-16T15:45:00Z</dcterms:modified>
</cp:coreProperties>
</file>